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79DBF" w14:textId="2D0B6DC8" w:rsidR="00907248" w:rsidRDefault="00907248" w:rsidP="00907248">
      <w:pPr>
        <w:pStyle w:val="Titre"/>
        <w:jc w:val="center"/>
      </w:pPr>
      <w:r>
        <w:t>TEST GPO FIREWALL</w:t>
      </w:r>
    </w:p>
    <w:p w14:paraId="73427D67" w14:textId="77777777" w:rsidR="00907248" w:rsidRDefault="00907248"/>
    <w:p w14:paraId="10B78E8B" w14:textId="509B5CC3" w:rsidR="00907248" w:rsidRPr="00907248" w:rsidRDefault="00907248">
      <w:pPr>
        <w:rPr>
          <w:lang w:val="en-US"/>
        </w:rPr>
      </w:pPr>
      <w:r w:rsidRPr="00907248">
        <w:rPr>
          <w:lang w:val="en-US"/>
        </w:rPr>
        <w:t>Laptop_2A33 – Isabelle LAPORTE</w:t>
      </w:r>
    </w:p>
    <w:p w14:paraId="7660EA1A" w14:textId="210CE910" w:rsidR="00907248" w:rsidRPr="00907248" w:rsidRDefault="00907248">
      <w:pPr>
        <w:rPr>
          <w:lang w:val="en-US"/>
        </w:rPr>
      </w:pPr>
      <w:r w:rsidRPr="00907248">
        <w:rPr>
          <w:lang w:val="en-US"/>
        </w:rPr>
        <w:t>Laptop_94DD – Katy HIDOUX</w:t>
      </w:r>
    </w:p>
    <w:p w14:paraId="1F1D1A94" w14:textId="77777777" w:rsidR="00907248" w:rsidRPr="00907248" w:rsidRDefault="00907248">
      <w:pPr>
        <w:rPr>
          <w:lang w:val="en-US"/>
        </w:rPr>
      </w:pPr>
    </w:p>
    <w:sectPr w:rsidR="00907248" w:rsidRPr="009072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248"/>
    <w:rsid w:val="005C4744"/>
    <w:rsid w:val="00690E46"/>
    <w:rsid w:val="00907248"/>
    <w:rsid w:val="00E9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97D71"/>
  <w15:chartTrackingRefBased/>
  <w15:docId w15:val="{ADE80E71-98FC-4365-B918-AD2D120FF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072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0724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Kilian Dunat</dc:creator>
  <cp:keywords/>
  <dc:description/>
  <cp:lastModifiedBy>Kilian Dunat</cp:lastModifiedBy>
  <cp:revision>1</cp:revision>
  <dcterms:created xsi:type="dcterms:W3CDTF">2023-01-16T13:48:00Z</dcterms:created>
  <dcterms:modified xsi:type="dcterms:W3CDTF">2023-01-16T13:50:00Z</dcterms:modified>
</cp:coreProperties>
</file>