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C8" w:rsidRDefault="00FC561B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게임 프로그래밍</w:t>
      </w: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CD2BF8" w:rsidP="00B7627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HW</w:t>
      </w:r>
      <w:r w:rsidR="009344B5">
        <w:rPr>
          <w:sz w:val="52"/>
          <w:szCs w:val="52"/>
        </w:rPr>
        <w:t>3</w:t>
      </w:r>
      <w:r w:rsidR="00B76274">
        <w:rPr>
          <w:rFonts w:hint="eastAsia"/>
          <w:sz w:val="52"/>
          <w:szCs w:val="52"/>
        </w:rPr>
        <w:t xml:space="preserve"> 보고서</w:t>
      </w: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right"/>
        <w:rPr>
          <w:sz w:val="40"/>
          <w:szCs w:val="40"/>
        </w:rPr>
      </w:pPr>
    </w:p>
    <w:p w:rsidR="00B76274" w:rsidRDefault="00B76274" w:rsidP="00B76274">
      <w:pPr>
        <w:jc w:val="right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박종승</w:t>
      </w:r>
      <w:proofErr w:type="spellEnd"/>
      <w:r>
        <w:rPr>
          <w:rFonts w:hint="eastAsia"/>
          <w:sz w:val="40"/>
          <w:szCs w:val="40"/>
        </w:rPr>
        <w:t xml:space="preserve"> 교수님</w:t>
      </w:r>
    </w:p>
    <w:p w:rsidR="00B76274" w:rsidRDefault="00B76274" w:rsidP="00B76274">
      <w:pPr>
        <w:jc w:val="right"/>
        <w:rPr>
          <w:sz w:val="40"/>
          <w:szCs w:val="40"/>
        </w:rPr>
      </w:pPr>
    </w:p>
    <w:p w:rsidR="00B76274" w:rsidRDefault="00B76274" w:rsidP="00B76274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컴퓨터 공학부</w:t>
      </w:r>
    </w:p>
    <w:p w:rsidR="00B76274" w:rsidRDefault="00B76274" w:rsidP="00B76274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201401414 곽용준</w:t>
      </w:r>
    </w:p>
    <w:p w:rsidR="00D00098" w:rsidRDefault="00F95FEC" w:rsidP="00F95FEC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 xml:space="preserve">∙ </w:t>
      </w:r>
      <w:r>
        <w:rPr>
          <w:rFonts w:hint="eastAsia"/>
          <w:sz w:val="32"/>
          <w:szCs w:val="32"/>
        </w:rPr>
        <w:t>키 조작</w:t>
      </w:r>
    </w:p>
    <w:p w:rsidR="00550F0E" w:rsidRDefault="003150E4" w:rsidP="00F95FEC">
      <w:pPr>
        <w:rPr>
          <w:szCs w:val="20"/>
        </w:rPr>
      </w:pPr>
      <w:r>
        <w:rPr>
          <w:rFonts w:hint="eastAsia"/>
          <w:szCs w:val="20"/>
        </w:rPr>
        <w:t xml:space="preserve"> 초기 화면은 좌측에는 플레이어 </w:t>
      </w:r>
      <w:proofErr w:type="spellStart"/>
      <w:r>
        <w:rPr>
          <w:rFonts w:hint="eastAsia"/>
          <w:szCs w:val="20"/>
        </w:rPr>
        <w:t>케릭터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우측에는 적 </w:t>
      </w:r>
      <w:proofErr w:type="spellStart"/>
      <w:r>
        <w:rPr>
          <w:rFonts w:hint="eastAsia"/>
          <w:szCs w:val="20"/>
        </w:rPr>
        <w:t>케릭터가</w:t>
      </w:r>
      <w:proofErr w:type="spellEnd"/>
      <w:r>
        <w:rPr>
          <w:rFonts w:hint="eastAsia"/>
          <w:szCs w:val="20"/>
        </w:rPr>
        <w:t xml:space="preserve"> 보인다.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클릭을 통하여 미사일을 발사 할 수 있다.</w:t>
      </w:r>
    </w:p>
    <w:p w:rsidR="003150E4" w:rsidRDefault="00190B22" w:rsidP="00F95FEC">
      <w:pPr>
        <w:rPr>
          <w:rFonts w:hint="eastAsia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클릭한 위치와 플레이어 </w:t>
      </w:r>
      <w:proofErr w:type="spellStart"/>
      <w:r>
        <w:rPr>
          <w:rFonts w:hint="eastAsia"/>
          <w:szCs w:val="20"/>
        </w:rPr>
        <w:t>케릭터</w:t>
      </w:r>
      <w:proofErr w:type="spellEnd"/>
      <w:r>
        <w:rPr>
          <w:rFonts w:hint="eastAsia"/>
          <w:szCs w:val="20"/>
        </w:rPr>
        <w:t xml:space="preserve"> 간의 각도와 누른 시간을 이용하여 발사각과 힘을 계산하여 미사일을 발사한다.</w:t>
      </w:r>
    </w:p>
    <w:p w:rsidR="00550F0E" w:rsidRDefault="00A015D9" w:rsidP="00F95FEC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∙ </w:t>
      </w:r>
      <w:r w:rsidR="00441061">
        <w:rPr>
          <w:rFonts w:hint="eastAsia"/>
          <w:sz w:val="32"/>
          <w:szCs w:val="32"/>
        </w:rPr>
        <w:t xml:space="preserve">실행 </w:t>
      </w:r>
      <w:r w:rsidR="00FA5C61">
        <w:rPr>
          <w:rFonts w:hint="eastAsia"/>
          <w:sz w:val="32"/>
          <w:szCs w:val="32"/>
        </w:rPr>
        <w:t>결과</w:t>
      </w:r>
    </w:p>
    <w:p w:rsidR="00844D4D" w:rsidRDefault="009839D3" w:rsidP="00F95FEC">
      <w:pPr>
        <w:rPr>
          <w:szCs w:val="20"/>
        </w:rPr>
      </w:pPr>
      <w:r>
        <w:rPr>
          <w:rFonts w:hint="eastAsia"/>
          <w:szCs w:val="20"/>
        </w:rPr>
        <w:t xml:space="preserve"> 초기화면</w:t>
      </w:r>
    </w:p>
    <w:p w:rsidR="009839D3" w:rsidRDefault="00215D4B" w:rsidP="00215D4B">
      <w:pPr>
        <w:rPr>
          <w:szCs w:val="20"/>
        </w:rPr>
      </w:pPr>
      <w:r>
        <w:rPr>
          <w:noProof/>
        </w:rPr>
        <w:drawing>
          <wp:inline distT="0" distB="0" distL="0" distR="0" wp14:anchorId="57BD2FA0" wp14:editId="59005A26">
            <wp:extent cx="5731510" cy="38392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53" w:rsidRDefault="0066555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9839D3" w:rsidRDefault="009839D3" w:rsidP="00F95FEC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 w:rsidR="008E7B19">
        <w:rPr>
          <w:rFonts w:hint="eastAsia"/>
          <w:szCs w:val="20"/>
        </w:rPr>
        <w:t>클릭시</w:t>
      </w:r>
      <w:proofErr w:type="spellEnd"/>
      <w:r w:rsidR="008E7B19">
        <w:rPr>
          <w:rFonts w:hint="eastAsia"/>
          <w:szCs w:val="20"/>
        </w:rPr>
        <w:t xml:space="preserve"> 미사일 발사</w:t>
      </w:r>
    </w:p>
    <w:p w:rsidR="00FF60CF" w:rsidRDefault="008E7B19" w:rsidP="00F95FEC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7771A2E" wp14:editId="0B66EA8B">
            <wp:extent cx="5731510" cy="38315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D3" w:rsidRDefault="008E7B19" w:rsidP="00F95FEC">
      <w:pPr>
        <w:rPr>
          <w:szCs w:val="20"/>
        </w:rPr>
      </w:pPr>
      <w:r>
        <w:rPr>
          <w:rFonts w:hint="eastAsia"/>
          <w:szCs w:val="20"/>
        </w:rPr>
        <w:t>바닥에 닿으면 폭발</w:t>
      </w:r>
    </w:p>
    <w:p w:rsidR="00E1102E" w:rsidRDefault="008E7B19" w:rsidP="0056493F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0A367CE" wp14:editId="189398BF">
            <wp:extent cx="5731510" cy="38341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8E" w:rsidRPr="00B60A69" w:rsidRDefault="00E37DFD" w:rsidP="00F95FEC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 xml:space="preserve">∙ </w:t>
      </w:r>
      <w:r w:rsidR="00A91B4B">
        <w:rPr>
          <w:rFonts w:asciiTheme="minorEastAsia" w:hAnsiTheme="minorEastAsia" w:hint="eastAsia"/>
          <w:sz w:val="32"/>
          <w:szCs w:val="32"/>
        </w:rPr>
        <w:t xml:space="preserve">주요 </w:t>
      </w:r>
      <w:r w:rsidR="00D93E96">
        <w:rPr>
          <w:rFonts w:hint="eastAsia"/>
          <w:sz w:val="32"/>
          <w:szCs w:val="32"/>
        </w:rPr>
        <w:t>코드</w:t>
      </w:r>
    </w:p>
    <w:p w:rsidR="00E37DFD" w:rsidRPr="008A264D" w:rsidRDefault="00283E40" w:rsidP="00F95FE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경로 기하 생성</w:t>
      </w: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point1.x = 150;</w:t>
      </w: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point1.y = 50;</w:t>
      </w: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point2.x = 650;</w:t>
      </w: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point2.y = 50;</w:t>
      </w:r>
    </w:p>
    <w:p w:rsidR="00540FEE" w:rsidRDefault="00540FEE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BezierEnd.x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p2_location.x;</w:t>
      </w:r>
    </w:p>
    <w:p w:rsidR="00D76B8A" w:rsidRDefault="00D76B8A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BezierEnd.y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location.y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+ 150;</w:t>
      </w:r>
    </w:p>
    <w:p w:rsidR="009F32B7" w:rsidRPr="00540FEE" w:rsidRDefault="009F32B7" w:rsidP="00D76B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6233BA" w:rsidRDefault="006233BA" w:rsidP="006233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BeginFigure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p1_location,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D2D1_FIGURE_BEGIN_FILLED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6233BA" w:rsidRDefault="006233BA" w:rsidP="006233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AddBezier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D2D1::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BezierSegment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(point1, point2,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BezierEnd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6233BA" w:rsidRDefault="006233BA" w:rsidP="006233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EndFigure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D2D1_FIGURE_END_OPEN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6233BA" w:rsidRPr="00540FEE" w:rsidRDefault="006233BA" w:rsidP="006233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76B8A" w:rsidRDefault="006233BA" w:rsidP="006233B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pSink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Close(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722DF" w:rsidRDefault="00034630" w:rsidP="006233BA">
      <w:pPr>
        <w:rPr>
          <w:szCs w:val="20"/>
        </w:rPr>
      </w:pPr>
      <w:r>
        <w:rPr>
          <w:rFonts w:hint="eastAsia"/>
          <w:szCs w:val="20"/>
        </w:rPr>
        <w:t xml:space="preserve">장치 독립적 자원인 </w:t>
      </w:r>
      <w:proofErr w:type="spellStart"/>
      <w:r>
        <w:rPr>
          <w:rFonts w:hint="eastAsia"/>
          <w:szCs w:val="20"/>
        </w:rPr>
        <w:t>경로기하는</w:t>
      </w:r>
      <w:proofErr w:type="spellEnd"/>
      <w:r>
        <w:rPr>
          <w:rFonts w:hint="eastAsia"/>
          <w:szCs w:val="20"/>
        </w:rPr>
        <w:t xml:space="preserve"> 다음과 같이 미리 생성해 둔다.</w:t>
      </w:r>
    </w:p>
    <w:p w:rsidR="00255CD6" w:rsidRDefault="00255CD6" w:rsidP="00F95FEC">
      <w:pPr>
        <w:rPr>
          <w:szCs w:val="20"/>
        </w:rPr>
      </w:pPr>
    </w:p>
    <w:p w:rsidR="00255CD6" w:rsidRPr="008A264D" w:rsidRDefault="006804BE" w:rsidP="00F95FE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미사일 생성 및 경로 기하 조정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미사일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궤적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그리기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Angle = atan2(p1_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location.y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click_p.y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click_p.x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p1_location.x) * 180 /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middle = 0.0f;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Time = Power * sin(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getRadian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(Angle));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MissileEnd.x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(Power * cos(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getRadian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(Angle)) * Time) + p1_location.x;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MissileEnd.y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rtSize.height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 + 230;</w:t>
      </w:r>
    </w:p>
    <w:p w:rsidR="00F145FD" w:rsidRDefault="00F145FD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(Angle == 0) {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y_rate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y_rate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Angle / 45;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x_rate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MissileEnd.x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p2_location.x;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D2D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Matrix3x2F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missileScale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D2D1::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Matrix3x2F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::Scale(D2D1::Size(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x_rate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y_rate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), p1_location);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SetTransform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missileScale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DrawGeometry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m_pPathGeometry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m_pBlackBrush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anim_time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0.0f;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0.0;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m_Animation.GetValue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anim_time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m_pPathGeometry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ComputePointAtLength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length,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&amp;point, &amp;tangent);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미사일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D2D1_SIZE_F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m_pMissileBitmap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D2D1_RECT_F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rcMissileRect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D2D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RectF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missileSize.width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missileSize.height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미사일의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조절하여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방향이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되도록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triangleMatrix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D2D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Matrix3x2F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tangent.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x,tangent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-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tangent.y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,tangent.x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point.y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SetTransform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triangleMatrix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scale * translation);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SetTransform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triangleMatrix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missileScale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미사일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그리기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FillRectangle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rcMissileRect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m_pMissileBitmapBrush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isShoot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anim_time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72190A" w:rsidRDefault="0072190A" w:rsidP="0072190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isShoot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E70BDD" w:rsidRDefault="0072190A" w:rsidP="0072190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CA71EE" w:rsidRDefault="00F4267B" w:rsidP="00F4267B">
      <w:pPr>
        <w:rPr>
          <w:rFonts w:hint="eastAsia"/>
          <w:b/>
          <w:sz w:val="24"/>
          <w:szCs w:val="24"/>
        </w:rPr>
      </w:pPr>
      <w:r>
        <w:rPr>
          <w:rFonts w:hint="eastAsia"/>
          <w:szCs w:val="20"/>
        </w:rPr>
        <w:t xml:space="preserve"> 클릭한 시간을 계산하여 </w:t>
      </w:r>
      <w:r>
        <w:rPr>
          <w:szCs w:val="20"/>
        </w:rPr>
        <w:t>X</w:t>
      </w:r>
      <w:r>
        <w:rPr>
          <w:rFonts w:hint="eastAsia"/>
          <w:szCs w:val="20"/>
        </w:rPr>
        <w:t>비율을,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클릭 위치와 플레이어의 각도를 이용하여 </w:t>
      </w:r>
      <w:r>
        <w:rPr>
          <w:szCs w:val="20"/>
        </w:rPr>
        <w:t>Y</w:t>
      </w:r>
      <w:r>
        <w:rPr>
          <w:rFonts w:hint="eastAsia"/>
          <w:szCs w:val="20"/>
        </w:rPr>
        <w:t>비율을 계산하여 적절히 경로 기하를 확대 및 축소한다.</w:t>
      </w:r>
    </w:p>
    <w:p w:rsidR="00F145FD" w:rsidRDefault="00260962" w:rsidP="0072190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애니메이션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애니메이션의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폭발이미지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anim_time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m_Animation.GetDuration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D2D1_SIZE_F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m_pExplosionBitmap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D2D1_RECT_F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rcExplosionRect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D2D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RectF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explosionSize.width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explosionSize.height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D2D1_MATRIX_3X2_F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explosiontran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D2D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Matrix3x2F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::Translation(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MissileEnd.x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explosionSize.width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/2,MissileEnd.y);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SetTransform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explosiontran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SetAntialiasMode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D2D1_ANTIALIAS_MODE_ALIASED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FillOpacityMask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m_pExplosionBitmap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m_pExplosionBitmapBrush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D2D1_OPACITY_MASK_CONTENT_GRAPHICS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rcExplosionRect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SetAntialiasMode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D2D1_ANTIALIAS_MODE_PER_PRIMITIVE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LARGE_INTEGER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QueryPerformanceCounter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CurrentTime.QuadPart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m_nPrevTime.QuadPart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m_nFrequency.QuadPart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m_nPrevTime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CE4E88" w:rsidRDefault="00CE4E88" w:rsidP="00CE4E8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anim_time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5056BC" w:rsidRDefault="00CE4E88" w:rsidP="00CE4E88">
      <w:pPr>
        <w:rPr>
          <w:b/>
          <w:sz w:val="24"/>
          <w:szCs w:val="24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FC561B" w:rsidRDefault="00FC561B" w:rsidP="00FC561B">
      <w:pPr>
        <w:rPr>
          <w:rFonts w:hint="eastAsia"/>
          <w:b/>
          <w:sz w:val="24"/>
          <w:szCs w:val="24"/>
        </w:rPr>
      </w:pPr>
      <w:r>
        <w:rPr>
          <w:rFonts w:hint="eastAsia"/>
          <w:szCs w:val="20"/>
        </w:rPr>
        <w:lastRenderedPageBreak/>
        <w:t xml:space="preserve">애니메이션의 시간을 계산하여 끝에 도달하였을 경우 </w:t>
      </w:r>
      <w:proofErr w:type="spellStart"/>
      <w:r>
        <w:rPr>
          <w:rFonts w:hint="eastAsia"/>
          <w:szCs w:val="20"/>
        </w:rPr>
        <w:t>경로기하의</w:t>
      </w:r>
      <w:proofErr w:type="spellEnd"/>
      <w:r>
        <w:rPr>
          <w:rFonts w:hint="eastAsia"/>
          <w:szCs w:val="20"/>
        </w:rPr>
        <w:t xml:space="preserve"> 끝 부분에 폭발하는 이미지를 그려 넣는다.</w:t>
      </w:r>
      <w:bookmarkStart w:id="0" w:name="_GoBack"/>
      <w:bookmarkEnd w:id="0"/>
    </w:p>
    <w:p w:rsidR="002C61C2" w:rsidRPr="00FC561B" w:rsidRDefault="002C61C2" w:rsidP="00FC561B">
      <w:pPr>
        <w:rPr>
          <w:rFonts w:hint="eastAsia"/>
          <w:b/>
          <w:sz w:val="24"/>
          <w:szCs w:val="24"/>
        </w:rPr>
      </w:pPr>
    </w:p>
    <w:sectPr w:rsidR="002C61C2" w:rsidRPr="00FC56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274"/>
    <w:rsid w:val="00034630"/>
    <w:rsid w:val="000426D8"/>
    <w:rsid w:val="00054543"/>
    <w:rsid w:val="000F5F76"/>
    <w:rsid w:val="0015771D"/>
    <w:rsid w:val="00190B22"/>
    <w:rsid w:val="00210A81"/>
    <w:rsid w:val="00215D4B"/>
    <w:rsid w:val="00250072"/>
    <w:rsid w:val="00255CD6"/>
    <w:rsid w:val="00255EEB"/>
    <w:rsid w:val="00260962"/>
    <w:rsid w:val="0028032E"/>
    <w:rsid w:val="00283E40"/>
    <w:rsid w:val="002B46FA"/>
    <w:rsid w:val="002C61C2"/>
    <w:rsid w:val="002E7379"/>
    <w:rsid w:val="002F0BA3"/>
    <w:rsid w:val="003150E4"/>
    <w:rsid w:val="00400871"/>
    <w:rsid w:val="00441061"/>
    <w:rsid w:val="00452F17"/>
    <w:rsid w:val="005056BC"/>
    <w:rsid w:val="00533C09"/>
    <w:rsid w:val="00540FEE"/>
    <w:rsid w:val="00550F0E"/>
    <w:rsid w:val="0056493F"/>
    <w:rsid w:val="005A1862"/>
    <w:rsid w:val="005A5585"/>
    <w:rsid w:val="006233BA"/>
    <w:rsid w:val="00626E11"/>
    <w:rsid w:val="00665553"/>
    <w:rsid w:val="006777E6"/>
    <w:rsid w:val="006804BE"/>
    <w:rsid w:val="00690057"/>
    <w:rsid w:val="0072190A"/>
    <w:rsid w:val="00750C90"/>
    <w:rsid w:val="007D5F58"/>
    <w:rsid w:val="007E3ABD"/>
    <w:rsid w:val="0082590B"/>
    <w:rsid w:val="00844D4D"/>
    <w:rsid w:val="008A264D"/>
    <w:rsid w:val="008E7B19"/>
    <w:rsid w:val="009344B5"/>
    <w:rsid w:val="009839D3"/>
    <w:rsid w:val="009F32B7"/>
    <w:rsid w:val="00A015D9"/>
    <w:rsid w:val="00A72EAE"/>
    <w:rsid w:val="00A91B4B"/>
    <w:rsid w:val="00AA5447"/>
    <w:rsid w:val="00B60A69"/>
    <w:rsid w:val="00B76274"/>
    <w:rsid w:val="00B9381E"/>
    <w:rsid w:val="00C465CB"/>
    <w:rsid w:val="00C84DDF"/>
    <w:rsid w:val="00CA71EE"/>
    <w:rsid w:val="00CA758E"/>
    <w:rsid w:val="00CA78A7"/>
    <w:rsid w:val="00CD2BF8"/>
    <w:rsid w:val="00CE4E88"/>
    <w:rsid w:val="00D00098"/>
    <w:rsid w:val="00D722DF"/>
    <w:rsid w:val="00D76B8A"/>
    <w:rsid w:val="00D83B97"/>
    <w:rsid w:val="00D93E96"/>
    <w:rsid w:val="00E10CB8"/>
    <w:rsid w:val="00E1102E"/>
    <w:rsid w:val="00E37DFD"/>
    <w:rsid w:val="00E70BDD"/>
    <w:rsid w:val="00F145FD"/>
    <w:rsid w:val="00F4267B"/>
    <w:rsid w:val="00F51E8C"/>
    <w:rsid w:val="00F92610"/>
    <w:rsid w:val="00F95FEC"/>
    <w:rsid w:val="00FA5C61"/>
    <w:rsid w:val="00FC561B"/>
    <w:rsid w:val="00FF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7E981"/>
  <w15:chartTrackingRefBased/>
  <w15:docId w15:val="{A30CAD47-EAF1-4394-B1B1-F91FEC32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곽용준</dc:creator>
  <cp:keywords/>
  <dc:description/>
  <cp:lastModifiedBy>곽용준</cp:lastModifiedBy>
  <cp:revision>69</cp:revision>
  <dcterms:created xsi:type="dcterms:W3CDTF">2019-04-04T07:32:00Z</dcterms:created>
  <dcterms:modified xsi:type="dcterms:W3CDTF">2019-06-06T01:15:00Z</dcterms:modified>
</cp:coreProperties>
</file>