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78ED1" w14:textId="4560C231" w:rsidR="00770863" w:rsidRDefault="00770863">
      <w:r>
        <w:t xml:space="preserve">Link to Figma - </w:t>
      </w:r>
      <w:hyperlink r:id="rId4" w:history="1">
        <w:r w:rsidRPr="001E7755">
          <w:rPr>
            <w:rStyle w:val="Hyperlink"/>
          </w:rPr>
          <w:t>https://www.figma.com/file/kmFCmzwQqWBUdMfW98knks/Untitled?node-id=0%3A1</w:t>
        </w:r>
      </w:hyperlink>
      <w:r>
        <w:t xml:space="preserve"> </w:t>
      </w:r>
    </w:p>
    <w:sectPr w:rsidR="00770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63"/>
    <w:rsid w:val="0077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987A"/>
  <w15:chartTrackingRefBased/>
  <w15:docId w15:val="{AA4A809D-6329-4A45-AD4D-A3320592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kmFCmzwQqWBUdMfW98knks/Untitled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Quirarte</dc:creator>
  <cp:keywords/>
  <dc:description/>
  <cp:lastModifiedBy>Kimberly Quirarte</cp:lastModifiedBy>
  <cp:revision>1</cp:revision>
  <dcterms:created xsi:type="dcterms:W3CDTF">2021-08-19T21:57:00Z</dcterms:created>
  <dcterms:modified xsi:type="dcterms:W3CDTF">2021-08-19T21:58:00Z</dcterms:modified>
</cp:coreProperties>
</file>