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D19F" w14:textId="0ED5C8ED" w:rsidR="00A92213" w:rsidRDefault="00801382">
      <w:r>
        <w:rPr>
          <w:noProof/>
        </w:rPr>
        <w:drawing>
          <wp:inline distT="0" distB="0" distL="0" distR="0" wp14:anchorId="3A89ECE9" wp14:editId="6F3A292E">
            <wp:extent cx="5731510" cy="5019040"/>
            <wp:effectExtent l="0" t="0" r="2540" b="0"/>
            <wp:docPr id="7109189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E42" w14:textId="4DDE8738" w:rsidR="00801382" w:rsidRDefault="00801382">
      <w:pPr>
        <w:rPr>
          <w:b/>
          <w:bCs/>
        </w:rPr>
      </w:pPr>
      <w:r>
        <w:rPr>
          <w:noProof/>
        </w:rPr>
        <w:drawing>
          <wp:inline distT="0" distB="0" distL="0" distR="0" wp14:anchorId="6CF653F8" wp14:editId="082C7C74">
            <wp:extent cx="5731510" cy="2846070"/>
            <wp:effectExtent l="0" t="0" r="2540" b="0"/>
            <wp:docPr id="10302829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82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7A01" w14:textId="31697E9D" w:rsidR="00801382" w:rsidRDefault="008013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2B0828" wp14:editId="79544ABC">
            <wp:extent cx="5731510" cy="3587750"/>
            <wp:effectExtent l="0" t="0" r="2540" b="0"/>
            <wp:docPr id="1534204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4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B62" w14:textId="7C85BE66" w:rsidR="00801382" w:rsidRDefault="00801382">
      <w:pPr>
        <w:rPr>
          <w:b/>
          <w:bCs/>
        </w:rPr>
      </w:pPr>
      <w:r>
        <w:rPr>
          <w:noProof/>
        </w:rPr>
        <w:drawing>
          <wp:inline distT="0" distB="0" distL="0" distR="0" wp14:anchorId="31E65361" wp14:editId="4A6AAF7B">
            <wp:extent cx="5731510" cy="4012565"/>
            <wp:effectExtent l="0" t="0" r="2540" b="6985"/>
            <wp:docPr id="655239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9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1A3" w14:textId="43A66503" w:rsidR="00801382" w:rsidRDefault="008013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7DFF0D" wp14:editId="693F9DCE">
            <wp:extent cx="5731510" cy="3176270"/>
            <wp:effectExtent l="0" t="0" r="2540" b="5080"/>
            <wp:docPr id="1820504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04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E5FB" w14:textId="343895FD" w:rsidR="00801382" w:rsidRDefault="00801382">
      <w:pPr>
        <w:rPr>
          <w:b/>
          <w:bCs/>
        </w:rPr>
      </w:pPr>
      <w:r>
        <w:rPr>
          <w:noProof/>
        </w:rPr>
        <w:drawing>
          <wp:inline distT="0" distB="0" distL="0" distR="0" wp14:anchorId="79DEE3FF" wp14:editId="357A8795">
            <wp:extent cx="5731510" cy="5376545"/>
            <wp:effectExtent l="0" t="0" r="2540" b="0"/>
            <wp:docPr id="17831524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52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5E4C" w14:textId="27F1097D" w:rsidR="00801382" w:rsidRDefault="008013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05BD7A" wp14:editId="2E29A62F">
            <wp:extent cx="5731510" cy="1708785"/>
            <wp:effectExtent l="0" t="0" r="2540" b="5715"/>
            <wp:docPr id="16479204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20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FB39" w14:textId="77777777" w:rsidR="00DD65A5" w:rsidRDefault="00DD65A5">
      <w:pPr>
        <w:rPr>
          <w:b/>
          <w:bCs/>
        </w:rPr>
      </w:pPr>
    </w:p>
    <w:p w14:paraId="5A45C288" w14:textId="51667D21" w:rsidR="00DD65A5" w:rsidRDefault="00DD65A5">
      <w:pPr>
        <w:rPr>
          <w:b/>
          <w:bCs/>
        </w:rPr>
      </w:pPr>
      <w:r>
        <w:rPr>
          <w:rFonts w:hint="eastAsia"/>
          <w:b/>
          <w:bCs/>
        </w:rPr>
        <w:t xml:space="preserve">여기에 페이징 기능을 추가한다면 </w:t>
      </w:r>
    </w:p>
    <w:p w14:paraId="6BFF3541" w14:textId="07E6BA9F" w:rsidR="00DD65A5" w:rsidRDefault="00DD65A5">
      <w:pPr>
        <w:rPr>
          <w:b/>
          <w:bCs/>
        </w:rPr>
      </w:pPr>
      <w:r>
        <w:rPr>
          <w:noProof/>
        </w:rPr>
        <w:drawing>
          <wp:inline distT="0" distB="0" distL="0" distR="0" wp14:anchorId="39920C8A" wp14:editId="6A8CF9EF">
            <wp:extent cx="5731510" cy="4861560"/>
            <wp:effectExtent l="0" t="0" r="2540" b="0"/>
            <wp:docPr id="946069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9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3566" w14:textId="4DE6596B" w:rsidR="00DD65A5" w:rsidRDefault="00DD65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013C5C" wp14:editId="04DE64B3">
            <wp:extent cx="5731510" cy="4494530"/>
            <wp:effectExtent l="0" t="0" r="2540" b="1270"/>
            <wp:docPr id="870852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52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CA91" w14:textId="11B5E923" w:rsidR="00DD65A5" w:rsidRPr="00801382" w:rsidRDefault="00DD65A5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ABDAB5A" wp14:editId="51AB3733">
            <wp:extent cx="5731510" cy="6271260"/>
            <wp:effectExtent l="0" t="0" r="2540" b="0"/>
            <wp:docPr id="740312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12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A5" w:rsidRPr="00801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82"/>
    <w:rsid w:val="00801382"/>
    <w:rsid w:val="008D7256"/>
    <w:rsid w:val="00A92213"/>
    <w:rsid w:val="00C8017D"/>
    <w:rsid w:val="00DD65A5"/>
    <w:rsid w:val="00E3181B"/>
    <w:rsid w:val="00F7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46F4"/>
  <w15:chartTrackingRefBased/>
  <w15:docId w15:val="{061A7954-F44E-48FD-8C7D-3F83F39A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13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3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3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3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3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3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3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3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13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13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138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13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13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13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13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13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13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13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1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13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1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3</cp:revision>
  <dcterms:created xsi:type="dcterms:W3CDTF">2025-10-01T03:47:00Z</dcterms:created>
  <dcterms:modified xsi:type="dcterms:W3CDTF">2025-10-01T03:53:00Z</dcterms:modified>
</cp:coreProperties>
</file>