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Point-of-sale systems provide a lot of advantages to businesses that use them. POS systems allow businesses to quickly store information about products they sell and allow customers a way to quickly and easily pay for their items. Registering items in POS systems is completely necessary for companies like Walmart and they need them in order to keep track of the product they sell and inform employees of useful information about the product. For example, a custom may ask where a product is located in the store and by using the POS system an employee can see how much and exactly where the item is located within the store.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