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561" w:rsidRPr="00CB6FCF" w:rsidRDefault="00F74561" w:rsidP="00F74561">
      <w:pPr>
        <w:pStyle w:val="1"/>
        <w:rPr>
          <w:rFonts w:ascii="Times New Roman" w:hAnsi="Times New Roman" w:cs="Times New Roman"/>
        </w:rPr>
      </w:pPr>
    </w:p>
    <w:p w:rsidR="00F74561" w:rsidRPr="00CB6FCF" w:rsidRDefault="00F74561" w:rsidP="00F74561">
      <w:pPr>
        <w:pStyle w:val="1"/>
        <w:rPr>
          <w:rFonts w:ascii="Times New Roman" w:hAnsi="Times New Roman" w:cs="Times New Roman"/>
        </w:rPr>
      </w:pPr>
    </w:p>
    <w:p w:rsidR="00D17F88" w:rsidRPr="00CB6FCF" w:rsidRDefault="00D17F88" w:rsidP="00D17F88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0" w:name="_Toc373594284"/>
      <w:r w:rsidRPr="00CB6FCF">
        <w:rPr>
          <w:rFonts w:ascii="Times New Roman" w:hAnsi="Times New Roman" w:cs="Times New Roman"/>
        </w:rPr>
        <w:t xml:space="preserve">Установка/настройка </w:t>
      </w:r>
      <w:r w:rsidR="00220195" w:rsidRPr="00CB6FCF">
        <w:rPr>
          <w:rFonts w:ascii="Times New Roman" w:hAnsi="Times New Roman" w:cs="Times New Roman"/>
        </w:rPr>
        <w:t>СУБД</w:t>
      </w:r>
      <w:bookmarkEnd w:id="0"/>
    </w:p>
    <w:p w:rsidR="00121828" w:rsidRPr="00CB6FCF" w:rsidRDefault="00046649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lang w:val="en-US"/>
        </w:rPr>
        <w:t>Windows XP:</w:t>
      </w:r>
    </w:p>
    <w:p w:rsidR="00046649" w:rsidRPr="00CB6FCF" w:rsidRDefault="00046649" w:rsidP="00046649">
      <w:pPr>
        <w:pStyle w:val="a3"/>
        <w:numPr>
          <w:ilvl w:val="0"/>
          <w:numId w:val="6"/>
        </w:num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Входим в систему с правами администратора. </w:t>
      </w:r>
    </w:p>
    <w:p w:rsidR="004365C0" w:rsidRDefault="00121828" w:rsidP="004365C0">
      <w:pPr>
        <w:pStyle w:val="a3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4365C0">
        <w:rPr>
          <w:rFonts w:ascii="Times New Roman" w:hAnsi="Times New Roman" w:cs="Times New Roman"/>
        </w:rPr>
        <w:t>Запускам</w:t>
      </w:r>
      <w:r w:rsidRPr="004365C0">
        <w:rPr>
          <w:rFonts w:ascii="Times New Roman" w:hAnsi="Times New Roman" w:cs="Times New Roman"/>
          <w:lang w:val="en-US"/>
        </w:rPr>
        <w:t xml:space="preserve"> </w:t>
      </w:r>
      <w:r w:rsidRPr="004365C0">
        <w:rPr>
          <w:rFonts w:ascii="Times New Roman" w:hAnsi="Times New Roman" w:cs="Times New Roman"/>
          <w:i/>
          <w:lang w:val="en-US"/>
        </w:rPr>
        <w:t>mysql-installer-community-5.6.13.1.msi</w:t>
      </w:r>
    </w:p>
    <w:p w:rsidR="004365C0" w:rsidRDefault="004365C0" w:rsidP="004365C0">
      <w:pPr>
        <w:pStyle w:val="a3"/>
        <w:ind w:left="360"/>
        <w:rPr>
          <w:rFonts w:ascii="Times New Roman" w:hAnsi="Times New Roman" w:cs="Times New Roman"/>
          <w:lang w:val="en-US"/>
        </w:rPr>
      </w:pPr>
    </w:p>
    <w:p w:rsidR="00220195" w:rsidRPr="004365C0" w:rsidRDefault="00335158" w:rsidP="004365C0">
      <w:pPr>
        <w:pStyle w:val="a3"/>
        <w:ind w:left="360"/>
        <w:rPr>
          <w:rFonts w:ascii="Times New Roman" w:hAnsi="Times New Roman" w:cs="Times New Roman"/>
          <w:lang w:val="en-US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CBA735" wp14:editId="4FDA8B26">
            <wp:extent cx="4652344" cy="3486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418" cy="34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49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121828" w:rsidRPr="00CB6FCF" w:rsidRDefault="00335158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Принимаем </w:t>
      </w:r>
      <w:r w:rsidR="00856D23" w:rsidRPr="00CB6FCF">
        <w:rPr>
          <w:rFonts w:ascii="Times New Roman" w:hAnsi="Times New Roman" w:cs="Times New Roman"/>
        </w:rPr>
        <w:t xml:space="preserve">лицензионное </w:t>
      </w:r>
      <w:r w:rsidRPr="00CB6FCF">
        <w:rPr>
          <w:rFonts w:ascii="Times New Roman" w:hAnsi="Times New Roman" w:cs="Times New Roman"/>
        </w:rPr>
        <w:t>соглаш</w:t>
      </w:r>
      <w:r w:rsidR="00856D23" w:rsidRPr="00CB6FCF">
        <w:rPr>
          <w:rFonts w:ascii="Times New Roman" w:hAnsi="Times New Roman" w:cs="Times New Roman"/>
        </w:rPr>
        <w:t>ение:</w:t>
      </w:r>
    </w:p>
    <w:p w:rsidR="00220195" w:rsidRPr="00CB6FCF" w:rsidRDefault="00856D23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F4D568" wp14:editId="66ABDB8F">
            <wp:extent cx="4610692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462" cy="34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3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2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856D23" w:rsidRPr="00CB6FCF" w:rsidRDefault="00856D23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Пропускаем проверку обновлений:</w:t>
      </w:r>
    </w:p>
    <w:p w:rsidR="00220195" w:rsidRPr="00CB6FCF" w:rsidRDefault="00856D23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CC117F" wp14:editId="05C826F5">
            <wp:extent cx="4900407" cy="3686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554" cy="36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3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3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220195" w:rsidRPr="00CB6FCF" w:rsidRDefault="00856D23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lastRenderedPageBreak/>
        <w:t>Выбираем установку компонентов</w:t>
      </w:r>
      <w:r w:rsidR="001D15F4" w:rsidRPr="00CB6FCF">
        <w:rPr>
          <w:rFonts w:ascii="Times New Roman" w:hAnsi="Times New Roman" w:cs="Times New Roman"/>
        </w:rPr>
        <w:t xml:space="preserve"> разработчика</w:t>
      </w:r>
      <w:r w:rsidR="00B4069A" w:rsidRPr="00CB6FCF">
        <w:rPr>
          <w:rFonts w:ascii="Times New Roman" w:hAnsi="Times New Roman" w:cs="Times New Roman"/>
        </w:rPr>
        <w:t>,</w:t>
      </w:r>
      <w:r w:rsidR="00B4069A" w:rsidRPr="00CB6FCF">
        <w:rPr>
          <w:rFonts w:ascii="Times New Roman" w:hAnsi="Times New Roman" w:cs="Times New Roman"/>
          <w:noProof/>
          <w:lang w:eastAsia="ru-RU"/>
        </w:rPr>
        <w:t xml:space="preserve"> </w:t>
      </w:r>
      <w:r w:rsidR="00B4069A" w:rsidRPr="00CB6FCF">
        <w:rPr>
          <w:rFonts w:ascii="Times New Roman" w:hAnsi="Times New Roman" w:cs="Times New Roman"/>
        </w:rPr>
        <w:t>директории установки и хранения данных</w:t>
      </w:r>
      <w:r w:rsidRPr="00CB6FCF">
        <w:rPr>
          <w:rFonts w:ascii="Times New Roman" w:hAnsi="Times New Roman" w:cs="Times New Roman"/>
        </w:rPr>
        <w:t>:</w:t>
      </w:r>
      <w:r w:rsidR="00B4069A" w:rsidRPr="00CB6FCF">
        <w:rPr>
          <w:rFonts w:ascii="Times New Roman" w:hAnsi="Times New Roman" w:cs="Times New Roman"/>
          <w:noProof/>
          <w:lang w:eastAsia="ru-RU"/>
        </w:rPr>
        <w:t xml:space="preserve"> </w:t>
      </w:r>
      <w:r w:rsidR="001D15F4"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D69413" wp14:editId="41FB4FEE">
            <wp:extent cx="4896232" cy="3686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361" cy="36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3" w:rsidRPr="00CB6FCF" w:rsidRDefault="00220195" w:rsidP="00220195">
      <w:pPr>
        <w:pStyle w:val="ab"/>
        <w:jc w:val="center"/>
        <w:rPr>
          <w:rFonts w:ascii="Times New Roman" w:hAnsi="Times New Roman" w:cs="Times New Roman"/>
          <w:noProof/>
          <w:lang w:eastAsia="ru-RU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4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B4069A" w:rsidRPr="00CB6FCF" w:rsidRDefault="00B4069A" w:rsidP="00121828">
      <w:pPr>
        <w:rPr>
          <w:rFonts w:ascii="Times New Roman" w:hAnsi="Times New Roman" w:cs="Times New Roman"/>
          <w:noProof/>
          <w:lang w:eastAsia="ru-RU"/>
        </w:rPr>
      </w:pPr>
      <w:r w:rsidRPr="00CB6FCF">
        <w:rPr>
          <w:rFonts w:ascii="Times New Roman" w:hAnsi="Times New Roman" w:cs="Times New Roman"/>
          <w:noProof/>
          <w:lang w:eastAsia="ru-RU"/>
        </w:rPr>
        <w:t>Проверя</w:t>
      </w:r>
      <w:r w:rsidR="00D70B1C" w:rsidRPr="00CB6FCF">
        <w:rPr>
          <w:rFonts w:ascii="Times New Roman" w:hAnsi="Times New Roman" w:cs="Times New Roman"/>
          <w:noProof/>
          <w:lang w:eastAsia="ru-RU"/>
        </w:rPr>
        <w:t xml:space="preserve">ем </w:t>
      </w:r>
      <w:r w:rsidRPr="00CB6FCF">
        <w:rPr>
          <w:rFonts w:ascii="Times New Roman" w:hAnsi="Times New Roman" w:cs="Times New Roman"/>
          <w:noProof/>
          <w:lang w:eastAsia="ru-RU"/>
        </w:rPr>
        <w:t>и выполняем дополнительные требования (если они есть):</w:t>
      </w:r>
    </w:p>
    <w:p w:rsidR="00220195" w:rsidRPr="00CB6FCF" w:rsidRDefault="001D15F4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1E864F" wp14:editId="471387E6">
            <wp:extent cx="5229225" cy="393687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502" cy="39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9A" w:rsidRPr="00CB6FCF" w:rsidRDefault="00220195" w:rsidP="00220195">
      <w:pPr>
        <w:pStyle w:val="ab"/>
        <w:jc w:val="center"/>
        <w:rPr>
          <w:rFonts w:ascii="Times New Roman" w:hAnsi="Times New Roman" w:cs="Times New Roman"/>
          <w:noProof/>
          <w:lang w:eastAsia="ru-RU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5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B4069A" w:rsidRPr="00CB6FCF" w:rsidRDefault="00224D8D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Выполняем установку выбранных компонентов:</w:t>
      </w:r>
    </w:p>
    <w:p w:rsidR="00220195" w:rsidRPr="00CB6FCF" w:rsidRDefault="001D15F4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75B785B" wp14:editId="3B2527A1">
            <wp:extent cx="5326393" cy="40100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254" cy="40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8D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6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856D23" w:rsidRPr="00CB6FCF" w:rsidRDefault="00224D8D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Выполняем первичную настройку:</w:t>
      </w:r>
    </w:p>
    <w:p w:rsidR="00220195" w:rsidRPr="00CB6FCF" w:rsidRDefault="001D15F4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4D53A4" wp14:editId="778EB562">
            <wp:extent cx="4896233" cy="3686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653" cy="36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8D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7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224D8D" w:rsidRPr="00CB6FCF" w:rsidRDefault="00224D8D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Выбираем конфигурацию для серверной машины, параметры оставляем по умолч</w:t>
      </w:r>
      <w:r w:rsidR="00D70B1C" w:rsidRPr="00CB6FCF">
        <w:rPr>
          <w:rFonts w:ascii="Times New Roman" w:hAnsi="Times New Roman" w:cs="Times New Roman"/>
        </w:rPr>
        <w:t>а</w:t>
      </w:r>
      <w:r w:rsidRPr="00CB6FCF">
        <w:rPr>
          <w:rFonts w:ascii="Times New Roman" w:hAnsi="Times New Roman" w:cs="Times New Roman"/>
        </w:rPr>
        <w:t>нию</w:t>
      </w:r>
      <w:r w:rsidR="00D70B1C" w:rsidRPr="00CB6FCF">
        <w:rPr>
          <w:rFonts w:ascii="Times New Roman" w:hAnsi="Times New Roman" w:cs="Times New Roman"/>
        </w:rPr>
        <w:t>:</w:t>
      </w:r>
    </w:p>
    <w:p w:rsidR="00220195" w:rsidRPr="00CB6FCF" w:rsidRDefault="00224D8D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784BDC8" wp14:editId="3A71902D">
            <wp:extent cx="4908884" cy="36957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578" cy="37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8D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8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224D8D" w:rsidRPr="00CB6FCF" w:rsidRDefault="00224D8D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Вводим новый пароль для пользователя </w:t>
      </w:r>
      <w:r w:rsidRPr="00CB6FCF">
        <w:rPr>
          <w:rFonts w:ascii="Times New Roman" w:hAnsi="Times New Roman" w:cs="Times New Roman"/>
          <w:i/>
          <w:lang w:val="en-US"/>
        </w:rPr>
        <w:t>root</w:t>
      </w:r>
      <w:r w:rsidRPr="00CB6FCF">
        <w:rPr>
          <w:rFonts w:ascii="Times New Roman" w:hAnsi="Times New Roman" w:cs="Times New Roman"/>
        </w:rPr>
        <w:t xml:space="preserve">: </w:t>
      </w:r>
      <w:r w:rsidRPr="00CB6FCF">
        <w:rPr>
          <w:rFonts w:ascii="Times New Roman" w:hAnsi="Times New Roman" w:cs="Times New Roman"/>
          <w:i/>
        </w:rPr>
        <w:t>_</w:t>
      </w:r>
      <w:r w:rsidRPr="00CB6FCF">
        <w:rPr>
          <w:rFonts w:ascii="Times New Roman" w:hAnsi="Times New Roman" w:cs="Times New Roman"/>
          <w:i/>
          <w:lang w:val="en-US"/>
        </w:rPr>
        <w:t>Troot</w:t>
      </w:r>
      <w:r w:rsidR="00B81961" w:rsidRPr="00CB6FCF">
        <w:rPr>
          <w:rFonts w:ascii="Times New Roman" w:hAnsi="Times New Roman" w:cs="Times New Roman"/>
          <w:i/>
        </w:rPr>
        <w:t>!</w:t>
      </w:r>
      <w:r w:rsidRPr="00CB6FCF">
        <w:rPr>
          <w:rFonts w:ascii="Times New Roman" w:hAnsi="Times New Roman" w:cs="Times New Roman"/>
          <w:i/>
        </w:rPr>
        <w:t>2013</w:t>
      </w:r>
    </w:p>
    <w:p w:rsidR="00220195" w:rsidRPr="00CB6FCF" w:rsidRDefault="00224D8D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027E7C" wp14:editId="62BB151D">
            <wp:extent cx="4997447" cy="3762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234" cy="37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8D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9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224D8D" w:rsidRPr="00CB6FCF" w:rsidRDefault="00224D8D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Оставляем параметры по умолчанию для </w:t>
      </w:r>
      <w:r w:rsidR="00D81D39" w:rsidRPr="00CB6FCF">
        <w:rPr>
          <w:rFonts w:ascii="Times New Roman" w:hAnsi="Times New Roman" w:cs="Times New Roman"/>
          <w:lang w:val="en-US"/>
        </w:rPr>
        <w:t>Windows</w:t>
      </w:r>
      <w:r w:rsidR="00D81D39" w:rsidRPr="00CB6FCF">
        <w:rPr>
          <w:rFonts w:ascii="Times New Roman" w:hAnsi="Times New Roman" w:cs="Times New Roman"/>
        </w:rPr>
        <w:t xml:space="preserve"> сервиса:</w:t>
      </w:r>
    </w:p>
    <w:p w:rsidR="00220195" w:rsidRPr="00CB6FCF" w:rsidRDefault="00D81D39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8F2A5B5" wp14:editId="3FCC0EEF">
            <wp:extent cx="4838700" cy="36428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156" cy="364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39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10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D81D39" w:rsidRPr="00CB6FCF" w:rsidRDefault="00D81D39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Установка СУБД успешно завершена:</w:t>
      </w:r>
    </w:p>
    <w:p w:rsidR="00220195" w:rsidRPr="00CB6FCF" w:rsidRDefault="00A55D1E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27D232" wp14:editId="47B79AE2">
            <wp:extent cx="5048054" cy="38004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920" cy="38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39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11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D81D39" w:rsidRPr="00CB6FCF" w:rsidRDefault="00D81D39" w:rsidP="00121828">
      <w:pPr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и </w:t>
      </w:r>
    </w:p>
    <w:p w:rsidR="00220195" w:rsidRPr="00CB6FCF" w:rsidRDefault="00A55D1E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0CA9642" wp14:editId="56F35CC8">
            <wp:extent cx="5364348" cy="403860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6521" cy="40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3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12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DE7228" w:rsidRPr="00CB6FCF" w:rsidRDefault="00DE7228" w:rsidP="00D81D39">
      <w:pPr>
        <w:jc w:val="center"/>
        <w:rPr>
          <w:rFonts w:ascii="Times New Roman" w:hAnsi="Times New Roman" w:cs="Times New Roman"/>
        </w:rPr>
      </w:pPr>
    </w:p>
    <w:p w:rsidR="00220195" w:rsidRPr="00CB6FCF" w:rsidRDefault="00220195" w:rsidP="0022019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lang w:val="en-US"/>
        </w:rPr>
      </w:pPr>
      <w:bookmarkStart w:id="1" w:name="_Toc373594286"/>
      <w:r w:rsidRPr="00CB6FCF">
        <w:rPr>
          <w:rFonts w:ascii="Times New Roman" w:hAnsi="Times New Roman" w:cs="Times New Roman"/>
        </w:rPr>
        <w:t>Установка</w:t>
      </w:r>
      <w:r w:rsidRPr="00CB6FCF">
        <w:rPr>
          <w:rFonts w:ascii="Times New Roman" w:hAnsi="Times New Roman" w:cs="Times New Roman"/>
          <w:lang w:val="en-US"/>
        </w:rPr>
        <w:t xml:space="preserve"> </w:t>
      </w:r>
      <w:r w:rsidRPr="00CB6FCF">
        <w:rPr>
          <w:rFonts w:ascii="Times New Roman" w:hAnsi="Times New Roman" w:cs="Times New Roman"/>
        </w:rPr>
        <w:t>утилиты</w:t>
      </w:r>
      <w:r w:rsidRPr="00CB6FCF">
        <w:rPr>
          <w:rFonts w:ascii="Times New Roman" w:hAnsi="Times New Roman" w:cs="Times New Roman"/>
          <w:lang w:val="en-US"/>
        </w:rPr>
        <w:t xml:space="preserve"> Quest Toad for MySQL</w:t>
      </w:r>
      <w:bookmarkEnd w:id="1"/>
    </w:p>
    <w:p w:rsidR="00924F98" w:rsidRPr="00CB6FCF" w:rsidRDefault="00A55D1E" w:rsidP="00D81D39">
      <w:pPr>
        <w:jc w:val="both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</w:t>
      </w:r>
      <w:r w:rsidR="00924F98" w:rsidRPr="00CB6FCF">
        <w:rPr>
          <w:rFonts w:ascii="Times New Roman" w:hAnsi="Times New Roman" w:cs="Times New Roman"/>
        </w:rPr>
        <w:t xml:space="preserve"> целях иметь под рукой удобный инструмент для работы </w:t>
      </w:r>
      <w:r w:rsidRPr="00CB6FCF">
        <w:rPr>
          <w:rFonts w:ascii="Times New Roman" w:hAnsi="Times New Roman" w:cs="Times New Roman"/>
        </w:rPr>
        <w:t xml:space="preserve">с </w:t>
      </w:r>
      <w:r w:rsidR="00924F98" w:rsidRPr="00CB6FCF">
        <w:rPr>
          <w:rFonts w:ascii="Times New Roman" w:hAnsi="Times New Roman" w:cs="Times New Roman"/>
        </w:rPr>
        <w:t>содержимым</w:t>
      </w:r>
      <w:r w:rsidRPr="00CB6FCF">
        <w:rPr>
          <w:rFonts w:ascii="Times New Roman" w:hAnsi="Times New Roman" w:cs="Times New Roman"/>
        </w:rPr>
        <w:t xml:space="preserve"> проинициализированной базы данных</w:t>
      </w:r>
      <w:r w:rsidR="00924F98" w:rsidRPr="00CB6FCF">
        <w:rPr>
          <w:rFonts w:ascii="Times New Roman" w:hAnsi="Times New Roman" w:cs="Times New Roman"/>
        </w:rPr>
        <w:t xml:space="preserve">, устанавливаем </w:t>
      </w:r>
      <w:r w:rsidR="00924F98" w:rsidRPr="00CB6FCF">
        <w:rPr>
          <w:rFonts w:ascii="Times New Roman" w:hAnsi="Times New Roman" w:cs="Times New Roman"/>
          <w:i/>
        </w:rPr>
        <w:t>Quest_Toad-for-MySQL-Freeware_67.exe</w:t>
      </w:r>
    </w:p>
    <w:p w:rsidR="00220195" w:rsidRPr="00CB6FCF" w:rsidRDefault="00924F98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31CE8DA" wp14:editId="071DB07E">
            <wp:extent cx="4876800" cy="3790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98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15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924F98" w:rsidRPr="00CB6FCF" w:rsidRDefault="00924F98" w:rsidP="00D81D39">
      <w:pPr>
        <w:jc w:val="both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Принимаем лицензионное соглашение:</w:t>
      </w:r>
    </w:p>
    <w:p w:rsidR="00220195" w:rsidRPr="00CB6FCF" w:rsidRDefault="00924F98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0FFEA5" wp14:editId="7BA8C2A0">
            <wp:extent cx="4876800" cy="3790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98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16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924F98" w:rsidRPr="00CB6FCF" w:rsidRDefault="00924F98" w:rsidP="00D81D39">
      <w:pPr>
        <w:jc w:val="both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Вводим имя пользователя:</w:t>
      </w:r>
    </w:p>
    <w:p w:rsidR="00220195" w:rsidRPr="00CB6FCF" w:rsidRDefault="00924F98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EB0AB3" wp14:editId="0E06334C">
            <wp:extent cx="4876800" cy="3790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98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17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924F98" w:rsidRPr="00CB6FCF" w:rsidRDefault="00924F98" w:rsidP="00D81D39">
      <w:pPr>
        <w:jc w:val="both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Выбираем установочную директорию (можно оставить значение по умолчанию):</w:t>
      </w:r>
    </w:p>
    <w:p w:rsidR="00220195" w:rsidRPr="00CB6FCF" w:rsidRDefault="00924F98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28678A" wp14:editId="5F18F55E">
            <wp:extent cx="4876800" cy="3790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98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18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924F98" w:rsidRPr="00CB6FCF" w:rsidRDefault="00924F98" w:rsidP="00D81D39">
      <w:pPr>
        <w:jc w:val="both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Выбираем расширения файлов, которые будут ассоциированы с этим продуктом:</w:t>
      </w:r>
    </w:p>
    <w:p w:rsidR="00220195" w:rsidRPr="00CB6FCF" w:rsidRDefault="00924F98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C8C63C" wp14:editId="7069B719">
            <wp:extent cx="4876800" cy="3790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98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19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924F98" w:rsidRPr="00CB6FCF" w:rsidRDefault="00924F98" w:rsidP="00D81D39">
      <w:pPr>
        <w:jc w:val="both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Выполняем установку:</w:t>
      </w:r>
    </w:p>
    <w:p w:rsidR="00220195" w:rsidRPr="00CB6FCF" w:rsidRDefault="00924F98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2404BC" wp14:editId="00D63D86">
            <wp:extent cx="4876800" cy="3790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98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20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</w:p>
    <w:p w:rsidR="00924F98" w:rsidRPr="00CB6FCF" w:rsidRDefault="0067649D" w:rsidP="00D81D39">
      <w:pPr>
        <w:jc w:val="both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>Установка завершена. Запускаем утилиту:</w:t>
      </w:r>
    </w:p>
    <w:p w:rsidR="00220195" w:rsidRPr="00CB6FCF" w:rsidRDefault="0067649D" w:rsidP="00220195">
      <w:pPr>
        <w:keepNext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85CCA48" wp14:editId="2AC918CE">
            <wp:extent cx="4876800" cy="3790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9D" w:rsidRPr="00CB6FCF" w:rsidRDefault="00220195" w:rsidP="00220195">
      <w:pPr>
        <w:pStyle w:val="ab"/>
        <w:jc w:val="center"/>
        <w:rPr>
          <w:rFonts w:ascii="Times New Roman" w:hAnsi="Times New Roman" w:cs="Times New Roman"/>
        </w:rPr>
      </w:pPr>
      <w:r w:rsidRPr="00CB6FCF">
        <w:rPr>
          <w:rFonts w:ascii="Times New Roman" w:hAnsi="Times New Roman" w:cs="Times New Roman"/>
        </w:rPr>
        <w:t xml:space="preserve">Рисунок </w:t>
      </w:r>
      <w:r w:rsidR="00C076A8" w:rsidRPr="00CB6FCF">
        <w:rPr>
          <w:rFonts w:ascii="Times New Roman" w:hAnsi="Times New Roman" w:cs="Times New Roman"/>
        </w:rPr>
        <w:fldChar w:fldCharType="begin"/>
      </w:r>
      <w:r w:rsidR="00C076A8" w:rsidRPr="00CB6FCF">
        <w:rPr>
          <w:rFonts w:ascii="Times New Roman" w:hAnsi="Times New Roman" w:cs="Times New Roman"/>
        </w:rPr>
        <w:instrText xml:space="preserve"> SEQ Рисунок \* ARABIC </w:instrText>
      </w:r>
      <w:r w:rsidR="00C076A8" w:rsidRPr="00CB6FCF">
        <w:rPr>
          <w:rFonts w:ascii="Times New Roman" w:hAnsi="Times New Roman" w:cs="Times New Roman"/>
        </w:rPr>
        <w:fldChar w:fldCharType="separate"/>
      </w:r>
      <w:r w:rsidRPr="00CB6FCF">
        <w:rPr>
          <w:rFonts w:ascii="Times New Roman" w:hAnsi="Times New Roman" w:cs="Times New Roman"/>
          <w:noProof/>
        </w:rPr>
        <w:t>21</w:t>
      </w:r>
      <w:r w:rsidR="00C076A8" w:rsidRPr="00CB6FCF">
        <w:rPr>
          <w:rFonts w:ascii="Times New Roman" w:hAnsi="Times New Roman" w:cs="Times New Roman"/>
          <w:noProof/>
        </w:rPr>
        <w:fldChar w:fldCharType="end"/>
      </w:r>
      <w:bookmarkStart w:id="2" w:name="_GoBack"/>
      <w:bookmarkEnd w:id="2"/>
    </w:p>
    <w:sectPr w:rsidR="0067649D" w:rsidRPr="00CB6FCF" w:rsidSect="004D130C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043" w:rsidRDefault="00A66043" w:rsidP="004D130C">
      <w:pPr>
        <w:spacing w:after="0" w:line="240" w:lineRule="auto"/>
      </w:pPr>
      <w:r>
        <w:separator/>
      </w:r>
    </w:p>
  </w:endnote>
  <w:endnote w:type="continuationSeparator" w:id="0">
    <w:p w:rsidR="00A66043" w:rsidRDefault="00A66043" w:rsidP="004D1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6280152"/>
      <w:docPartObj>
        <w:docPartGallery w:val="Page Numbers (Bottom of Page)"/>
        <w:docPartUnique/>
      </w:docPartObj>
    </w:sdtPr>
    <w:sdtEndPr/>
    <w:sdtContent>
      <w:p w:rsidR="004D130C" w:rsidRDefault="004D130C" w:rsidP="004365C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65C0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043" w:rsidRDefault="00A66043" w:rsidP="004D130C">
      <w:pPr>
        <w:spacing w:after="0" w:line="240" w:lineRule="auto"/>
      </w:pPr>
      <w:r>
        <w:separator/>
      </w:r>
    </w:p>
  </w:footnote>
  <w:footnote w:type="continuationSeparator" w:id="0">
    <w:p w:rsidR="00A66043" w:rsidRDefault="00A66043" w:rsidP="004D1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C4EFE"/>
    <w:multiLevelType w:val="hybridMultilevel"/>
    <w:tmpl w:val="BD4ED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23C22"/>
    <w:multiLevelType w:val="hybridMultilevel"/>
    <w:tmpl w:val="567C6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C7080F"/>
    <w:multiLevelType w:val="hybridMultilevel"/>
    <w:tmpl w:val="567C6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A96D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70612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FDA47AC"/>
    <w:multiLevelType w:val="hybridMultilevel"/>
    <w:tmpl w:val="E0A23B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FC3B34"/>
    <w:multiLevelType w:val="hybridMultilevel"/>
    <w:tmpl w:val="D960D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4462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902"/>
    <w:rsid w:val="00046649"/>
    <w:rsid w:val="000F3573"/>
    <w:rsid w:val="00121828"/>
    <w:rsid w:val="001C5A11"/>
    <w:rsid w:val="001D15F4"/>
    <w:rsid w:val="001D3231"/>
    <w:rsid w:val="00220195"/>
    <w:rsid w:val="00224D8D"/>
    <w:rsid w:val="00283C6C"/>
    <w:rsid w:val="002C6DF2"/>
    <w:rsid w:val="002F1F86"/>
    <w:rsid w:val="00335158"/>
    <w:rsid w:val="00387924"/>
    <w:rsid w:val="003A0961"/>
    <w:rsid w:val="004365C0"/>
    <w:rsid w:val="004474D8"/>
    <w:rsid w:val="004663E7"/>
    <w:rsid w:val="00492A2F"/>
    <w:rsid w:val="004D130C"/>
    <w:rsid w:val="00612EB4"/>
    <w:rsid w:val="00622538"/>
    <w:rsid w:val="00660F7D"/>
    <w:rsid w:val="006716EE"/>
    <w:rsid w:val="0067649D"/>
    <w:rsid w:val="00833902"/>
    <w:rsid w:val="00856D23"/>
    <w:rsid w:val="00924F98"/>
    <w:rsid w:val="00A55D1E"/>
    <w:rsid w:val="00A66043"/>
    <w:rsid w:val="00AE776F"/>
    <w:rsid w:val="00B072F1"/>
    <w:rsid w:val="00B259D4"/>
    <w:rsid w:val="00B4069A"/>
    <w:rsid w:val="00B81961"/>
    <w:rsid w:val="00C076A8"/>
    <w:rsid w:val="00C32ADE"/>
    <w:rsid w:val="00C57651"/>
    <w:rsid w:val="00CB6FCF"/>
    <w:rsid w:val="00CD03BB"/>
    <w:rsid w:val="00D110B0"/>
    <w:rsid w:val="00D17F88"/>
    <w:rsid w:val="00D45C60"/>
    <w:rsid w:val="00D70B1C"/>
    <w:rsid w:val="00D81D39"/>
    <w:rsid w:val="00DE5D1E"/>
    <w:rsid w:val="00DE7228"/>
    <w:rsid w:val="00E85BFF"/>
    <w:rsid w:val="00E95F6D"/>
    <w:rsid w:val="00EF447B"/>
    <w:rsid w:val="00F74561"/>
    <w:rsid w:val="00FA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E67404-48ED-4195-9166-DDA623DD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4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7F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4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7456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17F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Eigentum">
    <w:name w:val="Eigentum"/>
    <w:basedOn w:val="a"/>
    <w:rsid w:val="004D130C"/>
    <w:pPr>
      <w:spacing w:before="20" w:after="0" w:line="240" w:lineRule="auto"/>
      <w:jc w:val="both"/>
    </w:pPr>
    <w:rPr>
      <w:rFonts w:ascii="Arial" w:eastAsia="Times New Roman" w:hAnsi="Arial" w:cs="Times New Roman"/>
      <w:sz w:val="18"/>
      <w:szCs w:val="20"/>
      <w:lang w:val="en-GB" w:eastAsia="de-DE"/>
    </w:rPr>
  </w:style>
  <w:style w:type="paragraph" w:styleId="a4">
    <w:name w:val="header"/>
    <w:basedOn w:val="a"/>
    <w:link w:val="a5"/>
    <w:uiPriority w:val="99"/>
    <w:unhideWhenUsed/>
    <w:rsid w:val="004D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D130C"/>
  </w:style>
  <w:style w:type="paragraph" w:styleId="a6">
    <w:name w:val="footer"/>
    <w:basedOn w:val="a"/>
    <w:link w:val="a7"/>
    <w:uiPriority w:val="99"/>
    <w:unhideWhenUsed/>
    <w:rsid w:val="004D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D130C"/>
  </w:style>
  <w:style w:type="character" w:styleId="a8">
    <w:name w:val="Placeholder Text"/>
    <w:basedOn w:val="a0"/>
    <w:uiPriority w:val="99"/>
    <w:semiHidden/>
    <w:rsid w:val="004D130C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4D13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13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130C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4D130C"/>
    <w:rPr>
      <w:color w:val="0563C1" w:themeColor="hyperlink"/>
      <w:u w:val="single"/>
    </w:rPr>
  </w:style>
  <w:style w:type="paragraph" w:customStyle="1" w:styleId="Projektberblick">
    <w:name w:val="Projekt Überblick"/>
    <w:basedOn w:val="a"/>
    <w:rsid w:val="00D70B1C"/>
    <w:pPr>
      <w:keepLines/>
      <w:widowControl w:val="0"/>
      <w:spacing w:before="60" w:after="60" w:line="240" w:lineRule="auto"/>
    </w:pPr>
    <w:rPr>
      <w:rFonts w:ascii="Arial" w:eastAsia="Times New Roman" w:hAnsi="Arial" w:cs="Times New Roman"/>
      <w:szCs w:val="20"/>
      <w:lang w:val="en-GB" w:eastAsia="de-DE"/>
    </w:rPr>
  </w:style>
  <w:style w:type="paragraph" w:styleId="ab">
    <w:name w:val="caption"/>
    <w:basedOn w:val="a"/>
    <w:next w:val="a"/>
    <w:uiPriority w:val="35"/>
    <w:unhideWhenUsed/>
    <w:qFormat/>
    <w:rsid w:val="002201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F77"/>
    <w:rsid w:val="000B7810"/>
    <w:rsid w:val="0028006F"/>
    <w:rsid w:val="008F59A3"/>
    <w:rsid w:val="00A90F77"/>
    <w:rsid w:val="00AF0FB8"/>
    <w:rsid w:val="00BB4142"/>
    <w:rsid w:val="00D75631"/>
    <w:rsid w:val="00D83ADB"/>
    <w:rsid w:val="00F3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9684CA189C24274BB3803D33A008A7C">
    <w:name w:val="99684CA189C24274BB3803D33A008A7C"/>
    <w:rsid w:val="00A90F77"/>
  </w:style>
  <w:style w:type="paragraph" w:customStyle="1" w:styleId="3BDF23DB603B4369A0F5C20728D63230">
    <w:name w:val="3BDF23DB603B4369A0F5C20728D63230"/>
    <w:rsid w:val="00A90F77"/>
  </w:style>
  <w:style w:type="character" w:styleId="a3">
    <w:name w:val="Placeholder Text"/>
    <w:basedOn w:val="a0"/>
    <w:uiPriority w:val="99"/>
    <w:semiHidden/>
    <w:rsid w:val="00A90F7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877FE-E01F-46AF-BF43-F0C765850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Инструкция по установке и первоначально настройке АРМ «Парис» версий 1.0.х</vt:lpstr>
    </vt:vector>
  </TitlesOfParts>
  <Company>SPecialiST RePack</Company>
  <LinksUpToDate>false</LinksUpToDate>
  <CharactersWithSpaces>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 установке и первоначально настройке АРМ «Парис» версий 1.0.х</dc:title>
  <dc:subject/>
  <dc:creator>Anton Nedbailo</dc:creator>
  <cp:keywords/>
  <dc:description/>
  <cp:lastModifiedBy>Anton Nedbailo</cp:lastModifiedBy>
  <cp:revision>3</cp:revision>
  <dcterms:created xsi:type="dcterms:W3CDTF">2014-07-02T15:00:00Z</dcterms:created>
  <dcterms:modified xsi:type="dcterms:W3CDTF">2014-07-02T15:14:00Z</dcterms:modified>
</cp:coreProperties>
</file>