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373D" w14:textId="3793790C" w:rsidR="00C57CA8" w:rsidRDefault="00F97BF2">
      <w:pPr>
        <w:rPr>
          <w:lang w:val="en-US"/>
        </w:rPr>
      </w:pPr>
      <w:r w:rsidRPr="00F97BF2">
        <w:rPr>
          <w:lang w:val="en-US"/>
        </w:rPr>
        <w:t>By Û$3r_Nâm3_I$-Mî$</w:t>
      </w:r>
      <w:r>
        <w:rPr>
          <w:lang w:val="en-US"/>
        </w:rPr>
        <w:t>$1n6</w:t>
      </w:r>
    </w:p>
    <w:p w14:paraId="2F97A1A5" w14:textId="7921B5B4" w:rsidR="00F97BF2" w:rsidRDefault="00F97BF2">
      <w:pPr>
        <w:rPr>
          <w:lang w:val="en-US"/>
        </w:rPr>
      </w:pPr>
      <w:r>
        <w:rPr>
          <w:lang w:val="en-US"/>
        </w:rPr>
        <w:t>Dec 20, 13:01</w:t>
      </w:r>
    </w:p>
    <w:p w14:paraId="1D44A28B" w14:textId="6D1C748D" w:rsidR="00F97BF2" w:rsidRDefault="00F97BF2">
      <w:pPr>
        <w:rPr>
          <w:lang w:val="en-US"/>
        </w:rPr>
      </w:pPr>
    </w:p>
    <w:p w14:paraId="77B03F0E" w14:textId="53D84D93" w:rsidR="00F97BF2" w:rsidRDefault="00F97BF2">
      <w:pPr>
        <w:rPr>
          <w:lang w:val="en-US"/>
        </w:rPr>
      </w:pPr>
      <w:r>
        <w:rPr>
          <w:lang w:val="en-US"/>
        </w:rPr>
        <w:t>Hi Larry, I read your post on environmentalism and would like to share my thoughts. Please note that I am by no means an expert and take everything with a grain of salt.</w:t>
      </w:r>
    </w:p>
    <w:p w14:paraId="2C24D54C" w14:textId="1C1796BC" w:rsidR="00F97BF2" w:rsidRDefault="00F97BF2">
      <w:pPr>
        <w:rPr>
          <w:lang w:val="en-US"/>
        </w:rPr>
      </w:pPr>
    </w:p>
    <w:p w14:paraId="4FFE60C5" w14:textId="0B1FC1BC" w:rsidR="00F97BF2" w:rsidRDefault="00F97BF2">
      <w:pPr>
        <w:rPr>
          <w:lang w:val="en-US"/>
        </w:rPr>
      </w:pPr>
      <w:r>
        <w:rPr>
          <w:lang w:val="en-US"/>
        </w:rPr>
        <w:t>I agree with your points. As you said the danger is bigger than ever and isn’t just motivating. “If the entire world can’t figure this out, how could I?” I’ve often had that kind of thoughts and I’m sure most people have them.</w:t>
      </w:r>
    </w:p>
    <w:p w14:paraId="5C580430" w14:textId="37A59CCD" w:rsidR="00F97BF2" w:rsidRDefault="00F97BF2">
      <w:pPr>
        <w:rPr>
          <w:lang w:val="en-US"/>
        </w:rPr>
      </w:pPr>
    </w:p>
    <w:p w14:paraId="5391BE07" w14:textId="419D3E12" w:rsidR="00F97BF2" w:rsidRDefault="00F97BF2">
      <w:pPr>
        <w:rPr>
          <w:lang w:val="en-US"/>
        </w:rPr>
      </w:pPr>
      <w:r>
        <w:rPr>
          <w:lang w:val="en-US"/>
        </w:rPr>
        <w:t>What we CAN do is cut off all the behaviors we do that hurt the environment. Starting with what’s most harmful and thus most important to stop, I’ve thought of a few factors:</w:t>
      </w:r>
    </w:p>
    <w:p w14:paraId="305FE402" w14:textId="7362231B" w:rsidR="00F97BF2" w:rsidRDefault="00F97BF2" w:rsidP="00C13A6D">
      <w:pPr>
        <w:ind w:left="708"/>
        <w:rPr>
          <w:lang w:val="en-US"/>
        </w:rPr>
      </w:pPr>
      <w:r>
        <w:rPr>
          <w:lang w:val="en-US"/>
        </w:rPr>
        <w:t>First: Traveling by a plane is one major factor that affects out planet negatively; It might be convenient and allows us to got to exotic places, but its is at the same time destroying those places and every</w:t>
      </w:r>
      <w:r w:rsidR="00C13A6D">
        <w:rPr>
          <w:lang w:val="en-US"/>
        </w:rPr>
        <w:t xml:space="preserve"> other place as well.</w:t>
      </w:r>
    </w:p>
    <w:p w14:paraId="039F3B09" w14:textId="0EA86891" w:rsidR="00C13A6D" w:rsidRDefault="00C13A6D">
      <w:pPr>
        <w:rPr>
          <w:lang w:val="en-US"/>
        </w:rPr>
      </w:pPr>
    </w:p>
    <w:p w14:paraId="6641AA7F" w14:textId="7F80C513" w:rsidR="00C13A6D" w:rsidRDefault="00C13A6D" w:rsidP="00C13A6D">
      <w:pPr>
        <w:ind w:left="708"/>
        <w:rPr>
          <w:lang w:val="en-US"/>
        </w:rPr>
      </w:pPr>
      <w:r>
        <w:rPr>
          <w:lang w:val="en-US"/>
        </w:rPr>
        <w:t xml:space="preserve">Second: Ordering things from far away may technically be the same as traveling but with packets instead; Giving up comfort is sadly a big part of doing what’s good for us and the planet. Maybe the next time think twice if you really need that knock-off plushie. </w:t>
      </w:r>
    </w:p>
    <w:p w14:paraId="0A1578CB" w14:textId="77777777" w:rsidR="00C13A6D" w:rsidRDefault="00C13A6D" w:rsidP="00C13A6D">
      <w:pPr>
        <w:ind w:left="708"/>
        <w:rPr>
          <w:lang w:val="en-US"/>
        </w:rPr>
      </w:pPr>
    </w:p>
    <w:p w14:paraId="063BC8A8" w14:textId="3F48D44D" w:rsidR="00C13A6D" w:rsidRDefault="00C13A6D" w:rsidP="00C13A6D">
      <w:pPr>
        <w:rPr>
          <w:lang w:val="en-US"/>
        </w:rPr>
      </w:pPr>
      <w:r>
        <w:rPr>
          <w:lang w:val="en-US"/>
        </w:rPr>
        <w:t>I personally have tried cutting out any destructive behavior. I still catch myself ordering a completely useless keyboard from time to time. Apart from that I can only praise myself. I don’t think I’ve ever been on a plane or a cruise-ship. My journeys are always within of Europe, mostly within Austria even. I use public transport for getting around and for shorter distances I just walk.</w:t>
      </w:r>
    </w:p>
    <w:p w14:paraId="3D0F1636" w14:textId="06D3DE3A" w:rsidR="007168D6" w:rsidRDefault="007168D6" w:rsidP="007168D6">
      <w:pPr>
        <w:rPr>
          <w:lang w:val="en-US"/>
        </w:rPr>
      </w:pPr>
    </w:p>
    <w:p w14:paraId="09010AED" w14:textId="2C066A3B" w:rsidR="007168D6" w:rsidRDefault="007168D6" w:rsidP="007168D6">
      <w:pPr>
        <w:rPr>
          <w:lang w:val="en-US"/>
        </w:rPr>
      </w:pPr>
      <w:r>
        <w:rPr>
          <w:lang w:val="en-US"/>
        </w:rPr>
        <w:t>I hope this comment</w:t>
      </w:r>
      <w:r w:rsidR="00590524">
        <w:rPr>
          <w:lang w:val="en-US"/>
        </w:rPr>
        <w:t xml:space="preserve"> could motivate someone and give inspiration to save the world.</w:t>
      </w:r>
    </w:p>
    <w:p w14:paraId="0D26227E" w14:textId="0B05F313" w:rsidR="00590524" w:rsidRDefault="00590524" w:rsidP="007168D6">
      <w:pPr>
        <w:rPr>
          <w:lang w:val="en-US"/>
        </w:rPr>
      </w:pPr>
    </w:p>
    <w:p w14:paraId="7E4AD553" w14:textId="2166E767" w:rsidR="00590524" w:rsidRPr="00F97BF2" w:rsidRDefault="00590524" w:rsidP="007168D6">
      <w:pPr>
        <w:rPr>
          <w:lang w:val="en-US"/>
        </w:rPr>
      </w:pPr>
      <w:r>
        <w:rPr>
          <w:lang w:val="en-US"/>
        </w:rPr>
        <w:t>284 words</w:t>
      </w:r>
    </w:p>
    <w:sectPr w:rsidR="00590524" w:rsidRPr="00F97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A8"/>
    <w:rsid w:val="00590524"/>
    <w:rsid w:val="007168D6"/>
    <w:rsid w:val="00C13A6D"/>
    <w:rsid w:val="00C57CA8"/>
    <w:rsid w:val="00F97B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2444"/>
  <w15:chartTrackingRefBased/>
  <w15:docId w15:val="{045AB540-661E-459A-ABE3-3B784D7D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Kreuzer Andreas</dc:creator>
  <cp:keywords/>
  <dc:description/>
  <cp:lastModifiedBy>Kreuzer Andreas</cp:lastModifiedBy>
  <cp:revision>3</cp:revision>
  <dcterms:created xsi:type="dcterms:W3CDTF">2023-01-09T11:05:00Z</dcterms:created>
  <dcterms:modified xsi:type="dcterms:W3CDTF">2023-01-09T11:38:00Z</dcterms:modified>
</cp:coreProperties>
</file>