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45DD6" w14:textId="4855B53F" w:rsidR="009142C7" w:rsidRDefault="009142C7" w:rsidP="009142C7">
      <w:r>
        <w:t xml:space="preserve"> Лабораторная работа № 4: Объектно-ориентированное программирование</w:t>
      </w:r>
    </w:p>
    <w:p w14:paraId="3B40DDF1" w14:textId="77777777" w:rsidR="009142C7" w:rsidRDefault="009142C7" w:rsidP="009142C7"/>
    <w:p w14:paraId="428F427D" w14:textId="5A299AE4" w:rsidR="009142C7" w:rsidRDefault="009142C7" w:rsidP="009142C7">
      <w:r>
        <w:t>1. Создайте файл lab_04_01.py, удостоверьтесь в его работоспособности, запустив через терминал, и ознакомьтесь с выведенной информацией.</w:t>
      </w:r>
    </w:p>
    <w:p w14:paraId="0CF68A62" w14:textId="1854E6C3" w:rsidR="009142C7" w:rsidRDefault="005E1357" w:rsidP="009142C7">
      <w:r>
        <w:rPr>
          <w:noProof/>
        </w:rPr>
        <w:drawing>
          <wp:inline distT="0" distB="0" distL="0" distR="0" wp14:anchorId="0C258136" wp14:editId="0B9127C8">
            <wp:extent cx="5940425" cy="6435725"/>
            <wp:effectExtent l="0" t="0" r="317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C1CF" w14:textId="77777777" w:rsidR="005E1357" w:rsidRDefault="005E1357">
      <w:r>
        <w:br w:type="page"/>
      </w:r>
    </w:p>
    <w:p w14:paraId="69278453" w14:textId="0338BF83" w:rsidR="009142C7" w:rsidRDefault="009142C7" w:rsidP="009142C7">
      <w:r>
        <w:lastRenderedPageBreak/>
        <w:t>2. Модифицируйте код программы lab_04_01.py, раскомментировав строки удаления атрибута и вывода удалённого атрибута, объясните поведение программы и исправьте программу с помощью стандартных функций так, чтобы ошибка не возникала.</w:t>
      </w:r>
    </w:p>
    <w:p w14:paraId="2C0C633B" w14:textId="27E1F6C1" w:rsidR="009142C7" w:rsidRDefault="005E1357" w:rsidP="009142C7">
      <w:r>
        <w:rPr>
          <w:noProof/>
        </w:rPr>
        <w:drawing>
          <wp:inline distT="0" distB="0" distL="0" distR="0" wp14:anchorId="22C41F75" wp14:editId="37BA5AC3">
            <wp:extent cx="5940425" cy="6435725"/>
            <wp:effectExtent l="0" t="0" r="317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7C03" w14:textId="77777777" w:rsidR="005E1357" w:rsidRDefault="005E1357">
      <w:r>
        <w:br w:type="page"/>
      </w:r>
    </w:p>
    <w:p w14:paraId="7546DCF0" w14:textId="3172E50A" w:rsidR="005E1357" w:rsidRDefault="009142C7" w:rsidP="009142C7">
      <w:pPr>
        <w:rPr>
          <w:noProof/>
        </w:rPr>
      </w:pPr>
      <w:r>
        <w:lastRenderedPageBreak/>
        <w:t>3. Модифицируйте код программы lab_04_01.py, раскомментировав строки удаления объекта и вывода удалённого объекта, и объясните поведение программы.</w:t>
      </w:r>
      <w:r w:rsidR="005E1357" w:rsidRPr="005E1357">
        <w:rPr>
          <w:noProof/>
        </w:rPr>
        <w:t xml:space="preserve"> </w:t>
      </w:r>
    </w:p>
    <w:p w14:paraId="7247AAAB" w14:textId="22857785" w:rsidR="009142C7" w:rsidRDefault="005E1357" w:rsidP="009142C7">
      <w:r>
        <w:rPr>
          <w:noProof/>
        </w:rPr>
        <w:drawing>
          <wp:inline distT="0" distB="0" distL="0" distR="0" wp14:anchorId="46BB6409" wp14:editId="31C9B730">
            <wp:extent cx="5940425" cy="6435725"/>
            <wp:effectExtent l="0" t="0" r="317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52F7" w14:textId="39E55FC7" w:rsidR="009142C7" w:rsidRDefault="009142C7" w:rsidP="009142C7"/>
    <w:p w14:paraId="207EC5FB" w14:textId="77777777" w:rsidR="005E1357" w:rsidRDefault="005E1357">
      <w:r>
        <w:br w:type="page"/>
      </w:r>
    </w:p>
    <w:p w14:paraId="2A5A967D" w14:textId="0FA74E98" w:rsidR="009142C7" w:rsidRDefault="009142C7" w:rsidP="009142C7">
      <w:r>
        <w:lastRenderedPageBreak/>
        <w:t>4. Дополните код программы lab_04_01.py, получив текущее время сервера (или компьютера) и выведите его на экран в формате: 9 Mar 2017 14:53:55.</w:t>
      </w:r>
    </w:p>
    <w:p w14:paraId="704BFB32" w14:textId="68067F1E" w:rsidR="009142C7" w:rsidRDefault="005E1357" w:rsidP="009142C7">
      <w:r>
        <w:rPr>
          <w:noProof/>
        </w:rPr>
        <w:drawing>
          <wp:inline distT="0" distB="0" distL="0" distR="0" wp14:anchorId="5C478148" wp14:editId="3217A075">
            <wp:extent cx="5940425" cy="6435725"/>
            <wp:effectExtent l="0" t="0" r="317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2AC45" w14:textId="77777777" w:rsidR="005E1357" w:rsidRDefault="005E1357">
      <w:r>
        <w:br w:type="page"/>
      </w:r>
    </w:p>
    <w:p w14:paraId="2DF09970" w14:textId="3A7E00D5" w:rsidR="009142C7" w:rsidRDefault="009142C7" w:rsidP="009142C7">
      <w:r>
        <w:lastRenderedPageBreak/>
        <w:t>5. Дополните код программы lab_04_01.py, создав объект типа time по строке "17.07.2017 10:53:00" с использованием соответствующей функции библиотеки time.</w:t>
      </w:r>
    </w:p>
    <w:p w14:paraId="023B234D" w14:textId="5AA879D4" w:rsidR="009142C7" w:rsidRDefault="00E265A7" w:rsidP="00E265A7">
      <w:pPr>
        <w:tabs>
          <w:tab w:val="left" w:pos="2975"/>
        </w:tabs>
      </w:pPr>
      <w:r>
        <w:tab/>
      </w:r>
      <w:r>
        <w:rPr>
          <w:noProof/>
        </w:rPr>
        <w:drawing>
          <wp:inline distT="0" distB="0" distL="0" distR="0" wp14:anchorId="0C569223" wp14:editId="60F287BE">
            <wp:extent cx="5940425" cy="6435725"/>
            <wp:effectExtent l="0" t="0" r="317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EAA2" w14:textId="1DAA7430" w:rsidR="009142C7" w:rsidRDefault="009142C7" w:rsidP="009142C7">
      <w:r>
        <w:t>6. Создайте файл lab_04_02.py, удостоверьтесь в его работоспособности, запустив через терминал, и ознакомьтесь с выведенной информацией.</w:t>
      </w:r>
    </w:p>
    <w:p w14:paraId="10C72265" w14:textId="34E7B6F6" w:rsidR="009142C7" w:rsidRDefault="000309D5" w:rsidP="009142C7">
      <w:r>
        <w:rPr>
          <w:noProof/>
        </w:rPr>
        <w:lastRenderedPageBreak/>
        <w:drawing>
          <wp:inline distT="0" distB="0" distL="0" distR="0" wp14:anchorId="3862D282" wp14:editId="374E68AF">
            <wp:extent cx="5940425" cy="6435725"/>
            <wp:effectExtent l="0" t="0" r="317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497E" w14:textId="135BEEF3" w:rsidR="009142C7" w:rsidRDefault="009142C7" w:rsidP="009142C7">
      <w:r>
        <w:t>7. Дополните код программы lab_04_02.py, создав класс Animal с атрибутами name, age и общим атрибутом id, увеличивающимся на единицу при создании каждого нового объекта, а также метод display() для вывода информации, затем создайте три объекта и выведите информацию о них.</w:t>
      </w:r>
    </w:p>
    <w:p w14:paraId="28334795" w14:textId="0623CC9D" w:rsidR="009142C7" w:rsidRDefault="000309D5" w:rsidP="009142C7">
      <w:r>
        <w:rPr>
          <w:noProof/>
        </w:rPr>
        <w:lastRenderedPageBreak/>
        <w:drawing>
          <wp:inline distT="0" distB="0" distL="0" distR="0" wp14:anchorId="266D57A3" wp14:editId="3AB3432F">
            <wp:extent cx="5940425" cy="6435725"/>
            <wp:effectExtent l="0" t="0" r="3175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ECAE" w14:textId="536EBBAB" w:rsidR="009142C7" w:rsidRDefault="009142C7" w:rsidP="009142C7">
      <w:r>
        <w:lastRenderedPageBreak/>
        <w:t>8. Дополните код программы lab_04_02.py, объяснив поведение атрибута id на основе выведенной информации об объектах.</w:t>
      </w:r>
      <w:r w:rsidR="000309D5" w:rsidRPr="000309D5">
        <w:rPr>
          <w:noProof/>
        </w:rPr>
        <w:t xml:space="preserve"> </w:t>
      </w:r>
      <w:r w:rsidR="000309D5">
        <w:rPr>
          <w:noProof/>
        </w:rPr>
        <w:drawing>
          <wp:inline distT="0" distB="0" distL="0" distR="0" wp14:anchorId="34A0B916" wp14:editId="64C0EB49">
            <wp:extent cx="5940425" cy="6435725"/>
            <wp:effectExtent l="0" t="0" r="317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A8FA" w14:textId="3A8D8485" w:rsidR="009142C7" w:rsidRDefault="009142C7" w:rsidP="009142C7"/>
    <w:p w14:paraId="4AEAC9A2" w14:textId="77777777" w:rsidR="00637153" w:rsidRDefault="00637153">
      <w:r>
        <w:br w:type="page"/>
      </w:r>
    </w:p>
    <w:p w14:paraId="79C84985" w14:textId="7DB60500" w:rsidR="009142C7" w:rsidRDefault="009142C7" w:rsidP="009142C7">
      <w:r>
        <w:lastRenderedPageBreak/>
        <w:t>9. Модифицируйте код программы lab_04_02.py, изменив название атрибута count на id так, чтобы id был уникальным для каждого объекта, изменяясь на единицу с увеличением количества объектов класса.</w:t>
      </w:r>
    </w:p>
    <w:p w14:paraId="13B97731" w14:textId="3BA155C6" w:rsidR="009142C7" w:rsidRDefault="000309D5" w:rsidP="009142C7">
      <w:r>
        <w:rPr>
          <w:noProof/>
        </w:rPr>
        <w:drawing>
          <wp:inline distT="0" distB="0" distL="0" distR="0" wp14:anchorId="376456A9" wp14:editId="60B09832">
            <wp:extent cx="5940425" cy="6435725"/>
            <wp:effectExtent l="0" t="0" r="317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2B7D" w14:textId="77777777" w:rsidR="00637153" w:rsidRDefault="00637153">
      <w:r>
        <w:br w:type="page"/>
      </w:r>
    </w:p>
    <w:p w14:paraId="4D1E60A7" w14:textId="2C4636C7" w:rsidR="009142C7" w:rsidRDefault="009142C7" w:rsidP="009142C7">
      <w:r>
        <w:lastRenderedPageBreak/>
        <w:t>10. Создайте файл lab_04_03.py, удостоверьтесь в его работоспособности, запустив через терминал, и ознакомьтесь с выведенной информацией.</w:t>
      </w:r>
    </w:p>
    <w:p w14:paraId="216EB5F2" w14:textId="5F45AEDB" w:rsidR="009142C7" w:rsidRDefault="00637153" w:rsidP="009142C7">
      <w:r>
        <w:rPr>
          <w:noProof/>
        </w:rPr>
        <w:drawing>
          <wp:inline distT="0" distB="0" distL="0" distR="0" wp14:anchorId="0F51F029" wp14:editId="1D6318AA">
            <wp:extent cx="5940425" cy="6435725"/>
            <wp:effectExtent l="0" t="0" r="317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AE4A" w14:textId="77777777" w:rsidR="00637153" w:rsidRDefault="00637153">
      <w:r>
        <w:br w:type="page"/>
      </w:r>
    </w:p>
    <w:p w14:paraId="2F46BF22" w14:textId="2D8120EB" w:rsidR="009142C7" w:rsidRDefault="009142C7" w:rsidP="009142C7">
      <w:r>
        <w:lastRenderedPageBreak/>
        <w:t>11. Дополните код программы lab_04_03.py, создав класс Circle, унаследованный от Geometric, с приватным атрибутом radius и переопределённым методом calculateArea() для расчёта площади окружности.</w:t>
      </w:r>
    </w:p>
    <w:p w14:paraId="481F5A5C" w14:textId="6F7AC580" w:rsidR="009142C7" w:rsidRDefault="00637153" w:rsidP="009142C7">
      <w:r>
        <w:rPr>
          <w:noProof/>
        </w:rPr>
        <w:drawing>
          <wp:inline distT="0" distB="0" distL="0" distR="0" wp14:anchorId="53F7ACBF" wp14:editId="05DD04B4">
            <wp:extent cx="5940425" cy="6435725"/>
            <wp:effectExtent l="0" t="0" r="317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618C" w14:textId="66FCA002" w:rsidR="009142C7" w:rsidRDefault="009142C7" w:rsidP="009142C7">
      <w:r>
        <w:t>12. Создайте файл lab_04_04.py, создав класс Encoder с методами encode() и decode(), затем классы HuffmanEncoder и LZEncoder, унаследованные от Encoder, с атрибутом compressionCoef, переопределёнными методами encode/decode, приватным методом setCompressionCoef() для расчёта коэффициента сжатия и общедоступным методом getCompressionCoef(), после чего проверьте работу классов на заданной строке.</w:t>
      </w:r>
    </w:p>
    <w:p w14:paraId="55DD27CD" w14:textId="7A30C7F5" w:rsidR="009142C7" w:rsidRDefault="00637153" w:rsidP="009142C7">
      <w:r>
        <w:rPr>
          <w:noProof/>
        </w:rPr>
        <w:lastRenderedPageBreak/>
        <w:drawing>
          <wp:inline distT="0" distB="0" distL="0" distR="0" wp14:anchorId="3C740102" wp14:editId="1A4C4945">
            <wp:extent cx="5940425" cy="6435725"/>
            <wp:effectExtent l="0" t="0" r="3175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47F9" w14:textId="77777777" w:rsidR="00637153" w:rsidRDefault="00637153">
      <w:r>
        <w:br w:type="page"/>
      </w:r>
    </w:p>
    <w:p w14:paraId="204CCBB3" w14:textId="341FDE8B" w:rsidR="009142C7" w:rsidRDefault="009142C7" w:rsidP="009142C7">
      <w:r>
        <w:lastRenderedPageBreak/>
        <w:t>13. Создайте файл lab_04_05.py, создав класс Person с атрибутами firstname, lastname, age и методом display(), затем класс Student, унаследованный от Person, с атрибутами studentID и recordBook, дополните метод display(), создайте три объекта Student и выведите информацию о них.</w:t>
      </w:r>
      <w:r w:rsidR="00637153" w:rsidRPr="00637153">
        <w:rPr>
          <w:noProof/>
        </w:rPr>
        <w:t xml:space="preserve"> </w:t>
      </w:r>
      <w:r w:rsidR="00637153">
        <w:rPr>
          <w:noProof/>
        </w:rPr>
        <w:drawing>
          <wp:inline distT="0" distB="0" distL="0" distR="0" wp14:anchorId="2D2C6C71" wp14:editId="374A2FFD">
            <wp:extent cx="5940425" cy="6435725"/>
            <wp:effectExtent l="0" t="0" r="3175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F5EE7" w14:textId="77777777" w:rsidR="009142C7" w:rsidRDefault="009142C7" w:rsidP="009142C7"/>
    <w:p w14:paraId="11D30271" w14:textId="77777777" w:rsidR="00637153" w:rsidRDefault="00637153">
      <w:r>
        <w:br w:type="page"/>
      </w:r>
    </w:p>
    <w:p w14:paraId="5D58ABB1" w14:textId="0A3AEE42" w:rsidR="009142C7" w:rsidRDefault="009142C7" w:rsidP="009142C7">
      <w:r>
        <w:lastRenderedPageBreak/>
        <w:t>14. Дополните код программы lab_04_05.py, создав класс Professor, унаследованный от Person, с атрибутами professorID и degree, дополните метод display(), создайте три объекта Professor и выведите информацию о них.</w:t>
      </w:r>
    </w:p>
    <w:p w14:paraId="2DBF9518" w14:textId="5BF6D059" w:rsidR="009142C7" w:rsidRDefault="00637153" w:rsidP="009142C7">
      <w:r>
        <w:rPr>
          <w:noProof/>
        </w:rPr>
        <w:drawing>
          <wp:inline distT="0" distB="0" distL="0" distR="0" wp14:anchorId="26A3CDA9" wp14:editId="72F034E8">
            <wp:extent cx="5940425" cy="6435725"/>
            <wp:effectExtent l="0" t="0" r="3175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3F89F" w14:textId="77777777" w:rsidR="00637153" w:rsidRDefault="00637153">
      <w:r>
        <w:br w:type="page"/>
      </w:r>
    </w:p>
    <w:p w14:paraId="29C793DC" w14:textId="042AA2CB" w:rsidR="009142C7" w:rsidRDefault="009142C7" w:rsidP="009142C7">
      <w:r>
        <w:lastRenderedPageBreak/>
        <w:t>15. Создайте файл lab_04_06.py, создав класс HammingEncoder, конструктор которого принимает количество информационных разрядов dataBits и рассчитывает количество контрольных разрядов controlBits, реализуйте методы encode() для кодирования строки двоичных символов кодом Хэмминга и decode() для определения кода ошибки.</w:t>
      </w:r>
    </w:p>
    <w:p w14:paraId="6880261A" w14:textId="52CDE3E8" w:rsidR="009142C7" w:rsidRDefault="00637153" w:rsidP="009142C7">
      <w:r>
        <w:rPr>
          <w:noProof/>
        </w:rPr>
        <w:drawing>
          <wp:inline distT="0" distB="0" distL="0" distR="0" wp14:anchorId="3FAD260E" wp14:editId="35830745">
            <wp:extent cx="5940425" cy="6435725"/>
            <wp:effectExtent l="0" t="0" r="3175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36C3" w14:textId="77777777" w:rsidR="00637153" w:rsidRDefault="00637153">
      <w:r>
        <w:br w:type="page"/>
      </w:r>
    </w:p>
    <w:p w14:paraId="40A4DF20" w14:textId="163CD53D" w:rsidR="00B3356D" w:rsidRDefault="009142C7" w:rsidP="009142C7">
      <w:r>
        <w:lastRenderedPageBreak/>
        <w:t>16. Создайте файл lab_04_07.py, создав класс Row с атрибутами id, collection, value и конструктором __init__(collection, value), класс Table с атрибутами rows и rowsNum и методами __init__(rowsNum), addRow(), setRow(), getRow(), display(), а также класс LogicFunction с атрибутами variablesNum, table и методами __init__(variablesNum, table), getExpression(), getTable(), printTable().</w:t>
      </w:r>
    </w:p>
    <w:p w14:paraId="5D9C3B62" w14:textId="72C8482D" w:rsidR="00637153" w:rsidRPr="009142C7" w:rsidRDefault="00637153" w:rsidP="009142C7">
      <w:r>
        <w:rPr>
          <w:noProof/>
        </w:rPr>
        <w:drawing>
          <wp:inline distT="0" distB="0" distL="0" distR="0" wp14:anchorId="0885D313" wp14:editId="0D79D714">
            <wp:extent cx="5940425" cy="6435725"/>
            <wp:effectExtent l="0" t="0" r="3175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7153" w:rsidRPr="009142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F731AD"/>
    <w:multiLevelType w:val="hybridMultilevel"/>
    <w:tmpl w:val="C59A4D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E1A"/>
    <w:rsid w:val="000309D5"/>
    <w:rsid w:val="002E161E"/>
    <w:rsid w:val="005E1357"/>
    <w:rsid w:val="005E2E1A"/>
    <w:rsid w:val="00637153"/>
    <w:rsid w:val="0070412E"/>
    <w:rsid w:val="007A028C"/>
    <w:rsid w:val="008165EC"/>
    <w:rsid w:val="008D2577"/>
    <w:rsid w:val="009142C7"/>
    <w:rsid w:val="00B3356D"/>
    <w:rsid w:val="00CD2A02"/>
    <w:rsid w:val="00E26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FA408"/>
  <w15:chartTrackingRefBased/>
  <w15:docId w15:val="{CED7A820-BC48-4E2B-9CA3-C8BC1EDA8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35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AGNY</dc:creator>
  <cp:keywords/>
  <dc:description/>
  <cp:lastModifiedBy>AGNY</cp:lastModifiedBy>
  <cp:revision>9</cp:revision>
  <dcterms:created xsi:type="dcterms:W3CDTF">2026-04-08T04:39:00Z</dcterms:created>
  <dcterms:modified xsi:type="dcterms:W3CDTF">2026-04-10T01:34:00Z</dcterms:modified>
</cp:coreProperties>
</file>