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90B3C4" w:rsidP="0749ABBE" w:rsidRDefault="6690B3C4" w14:paraId="65E2DF55" w14:textId="075489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690B3C4">
        <w:rPr/>
        <w:t xml:space="preserve">While creating the app, </w:t>
      </w:r>
      <w:r w:rsidR="01BC280D">
        <w:rPr/>
        <w:t xml:space="preserve">privacy </w:t>
      </w:r>
      <w:r w:rsidR="6690B3C4">
        <w:rPr/>
        <w:t>should be taken into consideration</w:t>
      </w:r>
      <w:r w:rsidR="0BF94572">
        <w:rPr/>
        <w:t xml:space="preserve"> as it is important to make sure that</w:t>
      </w:r>
      <w:r w:rsidR="6B2ED538">
        <w:rPr/>
        <w:t xml:space="preserve"> even if someone is looking at the user’s screen, his password is safe</w:t>
      </w:r>
      <w:r w:rsidR="4EFB6431">
        <w:rPr/>
        <w:t xml:space="preserve">. I will assure this by hashing out the password while it is being typed, in the case that someone is looking at the user’s </w:t>
      </w:r>
      <w:r w:rsidR="7E84874A">
        <w:rPr/>
        <w:t xml:space="preserve">screen, it will hide the password and keep it safe. </w:t>
      </w:r>
    </w:p>
    <w:p w:rsidR="7658485F" w:rsidP="0749ABBE" w:rsidRDefault="7658485F" w14:paraId="64A153BE" w14:textId="42E8D6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58485F">
        <w:rPr/>
        <w:t xml:space="preserve">One security issue that will have to be solved is </w:t>
      </w:r>
      <w:r w:rsidR="197ECA83">
        <w:rPr/>
        <w:t>making sure that the user’s password is stored securely and won’t be stolen or leaked.</w:t>
      </w:r>
      <w:r w:rsidR="264BF74B">
        <w:rPr/>
        <w:t xml:space="preserve"> This would be assured by </w:t>
      </w:r>
      <w:r w:rsidR="0BAF6790">
        <w:rPr/>
        <w:t>encoding their password</w:t>
      </w:r>
      <w:r w:rsidR="0A72D3D2">
        <w:rPr/>
        <w:t>s in the database to make it harder to read jus</w:t>
      </w:r>
      <w:r w:rsidR="44EA5678">
        <w:rPr/>
        <w:t>t by having slight access to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2AF34"/>
    <w:rsid w:val="01BC280D"/>
    <w:rsid w:val="0749ABBE"/>
    <w:rsid w:val="08BC8DE4"/>
    <w:rsid w:val="091D97F2"/>
    <w:rsid w:val="0A72D3D2"/>
    <w:rsid w:val="0BAF6790"/>
    <w:rsid w:val="0BF94572"/>
    <w:rsid w:val="132989F0"/>
    <w:rsid w:val="15694661"/>
    <w:rsid w:val="18ACF607"/>
    <w:rsid w:val="197ECA83"/>
    <w:rsid w:val="1E861262"/>
    <w:rsid w:val="1EC1ADD7"/>
    <w:rsid w:val="1FAAEAC6"/>
    <w:rsid w:val="264BF74B"/>
    <w:rsid w:val="356F1A49"/>
    <w:rsid w:val="3B020CB2"/>
    <w:rsid w:val="3B82688B"/>
    <w:rsid w:val="44EA5678"/>
    <w:rsid w:val="44EEEA43"/>
    <w:rsid w:val="4A411B6B"/>
    <w:rsid w:val="4EFB6431"/>
    <w:rsid w:val="507E3F16"/>
    <w:rsid w:val="50A14C2C"/>
    <w:rsid w:val="56C4612F"/>
    <w:rsid w:val="61C09CA0"/>
    <w:rsid w:val="62CDB9C6"/>
    <w:rsid w:val="6690B3C4"/>
    <w:rsid w:val="67D5AB83"/>
    <w:rsid w:val="6973F239"/>
    <w:rsid w:val="6B2ED538"/>
    <w:rsid w:val="7658485F"/>
    <w:rsid w:val="76D6001F"/>
    <w:rsid w:val="7A42AF34"/>
    <w:rsid w:val="7E848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AF34"/>
  <w15:chartTrackingRefBased/>
  <w15:docId w15:val="{0D784D5E-FCBF-4EA7-8770-B10EF47A0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2023-01-31T15:37:38.2564332Z</dcterms:created>
  <dcterms:modified xsi:type="dcterms:W3CDTF">2023-01-31T16:04:30.8597188Z</dcterms:modified>
  <dc:creator>Julian Lungu</dc:creator>
  <lastModifiedBy>Julian Lungu</lastModifiedBy>
</coreProperties>
</file>