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B41B0" w14:textId="77777777" w:rsidR="00C44A90" w:rsidRPr="00C44A90" w:rsidRDefault="00C44A90" w:rsidP="00C44A90">
      <w:r w:rsidRPr="00C44A90">
        <w:t>Programmers try to solve problems that occur in daily life, such as creating a "to do" list. There are many apps for mobile devices that allow a user to keep track of tasks that need to be accomplished and other tasks that have been accomplished. A data structure will store that data. Choose a type of data that you might see in day-to-day life, such as a grocery list, a contact list, employee records, or stock prices. In your initial post:</w:t>
      </w:r>
    </w:p>
    <w:p w14:paraId="14E3D774" w14:textId="77777777" w:rsidR="00C44A90" w:rsidRPr="00C44A90" w:rsidRDefault="00C44A90" w:rsidP="00C44A90">
      <w:pPr>
        <w:numPr>
          <w:ilvl w:val="0"/>
          <w:numId w:val="1"/>
        </w:numPr>
      </w:pPr>
      <w:r w:rsidRPr="00C44A90">
        <w:t>Describe the day-to-day scenario that you chose.</w:t>
      </w:r>
    </w:p>
    <w:p w14:paraId="03CD40CE" w14:textId="77777777" w:rsidR="00C44A90" w:rsidRPr="00C44A90" w:rsidRDefault="00C44A90" w:rsidP="00C44A90">
      <w:pPr>
        <w:numPr>
          <w:ilvl w:val="0"/>
          <w:numId w:val="1"/>
        </w:numPr>
      </w:pPr>
      <w:r w:rsidRPr="00C44A90">
        <w:t>Identify the type of data structure (array, vector, or linked list) that could best be used to store the data.</w:t>
      </w:r>
    </w:p>
    <w:p w14:paraId="743BD322" w14:textId="77777777" w:rsidR="00C44A90" w:rsidRPr="00C44A90" w:rsidRDefault="00C44A90" w:rsidP="00C44A90">
      <w:pPr>
        <w:numPr>
          <w:ilvl w:val="0"/>
          <w:numId w:val="1"/>
        </w:numPr>
      </w:pPr>
      <w:r w:rsidRPr="00C44A90">
        <w:t>Explain why. Think about the speed of the operations when determining the data structure.</w:t>
      </w:r>
    </w:p>
    <w:p w14:paraId="361FB750" w14:textId="77777777" w:rsidR="00C44A90" w:rsidRPr="00C44A90" w:rsidRDefault="00C44A90" w:rsidP="00C44A90">
      <w:r w:rsidRPr="00C44A90">
        <w:t>Since data structures are used to store data in an organized form, and data is the most crucial entity in computer science, the true worth of data structures is clear. In your responses to your peers' posts, consider the following:</w:t>
      </w:r>
    </w:p>
    <w:p w14:paraId="79C84A8E" w14:textId="77777777" w:rsidR="00C44A90" w:rsidRPr="00C44A90" w:rsidRDefault="00C44A90" w:rsidP="00C44A90">
      <w:pPr>
        <w:numPr>
          <w:ilvl w:val="0"/>
          <w:numId w:val="2"/>
        </w:numPr>
      </w:pPr>
      <w:r w:rsidRPr="00C44A90">
        <w:t>How would choosing a different data structure for the specified data affect the performance of an algorithm?</w:t>
      </w:r>
    </w:p>
    <w:p w14:paraId="13E12944" w14:textId="77777777" w:rsidR="00C44A90" w:rsidRPr="00C44A90" w:rsidRDefault="00C44A90" w:rsidP="00C44A90">
      <w:pPr>
        <w:numPr>
          <w:ilvl w:val="0"/>
          <w:numId w:val="2"/>
        </w:numPr>
      </w:pPr>
      <w:r w:rsidRPr="00C44A90">
        <w:t>Why is choosing a data structure important?</w:t>
      </w:r>
    </w:p>
    <w:p w14:paraId="71EC2312" w14:textId="77777777" w:rsidR="00271415" w:rsidRDefault="00271415"/>
    <w:p w14:paraId="2F098CA4" w14:textId="77777777" w:rsidR="00C44A90" w:rsidRDefault="00C44A90"/>
    <w:p w14:paraId="7550F8F2" w14:textId="1CDB6B16" w:rsidR="00C44A90" w:rsidRDefault="00CC0AA1" w:rsidP="00CC0AA1">
      <w:r>
        <w:t>Hello all!</w:t>
      </w:r>
    </w:p>
    <w:p w14:paraId="4E7E0BB1" w14:textId="77777777" w:rsidR="00CC0AA1" w:rsidRDefault="00CC0AA1"/>
    <w:p w14:paraId="356231FE" w14:textId="54773963" w:rsidR="00CC0AA1" w:rsidRDefault="00CC0AA1" w:rsidP="00CC0AA1">
      <w:pPr>
        <w:ind w:firstLine="720"/>
      </w:pPr>
      <w:r>
        <w:t>For my scenario, I wanted to follow the day-to-day scenario of guiding a team meeting. A meeting agenda would serve as a great tool for organizing topics, adjusting time slots, and discussing actionable items. I believe a vector would be the most effective method to store &amp; manage the agenda.</w:t>
      </w:r>
    </w:p>
    <w:p w14:paraId="712C5EBE" w14:textId="77777777" w:rsidR="00CC0AA1" w:rsidRDefault="00CC0AA1"/>
    <w:p w14:paraId="5E2A9EE8" w14:textId="2D98D417" w:rsidR="00CC0AA1" w:rsidRDefault="00CC0AA1">
      <w:r>
        <w:tab/>
        <w:t xml:space="preserve">The primary reason to use a vector is that it is easily adjustable in </w:t>
      </w:r>
      <w:r w:rsidR="005B0D39">
        <w:t>its</w:t>
      </w:r>
      <w:r>
        <w:t xml:space="preserve"> size.</w:t>
      </w:r>
      <w:r w:rsidR="005B0D39">
        <w:t xml:space="preserve"> Most meeting agendas will often change, as topics are added or removed with the progress of the meeting. Unlike an array that has a fixed size, a vector allows flexibility in the resizing. </w:t>
      </w:r>
      <w:r w:rsidR="00E3544E">
        <w:t xml:space="preserve">You can also specify certain agenda items in a vector. Most meetings can change as new information or feedback comes available. </w:t>
      </w:r>
      <w:r w:rsidR="00E3544E" w:rsidRPr="00E3544E">
        <w:t xml:space="preserve">Vectors can handle these additions at the end of the list efficiently, with minimal overhead, ensuring that the agenda remains </w:t>
      </w:r>
      <w:proofErr w:type="gramStart"/>
      <w:r w:rsidR="00E3544E" w:rsidRPr="00E3544E">
        <w:t>up-to-date</w:t>
      </w:r>
      <w:proofErr w:type="gramEnd"/>
      <w:r w:rsidR="00E3544E" w:rsidRPr="00E3544E">
        <w:t xml:space="preserve"> without significant performance issues.</w:t>
      </w:r>
    </w:p>
    <w:p w14:paraId="4B6872F0" w14:textId="77777777" w:rsidR="00E3544E" w:rsidRDefault="00E3544E"/>
    <w:p w14:paraId="1A5A28F3" w14:textId="2041B914" w:rsidR="00E3544E" w:rsidRDefault="00E3544E" w:rsidP="00E3544E">
      <w:pPr>
        <w:ind w:firstLine="720"/>
      </w:pPr>
      <w:r>
        <w:t xml:space="preserve">Lastly, vectors can maintain the order of insertion, which is </w:t>
      </w:r>
      <w:proofErr w:type="gramStart"/>
      <w:r>
        <w:t>similar to</w:t>
      </w:r>
      <w:proofErr w:type="gramEnd"/>
      <w:r>
        <w:t xml:space="preserve"> a meeting as it has an intro, meeting minutes, meeting body, feedback session, closing statements, outro. The sequence of topics is </w:t>
      </w:r>
      <w:r w:rsidRPr="00E3544E">
        <w:t>often planned with a specific flow in mind, and vectors help preserve this order, ensuring that the meeting progresses as intended. This makes vectors especially suitable for organizing the structured content of a team meeting.</w:t>
      </w:r>
      <w:r>
        <w:t xml:space="preserve"> This allows for speed &amp; time management to be properly utilized &amp; keep the meeting on track.</w:t>
      </w:r>
    </w:p>
    <w:p w14:paraId="0250A528" w14:textId="77777777" w:rsidR="001F30C3" w:rsidRDefault="001F30C3" w:rsidP="001F30C3"/>
    <w:p w14:paraId="2B8C0ABE" w14:textId="77777777" w:rsidR="001F30C3" w:rsidRDefault="001F30C3" w:rsidP="001F30C3"/>
    <w:p w14:paraId="21BEC17B" w14:textId="77777777" w:rsidR="001F30C3" w:rsidRDefault="001F30C3" w:rsidP="001F30C3"/>
    <w:p w14:paraId="29534AF0" w14:textId="3684DA7D" w:rsidR="001F30C3" w:rsidRDefault="001F30C3" w:rsidP="001F30C3">
      <w:r>
        <w:t>Hello James, how goes your week two?</w:t>
      </w:r>
    </w:p>
    <w:p w14:paraId="3FAC0B4C" w14:textId="0A0D6161" w:rsidR="001F30C3" w:rsidRDefault="001F30C3" w:rsidP="001F30C3">
      <w:pPr>
        <w:ind w:firstLine="720"/>
      </w:pPr>
      <w:r>
        <w:lastRenderedPageBreak/>
        <w:t xml:space="preserve">I think that choosing a vector for management of your records is solid decision, especially since they provide </w:t>
      </w:r>
      <w:r w:rsidRPr="001F30C3">
        <w:t>dynamic resizing and random access, balancing performance and flexibility—especially useful for frequent additions without deletions. In contrast, arrays, though offering fast access, are limited by their fixed size, requiring inefficient resizing if the dataset grows.</w:t>
      </w:r>
    </w:p>
    <w:p w14:paraId="6B4B648A" w14:textId="77777777" w:rsidR="001F30C3" w:rsidRDefault="001F30C3" w:rsidP="001F30C3">
      <w:pPr>
        <w:ind w:firstLine="720"/>
      </w:pPr>
    </w:p>
    <w:p w14:paraId="78DEF29B" w14:textId="3EA2ECE9" w:rsidR="001F30C3" w:rsidRDefault="001F30C3" w:rsidP="001F30C3">
      <w:pPr>
        <w:ind w:firstLine="720"/>
      </w:pPr>
      <w:r>
        <w:t xml:space="preserve">It's important to be careful &amp; precise when selecting the right data structure to use, as it has a direct impact on the usability. The more I work through the </w:t>
      </w:r>
      <w:proofErr w:type="spellStart"/>
      <w:r>
        <w:t>zybooks</w:t>
      </w:r>
      <w:proofErr w:type="spellEnd"/>
      <w:r>
        <w:t xml:space="preserve"> lessons, I get a better understanding of how vectors excel in task that require frequent reordering, like a </w:t>
      </w:r>
      <w:proofErr w:type="gramStart"/>
      <w:r>
        <w:t>top-ten</w:t>
      </w:r>
      <w:proofErr w:type="gramEnd"/>
      <w:r>
        <w:t xml:space="preserve"> list based on music from public opinion. </w:t>
      </w:r>
      <w:r w:rsidRPr="001F30C3">
        <w:t>However, for time-based event tracking, an array that overwrites data may be more effective. Additionally, it's essential to consider the broader context—whether the structure stores objects or is part of a larger system, such as an agenda for meetings, and how it handles context-specific data.</w:t>
      </w:r>
    </w:p>
    <w:p w14:paraId="49EA3339" w14:textId="77777777" w:rsidR="00A13E28" w:rsidRDefault="00A13E28" w:rsidP="00E3544E"/>
    <w:p w14:paraId="215B66F1" w14:textId="77777777" w:rsidR="001F30C3" w:rsidRDefault="001F30C3" w:rsidP="00E3544E"/>
    <w:p w14:paraId="1C0BCE40" w14:textId="77777777" w:rsidR="00A13E28" w:rsidRDefault="00A13E28" w:rsidP="00E3544E"/>
    <w:p w14:paraId="590EC449" w14:textId="77777777" w:rsidR="00E3544E" w:rsidRDefault="00E3544E" w:rsidP="00E3544E"/>
    <w:p w14:paraId="09CA83D0" w14:textId="77777777" w:rsidR="00E3544E" w:rsidRDefault="00E3544E" w:rsidP="00E3544E"/>
    <w:p w14:paraId="6E377F23" w14:textId="77777777" w:rsidR="00E3544E" w:rsidRDefault="00E3544E" w:rsidP="00E3544E"/>
    <w:sectPr w:rsidR="00E3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12AEB"/>
    <w:multiLevelType w:val="multilevel"/>
    <w:tmpl w:val="449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06CFA"/>
    <w:multiLevelType w:val="multilevel"/>
    <w:tmpl w:val="2984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4637491">
    <w:abstractNumId w:val="0"/>
  </w:num>
  <w:num w:numId="2" w16cid:durableId="1945502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90"/>
    <w:rsid w:val="000956A9"/>
    <w:rsid w:val="001F30C3"/>
    <w:rsid w:val="00271415"/>
    <w:rsid w:val="005B0D39"/>
    <w:rsid w:val="009377F7"/>
    <w:rsid w:val="00A13E28"/>
    <w:rsid w:val="00B63A36"/>
    <w:rsid w:val="00C434E1"/>
    <w:rsid w:val="00C44A90"/>
    <w:rsid w:val="00CC0AA1"/>
    <w:rsid w:val="00E3544E"/>
    <w:rsid w:val="00FB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5449B"/>
  <w15:chartTrackingRefBased/>
  <w15:docId w15:val="{D761AB5B-3304-3E40-ACFB-7FE02B53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A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A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A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A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A90"/>
    <w:rPr>
      <w:rFonts w:eastAsiaTheme="majorEastAsia" w:cstheme="majorBidi"/>
      <w:color w:val="272727" w:themeColor="text1" w:themeTint="D8"/>
    </w:rPr>
  </w:style>
  <w:style w:type="paragraph" w:styleId="Title">
    <w:name w:val="Title"/>
    <w:basedOn w:val="Normal"/>
    <w:next w:val="Normal"/>
    <w:link w:val="TitleChar"/>
    <w:uiPriority w:val="10"/>
    <w:qFormat/>
    <w:rsid w:val="00C44A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A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A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4A90"/>
    <w:rPr>
      <w:i/>
      <w:iCs/>
      <w:color w:val="404040" w:themeColor="text1" w:themeTint="BF"/>
    </w:rPr>
  </w:style>
  <w:style w:type="paragraph" w:styleId="ListParagraph">
    <w:name w:val="List Paragraph"/>
    <w:basedOn w:val="Normal"/>
    <w:uiPriority w:val="34"/>
    <w:qFormat/>
    <w:rsid w:val="00C44A90"/>
    <w:pPr>
      <w:ind w:left="720"/>
      <w:contextualSpacing/>
    </w:pPr>
  </w:style>
  <w:style w:type="character" w:styleId="IntenseEmphasis">
    <w:name w:val="Intense Emphasis"/>
    <w:basedOn w:val="DefaultParagraphFont"/>
    <w:uiPriority w:val="21"/>
    <w:qFormat/>
    <w:rsid w:val="00C44A90"/>
    <w:rPr>
      <w:i/>
      <w:iCs/>
      <w:color w:val="0F4761" w:themeColor="accent1" w:themeShade="BF"/>
    </w:rPr>
  </w:style>
  <w:style w:type="paragraph" w:styleId="IntenseQuote">
    <w:name w:val="Intense Quote"/>
    <w:basedOn w:val="Normal"/>
    <w:next w:val="Normal"/>
    <w:link w:val="IntenseQuoteChar"/>
    <w:uiPriority w:val="30"/>
    <w:qFormat/>
    <w:rsid w:val="00C44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A90"/>
    <w:rPr>
      <w:i/>
      <w:iCs/>
      <w:color w:val="0F4761" w:themeColor="accent1" w:themeShade="BF"/>
    </w:rPr>
  </w:style>
  <w:style w:type="character" w:styleId="IntenseReference">
    <w:name w:val="Intense Reference"/>
    <w:basedOn w:val="DefaultParagraphFont"/>
    <w:uiPriority w:val="32"/>
    <w:qFormat/>
    <w:rsid w:val="00C44A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46133">
      <w:bodyDiv w:val="1"/>
      <w:marLeft w:val="0"/>
      <w:marRight w:val="0"/>
      <w:marTop w:val="0"/>
      <w:marBottom w:val="0"/>
      <w:divBdr>
        <w:top w:val="none" w:sz="0" w:space="0" w:color="auto"/>
        <w:left w:val="none" w:sz="0" w:space="0" w:color="auto"/>
        <w:bottom w:val="none" w:sz="0" w:space="0" w:color="auto"/>
        <w:right w:val="none" w:sz="0" w:space="0" w:color="auto"/>
      </w:divBdr>
    </w:div>
    <w:div w:id="175998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2024-09-11T00:20:00Z</dcterms:created>
  <dcterms:modified xsi:type="dcterms:W3CDTF">2024-09-12T02:05:00Z</dcterms:modified>
</cp:coreProperties>
</file>