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A6B" w:rsidRDefault="00FB5A6B">
      <w:r>
        <w:t>- Simulate the spins, configurations</w:t>
      </w:r>
    </w:p>
    <w:p w:rsidR="00FB5A6B" w:rsidRDefault="00FB5A6B">
      <w:r>
        <w:t>- Determine faster algorithm to find change of energy</w:t>
      </w:r>
    </w:p>
    <w:p w:rsidR="00FB5A6B" w:rsidRDefault="00FB5A6B">
      <w:r>
        <w:t>- Calculate the properties and determine the mean</w:t>
      </w:r>
    </w:p>
    <w:p w:rsidR="00FB5A6B" w:rsidRDefault="00FB5A6B">
      <w:r>
        <w:t>- Multithread the program</w:t>
      </w:r>
    </w:p>
    <w:p w:rsidR="00FB5A6B" w:rsidRDefault="00FB5A6B"/>
    <w:p w:rsidR="00FB5A6B" w:rsidRDefault="00FB5A6B">
      <w:r>
        <w:t>- Storing the values maybe a problem</w:t>
      </w:r>
      <w:bookmarkStart w:id="0" w:name="_GoBack"/>
      <w:bookmarkEnd w:id="0"/>
    </w:p>
    <w:p w:rsidR="00F6070A" w:rsidRDefault="00FB5A6B">
      <w:r>
        <w:t>- Run time seems to be to high and I leave it has something to do with my metro method.</w:t>
      </w:r>
    </w:p>
    <w:sectPr w:rsidR="00F6070A" w:rsidSect="003B17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6B"/>
    <w:rsid w:val="003B1762"/>
    <w:rsid w:val="00F6070A"/>
    <w:rsid w:val="00FB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2F4C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Macintosh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Chung Liew</dc:creator>
  <cp:keywords/>
  <dc:description/>
  <cp:lastModifiedBy>Jen Chung Liew</cp:lastModifiedBy>
  <cp:revision>1</cp:revision>
  <dcterms:created xsi:type="dcterms:W3CDTF">2019-02-22T21:25:00Z</dcterms:created>
  <dcterms:modified xsi:type="dcterms:W3CDTF">2019-02-22T21:28:00Z</dcterms:modified>
</cp:coreProperties>
</file>