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849B72" wp14:paraId="2C078E63" wp14:textId="1BC82BDA">
      <w:pPr>
        <w:jc w:val="center"/>
        <w:rPr>
          <w:b w:val="1"/>
          <w:bCs w:val="1"/>
          <w:sz w:val="32"/>
          <w:szCs w:val="32"/>
          <w:u w:val="single"/>
        </w:rPr>
      </w:pPr>
      <w:r w:rsidRPr="5D849B72" w:rsidR="5B5979AD">
        <w:rPr>
          <w:b w:val="1"/>
          <w:bCs w:val="1"/>
          <w:sz w:val="32"/>
          <w:szCs w:val="32"/>
          <w:u w:val="single"/>
        </w:rPr>
        <w:t>General Overview of Lockheed Martin Database</w:t>
      </w:r>
    </w:p>
    <w:p w:rsidR="5B5979AD" w:rsidP="5D849B72" w:rsidRDefault="5B5979AD" w14:paraId="3310A58A" w14:textId="312FE4EA">
      <w:pPr>
        <w:jc w:val="left"/>
        <w:rPr>
          <w:b w:val="1"/>
          <w:bCs w:val="1"/>
          <w:sz w:val="28"/>
          <w:szCs w:val="28"/>
          <w:u w:val="none"/>
        </w:rPr>
      </w:pPr>
      <w:r w:rsidRPr="5D849B72" w:rsidR="5B5979AD">
        <w:rPr>
          <w:b w:val="1"/>
          <w:bCs w:val="1"/>
          <w:sz w:val="28"/>
          <w:szCs w:val="28"/>
          <w:u w:val="none"/>
        </w:rPr>
        <w:t>Organizations:</w:t>
      </w:r>
    </w:p>
    <w:p w:rsidR="5B5979AD" w:rsidP="5D849B72" w:rsidRDefault="5B5979AD" w14:paraId="1D493FCF" w14:textId="2BC68ADD">
      <w:pPr>
        <w:jc w:val="left"/>
        <w:rPr>
          <w:b w:val="0"/>
          <w:bCs w:val="0"/>
          <w:sz w:val="24"/>
          <w:szCs w:val="24"/>
          <w:u w:val="single"/>
        </w:rPr>
      </w:pPr>
      <w:r w:rsidRPr="5D849B72" w:rsidR="5B5979AD">
        <w:rPr>
          <w:b w:val="0"/>
          <w:bCs w:val="0"/>
          <w:sz w:val="24"/>
          <w:szCs w:val="24"/>
          <w:u w:val="single"/>
        </w:rPr>
        <w:t>Description</w:t>
      </w:r>
    </w:p>
    <w:p w:rsidR="5B5979AD" w:rsidP="5D849B72" w:rsidRDefault="5B5979AD" w14:paraId="40B6E04E" w14:textId="2B86D0F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5D849B72" w:rsidR="5B5979AD">
        <w:rPr>
          <w:b w:val="0"/>
          <w:bCs w:val="0"/>
          <w:sz w:val="24"/>
          <w:szCs w:val="24"/>
          <w:u w:val="none"/>
        </w:rPr>
        <w:t>A necessary record of the organizations that deal with Lockheed Martin, whether it is in defense or other purposes.</w:t>
      </w:r>
    </w:p>
    <w:p w:rsidR="5B5979AD" w:rsidP="5D849B72" w:rsidRDefault="5B5979AD" w14:paraId="7F918C90" w14:textId="67BF78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5D849B72" w:rsidR="5B5979AD">
        <w:rPr>
          <w:b w:val="0"/>
          <w:bCs w:val="0"/>
          <w:sz w:val="24"/>
          <w:szCs w:val="24"/>
          <w:u w:val="single"/>
        </w:rPr>
        <w:t>Attributes</w:t>
      </w:r>
    </w:p>
    <w:p w:rsidR="5B5979AD" w:rsidP="5D849B72" w:rsidRDefault="5B5979AD" w14:paraId="75984402" w14:textId="1780CCF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color w:val="0E2740"/>
          <w:sz w:val="24"/>
          <w:szCs w:val="24"/>
          <w:u w:val="none"/>
        </w:rPr>
        <w:t>Organization ID</w:t>
      </w:r>
      <w:r w:rsidRPr="4702E291" w:rsidR="4702E291">
        <w:rPr>
          <w:b w:val="0"/>
          <w:bCs w:val="0"/>
          <w:color w:val="0E2740"/>
          <w:sz w:val="24"/>
          <w:szCs w:val="24"/>
          <w:u w:val="none"/>
        </w:rPr>
        <w:t xml:space="preserve"> </w:t>
      </w:r>
      <w:r w:rsidRPr="4702E291" w:rsidR="4702E291">
        <w:rPr>
          <w:b w:val="0"/>
          <w:bCs w:val="0"/>
          <w:sz w:val="24"/>
          <w:szCs w:val="24"/>
          <w:u w:val="none"/>
        </w:rPr>
        <w:t>(</w:t>
      </w:r>
      <w:r w:rsidRPr="4702E291" w:rsidR="4702E291">
        <w:rPr>
          <w:b w:val="0"/>
          <w:bCs w:val="0"/>
          <w:sz w:val="24"/>
          <w:szCs w:val="24"/>
          <w:u w:val="none"/>
        </w:rPr>
        <w:t>Primary Key)</w:t>
      </w:r>
    </w:p>
    <w:p w:rsidR="5B5979AD" w:rsidP="5D849B72" w:rsidRDefault="5B5979AD" w14:paraId="2386BB14" w14:textId="5497B14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D849B72" w:rsidR="5B5979AD">
        <w:rPr>
          <w:b w:val="0"/>
          <w:bCs w:val="0"/>
          <w:sz w:val="24"/>
          <w:szCs w:val="24"/>
          <w:u w:val="none"/>
        </w:rPr>
        <w:t>Organization Name</w:t>
      </w:r>
    </w:p>
    <w:p w:rsidR="5B5979AD" w:rsidP="5D849B72" w:rsidRDefault="5B5979AD" w14:paraId="705B7B60" w14:textId="6EBA4B3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Country</w:t>
      </w:r>
    </w:p>
    <w:p w:rsidR="5B5979AD" w:rsidP="5D849B72" w:rsidRDefault="5B5979AD" w14:paraId="4E5EA75F" w14:textId="15B723A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color w:val="BF4E14" w:themeColor="accent2" w:themeTint="FF" w:themeShade="BF"/>
          <w:sz w:val="24"/>
          <w:szCs w:val="24"/>
          <w:u w:val="none"/>
        </w:rPr>
        <w:t>Order ID</w:t>
      </w:r>
      <w:r w:rsidRPr="4702E291" w:rsidR="4702E291">
        <w:rPr>
          <w:b w:val="0"/>
          <w:bCs w:val="0"/>
          <w:sz w:val="24"/>
          <w:szCs w:val="24"/>
          <w:u w:val="none"/>
        </w:rPr>
        <w:t xml:space="preserve"> (Foreign Key)</w:t>
      </w:r>
    </w:p>
    <w:p w:rsidR="5B5979AD" w:rsidP="5D849B72" w:rsidRDefault="5B5979AD" w14:paraId="138E5822" w14:textId="0804FEF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D849B72" w:rsidR="5B5979AD">
        <w:rPr>
          <w:b w:val="0"/>
          <w:bCs w:val="0"/>
          <w:sz w:val="24"/>
          <w:szCs w:val="24"/>
          <w:u w:val="none"/>
        </w:rPr>
        <w:t>Address</w:t>
      </w:r>
    </w:p>
    <w:p w:rsidR="5B5979AD" w:rsidP="5D849B72" w:rsidRDefault="5B5979AD" w14:paraId="1957A606" w14:textId="0EDD970F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  <w:r w:rsidRPr="5D849B72" w:rsidR="5B5979AD">
        <w:rPr>
          <w:b w:val="0"/>
          <w:bCs w:val="0"/>
          <w:sz w:val="24"/>
          <w:szCs w:val="24"/>
          <w:u w:val="single"/>
        </w:rPr>
        <w:t>Relationships</w:t>
      </w:r>
    </w:p>
    <w:p w:rsidR="5B5979AD" w:rsidP="5D849B72" w:rsidRDefault="5B5979AD" w14:paraId="2D383A27" w14:textId="047B80F3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Order should have all necessary details for order completion</w:t>
      </w:r>
    </w:p>
    <w:p w:rsidR="5D849B72" w:rsidP="5D849B72" w:rsidRDefault="5D849B72" w14:paraId="257D01CB" w14:textId="33D7398A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p w:rsidR="5D849B72" w:rsidP="5D849B72" w:rsidRDefault="5D849B72" w14:paraId="1790BBB7" w14:textId="60893E9C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p w:rsidR="5B5979AD" w:rsidP="5D849B72" w:rsidRDefault="5B5979AD" w14:paraId="71A3243D" w14:textId="06D36EC0">
      <w:pPr>
        <w:jc w:val="left"/>
        <w:rPr>
          <w:b w:val="1"/>
          <w:bCs w:val="1"/>
          <w:sz w:val="28"/>
          <w:szCs w:val="28"/>
          <w:u w:val="none"/>
        </w:rPr>
      </w:pPr>
      <w:r w:rsidRPr="5D849B72" w:rsidR="5B5979AD">
        <w:rPr>
          <w:b w:val="1"/>
          <w:bCs w:val="1"/>
          <w:sz w:val="28"/>
          <w:szCs w:val="28"/>
          <w:u w:val="none"/>
        </w:rPr>
        <w:t>Staff:</w:t>
      </w:r>
    </w:p>
    <w:p w:rsidR="5B5979AD" w:rsidP="5D849B72" w:rsidRDefault="5B5979AD" w14:paraId="52F6745E" w14:textId="2BC68ADD">
      <w:pPr>
        <w:jc w:val="left"/>
        <w:rPr>
          <w:b w:val="0"/>
          <w:bCs w:val="0"/>
          <w:sz w:val="24"/>
          <w:szCs w:val="24"/>
          <w:u w:val="single"/>
        </w:rPr>
      </w:pPr>
      <w:r w:rsidRPr="5D849B72" w:rsidR="5B5979AD">
        <w:rPr>
          <w:b w:val="0"/>
          <w:bCs w:val="0"/>
          <w:sz w:val="24"/>
          <w:szCs w:val="24"/>
          <w:u w:val="single"/>
        </w:rPr>
        <w:t>Description</w:t>
      </w:r>
    </w:p>
    <w:p w:rsidR="5B5979AD" w:rsidP="5D849B72" w:rsidRDefault="5B5979AD" w14:paraId="5E44FCC9" w14:textId="17FD8235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  <w:u w:val="none"/>
        </w:rPr>
      </w:pPr>
      <w:r w:rsidRPr="5D849B72" w:rsidR="5B5979AD">
        <w:rPr>
          <w:b w:val="0"/>
          <w:bCs w:val="0"/>
          <w:sz w:val="24"/>
          <w:szCs w:val="24"/>
          <w:u w:val="none"/>
        </w:rPr>
        <w:t>Records of Lockheed Martin Team</w:t>
      </w:r>
    </w:p>
    <w:p w:rsidR="5B5979AD" w:rsidP="5D849B72" w:rsidRDefault="5B5979AD" w14:paraId="15515086" w14:textId="0B9882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D849B72" w:rsidR="5B5979AD">
        <w:rPr>
          <w:b w:val="0"/>
          <w:bCs w:val="0"/>
          <w:sz w:val="24"/>
          <w:szCs w:val="24"/>
          <w:u w:val="single"/>
        </w:rPr>
        <w:t>Attributes</w:t>
      </w:r>
    </w:p>
    <w:p w:rsidR="5B5979AD" w:rsidP="5D849B72" w:rsidRDefault="5B5979AD" w14:paraId="40564CF4" w14:textId="0DE78D9D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color w:val="0E2740"/>
          <w:sz w:val="24"/>
          <w:szCs w:val="24"/>
          <w:u w:val="none"/>
        </w:rPr>
        <w:t xml:space="preserve">Staff ID </w:t>
      </w:r>
      <w:r w:rsidRPr="4702E291" w:rsidR="4702E291">
        <w:rPr>
          <w:b w:val="0"/>
          <w:bCs w:val="0"/>
          <w:sz w:val="24"/>
          <w:szCs w:val="24"/>
          <w:u w:val="none"/>
        </w:rPr>
        <w:t>(Primary Key) (If manager add –M at the end)</w:t>
      </w:r>
    </w:p>
    <w:p w:rsidR="4702E291" w:rsidP="4702E291" w:rsidRDefault="4702E291" w14:paraId="6CBE68D5" w14:textId="2BC563CC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Full Name</w:t>
      </w:r>
    </w:p>
    <w:p w:rsidR="4702E291" w:rsidP="4702E291" w:rsidRDefault="4702E291" w14:paraId="7B33CB53" w14:textId="18A2D8D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Title</w:t>
      </w:r>
    </w:p>
    <w:p w:rsidR="4702E291" w:rsidP="4702E291" w:rsidRDefault="4702E291" w14:paraId="0CF123CD" w14:textId="46C4125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Role</w:t>
      </w:r>
    </w:p>
    <w:p w:rsidR="5B5979AD" w:rsidP="5D849B72" w:rsidRDefault="5B5979AD" w14:paraId="3AD283B6" w14:textId="72DC2D29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D849B72" w:rsidR="5B5979AD">
        <w:rPr>
          <w:b w:val="0"/>
          <w:bCs w:val="0"/>
          <w:color w:val="BF4E14" w:themeColor="accent2" w:themeTint="FF" w:themeShade="BF"/>
          <w:sz w:val="24"/>
          <w:szCs w:val="24"/>
          <w:u w:val="none"/>
        </w:rPr>
        <w:t>Department ID</w:t>
      </w:r>
      <w:r w:rsidRPr="5D849B72" w:rsidR="5B5979AD">
        <w:rPr>
          <w:b w:val="0"/>
          <w:bCs w:val="0"/>
          <w:sz w:val="24"/>
          <w:szCs w:val="24"/>
          <w:u w:val="none"/>
        </w:rPr>
        <w:t xml:space="preserve"> (Foreign Key)</w:t>
      </w:r>
    </w:p>
    <w:p w:rsidR="7D0DCA27" w:rsidP="5D849B72" w:rsidRDefault="7D0DCA27" w14:paraId="78A76146" w14:textId="4C50AEC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D849B72" w:rsidR="7D0DCA27">
        <w:rPr>
          <w:b w:val="0"/>
          <w:bCs w:val="0"/>
          <w:sz w:val="24"/>
          <w:szCs w:val="24"/>
          <w:u w:val="none"/>
        </w:rPr>
        <w:t>Email</w:t>
      </w:r>
    </w:p>
    <w:p w:rsidR="7D0DCA27" w:rsidP="5D849B72" w:rsidRDefault="7D0DCA27" w14:paraId="3D4DF9ED" w14:textId="29925F9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D849B72" w:rsidR="7D0DCA27">
        <w:rPr>
          <w:b w:val="0"/>
          <w:bCs w:val="0"/>
          <w:sz w:val="24"/>
          <w:szCs w:val="24"/>
          <w:u w:val="none"/>
        </w:rPr>
        <w:t>Phone</w:t>
      </w:r>
    </w:p>
    <w:p w:rsidR="5B5979AD" w:rsidP="5D849B72" w:rsidRDefault="5B5979AD" w14:paraId="2F80EFF4" w14:textId="5D3158DC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  <w:r w:rsidRPr="5D849B72" w:rsidR="5B5979AD">
        <w:rPr>
          <w:b w:val="0"/>
          <w:bCs w:val="0"/>
          <w:sz w:val="24"/>
          <w:szCs w:val="24"/>
          <w:u w:val="single"/>
        </w:rPr>
        <w:t>Relationships</w:t>
      </w:r>
    </w:p>
    <w:p w:rsidR="79767177" w:rsidP="5D849B72" w:rsidRDefault="79767177" w14:paraId="165BD926" w14:textId="3A38FA2A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  <w:u w:val="none"/>
        </w:rPr>
      </w:pPr>
      <w:r w:rsidRPr="5D849B72" w:rsidR="79767177">
        <w:rPr>
          <w:b w:val="0"/>
          <w:bCs w:val="0"/>
          <w:sz w:val="24"/>
          <w:szCs w:val="24"/>
          <w:u w:val="none"/>
        </w:rPr>
        <w:t>Staffs belong to a department</w:t>
      </w:r>
    </w:p>
    <w:p w:rsidR="5D849B72" w:rsidP="5D849B72" w:rsidRDefault="5D849B72" w14:paraId="40390B94" w14:textId="45D23D9D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p w:rsidR="4702E291" w:rsidP="4702E291" w:rsidRDefault="4702E291" w14:paraId="67C28BDE" w14:textId="100CAB12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p w:rsidR="4702E291" w:rsidP="4702E291" w:rsidRDefault="4702E291" w14:paraId="6AAE37AE" w14:textId="3075C724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p w:rsidR="0123C1C5" w:rsidP="5D849B72" w:rsidRDefault="0123C1C5" w14:paraId="6B9B253D" w14:textId="368E774C">
      <w:pPr>
        <w:jc w:val="left"/>
        <w:rPr>
          <w:b w:val="1"/>
          <w:bCs w:val="1"/>
          <w:sz w:val="28"/>
          <w:szCs w:val="28"/>
          <w:u w:val="none"/>
        </w:rPr>
      </w:pPr>
      <w:r w:rsidRPr="5D849B72" w:rsidR="0123C1C5">
        <w:rPr>
          <w:b w:val="1"/>
          <w:bCs w:val="1"/>
          <w:sz w:val="28"/>
          <w:szCs w:val="28"/>
          <w:u w:val="none"/>
        </w:rPr>
        <w:t>Departments</w:t>
      </w:r>
      <w:r w:rsidRPr="5D849B72" w:rsidR="5B5979AD">
        <w:rPr>
          <w:b w:val="1"/>
          <w:bCs w:val="1"/>
          <w:sz w:val="28"/>
          <w:szCs w:val="28"/>
          <w:u w:val="none"/>
        </w:rPr>
        <w:t>:</w:t>
      </w:r>
    </w:p>
    <w:p w:rsidR="5B5979AD" w:rsidP="5D849B72" w:rsidRDefault="5B5979AD" w14:paraId="41E858D1" w14:textId="2BC68ADD">
      <w:pPr>
        <w:jc w:val="left"/>
        <w:rPr>
          <w:b w:val="0"/>
          <w:bCs w:val="0"/>
          <w:sz w:val="24"/>
          <w:szCs w:val="24"/>
          <w:u w:val="single"/>
        </w:rPr>
      </w:pPr>
      <w:r w:rsidRPr="5D849B72" w:rsidR="5B5979AD">
        <w:rPr>
          <w:b w:val="0"/>
          <w:bCs w:val="0"/>
          <w:sz w:val="24"/>
          <w:szCs w:val="24"/>
          <w:u w:val="single"/>
        </w:rPr>
        <w:t>Description</w:t>
      </w:r>
    </w:p>
    <w:p w:rsidR="319711DA" w:rsidP="5D849B72" w:rsidRDefault="319711DA" w14:paraId="3458D06A" w14:textId="369B0752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  <w:u w:val="none"/>
        </w:rPr>
      </w:pPr>
      <w:r w:rsidRPr="5D849B72" w:rsidR="319711DA">
        <w:rPr>
          <w:b w:val="0"/>
          <w:bCs w:val="0"/>
          <w:sz w:val="24"/>
          <w:szCs w:val="24"/>
          <w:u w:val="none"/>
        </w:rPr>
        <w:t>All departments that belong to the current Lockheed Martin building</w:t>
      </w:r>
    </w:p>
    <w:p w:rsidR="5B5979AD" w:rsidP="5D849B72" w:rsidRDefault="5B5979AD" w14:paraId="16A6A205" w14:textId="7A8A2F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D849B72" w:rsidR="5B5979AD">
        <w:rPr>
          <w:b w:val="0"/>
          <w:bCs w:val="0"/>
          <w:sz w:val="24"/>
          <w:szCs w:val="24"/>
          <w:u w:val="single"/>
        </w:rPr>
        <w:t>Attributes</w:t>
      </w:r>
    </w:p>
    <w:p w:rsidR="4C666575" w:rsidP="5D849B72" w:rsidRDefault="4C666575" w14:paraId="342D297B" w14:textId="620405D3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4C94D8" w:themeColor="text2" w:themeTint="80" w:themeShade="FF"/>
          <w:sz w:val="24"/>
          <w:szCs w:val="24"/>
          <w:u w:val="none"/>
        </w:rPr>
      </w:pPr>
      <w:r w:rsidRPr="5D849B72" w:rsidR="4C666575">
        <w:rPr>
          <w:b w:val="0"/>
          <w:bCs w:val="0"/>
          <w:color w:val="4C94D8" w:themeColor="text2" w:themeTint="80" w:themeShade="FF"/>
          <w:sz w:val="24"/>
          <w:szCs w:val="24"/>
          <w:u w:val="none"/>
        </w:rPr>
        <w:t xml:space="preserve">Department ID </w:t>
      </w:r>
      <w:r w:rsidRPr="5D849B72" w:rsidR="4C666575">
        <w:rPr>
          <w:b w:val="0"/>
          <w:bCs w:val="0"/>
          <w:color w:val="auto"/>
          <w:sz w:val="24"/>
          <w:szCs w:val="24"/>
          <w:u w:val="none"/>
        </w:rPr>
        <w:t>(Primary Key)</w:t>
      </w:r>
    </w:p>
    <w:p w:rsidR="4C666575" w:rsidP="5D849B72" w:rsidRDefault="4C666575" w14:paraId="25E64771" w14:textId="62D1D79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4702E291" w:rsidR="4702E291">
        <w:rPr>
          <w:b w:val="0"/>
          <w:bCs w:val="0"/>
          <w:color w:val="auto"/>
          <w:sz w:val="24"/>
          <w:szCs w:val="24"/>
          <w:u w:val="none"/>
        </w:rPr>
        <w:t>Department Name</w:t>
      </w:r>
    </w:p>
    <w:p w:rsidR="4C666575" w:rsidP="5D849B72" w:rsidRDefault="4C666575" w14:paraId="56C50374" w14:textId="5B926098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5D849B72" w:rsidR="4C666575">
        <w:rPr>
          <w:b w:val="0"/>
          <w:bCs w:val="0"/>
          <w:color w:val="auto"/>
          <w:sz w:val="24"/>
          <w:szCs w:val="24"/>
          <w:u w:val="none"/>
        </w:rPr>
        <w:t>Location</w:t>
      </w:r>
    </w:p>
    <w:p w:rsidR="4C666575" w:rsidP="5D849B72" w:rsidRDefault="4C666575" w14:paraId="7766FF3F" w14:textId="2BEA5A0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5D849B72" w:rsidR="4C666575">
        <w:rPr>
          <w:b w:val="0"/>
          <w:bCs w:val="0"/>
          <w:color w:val="auto"/>
          <w:sz w:val="24"/>
          <w:szCs w:val="24"/>
          <w:u w:val="none"/>
        </w:rPr>
        <w:t>Budget</w:t>
      </w:r>
    </w:p>
    <w:p w:rsidR="5B5979AD" w:rsidP="5D849B72" w:rsidRDefault="5B5979AD" w14:paraId="315876D5" w14:textId="7F484F92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  <w:r w:rsidRPr="4702E291" w:rsidR="4702E291">
        <w:rPr>
          <w:b w:val="0"/>
          <w:bCs w:val="0"/>
          <w:sz w:val="24"/>
          <w:szCs w:val="24"/>
          <w:u w:val="single"/>
        </w:rPr>
        <w:t>Relationships</w:t>
      </w:r>
    </w:p>
    <w:p w:rsidR="4702E291" w:rsidP="4702E291" w:rsidRDefault="4702E291" w14:paraId="30C25AFF" w14:textId="3B8559F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The staff will depend on this table</w:t>
      </w:r>
    </w:p>
    <w:p w:rsidR="5D849B72" w:rsidP="5D849B72" w:rsidRDefault="5D849B72" w14:paraId="772F705C" w14:textId="5E0D5112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p w:rsidR="5D849B72" w:rsidP="5D849B72" w:rsidRDefault="5D849B72" w14:paraId="6666BFAA" w14:textId="15913618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p w:rsidR="57F43D15" w:rsidP="5D849B72" w:rsidRDefault="57F43D15" w14:paraId="66B6B37D" w14:textId="70B0DD6B">
      <w:pPr>
        <w:jc w:val="left"/>
        <w:rPr>
          <w:b w:val="1"/>
          <w:bCs w:val="1"/>
          <w:sz w:val="28"/>
          <w:szCs w:val="28"/>
          <w:u w:val="none"/>
        </w:rPr>
      </w:pPr>
      <w:r w:rsidRPr="5D849B72" w:rsidR="57F43D15">
        <w:rPr>
          <w:b w:val="1"/>
          <w:bCs w:val="1"/>
          <w:sz w:val="28"/>
          <w:szCs w:val="28"/>
          <w:u w:val="none"/>
        </w:rPr>
        <w:t>Products</w:t>
      </w:r>
      <w:r w:rsidRPr="5D849B72" w:rsidR="5B5979AD">
        <w:rPr>
          <w:b w:val="1"/>
          <w:bCs w:val="1"/>
          <w:sz w:val="28"/>
          <w:szCs w:val="28"/>
          <w:u w:val="none"/>
        </w:rPr>
        <w:t>:</w:t>
      </w:r>
    </w:p>
    <w:p w:rsidR="5B5979AD" w:rsidP="5D849B72" w:rsidRDefault="5B5979AD" w14:paraId="66F8BA48" w14:textId="2BC68ADD">
      <w:pPr>
        <w:jc w:val="left"/>
        <w:rPr>
          <w:b w:val="0"/>
          <w:bCs w:val="0"/>
          <w:sz w:val="24"/>
          <w:szCs w:val="24"/>
          <w:u w:val="single"/>
        </w:rPr>
      </w:pPr>
      <w:r w:rsidRPr="5D849B72" w:rsidR="5B5979AD">
        <w:rPr>
          <w:b w:val="0"/>
          <w:bCs w:val="0"/>
          <w:sz w:val="24"/>
          <w:szCs w:val="24"/>
          <w:u w:val="single"/>
        </w:rPr>
        <w:t>Description</w:t>
      </w:r>
    </w:p>
    <w:p w:rsidR="3421A8F2" w:rsidP="5D849B72" w:rsidRDefault="3421A8F2" w14:paraId="7205E3E0" w14:textId="7D24EF41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  <w:u w:val="none"/>
        </w:rPr>
      </w:pPr>
      <w:r w:rsidRPr="5D849B72" w:rsidR="3421A8F2">
        <w:rPr>
          <w:b w:val="0"/>
          <w:bCs w:val="0"/>
          <w:sz w:val="24"/>
          <w:szCs w:val="24"/>
          <w:u w:val="none"/>
        </w:rPr>
        <w:t>Collection of products produced at this location of Lockheed Martin</w:t>
      </w:r>
    </w:p>
    <w:p w:rsidR="5B5979AD" w:rsidP="5D849B72" w:rsidRDefault="5B5979AD" w14:paraId="44B89512" w14:textId="452B57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D849B72" w:rsidR="5B5979AD">
        <w:rPr>
          <w:b w:val="0"/>
          <w:bCs w:val="0"/>
          <w:sz w:val="24"/>
          <w:szCs w:val="24"/>
          <w:u w:val="single"/>
        </w:rPr>
        <w:t>Attributes</w:t>
      </w:r>
    </w:p>
    <w:p w:rsidR="06DA32EE" w:rsidP="5D849B72" w:rsidRDefault="06DA32EE" w14:paraId="353FD008" w14:textId="1422CF09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D849B72" w:rsidR="06DA32EE">
        <w:rPr>
          <w:b w:val="0"/>
          <w:bCs w:val="0"/>
          <w:color w:val="4C94D8" w:themeColor="text2" w:themeTint="80" w:themeShade="FF"/>
          <w:sz w:val="24"/>
          <w:szCs w:val="24"/>
          <w:u w:val="none"/>
        </w:rPr>
        <w:t>Product ID</w:t>
      </w:r>
      <w:r w:rsidRPr="5D849B72" w:rsidR="06DA32EE">
        <w:rPr>
          <w:b w:val="0"/>
          <w:bCs w:val="0"/>
          <w:sz w:val="24"/>
          <w:szCs w:val="24"/>
          <w:u w:val="none"/>
        </w:rPr>
        <w:t xml:space="preserve"> (Primary Key)</w:t>
      </w:r>
    </w:p>
    <w:p w:rsidR="06DA32EE" w:rsidP="5D849B72" w:rsidRDefault="06DA32EE" w14:paraId="698B26FE" w14:textId="6FAFD31A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ProductName</w:t>
      </w:r>
    </w:p>
    <w:p w:rsidR="06DA32EE" w:rsidP="5D849B72" w:rsidRDefault="06DA32EE" w14:paraId="510C2D8A" w14:textId="13C95956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D849B72" w:rsidR="06DA32EE">
        <w:rPr>
          <w:b w:val="0"/>
          <w:bCs w:val="0"/>
          <w:sz w:val="24"/>
          <w:szCs w:val="24"/>
          <w:u w:val="none"/>
        </w:rPr>
        <w:t>Price</w:t>
      </w:r>
    </w:p>
    <w:p w:rsidR="06DA32EE" w:rsidP="5D849B72" w:rsidRDefault="06DA32EE" w14:paraId="52854191" w14:textId="77320B8B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5D849B72" w:rsidR="06DA32EE">
        <w:rPr>
          <w:b w:val="0"/>
          <w:bCs w:val="0"/>
          <w:sz w:val="24"/>
          <w:szCs w:val="24"/>
          <w:u w:val="none"/>
        </w:rPr>
        <w:t>Product Type (</w:t>
      </w:r>
      <w:r w:rsidRPr="5D849B72" w:rsidR="7386C7D9">
        <w:rPr>
          <w:b w:val="0"/>
          <w:bCs w:val="0"/>
          <w:sz w:val="24"/>
          <w:szCs w:val="24"/>
          <w:u w:val="none"/>
        </w:rPr>
        <w:t>Check Box</w:t>
      </w:r>
      <w:r w:rsidRPr="5D849B72" w:rsidR="7386C7D9">
        <w:rPr>
          <w:b w:val="0"/>
          <w:bCs w:val="0"/>
          <w:sz w:val="24"/>
          <w:szCs w:val="24"/>
          <w:u w:val="none"/>
        </w:rPr>
        <w:t>)</w:t>
      </w:r>
    </w:p>
    <w:p w:rsidR="5D849B72" w:rsidP="5D849B72" w:rsidRDefault="5D849B72" w14:paraId="606F38A7" w14:textId="2FFA54D5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  <w:r w:rsidRPr="4702E291" w:rsidR="4702E291">
        <w:rPr>
          <w:b w:val="0"/>
          <w:bCs w:val="0"/>
          <w:sz w:val="24"/>
          <w:szCs w:val="24"/>
          <w:u w:val="single"/>
        </w:rPr>
        <w:t>Relationships</w:t>
      </w:r>
    </w:p>
    <w:p w:rsidR="4702E291" w:rsidP="4702E291" w:rsidRDefault="4702E291" w14:paraId="1994A97F" w14:textId="791EE80B">
      <w:pPr>
        <w:pStyle w:val="ListParagraph"/>
        <w:numPr>
          <w:ilvl w:val="0"/>
          <w:numId w:val="20"/>
        </w:numPr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Will relate to the orders table</w:t>
      </w:r>
    </w:p>
    <w:p w:rsidR="4702E291" w:rsidP="4702E291" w:rsidRDefault="4702E291" w14:paraId="2399A92B" w14:textId="4A3EAA8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702E291" w:rsidP="4702E291" w:rsidRDefault="4702E291" w14:paraId="10373616" w14:textId="43F898B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702E291" w:rsidP="4702E291" w:rsidRDefault="4702E291" w14:paraId="67CF8670" w14:textId="62C11E97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</w:p>
    <w:p w:rsidR="4702E291" w:rsidP="4702E291" w:rsidRDefault="4702E291" w14:paraId="6E68B1D9" w14:textId="7641E5A9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</w:p>
    <w:p w:rsidR="5D849B72" w:rsidP="5D849B72" w:rsidRDefault="5D849B72" w14:paraId="1EEB7CE0" w14:textId="75535D15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</w:p>
    <w:p w:rsidR="5D849B72" w:rsidP="5D849B72" w:rsidRDefault="5D849B72" w14:paraId="17A2B8AB" w14:textId="2EFBCABD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</w:p>
    <w:p w:rsidR="4702E291" w:rsidP="4702E291" w:rsidRDefault="4702E291" w14:paraId="1A632E89" w14:textId="74933C30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</w:p>
    <w:p w:rsidR="25988C0E" w:rsidP="5D849B72" w:rsidRDefault="25988C0E" w14:paraId="4A0F435E" w14:textId="212260E6">
      <w:pPr>
        <w:jc w:val="left"/>
        <w:rPr>
          <w:b w:val="1"/>
          <w:bCs w:val="1"/>
          <w:sz w:val="28"/>
          <w:szCs w:val="28"/>
          <w:u w:val="none"/>
        </w:rPr>
      </w:pPr>
      <w:r w:rsidRPr="4702E291" w:rsidR="4702E291">
        <w:rPr>
          <w:b w:val="1"/>
          <w:bCs w:val="1"/>
          <w:sz w:val="28"/>
          <w:szCs w:val="28"/>
          <w:u w:val="none"/>
        </w:rPr>
        <w:t>Orders Details:</w:t>
      </w:r>
    </w:p>
    <w:p w:rsidR="5B5979AD" w:rsidP="5D849B72" w:rsidRDefault="5B5979AD" w14:paraId="78B26FD5" w14:textId="2BC68ADD">
      <w:pPr>
        <w:jc w:val="left"/>
        <w:rPr>
          <w:b w:val="0"/>
          <w:bCs w:val="0"/>
          <w:sz w:val="24"/>
          <w:szCs w:val="24"/>
          <w:u w:val="single"/>
        </w:rPr>
      </w:pPr>
      <w:r w:rsidRPr="5D849B72" w:rsidR="5B5979AD">
        <w:rPr>
          <w:b w:val="0"/>
          <w:bCs w:val="0"/>
          <w:sz w:val="24"/>
          <w:szCs w:val="24"/>
          <w:u w:val="single"/>
        </w:rPr>
        <w:t>Description</w:t>
      </w:r>
    </w:p>
    <w:p w:rsidR="65E79C34" w:rsidP="5D849B72" w:rsidRDefault="65E79C34" w14:paraId="363E201F" w14:textId="37F74139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Record of every order that has been bought by the organizations</w:t>
      </w:r>
    </w:p>
    <w:p w:rsidR="5B5979AD" w:rsidP="5D849B72" w:rsidRDefault="5B5979AD" w14:paraId="46137D85" w14:textId="35BD85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D849B72" w:rsidR="5B5979AD">
        <w:rPr>
          <w:b w:val="0"/>
          <w:bCs w:val="0"/>
          <w:sz w:val="24"/>
          <w:szCs w:val="24"/>
          <w:u w:val="single"/>
        </w:rPr>
        <w:t>Attributes</w:t>
      </w:r>
    </w:p>
    <w:p w:rsidR="6AF169DB" w:rsidP="5D849B72" w:rsidRDefault="6AF169DB" w14:paraId="3B7D1187" w14:textId="02617D9E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color w:val="0E2740"/>
          <w:sz w:val="24"/>
          <w:szCs w:val="24"/>
          <w:u w:val="none"/>
        </w:rPr>
        <w:t>Order ID</w:t>
      </w:r>
      <w:r w:rsidRPr="4702E291" w:rsidR="4702E291">
        <w:rPr>
          <w:b w:val="0"/>
          <w:bCs w:val="0"/>
          <w:sz w:val="24"/>
          <w:szCs w:val="24"/>
          <w:u w:val="none"/>
        </w:rPr>
        <w:t xml:space="preserve"> (Primary Key)</w:t>
      </w:r>
    </w:p>
    <w:p w:rsidR="6AF169DB" w:rsidP="5D849B72" w:rsidRDefault="6AF169DB" w14:paraId="412A921F" w14:textId="7131149D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D849B72" w:rsidR="6AF169DB">
        <w:rPr>
          <w:b w:val="0"/>
          <w:bCs w:val="0"/>
          <w:sz w:val="24"/>
          <w:szCs w:val="24"/>
          <w:u w:val="none"/>
        </w:rPr>
        <w:t>Organization Name</w:t>
      </w:r>
    </w:p>
    <w:p w:rsidR="6AF169DB" w:rsidP="5D849B72" w:rsidRDefault="6AF169DB" w14:paraId="314046B4" w14:textId="09CF6AA1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5D849B72" w:rsidR="6AF169DB">
        <w:rPr>
          <w:b w:val="0"/>
          <w:bCs w:val="0"/>
          <w:sz w:val="24"/>
          <w:szCs w:val="24"/>
          <w:u w:val="none"/>
        </w:rPr>
        <w:t>Country</w:t>
      </w:r>
    </w:p>
    <w:p w:rsidR="6AF169DB" w:rsidP="5D849B72" w:rsidRDefault="6AF169DB" w14:paraId="11FD17FB" w14:textId="3D34D010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color w:val="BF4E14" w:themeColor="accent2" w:themeTint="FF" w:themeShade="BF"/>
          <w:sz w:val="24"/>
          <w:szCs w:val="24"/>
          <w:u w:val="none"/>
        </w:rPr>
        <w:t xml:space="preserve">Product ID </w:t>
      </w:r>
      <w:r w:rsidRPr="4702E291" w:rsidR="4702E291">
        <w:rPr>
          <w:b w:val="0"/>
          <w:bCs w:val="0"/>
          <w:sz w:val="24"/>
          <w:szCs w:val="24"/>
          <w:u w:val="none"/>
        </w:rPr>
        <w:t>(Foreign Key)</w:t>
      </w:r>
    </w:p>
    <w:p w:rsidR="4702E291" w:rsidP="4702E291" w:rsidRDefault="4702E291" w14:paraId="3125AA08" w14:textId="174B9AFC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color w:val="BF4E14" w:themeColor="accent2" w:themeTint="FF" w:themeShade="BF"/>
          <w:sz w:val="24"/>
          <w:szCs w:val="24"/>
          <w:u w:val="none"/>
        </w:rPr>
        <w:t>Organization ID</w:t>
      </w:r>
      <w:r w:rsidRPr="4702E291" w:rsidR="4702E291">
        <w:rPr>
          <w:b w:val="0"/>
          <w:bCs w:val="0"/>
          <w:sz w:val="24"/>
          <w:szCs w:val="24"/>
          <w:u w:val="none"/>
        </w:rPr>
        <w:t xml:space="preserve"> (Foreign Key)</w:t>
      </w:r>
    </w:p>
    <w:p w:rsidR="4702E291" w:rsidP="4702E291" w:rsidRDefault="4702E291" w14:paraId="4514104C" w14:textId="7501FAC2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Date Established</w:t>
      </w:r>
    </w:p>
    <w:p w:rsidR="4702E291" w:rsidP="4702E291" w:rsidRDefault="4702E291" w14:paraId="0F38A898" w14:textId="15A82FBD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Contract Length</w:t>
      </w:r>
    </w:p>
    <w:p w:rsidR="4702E291" w:rsidP="4702E291" w:rsidRDefault="4702E291" w14:paraId="636EF979" w14:textId="6467A6B2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Active Status</w:t>
      </w:r>
    </w:p>
    <w:p w:rsidR="5B5979AD" w:rsidP="5D849B72" w:rsidRDefault="5B5979AD" w14:paraId="3885B108" w14:textId="7F484F92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  <w:r w:rsidRPr="5D849B72" w:rsidR="5B5979AD">
        <w:rPr>
          <w:b w:val="0"/>
          <w:bCs w:val="0"/>
          <w:sz w:val="24"/>
          <w:szCs w:val="24"/>
          <w:u w:val="single"/>
        </w:rPr>
        <w:t>Relationships</w:t>
      </w:r>
    </w:p>
    <w:p w:rsidR="72F68EAA" w:rsidP="5D849B72" w:rsidRDefault="72F68EAA" w14:paraId="5A94CEA6" w14:textId="4467D036">
      <w:pPr>
        <w:pStyle w:val="ListParagraph"/>
        <w:numPr>
          <w:ilvl w:val="0"/>
          <w:numId w:val="17"/>
        </w:numPr>
        <w:jc w:val="left"/>
        <w:rPr>
          <w:b w:val="0"/>
          <w:bCs w:val="0"/>
          <w:sz w:val="24"/>
          <w:szCs w:val="24"/>
          <w:u w:val="none"/>
        </w:rPr>
      </w:pPr>
      <w:r w:rsidRPr="5D849B72" w:rsidR="72F68EAA">
        <w:rPr>
          <w:b w:val="0"/>
          <w:bCs w:val="0"/>
          <w:sz w:val="24"/>
          <w:szCs w:val="24"/>
          <w:u w:val="none"/>
        </w:rPr>
        <w:t>Product’s Specified ID</w:t>
      </w:r>
    </w:p>
    <w:p w:rsidR="72F68EAA" w:rsidP="5D849B72" w:rsidRDefault="72F68EAA" w14:paraId="09264BD3" w14:textId="6AF56FAC">
      <w:pPr>
        <w:pStyle w:val="ListParagraph"/>
        <w:numPr>
          <w:ilvl w:val="0"/>
          <w:numId w:val="17"/>
        </w:numPr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 xml:space="preserve">The Organization and the contractor </w:t>
      </w:r>
    </w:p>
    <w:p w:rsidR="4702E291" w:rsidP="4702E291" w:rsidRDefault="4702E291" w14:paraId="08A4CF16" w14:textId="4C5A1858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p w:rsidR="4702E291" w:rsidP="4702E291" w:rsidRDefault="4702E291" w14:paraId="0E49CBA7" w14:textId="2CFD464A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p w:rsidR="4702E291" w:rsidP="4702E291" w:rsidRDefault="4702E291" w14:paraId="6193EF45" w14:textId="638E87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702E291" w:rsidR="4702E291">
        <w:rPr>
          <w:b w:val="1"/>
          <w:bCs w:val="1"/>
          <w:sz w:val="28"/>
          <w:szCs w:val="28"/>
          <w:u w:val="none"/>
        </w:rPr>
        <w:t>Projects:</w:t>
      </w:r>
    </w:p>
    <w:p w:rsidR="4702E291" w:rsidP="4702E291" w:rsidRDefault="4702E291" w14:paraId="059D1B4A" w14:textId="2BC68ADD">
      <w:pPr>
        <w:jc w:val="left"/>
        <w:rPr>
          <w:b w:val="0"/>
          <w:bCs w:val="0"/>
          <w:sz w:val="24"/>
          <w:szCs w:val="24"/>
          <w:u w:val="single"/>
        </w:rPr>
      </w:pPr>
      <w:r w:rsidRPr="4702E291" w:rsidR="4702E291">
        <w:rPr>
          <w:b w:val="0"/>
          <w:bCs w:val="0"/>
          <w:sz w:val="24"/>
          <w:szCs w:val="24"/>
          <w:u w:val="single"/>
        </w:rPr>
        <w:t>Description</w:t>
      </w:r>
    </w:p>
    <w:p w:rsidR="4702E291" w:rsidP="4702E291" w:rsidRDefault="4702E291" w14:paraId="1879CCEE" w14:textId="289778FD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Record of every current project, the person leading that project, the product, and the organization purchasing it.</w:t>
      </w:r>
    </w:p>
    <w:p w:rsidR="4702E291" w:rsidP="4702E291" w:rsidRDefault="4702E291" w14:paraId="0D2E6577" w14:textId="35BD85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4702E291" w:rsidR="4702E291">
        <w:rPr>
          <w:b w:val="0"/>
          <w:bCs w:val="0"/>
          <w:sz w:val="24"/>
          <w:szCs w:val="24"/>
          <w:u w:val="single"/>
        </w:rPr>
        <w:t>Attributes</w:t>
      </w:r>
    </w:p>
    <w:p w:rsidR="4702E291" w:rsidP="4702E291" w:rsidRDefault="4702E291" w14:paraId="5A5F28AF" w14:textId="68A056F5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color w:val="auto"/>
          <w:sz w:val="24"/>
          <w:szCs w:val="24"/>
          <w:u w:val="none"/>
        </w:rPr>
      </w:pPr>
      <w:r w:rsidRPr="4702E291" w:rsidR="4702E291">
        <w:rPr>
          <w:b w:val="0"/>
          <w:bCs w:val="0"/>
          <w:color w:val="0E2740"/>
          <w:sz w:val="24"/>
          <w:szCs w:val="24"/>
          <w:u w:val="none"/>
        </w:rPr>
        <w:t>Project  ID</w:t>
      </w:r>
      <w:r w:rsidRPr="4702E291" w:rsidR="4702E291">
        <w:rPr>
          <w:b w:val="0"/>
          <w:bCs w:val="0"/>
          <w:color w:val="0E2740"/>
          <w:sz w:val="24"/>
          <w:szCs w:val="24"/>
          <w:u w:val="none"/>
        </w:rPr>
        <w:t xml:space="preserve"> </w:t>
      </w:r>
      <w:r w:rsidRPr="4702E291" w:rsidR="4702E291">
        <w:rPr>
          <w:b w:val="0"/>
          <w:bCs w:val="0"/>
          <w:color w:val="auto"/>
          <w:sz w:val="24"/>
          <w:szCs w:val="24"/>
          <w:u w:val="none"/>
        </w:rPr>
        <w:t>(Primary Key)</w:t>
      </w:r>
    </w:p>
    <w:p w:rsidR="4702E291" w:rsidP="4702E291" w:rsidRDefault="4702E291" w14:paraId="112234FD" w14:textId="3A3D5D9E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color w:val="BF4E14" w:themeColor="accent2" w:themeTint="FF" w:themeShade="BF"/>
          <w:sz w:val="24"/>
          <w:szCs w:val="24"/>
          <w:u w:val="none"/>
        </w:rPr>
      </w:pPr>
      <w:r w:rsidRPr="4702E291" w:rsidR="4702E291">
        <w:rPr>
          <w:b w:val="0"/>
          <w:bCs w:val="0"/>
          <w:color w:val="BF4E14" w:themeColor="accent2" w:themeTint="FF" w:themeShade="BF"/>
          <w:sz w:val="24"/>
          <w:szCs w:val="24"/>
          <w:u w:val="none"/>
        </w:rPr>
        <w:t xml:space="preserve">Staff ID </w:t>
      </w:r>
      <w:r w:rsidR="4702E291">
        <w:rPr/>
        <w:t>(Foreign Key)</w:t>
      </w:r>
    </w:p>
    <w:p w:rsidR="4702E291" w:rsidP="4702E291" w:rsidRDefault="4702E291" w14:paraId="30695651" w14:textId="10B98FED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color w:val="BF4E14" w:themeColor="accent2" w:themeTint="FF" w:themeShade="BF"/>
          <w:sz w:val="24"/>
          <w:szCs w:val="24"/>
          <w:u w:val="none"/>
        </w:rPr>
      </w:pPr>
      <w:r w:rsidRPr="4702E291" w:rsidR="4702E291">
        <w:rPr>
          <w:b w:val="0"/>
          <w:bCs w:val="0"/>
          <w:color w:val="BF4E14" w:themeColor="accent2" w:themeTint="FF" w:themeShade="BF"/>
          <w:sz w:val="24"/>
          <w:szCs w:val="24"/>
          <w:u w:val="none"/>
        </w:rPr>
        <w:t xml:space="preserve">Product ID </w:t>
      </w:r>
      <w:r w:rsidR="4702E291">
        <w:rPr/>
        <w:t>(Foreign Key)</w:t>
      </w:r>
    </w:p>
    <w:p w:rsidR="4702E291" w:rsidP="4702E291" w:rsidRDefault="4702E291" w14:paraId="2CB6E345" w14:textId="7BAF1A0C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color w:val="BF4E14" w:themeColor="accent2" w:themeTint="FF" w:themeShade="BF"/>
          <w:sz w:val="24"/>
          <w:szCs w:val="24"/>
          <w:u w:val="none"/>
        </w:rPr>
      </w:pPr>
      <w:r w:rsidRPr="4702E291" w:rsidR="4702E291">
        <w:rPr>
          <w:b w:val="0"/>
          <w:bCs w:val="0"/>
          <w:color w:val="BF4E14" w:themeColor="accent2" w:themeTint="FF" w:themeShade="BF"/>
          <w:sz w:val="24"/>
          <w:szCs w:val="24"/>
          <w:u w:val="none"/>
        </w:rPr>
        <w:t xml:space="preserve">Organization ID  </w:t>
      </w:r>
      <w:r w:rsidR="4702E291">
        <w:rPr/>
        <w:t>(Foreign Key)</w:t>
      </w:r>
    </w:p>
    <w:p w:rsidR="4702E291" w:rsidP="4702E291" w:rsidRDefault="4702E291" w14:paraId="1AC01DBE" w14:textId="7F484F92">
      <w:pPr>
        <w:pStyle w:val="Normal"/>
        <w:ind w:left="0"/>
        <w:jc w:val="left"/>
        <w:rPr>
          <w:b w:val="0"/>
          <w:bCs w:val="0"/>
          <w:sz w:val="24"/>
          <w:szCs w:val="24"/>
          <w:u w:val="single"/>
        </w:rPr>
      </w:pPr>
      <w:r w:rsidRPr="4702E291" w:rsidR="4702E291">
        <w:rPr>
          <w:b w:val="0"/>
          <w:bCs w:val="0"/>
          <w:sz w:val="24"/>
          <w:szCs w:val="24"/>
          <w:u w:val="single"/>
        </w:rPr>
        <w:t>Relationships</w:t>
      </w:r>
    </w:p>
    <w:p w:rsidR="4702E291" w:rsidP="4702E291" w:rsidRDefault="4702E291" w14:paraId="1E30C031" w14:textId="40270DC6">
      <w:pPr>
        <w:pStyle w:val="ListParagraph"/>
        <w:numPr>
          <w:ilvl w:val="0"/>
          <w:numId w:val="19"/>
        </w:numPr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Staff ID for recognition of what staff member leads it</w:t>
      </w:r>
    </w:p>
    <w:p w:rsidR="4702E291" w:rsidP="4702E291" w:rsidRDefault="4702E291" w14:paraId="21A78409" w14:textId="717B07ED">
      <w:pPr>
        <w:pStyle w:val="ListParagraph"/>
        <w:numPr>
          <w:ilvl w:val="0"/>
          <w:numId w:val="19"/>
        </w:numPr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Product ID tells what product they’re working on</w:t>
      </w:r>
    </w:p>
    <w:p w:rsidR="4702E291" w:rsidP="4702E291" w:rsidRDefault="4702E291" w14:paraId="08395737" w14:textId="08BCD6C3">
      <w:pPr>
        <w:pStyle w:val="ListParagraph"/>
        <w:numPr>
          <w:ilvl w:val="0"/>
          <w:numId w:val="19"/>
        </w:numPr>
        <w:jc w:val="left"/>
        <w:rPr>
          <w:b w:val="0"/>
          <w:bCs w:val="0"/>
          <w:sz w:val="24"/>
          <w:szCs w:val="24"/>
          <w:u w:val="none"/>
        </w:rPr>
      </w:pPr>
      <w:r w:rsidRPr="4702E291" w:rsidR="4702E291">
        <w:rPr>
          <w:b w:val="0"/>
          <w:bCs w:val="0"/>
          <w:sz w:val="24"/>
          <w:szCs w:val="24"/>
          <w:u w:val="none"/>
        </w:rPr>
        <w:t>Organization ID for the organization purchasing this product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b9b0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9ba7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7b9b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7ff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d1d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8981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8a4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d49e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ff4c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d87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bf24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ec1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b18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2df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2ba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8bb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cc8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e11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e71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fee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5316D"/>
    <w:rsid w:val="0123C1C5"/>
    <w:rsid w:val="02178D70"/>
    <w:rsid w:val="0312992F"/>
    <w:rsid w:val="04A5DA7C"/>
    <w:rsid w:val="04D2C412"/>
    <w:rsid w:val="05B2C583"/>
    <w:rsid w:val="06DA32EE"/>
    <w:rsid w:val="08B482E3"/>
    <w:rsid w:val="0B998BB4"/>
    <w:rsid w:val="0CB6089D"/>
    <w:rsid w:val="16520CAC"/>
    <w:rsid w:val="18B0A272"/>
    <w:rsid w:val="1DA3AE9C"/>
    <w:rsid w:val="1EF0A87B"/>
    <w:rsid w:val="22B13247"/>
    <w:rsid w:val="24487D65"/>
    <w:rsid w:val="24E670E8"/>
    <w:rsid w:val="25988C0E"/>
    <w:rsid w:val="25FBB500"/>
    <w:rsid w:val="26DCAB02"/>
    <w:rsid w:val="2986279E"/>
    <w:rsid w:val="2A40EE69"/>
    <w:rsid w:val="2DD0FC5D"/>
    <w:rsid w:val="2E4CE9B5"/>
    <w:rsid w:val="319711DA"/>
    <w:rsid w:val="31A24ACF"/>
    <w:rsid w:val="3421A8F2"/>
    <w:rsid w:val="35715903"/>
    <w:rsid w:val="4258069B"/>
    <w:rsid w:val="43476FBC"/>
    <w:rsid w:val="4702E291"/>
    <w:rsid w:val="47DF3943"/>
    <w:rsid w:val="4B959FBA"/>
    <w:rsid w:val="4C666575"/>
    <w:rsid w:val="50C166BB"/>
    <w:rsid w:val="52E674AB"/>
    <w:rsid w:val="5467343F"/>
    <w:rsid w:val="5715316D"/>
    <w:rsid w:val="57F43D15"/>
    <w:rsid w:val="5AEE372F"/>
    <w:rsid w:val="5B5979AD"/>
    <w:rsid w:val="5D849B72"/>
    <w:rsid w:val="6498DBDD"/>
    <w:rsid w:val="65E79C34"/>
    <w:rsid w:val="66AACFD2"/>
    <w:rsid w:val="68D2B423"/>
    <w:rsid w:val="6A38E022"/>
    <w:rsid w:val="6A394A4E"/>
    <w:rsid w:val="6AF169DB"/>
    <w:rsid w:val="6CA3EC54"/>
    <w:rsid w:val="6F3BA9E0"/>
    <w:rsid w:val="6F5BBCFB"/>
    <w:rsid w:val="6F5D26EB"/>
    <w:rsid w:val="72F68EAA"/>
    <w:rsid w:val="7386C7D9"/>
    <w:rsid w:val="79767177"/>
    <w:rsid w:val="7D0DCA27"/>
    <w:rsid w:val="7E15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316D"/>
  <w15:chartTrackingRefBased/>
  <w15:docId w15:val="{158AFB43-DFB8-48F6-BA91-044DF9D092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1ea9f831f048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2024-10-16T20:12:44.2585347Z</dcterms:created>
  <dcterms:modified xsi:type="dcterms:W3CDTF">2024-10-30T19:48:43.2755960Z</dcterms:modified>
  <dc:creator>Dao, Vi (daovi)</dc:creator>
  <lastModifiedBy>Guest User</lastModifiedBy>
</coreProperties>
</file>