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配置镜像加速器命令：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</w:pPr>
      <w: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  <w:t xml:space="preserve">sudo mkdir -p /etc/docker sudo tee /etc/docker/daemon.json &lt;&lt;-'EOF' { "registry-mirrors": ["https://a8a1l2ae.mirror.aliyuncs.com"] } 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</w:pPr>
      <w: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  <w:t xml:space="preserve">EOF 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</w:pPr>
      <w: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  <w:t xml:space="preserve">sudo systemctl daemon-reload 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</w:pPr>
      <w: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  <w:t>sudo systemctl restart docker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私服仓库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docker run -d -p 5000:5000</w:t>
      </w:r>
      <w:r>
        <w:rPr>
          <w:rFonts w:hint="eastAsia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 xml:space="preserve">  </w:t>
      </w: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-v /</w:t>
      </w:r>
      <w:r>
        <w:rPr>
          <w:rFonts w:hint="eastAsia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yk</w:t>
      </w: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use/myregistry/:/tmp/registry --privileged=true registry</w:t>
      </w:r>
    </w:p>
    <w:p>
      <w:pPr>
        <w:pStyle w:val="3"/>
        <w:bidi w:val="0"/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</w:pPr>
      <w:r>
        <w:rPr>
          <w:rFonts w:hint="default"/>
          <w:lang w:val="en-US" w:eastAsia="zh-CN"/>
        </w:rPr>
        <w:t>curl验证私服库上有什么镜像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 xml:space="preserve">curl -XGET </w:t>
      </w: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fldChar w:fldCharType="begin"/>
      </w: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instrText xml:space="preserve"> HYPERLINK "http://172.17.0.1:5000/v2/_catalog" </w:instrText>
      </w: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fldChar w:fldCharType="separate"/>
      </w:r>
      <w:r>
        <w:rPr>
          <w:rStyle w:val="9"/>
          <w:rFonts w:hint="default" w:ascii="Consolas" w:hAnsi="Consolas" w:eastAsia="宋体" w:cs="Consolas"/>
          <w:i w:val="0"/>
          <w:iCs w:val="0"/>
          <w:caps w:val="0"/>
          <w:spacing w:val="0"/>
          <w:sz w:val="19"/>
          <w:szCs w:val="19"/>
          <w:shd w:val="clear" w:fill="F2F8FF"/>
          <w:lang w:val="en-US" w:eastAsia="zh-CN"/>
        </w:rPr>
        <w:t>http://172.17.0.1:5000/v2/_catalog</w:t>
      </w: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pull到本地并运行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 xml:space="preserve">docker pull </w:t>
      </w:r>
      <w:r>
        <w:rPr>
          <w:rStyle w:val="9"/>
          <w:rFonts w:hint="default" w:ascii="Consolas" w:hAnsi="Consolas" w:eastAsia="宋体" w:cs="Consolas"/>
          <w:i w:val="0"/>
          <w:iCs w:val="0"/>
          <w:caps w:val="0"/>
          <w:spacing w:val="0"/>
          <w:sz w:val="19"/>
          <w:szCs w:val="19"/>
          <w:shd w:val="clear" w:fill="F2F8FF"/>
          <w:lang w:val="en-US" w:eastAsia="zh-CN"/>
        </w:rPr>
        <w:t>172.17.0.1:5000</w:t>
      </w: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/</w:t>
      </w:r>
      <w:r>
        <w:rPr>
          <w:rFonts w:hint="eastAsia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yk</w:t>
      </w: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ubuntu:1.</w:t>
      </w:r>
      <w:r>
        <w:rPr>
          <w:rFonts w:hint="eastAsia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3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Docker搭建Mysql</w:t>
      </w:r>
    </w:p>
    <w:p>
      <w:pPr>
        <w:bidi w:val="0"/>
        <w:rPr>
          <w:rFonts w:hint="default"/>
          <w:lang w:val="en-US" w:eastAsia="zh-CN"/>
        </w:rPr>
      </w:pPr>
      <w:r>
        <w:t>docker run -d -p 3306:3306 --privileged=true -v /y</w:t>
      </w:r>
      <w:r>
        <w:rPr>
          <w:rFonts w:hint="eastAsia"/>
          <w:lang w:val="en-US" w:eastAsia="zh-CN"/>
        </w:rPr>
        <w:t>k</w:t>
      </w:r>
      <w:r>
        <w:t>use/mysql/log:/var/log/mysql -v /y</w:t>
      </w:r>
      <w:r>
        <w:rPr>
          <w:rFonts w:hint="eastAsia"/>
          <w:lang w:val="en-US" w:eastAsia="zh-CN"/>
        </w:rPr>
        <w:t>k</w:t>
      </w:r>
      <w:r>
        <w:t>use/mysql/data:/var/lib/mysql -v /</w:t>
      </w:r>
      <w:r>
        <w:rPr>
          <w:rFonts w:hint="eastAsia"/>
          <w:lang w:val="en-US" w:eastAsia="zh-CN"/>
        </w:rPr>
        <w:t>yk</w:t>
      </w:r>
      <w:r>
        <w:t>use/mysql/conf:/etc/mysql/conf.d -e MYSQL_ROOT_PASSWORD=123456  --name mysql mysql:5.7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666666"/>
          <w:spacing w:val="0"/>
          <w:sz w:val="19"/>
          <w:szCs w:val="19"/>
          <w:shd w:val="clear" w:fill="F2F8FF"/>
          <w:lang w:val="en-US" w:eastAsia="zh-CN"/>
        </w:rPr>
        <w:t>D</w:t>
      </w:r>
      <w:r>
        <w:rPr>
          <w:rFonts w:hint="eastAsia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ocker exec -it mysql bash</w:t>
      </w:r>
    </w:p>
    <w:p>
      <w:pPr>
        <w:rPr>
          <w:rFonts w:hint="default" w:ascii="Consolas" w:hAnsi="Consolas" w:cs="Consolas" w:eastAsiaTheme="minorEastAsia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</w:pPr>
      <w:r>
        <w:rPr>
          <w:rFonts w:hint="eastAsia"/>
          <w:lang w:val="en-US" w:eastAsia="zh-CN"/>
        </w:rPr>
        <w:t xml:space="preserve">Vim </w:t>
      </w:r>
      <w:r>
        <w:t>/</w:t>
      </w:r>
      <w:r>
        <w:rPr>
          <w:rFonts w:hint="eastAsia"/>
          <w:lang w:val="en-US" w:eastAsia="zh-CN"/>
        </w:rPr>
        <w:t>yk</w:t>
      </w:r>
      <w:r>
        <w:t>use/mysql/conf</w:t>
      </w:r>
      <w:r>
        <w:rPr>
          <w:rFonts w:hint="eastAsia"/>
          <w:lang w:val="en-US" w:eastAsia="zh-CN"/>
        </w:rPr>
        <w:t>/my.cnf</w:t>
      </w:r>
    </w:p>
    <w:p>
      <w:pPr>
        <w:pStyle w:val="10"/>
        <w:ind w:left="0"/>
        <w:jc w:val="left"/>
      </w:pPr>
      <w:r>
        <w:rPr>
          <w:sz w:val="28"/>
          <w:szCs w:val="28"/>
        </w:rPr>
        <w:t>[client]</w:t>
      </w:r>
    </w:p>
    <w:p>
      <w:pPr>
        <w:pStyle w:val="10"/>
        <w:ind w:left="0"/>
        <w:jc w:val="left"/>
      </w:pPr>
      <w:r>
        <w:rPr>
          <w:sz w:val="28"/>
          <w:szCs w:val="28"/>
        </w:rPr>
        <w:t>default_character_set=utf8</w:t>
      </w:r>
    </w:p>
    <w:p>
      <w:pPr>
        <w:pStyle w:val="10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[mysqld]</w:t>
      </w: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skip-grant-table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</w:t>
      </w:r>
    </w:p>
    <w:p>
      <w:pPr>
        <w:pStyle w:val="10"/>
        <w:ind w:left="0"/>
        <w:jc w:val="left"/>
      </w:pPr>
      <w:r>
        <w:rPr>
          <w:sz w:val="28"/>
          <w:szCs w:val="28"/>
        </w:rPr>
        <w:t>collation_server = utf8_general_ci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character_set_server = utf8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server_id=101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binlog-ignore-db=mysql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log-bin=mall-mysql-bin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binlog_cache_size=1M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binlog_format=mixed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expire_logs_days=7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slave_skip_errors=1062</w:t>
      </w:r>
    </w:p>
    <w:p>
      <w:pPr>
        <w:bidi w:val="0"/>
      </w:pPr>
      <w:r>
        <w:t>mysql -uroot -p</w:t>
      </w:r>
    </w:p>
    <w:p>
      <w:pPr>
        <w:bidi w:val="0"/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flush privileges;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set password for 'root'@'localhost'=password('root');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设置远程访问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GRANT ALL PRIVILEGES ON *.* TO 'root'@'%'IDENTIFIED BY '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root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' WITH GRANT OPTION;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flush privileges;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window启动mysql服务</w:t>
      </w:r>
    </w:p>
    <w:p>
      <w:pPr>
        <w:bidi w:val="0"/>
      </w:pPr>
      <w:r>
        <w:rPr>
          <w:rFonts w:hint="eastAsia"/>
        </w:rPr>
        <w:t>net start mysql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alter user 'root'@'localhost' identified by 'youpassword';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flush privileges;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Docker待搭建Redis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docker run  -p 6379:6379 --name myr3 --privileged=true 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-v /app/redis/redis.conf:/etc/redis/redis.conf 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-v /app/redis/data:/data -d redis:6.0.8 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redis-server /etc/redis/redis.conf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#redis 服务读取配置以前是bash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ocker exec -it mymysql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进入命令行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edis-cli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Linux搭建Mysql报错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mysqld: Can‘t read dir of ‘/etc/mysql/conf.d/‘ (Errcode: 2 - No such file or directory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2NTRhMmU2YTQ3MTNlNTM3MjY5OTEyODUwMGU0MTAifQ=="/>
    <w:docVar w:name="KSO_WPS_MARK_KEY" w:val="ecdcd3e1-44c2-4451-a0c1-da0978792d53"/>
  </w:docVars>
  <w:rsids>
    <w:rsidRoot w:val="00000000"/>
    <w:rsid w:val="051B595D"/>
    <w:rsid w:val="069F2150"/>
    <w:rsid w:val="0F9F0794"/>
    <w:rsid w:val="1C6E39C8"/>
    <w:rsid w:val="1DE75C12"/>
    <w:rsid w:val="21970BDB"/>
    <w:rsid w:val="24B352E4"/>
    <w:rsid w:val="26312122"/>
    <w:rsid w:val="41D45BFB"/>
    <w:rsid w:val="433A6859"/>
    <w:rsid w:val="4BD86F40"/>
    <w:rsid w:val="4D282B41"/>
    <w:rsid w:val="59091A27"/>
    <w:rsid w:val="5A9F00D4"/>
    <w:rsid w:val="5FEA13F5"/>
    <w:rsid w:val="63CF5150"/>
    <w:rsid w:val="648F34AA"/>
    <w:rsid w:val="67D143D7"/>
    <w:rsid w:val="6A3B3561"/>
    <w:rsid w:val="6D38698B"/>
    <w:rsid w:val="726A727C"/>
    <w:rsid w:val="767D5591"/>
    <w:rsid w:val="7D0A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MM Notes"/>
    <w:next w:val="1"/>
    <w:qFormat/>
    <w:uiPriority w:val="0"/>
    <w:rPr>
      <w:rFonts w:ascii="Arial" w:hAnsi="Arial" w:eastAsia="Arial" w:cs="Arial"/>
      <w:color w:val="000000"/>
      <w:sz w:val="20"/>
      <w:szCs w:val="24"/>
      <w:u w:val="none"/>
      <w:lang w:val="en-US" w:eastAsia="en-US" w:bidi="ar-SA"/>
    </w:rPr>
  </w:style>
  <w:style w:type="paragraph" w:customStyle="1" w:styleId="11">
    <w:name w:val="MM Topic 4"/>
    <w:next w:val="1"/>
    <w:qFormat/>
    <w:uiPriority w:val="0"/>
    <w:rPr>
      <w:rFonts w:ascii="Calibri" w:hAnsi="Calibri" w:eastAsia="Calibri" w:cs="Calibri"/>
      <w:color w:val="282828"/>
      <w:sz w:val="20"/>
      <w:szCs w:val="24"/>
      <w:u w:val="non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204</Words>
  <Characters>1381</Characters>
  <Lines>0</Lines>
  <Paragraphs>0</Paragraphs>
  <TotalTime>385</TotalTime>
  <ScaleCrop>false</ScaleCrop>
  <LinksUpToDate>false</LinksUpToDate>
  <CharactersWithSpaces>1485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2023-02-12T04:02:00Z</dcterms:created>
  <dc:creator>Admin</dc:creator>
  <cp:lastModifiedBy>U</cp:lastModifiedBy>
  <dcterms:modified xsi:type="dcterms:W3CDTF">2023-07-01T19:30:57Z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57DD357F7F3B42EA82956929F5222F5D</vt:lpwstr>
  </property>
</Properties>
</file>