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Computer science is the study of problem solving.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Computer science uses abstraction as a tool for representing both processes and data.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Abstract data types allow programmers to manage the complexity of a problem domain by hiding the details of the data.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Python is a powerful, yet easy-to-use, object-oriented language.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Lists, tuples, and strings are built in Python sequential collections.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Dictionaries and sets are </w:t>
      </w:r>
      <w:proofErr w:type="spellStart"/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nonsequential</w:t>
      </w:r>
      <w:proofErr w:type="spellEnd"/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collections of data.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Classes allow programmers to implement abstract data types.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Programmers can override standard methods as well as create new methods.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Classes can be organized into hierarchies.</w:t>
      </w:r>
    </w:p>
    <w:p w:rsidR="008278F7" w:rsidRPr="008278F7" w:rsidRDefault="008278F7" w:rsidP="008278F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278F7">
        <w:rPr>
          <w:rFonts w:ascii="Helvetica" w:hAnsi="Helvetica" w:cs="Helvetica"/>
          <w:color w:val="000000"/>
          <w:sz w:val="21"/>
          <w:szCs w:val="21"/>
          <w:lang w:val="en-US"/>
        </w:rPr>
        <w:t>A class constructor should always invoke the constructor of its parent before continuing on with its own data and behavior.</w:t>
      </w:r>
    </w:p>
    <w:p w:rsidR="00C0130A" w:rsidRDefault="00C0130A">
      <w:pPr>
        <w:rPr>
          <w:lang w:val="en-US"/>
        </w:rPr>
      </w:pPr>
    </w:p>
    <w:tbl>
      <w:tblPr>
        <w:tblW w:w="9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2646"/>
        <w:gridCol w:w="3081"/>
      </w:tblGrid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abstract data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abstraction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algorithm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computable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data abstraction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deep equality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dictionary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encapsulation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exception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format operator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formatted strings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HAS-A relationship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implementation-independent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information hiding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inheritance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inheritance hierarchy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IS-A relationship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list comprehension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method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mutability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procedural abstraction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pl-PL"/>
              </w:rPr>
              <w:t>self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shallow equality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simulation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string</w:t>
            </w:r>
          </w:p>
        </w:tc>
      </w:tr>
      <w:tr w:rsidR="00397BA8" w:rsidRPr="00397BA8" w:rsidTr="00397BA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subclass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superclass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BA8" w:rsidRPr="00397BA8" w:rsidRDefault="00397BA8" w:rsidP="00397BA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397B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truth table</w:t>
            </w:r>
          </w:p>
        </w:tc>
      </w:tr>
    </w:tbl>
    <w:p w:rsidR="00397BA8" w:rsidRDefault="00397BA8">
      <w:pPr>
        <w:rPr>
          <w:lang w:val="en-US"/>
        </w:rPr>
      </w:pPr>
    </w:p>
    <w:p w:rsidR="0028509F" w:rsidRDefault="0028509F">
      <w:p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radd</w:t>
      </w:r>
      <w:proofErr w:type="spellEnd"/>
      <w:r>
        <w:rPr>
          <w:lang w:val="en-US"/>
        </w:rPr>
        <w:t>__ method is used when we have object which is not instance of the class and we want to add an instance of the class to this.</w:t>
      </w:r>
    </w:p>
    <w:p w:rsidR="0028509F" w:rsidRDefault="0028509F">
      <w:pPr>
        <w:rPr>
          <w:lang w:val="en-US"/>
        </w:rPr>
      </w:pPr>
      <w:r>
        <w:rPr>
          <w:lang w:val="en-US"/>
        </w:rPr>
        <w:t>Example:</w:t>
      </w:r>
    </w:p>
    <w:p w:rsidR="0028509F" w:rsidRDefault="0028509F">
      <w:pPr>
        <w:rPr>
          <w:lang w:val="en-US"/>
        </w:rPr>
      </w:pPr>
      <w:r>
        <w:rPr>
          <w:lang w:val="en-US"/>
        </w:rPr>
        <w:t>2+object of the class will use __</w:t>
      </w:r>
      <w:proofErr w:type="spellStart"/>
      <w:r>
        <w:rPr>
          <w:lang w:val="en-US"/>
        </w:rPr>
        <w:t>radd</w:t>
      </w:r>
      <w:proofErr w:type="spellEnd"/>
      <w:r>
        <w:rPr>
          <w:lang w:val="en-US"/>
        </w:rPr>
        <w:t>__</w:t>
      </w:r>
    </w:p>
    <w:p w:rsidR="0028509F" w:rsidRDefault="0028509F">
      <w:pPr>
        <w:rPr>
          <w:lang w:val="en-US"/>
        </w:rPr>
      </w:pPr>
      <w:r>
        <w:rPr>
          <w:lang w:val="en-US"/>
        </w:rPr>
        <w:t>Object of the class + 2 will use __add__</w:t>
      </w:r>
    </w:p>
    <w:p w:rsidR="0028509F" w:rsidRDefault="0028509F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iadd</w:t>
      </w:r>
      <w:proofErr w:type="spellEnd"/>
      <w:r>
        <w:rPr>
          <w:lang w:val="en-US"/>
        </w:rPr>
        <w:t xml:space="preserve">__ method is used to </w:t>
      </w:r>
      <w:proofErr w:type="gramStart"/>
      <w:r>
        <w:rPr>
          <w:lang w:val="en-US"/>
        </w:rPr>
        <w:t>overload  object</w:t>
      </w:r>
      <w:proofErr w:type="gramEnd"/>
      <w:r>
        <w:rPr>
          <w:lang w:val="en-US"/>
        </w:rPr>
        <w:t>+=another object</w:t>
      </w:r>
      <w:bookmarkStart w:id="0" w:name="_GoBack"/>
      <w:bookmarkEnd w:id="0"/>
    </w:p>
    <w:p w:rsidR="0028509F" w:rsidRDefault="0028509F">
      <w:pPr>
        <w:rPr>
          <w:lang w:val="en-US"/>
        </w:rPr>
      </w:pPr>
    </w:p>
    <w:p w:rsidR="0028509F" w:rsidRDefault="0028509F">
      <w:pPr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vs 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() in Python</w:t>
      </w:r>
    </w:p>
    <w:p w:rsidR="0028509F" w:rsidRDefault="0028509F">
      <w:pP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str</w:t>
      </w:r>
      <w:proofErr w:type="spellEnd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(</w:t>
      </w:r>
      <w:proofErr w:type="gramEnd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 xml:space="preserve">) and </w:t>
      </w:r>
      <w:proofErr w:type="spellStart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repr</w:t>
      </w:r>
      <w:proofErr w:type="spellEnd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() both are used to get a string representation of object.</w:t>
      </w:r>
    </w:p>
    <w:p w:rsidR="0028509F" w:rsidRDefault="0028509F">
      <w:pP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</w:pPr>
    </w:p>
    <w:p w:rsidR="0028509F" w:rsidRDefault="0028509F">
      <w:pP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</w:pPr>
      <w:proofErr w:type="gramStart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if</w:t>
      </w:r>
      <w:proofErr w:type="gramEnd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 xml:space="preserve"> we print string using </w:t>
      </w:r>
      <w:proofErr w:type="spellStart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repr</w:t>
      </w:r>
      <w:proofErr w:type="spellEnd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 xml:space="preserve">() function then it prints with a pair of quotes and if we calculate a value we get more precise value than </w:t>
      </w:r>
      <w:proofErr w:type="spellStart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str</w:t>
      </w:r>
      <w:proofErr w:type="spellEnd"/>
      <w:r w:rsidRPr="0028509F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  <w:t>() function.</w:t>
      </w:r>
    </w:p>
    <w:p w:rsidR="0028509F" w:rsidRDefault="0028509F">
      <w:pP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  <w:lang w:val="en-US"/>
        </w:rPr>
      </w:pPr>
    </w:p>
    <w:p w:rsidR="0028509F" w:rsidRPr="0028509F" w:rsidRDefault="0028509F">
      <w:pPr>
        <w:rPr>
          <w:lang w:val="en-US"/>
        </w:rPr>
      </w:pPr>
      <w:r w:rsidRPr="0028509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Implement </w:t>
      </w:r>
      <w:r w:rsidRPr="0028509F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/>
        </w:rPr>
        <w:t>__</w:t>
      </w:r>
      <w:proofErr w:type="spellStart"/>
      <w:r w:rsidRPr="0028509F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/>
        </w:rPr>
        <w:t>repr</w:t>
      </w:r>
      <w:proofErr w:type="spellEnd"/>
      <w:r w:rsidRPr="0028509F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/>
        </w:rPr>
        <w:t>__</w:t>
      </w:r>
      <w:r w:rsidRPr="0028509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for any class you implement. This should be second nature. Implement </w:t>
      </w:r>
      <w:r w:rsidRPr="0028509F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/>
        </w:rPr>
        <w:t>__</w:t>
      </w:r>
      <w:proofErr w:type="spellStart"/>
      <w:r w:rsidRPr="0028509F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/>
        </w:rPr>
        <w:t>str</w:t>
      </w:r>
      <w:proofErr w:type="spellEnd"/>
      <w:r w:rsidRPr="0028509F">
        <w:rPr>
          <w:rStyle w:val="HTMLCode"/>
          <w:rFonts w:ascii="Consolas" w:eastAsiaTheme="minorHAnsi" w:hAnsi="Consolas"/>
          <w:color w:val="242729"/>
          <w:bdr w:val="none" w:sz="0" w:space="0" w:color="auto" w:frame="1"/>
          <w:lang w:val="en-US"/>
        </w:rPr>
        <w:t>__</w:t>
      </w:r>
      <w:r w:rsidRPr="0028509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if you think it would be useful to have a string version which errs on the side of readability.</w:t>
      </w:r>
    </w:p>
    <w:sectPr w:rsidR="0028509F" w:rsidRPr="00285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F0A44"/>
    <w:multiLevelType w:val="multilevel"/>
    <w:tmpl w:val="0138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F7"/>
    <w:rsid w:val="0028509F"/>
    <w:rsid w:val="00397BA8"/>
    <w:rsid w:val="008278F7"/>
    <w:rsid w:val="00C0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649E3-0247-40A0-AE95-01646CAE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re">
    <w:name w:val="pre"/>
    <w:basedOn w:val="DefaultParagraphFont"/>
    <w:rsid w:val="00397BA8"/>
  </w:style>
  <w:style w:type="character" w:styleId="HTMLCode">
    <w:name w:val="HTML Code"/>
    <w:basedOn w:val="DefaultParagraphFont"/>
    <w:uiPriority w:val="99"/>
    <w:semiHidden/>
    <w:unhideWhenUsed/>
    <w:rsid w:val="002850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280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1</cp:revision>
  <dcterms:created xsi:type="dcterms:W3CDTF">2021-01-28T19:11:00Z</dcterms:created>
  <dcterms:modified xsi:type="dcterms:W3CDTF">2021-01-28T21:47:00Z</dcterms:modified>
</cp:coreProperties>
</file>