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2329"/>
        <w:gridCol w:w="2246"/>
        <w:gridCol w:w="2162"/>
      </w:tblGrid>
      <w:tr w:rsidR="00587808" w14:paraId="051105A1" w14:textId="0A8C7F24" w:rsidTr="00CD0AA5">
        <w:tc>
          <w:tcPr>
            <w:tcW w:w="2279" w:type="dxa"/>
          </w:tcPr>
          <w:p w14:paraId="13D0822F" w14:textId="39D81BE7" w:rsidR="00CD0AA5" w:rsidRDefault="00CD0AA5">
            <w:r>
              <w:t>Bug</w:t>
            </w:r>
          </w:p>
        </w:tc>
        <w:tc>
          <w:tcPr>
            <w:tcW w:w="2329" w:type="dxa"/>
          </w:tcPr>
          <w:p w14:paraId="411EF0FC" w14:textId="1981D2A0" w:rsidR="00CD0AA5" w:rsidRDefault="00CD0AA5">
            <w:r>
              <w:t>Code</w:t>
            </w:r>
          </w:p>
        </w:tc>
        <w:tc>
          <w:tcPr>
            <w:tcW w:w="2246" w:type="dxa"/>
          </w:tcPr>
          <w:p w14:paraId="5B0FB7F5" w14:textId="107E3CE2" w:rsidR="00CD0AA5" w:rsidRDefault="00CD0AA5">
            <w:r>
              <w:t>Fix</w:t>
            </w:r>
          </w:p>
        </w:tc>
        <w:tc>
          <w:tcPr>
            <w:tcW w:w="2162" w:type="dxa"/>
          </w:tcPr>
          <w:p w14:paraId="4AF63C3A" w14:textId="728BFB81" w:rsidR="00CD0AA5" w:rsidRDefault="00CD0AA5">
            <w:r>
              <w:t>Date</w:t>
            </w:r>
          </w:p>
        </w:tc>
      </w:tr>
      <w:tr w:rsidR="00587808" w14:paraId="1FE2CE29" w14:textId="06D40F2A" w:rsidTr="00CD0AA5">
        <w:tc>
          <w:tcPr>
            <w:tcW w:w="2279" w:type="dxa"/>
          </w:tcPr>
          <w:p w14:paraId="791199DF" w14:textId="0EBADD4F" w:rsidR="00CD0AA5" w:rsidRDefault="00CD0AA5">
            <w:r>
              <w:t>Upon opening any page in auth</w:t>
            </w:r>
            <w:r w:rsidR="00255A04">
              <w:t xml:space="preserve">, it goes to the </w:t>
            </w:r>
            <w:proofErr w:type="gramStart"/>
            <w:r w:rsidR="00255A04">
              <w:t>sign up</w:t>
            </w:r>
            <w:proofErr w:type="gramEnd"/>
            <w:r w:rsidR="00255A04">
              <w:t xml:space="preserve"> page</w:t>
            </w:r>
          </w:p>
        </w:tc>
        <w:tc>
          <w:tcPr>
            <w:tcW w:w="2329" w:type="dxa"/>
          </w:tcPr>
          <w:p w14:paraId="3348FC8B" w14:textId="48CD2673" w:rsidR="00CD0AA5" w:rsidRDefault="00587808">
            <w:r w:rsidRPr="00587808">
              <w:drawing>
                <wp:inline distT="0" distB="0" distL="0" distR="0" wp14:anchorId="0148E412" wp14:editId="40FC3B74">
                  <wp:extent cx="1250830" cy="946761"/>
                  <wp:effectExtent l="0" t="0" r="6985" b="6350"/>
                  <wp:docPr id="517840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84022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574" cy="95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</w:tcPr>
          <w:p w14:paraId="120D3624" w14:textId="68C52A95" w:rsidR="00CD0AA5" w:rsidRDefault="00587808">
            <w:r>
              <w:t>The definitions should have been directly underneath t</w:t>
            </w:r>
            <w:r w:rsidR="00E71ED6">
              <w:t>he routes</w:t>
            </w:r>
          </w:p>
        </w:tc>
        <w:tc>
          <w:tcPr>
            <w:tcW w:w="2162" w:type="dxa"/>
          </w:tcPr>
          <w:p w14:paraId="105668D2" w14:textId="5075DA63" w:rsidR="00CD0AA5" w:rsidRDefault="00CD0AA5">
            <w:r>
              <w:t>10/04/25</w:t>
            </w:r>
          </w:p>
        </w:tc>
      </w:tr>
      <w:tr w:rsidR="00587808" w14:paraId="70877BDC" w14:textId="36330C25" w:rsidTr="00CD0AA5">
        <w:tc>
          <w:tcPr>
            <w:tcW w:w="2279" w:type="dxa"/>
          </w:tcPr>
          <w:p w14:paraId="5B0BAE85" w14:textId="77777777" w:rsidR="00CD0AA5" w:rsidRDefault="00CD0AA5"/>
        </w:tc>
        <w:tc>
          <w:tcPr>
            <w:tcW w:w="2329" w:type="dxa"/>
          </w:tcPr>
          <w:p w14:paraId="6A3303EC" w14:textId="77777777" w:rsidR="00CD0AA5" w:rsidRDefault="00CD0AA5"/>
        </w:tc>
        <w:tc>
          <w:tcPr>
            <w:tcW w:w="2246" w:type="dxa"/>
          </w:tcPr>
          <w:p w14:paraId="422A6C3F" w14:textId="77777777" w:rsidR="00CD0AA5" w:rsidRDefault="00CD0AA5"/>
        </w:tc>
        <w:tc>
          <w:tcPr>
            <w:tcW w:w="2162" w:type="dxa"/>
          </w:tcPr>
          <w:p w14:paraId="5F65B045" w14:textId="77777777" w:rsidR="00CD0AA5" w:rsidRDefault="00CD0AA5"/>
        </w:tc>
      </w:tr>
      <w:tr w:rsidR="00587808" w14:paraId="579A8FEF" w14:textId="73D723FA" w:rsidTr="00CD0AA5">
        <w:tc>
          <w:tcPr>
            <w:tcW w:w="2279" w:type="dxa"/>
          </w:tcPr>
          <w:p w14:paraId="18A791FF" w14:textId="77777777" w:rsidR="00CD0AA5" w:rsidRDefault="00CD0AA5"/>
        </w:tc>
        <w:tc>
          <w:tcPr>
            <w:tcW w:w="2329" w:type="dxa"/>
          </w:tcPr>
          <w:p w14:paraId="6F98ACD7" w14:textId="77777777" w:rsidR="00CD0AA5" w:rsidRDefault="00CD0AA5"/>
        </w:tc>
        <w:tc>
          <w:tcPr>
            <w:tcW w:w="2246" w:type="dxa"/>
          </w:tcPr>
          <w:p w14:paraId="4F2B9FB4" w14:textId="77777777" w:rsidR="00CD0AA5" w:rsidRDefault="00CD0AA5"/>
        </w:tc>
        <w:tc>
          <w:tcPr>
            <w:tcW w:w="2162" w:type="dxa"/>
          </w:tcPr>
          <w:p w14:paraId="1F8C19B8" w14:textId="77777777" w:rsidR="00CD0AA5" w:rsidRDefault="00CD0AA5"/>
        </w:tc>
      </w:tr>
      <w:tr w:rsidR="00587808" w14:paraId="181406DF" w14:textId="3107EAC5" w:rsidTr="00FE6EDA">
        <w:trPr>
          <w:trHeight w:val="406"/>
        </w:trPr>
        <w:tc>
          <w:tcPr>
            <w:tcW w:w="2279" w:type="dxa"/>
          </w:tcPr>
          <w:p w14:paraId="5F90B1F8" w14:textId="77777777" w:rsidR="00CD0AA5" w:rsidRDefault="00CD0AA5"/>
        </w:tc>
        <w:tc>
          <w:tcPr>
            <w:tcW w:w="2329" w:type="dxa"/>
          </w:tcPr>
          <w:p w14:paraId="4D085162" w14:textId="77777777" w:rsidR="00CD0AA5" w:rsidRDefault="00CD0AA5"/>
        </w:tc>
        <w:tc>
          <w:tcPr>
            <w:tcW w:w="2246" w:type="dxa"/>
          </w:tcPr>
          <w:p w14:paraId="5326F1B8" w14:textId="77777777" w:rsidR="00CD0AA5" w:rsidRDefault="00CD0AA5"/>
        </w:tc>
        <w:tc>
          <w:tcPr>
            <w:tcW w:w="2162" w:type="dxa"/>
          </w:tcPr>
          <w:p w14:paraId="17C64E9A" w14:textId="77777777" w:rsidR="00CD0AA5" w:rsidRDefault="00CD0AA5"/>
        </w:tc>
      </w:tr>
      <w:tr w:rsidR="00587808" w14:paraId="560CA083" w14:textId="360BBFBD" w:rsidTr="00CD0AA5">
        <w:tc>
          <w:tcPr>
            <w:tcW w:w="2279" w:type="dxa"/>
          </w:tcPr>
          <w:p w14:paraId="5358697C" w14:textId="77777777" w:rsidR="00CD0AA5" w:rsidRDefault="00CD0AA5"/>
        </w:tc>
        <w:tc>
          <w:tcPr>
            <w:tcW w:w="2329" w:type="dxa"/>
          </w:tcPr>
          <w:p w14:paraId="01D39709" w14:textId="77777777" w:rsidR="00CD0AA5" w:rsidRDefault="00CD0AA5"/>
        </w:tc>
        <w:tc>
          <w:tcPr>
            <w:tcW w:w="2246" w:type="dxa"/>
          </w:tcPr>
          <w:p w14:paraId="2D55F7B5" w14:textId="77777777" w:rsidR="00CD0AA5" w:rsidRDefault="00CD0AA5"/>
        </w:tc>
        <w:tc>
          <w:tcPr>
            <w:tcW w:w="2162" w:type="dxa"/>
          </w:tcPr>
          <w:p w14:paraId="7BC782FC" w14:textId="77777777" w:rsidR="00CD0AA5" w:rsidRDefault="00CD0AA5"/>
        </w:tc>
      </w:tr>
      <w:tr w:rsidR="00587808" w14:paraId="207F9E27" w14:textId="48E9971C" w:rsidTr="00CD0AA5">
        <w:tc>
          <w:tcPr>
            <w:tcW w:w="2279" w:type="dxa"/>
          </w:tcPr>
          <w:p w14:paraId="3D76B68E" w14:textId="77777777" w:rsidR="00CD0AA5" w:rsidRDefault="00CD0AA5"/>
        </w:tc>
        <w:tc>
          <w:tcPr>
            <w:tcW w:w="2329" w:type="dxa"/>
          </w:tcPr>
          <w:p w14:paraId="0E462DD2" w14:textId="77777777" w:rsidR="00CD0AA5" w:rsidRDefault="00CD0AA5"/>
        </w:tc>
        <w:tc>
          <w:tcPr>
            <w:tcW w:w="2246" w:type="dxa"/>
          </w:tcPr>
          <w:p w14:paraId="355888A9" w14:textId="77777777" w:rsidR="00CD0AA5" w:rsidRDefault="00CD0AA5"/>
        </w:tc>
        <w:tc>
          <w:tcPr>
            <w:tcW w:w="2162" w:type="dxa"/>
          </w:tcPr>
          <w:p w14:paraId="4456E19E" w14:textId="77777777" w:rsidR="00CD0AA5" w:rsidRDefault="00CD0AA5"/>
        </w:tc>
      </w:tr>
      <w:tr w:rsidR="00587808" w14:paraId="77CC6597" w14:textId="2E5C8810" w:rsidTr="00CD0AA5">
        <w:tc>
          <w:tcPr>
            <w:tcW w:w="2279" w:type="dxa"/>
          </w:tcPr>
          <w:p w14:paraId="5AE30114" w14:textId="77777777" w:rsidR="00CD0AA5" w:rsidRDefault="00CD0AA5"/>
        </w:tc>
        <w:tc>
          <w:tcPr>
            <w:tcW w:w="2329" w:type="dxa"/>
          </w:tcPr>
          <w:p w14:paraId="51AD3DF9" w14:textId="77777777" w:rsidR="00CD0AA5" w:rsidRDefault="00CD0AA5"/>
        </w:tc>
        <w:tc>
          <w:tcPr>
            <w:tcW w:w="2246" w:type="dxa"/>
          </w:tcPr>
          <w:p w14:paraId="7E2F4DE6" w14:textId="77777777" w:rsidR="00CD0AA5" w:rsidRDefault="00CD0AA5"/>
        </w:tc>
        <w:tc>
          <w:tcPr>
            <w:tcW w:w="2162" w:type="dxa"/>
          </w:tcPr>
          <w:p w14:paraId="2EDC8A95" w14:textId="77777777" w:rsidR="00CD0AA5" w:rsidRDefault="00CD0AA5"/>
        </w:tc>
      </w:tr>
      <w:tr w:rsidR="00587808" w14:paraId="721EFB44" w14:textId="26726B31" w:rsidTr="00CD0AA5">
        <w:tc>
          <w:tcPr>
            <w:tcW w:w="2279" w:type="dxa"/>
          </w:tcPr>
          <w:p w14:paraId="77624791" w14:textId="77777777" w:rsidR="00CD0AA5" w:rsidRDefault="00CD0AA5"/>
        </w:tc>
        <w:tc>
          <w:tcPr>
            <w:tcW w:w="2329" w:type="dxa"/>
          </w:tcPr>
          <w:p w14:paraId="10606D4E" w14:textId="77777777" w:rsidR="00CD0AA5" w:rsidRDefault="00CD0AA5"/>
        </w:tc>
        <w:tc>
          <w:tcPr>
            <w:tcW w:w="2246" w:type="dxa"/>
          </w:tcPr>
          <w:p w14:paraId="5E4E04E7" w14:textId="77777777" w:rsidR="00CD0AA5" w:rsidRDefault="00CD0AA5"/>
        </w:tc>
        <w:tc>
          <w:tcPr>
            <w:tcW w:w="2162" w:type="dxa"/>
          </w:tcPr>
          <w:p w14:paraId="0E86F3DF" w14:textId="77777777" w:rsidR="00CD0AA5" w:rsidRDefault="00CD0AA5"/>
        </w:tc>
      </w:tr>
      <w:tr w:rsidR="00587808" w14:paraId="1002655B" w14:textId="188460F2" w:rsidTr="00CD0AA5">
        <w:tc>
          <w:tcPr>
            <w:tcW w:w="2279" w:type="dxa"/>
          </w:tcPr>
          <w:p w14:paraId="299A4861" w14:textId="77777777" w:rsidR="00CD0AA5" w:rsidRDefault="00CD0AA5"/>
        </w:tc>
        <w:tc>
          <w:tcPr>
            <w:tcW w:w="2329" w:type="dxa"/>
          </w:tcPr>
          <w:p w14:paraId="1ED781A4" w14:textId="77777777" w:rsidR="00CD0AA5" w:rsidRDefault="00CD0AA5"/>
        </w:tc>
        <w:tc>
          <w:tcPr>
            <w:tcW w:w="2246" w:type="dxa"/>
          </w:tcPr>
          <w:p w14:paraId="4C95203B" w14:textId="77777777" w:rsidR="00CD0AA5" w:rsidRDefault="00CD0AA5"/>
        </w:tc>
        <w:tc>
          <w:tcPr>
            <w:tcW w:w="2162" w:type="dxa"/>
          </w:tcPr>
          <w:p w14:paraId="2987D2E5" w14:textId="77777777" w:rsidR="00CD0AA5" w:rsidRDefault="00CD0AA5"/>
        </w:tc>
      </w:tr>
      <w:tr w:rsidR="00587808" w14:paraId="6D0D49BC" w14:textId="37A3C463" w:rsidTr="00CD0AA5">
        <w:tc>
          <w:tcPr>
            <w:tcW w:w="2279" w:type="dxa"/>
          </w:tcPr>
          <w:p w14:paraId="46F71971" w14:textId="77777777" w:rsidR="00CD0AA5" w:rsidRDefault="00CD0AA5"/>
        </w:tc>
        <w:tc>
          <w:tcPr>
            <w:tcW w:w="2329" w:type="dxa"/>
          </w:tcPr>
          <w:p w14:paraId="1097E589" w14:textId="77777777" w:rsidR="00CD0AA5" w:rsidRDefault="00CD0AA5"/>
        </w:tc>
        <w:tc>
          <w:tcPr>
            <w:tcW w:w="2246" w:type="dxa"/>
          </w:tcPr>
          <w:p w14:paraId="2E4D784F" w14:textId="77777777" w:rsidR="00CD0AA5" w:rsidRDefault="00CD0AA5"/>
        </w:tc>
        <w:tc>
          <w:tcPr>
            <w:tcW w:w="2162" w:type="dxa"/>
          </w:tcPr>
          <w:p w14:paraId="20B1E933" w14:textId="77777777" w:rsidR="00CD0AA5" w:rsidRDefault="00CD0AA5"/>
        </w:tc>
      </w:tr>
      <w:tr w:rsidR="00587808" w14:paraId="0D365733" w14:textId="4BE02D39" w:rsidTr="00CD0AA5">
        <w:tc>
          <w:tcPr>
            <w:tcW w:w="2279" w:type="dxa"/>
          </w:tcPr>
          <w:p w14:paraId="31D2A5BD" w14:textId="77777777" w:rsidR="00CD0AA5" w:rsidRDefault="00CD0AA5"/>
        </w:tc>
        <w:tc>
          <w:tcPr>
            <w:tcW w:w="2329" w:type="dxa"/>
          </w:tcPr>
          <w:p w14:paraId="792D019F" w14:textId="77777777" w:rsidR="00CD0AA5" w:rsidRDefault="00CD0AA5"/>
        </w:tc>
        <w:tc>
          <w:tcPr>
            <w:tcW w:w="2246" w:type="dxa"/>
          </w:tcPr>
          <w:p w14:paraId="4EA43948" w14:textId="77777777" w:rsidR="00CD0AA5" w:rsidRDefault="00CD0AA5"/>
        </w:tc>
        <w:tc>
          <w:tcPr>
            <w:tcW w:w="2162" w:type="dxa"/>
          </w:tcPr>
          <w:p w14:paraId="7233BE71" w14:textId="77777777" w:rsidR="00CD0AA5" w:rsidRDefault="00CD0AA5"/>
        </w:tc>
      </w:tr>
      <w:tr w:rsidR="00587808" w14:paraId="2FD03EE6" w14:textId="6F42D182" w:rsidTr="00CD0AA5">
        <w:tc>
          <w:tcPr>
            <w:tcW w:w="2279" w:type="dxa"/>
          </w:tcPr>
          <w:p w14:paraId="78BC0369" w14:textId="77777777" w:rsidR="00CD0AA5" w:rsidRDefault="00CD0AA5"/>
        </w:tc>
        <w:tc>
          <w:tcPr>
            <w:tcW w:w="2329" w:type="dxa"/>
          </w:tcPr>
          <w:p w14:paraId="5FDBC2B6" w14:textId="77777777" w:rsidR="00CD0AA5" w:rsidRDefault="00CD0AA5"/>
        </w:tc>
        <w:tc>
          <w:tcPr>
            <w:tcW w:w="2246" w:type="dxa"/>
          </w:tcPr>
          <w:p w14:paraId="0CC9ABCB" w14:textId="77777777" w:rsidR="00CD0AA5" w:rsidRDefault="00CD0AA5"/>
        </w:tc>
        <w:tc>
          <w:tcPr>
            <w:tcW w:w="2162" w:type="dxa"/>
          </w:tcPr>
          <w:p w14:paraId="716C4E34" w14:textId="77777777" w:rsidR="00CD0AA5" w:rsidRDefault="00CD0AA5"/>
        </w:tc>
      </w:tr>
      <w:tr w:rsidR="00587808" w14:paraId="69A79C8D" w14:textId="657ED88A" w:rsidTr="00CD0AA5">
        <w:tc>
          <w:tcPr>
            <w:tcW w:w="2279" w:type="dxa"/>
          </w:tcPr>
          <w:p w14:paraId="6309C137" w14:textId="77777777" w:rsidR="00CD0AA5" w:rsidRDefault="00CD0AA5"/>
        </w:tc>
        <w:tc>
          <w:tcPr>
            <w:tcW w:w="2329" w:type="dxa"/>
          </w:tcPr>
          <w:p w14:paraId="084635A6" w14:textId="77777777" w:rsidR="00CD0AA5" w:rsidRDefault="00CD0AA5"/>
        </w:tc>
        <w:tc>
          <w:tcPr>
            <w:tcW w:w="2246" w:type="dxa"/>
          </w:tcPr>
          <w:p w14:paraId="0884CC8B" w14:textId="77777777" w:rsidR="00CD0AA5" w:rsidRDefault="00CD0AA5"/>
        </w:tc>
        <w:tc>
          <w:tcPr>
            <w:tcW w:w="2162" w:type="dxa"/>
          </w:tcPr>
          <w:p w14:paraId="4E461972" w14:textId="77777777" w:rsidR="00CD0AA5" w:rsidRDefault="00CD0AA5"/>
        </w:tc>
      </w:tr>
      <w:tr w:rsidR="00587808" w14:paraId="18971275" w14:textId="151B487B" w:rsidTr="00CD0AA5">
        <w:tc>
          <w:tcPr>
            <w:tcW w:w="2279" w:type="dxa"/>
          </w:tcPr>
          <w:p w14:paraId="5E2DC5EE" w14:textId="77777777" w:rsidR="00CD0AA5" w:rsidRDefault="00CD0AA5"/>
        </w:tc>
        <w:tc>
          <w:tcPr>
            <w:tcW w:w="2329" w:type="dxa"/>
          </w:tcPr>
          <w:p w14:paraId="1D0F2D34" w14:textId="77777777" w:rsidR="00CD0AA5" w:rsidRDefault="00CD0AA5"/>
        </w:tc>
        <w:tc>
          <w:tcPr>
            <w:tcW w:w="2246" w:type="dxa"/>
          </w:tcPr>
          <w:p w14:paraId="6A45F363" w14:textId="77777777" w:rsidR="00CD0AA5" w:rsidRDefault="00CD0AA5"/>
        </w:tc>
        <w:tc>
          <w:tcPr>
            <w:tcW w:w="2162" w:type="dxa"/>
          </w:tcPr>
          <w:p w14:paraId="52B86150" w14:textId="77777777" w:rsidR="00CD0AA5" w:rsidRDefault="00CD0AA5"/>
        </w:tc>
      </w:tr>
      <w:tr w:rsidR="00587808" w14:paraId="0F7CDDC8" w14:textId="749E850E" w:rsidTr="00CD0AA5">
        <w:tc>
          <w:tcPr>
            <w:tcW w:w="2279" w:type="dxa"/>
          </w:tcPr>
          <w:p w14:paraId="76ABBEC9" w14:textId="77777777" w:rsidR="00CD0AA5" w:rsidRDefault="00CD0AA5"/>
        </w:tc>
        <w:tc>
          <w:tcPr>
            <w:tcW w:w="2329" w:type="dxa"/>
          </w:tcPr>
          <w:p w14:paraId="35C30C46" w14:textId="77777777" w:rsidR="00CD0AA5" w:rsidRDefault="00CD0AA5"/>
        </w:tc>
        <w:tc>
          <w:tcPr>
            <w:tcW w:w="2246" w:type="dxa"/>
          </w:tcPr>
          <w:p w14:paraId="16BA9899" w14:textId="77777777" w:rsidR="00CD0AA5" w:rsidRDefault="00CD0AA5"/>
        </w:tc>
        <w:tc>
          <w:tcPr>
            <w:tcW w:w="2162" w:type="dxa"/>
          </w:tcPr>
          <w:p w14:paraId="00634E32" w14:textId="77777777" w:rsidR="00CD0AA5" w:rsidRDefault="00CD0AA5"/>
        </w:tc>
      </w:tr>
      <w:tr w:rsidR="00587808" w14:paraId="338B8D31" w14:textId="415CB165" w:rsidTr="00CD0AA5">
        <w:tc>
          <w:tcPr>
            <w:tcW w:w="2279" w:type="dxa"/>
          </w:tcPr>
          <w:p w14:paraId="4454FDF9" w14:textId="77777777" w:rsidR="00CD0AA5" w:rsidRDefault="00CD0AA5"/>
        </w:tc>
        <w:tc>
          <w:tcPr>
            <w:tcW w:w="2329" w:type="dxa"/>
          </w:tcPr>
          <w:p w14:paraId="0BA01BC4" w14:textId="77777777" w:rsidR="00CD0AA5" w:rsidRDefault="00CD0AA5"/>
        </w:tc>
        <w:tc>
          <w:tcPr>
            <w:tcW w:w="2246" w:type="dxa"/>
          </w:tcPr>
          <w:p w14:paraId="1855EDAC" w14:textId="77777777" w:rsidR="00CD0AA5" w:rsidRDefault="00CD0AA5"/>
        </w:tc>
        <w:tc>
          <w:tcPr>
            <w:tcW w:w="2162" w:type="dxa"/>
          </w:tcPr>
          <w:p w14:paraId="1C0E46E9" w14:textId="77777777" w:rsidR="00CD0AA5" w:rsidRDefault="00CD0AA5"/>
        </w:tc>
      </w:tr>
      <w:tr w:rsidR="00587808" w14:paraId="48C77C1F" w14:textId="138FF42A" w:rsidTr="00CD0AA5">
        <w:tc>
          <w:tcPr>
            <w:tcW w:w="2279" w:type="dxa"/>
          </w:tcPr>
          <w:p w14:paraId="0BB46300" w14:textId="77777777" w:rsidR="00CD0AA5" w:rsidRDefault="00CD0AA5"/>
        </w:tc>
        <w:tc>
          <w:tcPr>
            <w:tcW w:w="2329" w:type="dxa"/>
          </w:tcPr>
          <w:p w14:paraId="2246B471" w14:textId="77777777" w:rsidR="00CD0AA5" w:rsidRDefault="00CD0AA5"/>
        </w:tc>
        <w:tc>
          <w:tcPr>
            <w:tcW w:w="2246" w:type="dxa"/>
          </w:tcPr>
          <w:p w14:paraId="0D852ACC" w14:textId="77777777" w:rsidR="00CD0AA5" w:rsidRDefault="00CD0AA5"/>
        </w:tc>
        <w:tc>
          <w:tcPr>
            <w:tcW w:w="2162" w:type="dxa"/>
          </w:tcPr>
          <w:p w14:paraId="14969CD1" w14:textId="77777777" w:rsidR="00CD0AA5" w:rsidRDefault="00CD0AA5"/>
        </w:tc>
      </w:tr>
      <w:tr w:rsidR="00587808" w14:paraId="2A66A2C7" w14:textId="58A88967" w:rsidTr="00CD0AA5">
        <w:tc>
          <w:tcPr>
            <w:tcW w:w="2279" w:type="dxa"/>
          </w:tcPr>
          <w:p w14:paraId="27F18AF4" w14:textId="77777777" w:rsidR="00CD0AA5" w:rsidRDefault="00CD0AA5"/>
        </w:tc>
        <w:tc>
          <w:tcPr>
            <w:tcW w:w="2329" w:type="dxa"/>
          </w:tcPr>
          <w:p w14:paraId="786C765F" w14:textId="77777777" w:rsidR="00CD0AA5" w:rsidRDefault="00CD0AA5"/>
        </w:tc>
        <w:tc>
          <w:tcPr>
            <w:tcW w:w="2246" w:type="dxa"/>
          </w:tcPr>
          <w:p w14:paraId="74062281" w14:textId="77777777" w:rsidR="00CD0AA5" w:rsidRDefault="00CD0AA5"/>
        </w:tc>
        <w:tc>
          <w:tcPr>
            <w:tcW w:w="2162" w:type="dxa"/>
          </w:tcPr>
          <w:p w14:paraId="54AC17C6" w14:textId="77777777" w:rsidR="00CD0AA5" w:rsidRDefault="00CD0AA5"/>
        </w:tc>
      </w:tr>
      <w:tr w:rsidR="00587808" w14:paraId="557B6A43" w14:textId="63EEDCA4" w:rsidTr="00CD0AA5">
        <w:tc>
          <w:tcPr>
            <w:tcW w:w="2279" w:type="dxa"/>
          </w:tcPr>
          <w:p w14:paraId="3E7F8622" w14:textId="77777777" w:rsidR="00CD0AA5" w:rsidRDefault="00CD0AA5"/>
        </w:tc>
        <w:tc>
          <w:tcPr>
            <w:tcW w:w="2329" w:type="dxa"/>
          </w:tcPr>
          <w:p w14:paraId="3D499806" w14:textId="77777777" w:rsidR="00CD0AA5" w:rsidRDefault="00CD0AA5"/>
        </w:tc>
        <w:tc>
          <w:tcPr>
            <w:tcW w:w="2246" w:type="dxa"/>
          </w:tcPr>
          <w:p w14:paraId="4B59F792" w14:textId="77777777" w:rsidR="00CD0AA5" w:rsidRDefault="00CD0AA5"/>
        </w:tc>
        <w:tc>
          <w:tcPr>
            <w:tcW w:w="2162" w:type="dxa"/>
          </w:tcPr>
          <w:p w14:paraId="5D935884" w14:textId="77777777" w:rsidR="00CD0AA5" w:rsidRDefault="00CD0AA5"/>
        </w:tc>
      </w:tr>
      <w:tr w:rsidR="00587808" w14:paraId="57D06BEF" w14:textId="5786D055" w:rsidTr="00CD0AA5">
        <w:tc>
          <w:tcPr>
            <w:tcW w:w="2279" w:type="dxa"/>
          </w:tcPr>
          <w:p w14:paraId="7AA87E74" w14:textId="77777777" w:rsidR="00CD0AA5" w:rsidRDefault="00CD0AA5"/>
        </w:tc>
        <w:tc>
          <w:tcPr>
            <w:tcW w:w="2329" w:type="dxa"/>
          </w:tcPr>
          <w:p w14:paraId="2D081A7C" w14:textId="77777777" w:rsidR="00CD0AA5" w:rsidRDefault="00CD0AA5"/>
        </w:tc>
        <w:tc>
          <w:tcPr>
            <w:tcW w:w="2246" w:type="dxa"/>
          </w:tcPr>
          <w:p w14:paraId="2AECC1B8" w14:textId="77777777" w:rsidR="00CD0AA5" w:rsidRDefault="00CD0AA5"/>
        </w:tc>
        <w:tc>
          <w:tcPr>
            <w:tcW w:w="2162" w:type="dxa"/>
          </w:tcPr>
          <w:p w14:paraId="69F3237E" w14:textId="77777777" w:rsidR="00CD0AA5" w:rsidRDefault="00CD0AA5"/>
        </w:tc>
      </w:tr>
      <w:tr w:rsidR="00587808" w14:paraId="66EC2213" w14:textId="5A034479" w:rsidTr="00CD0AA5">
        <w:tc>
          <w:tcPr>
            <w:tcW w:w="2279" w:type="dxa"/>
          </w:tcPr>
          <w:p w14:paraId="71C9A396" w14:textId="77777777" w:rsidR="00CD0AA5" w:rsidRDefault="00CD0AA5"/>
        </w:tc>
        <w:tc>
          <w:tcPr>
            <w:tcW w:w="2329" w:type="dxa"/>
          </w:tcPr>
          <w:p w14:paraId="5F95A3AE" w14:textId="77777777" w:rsidR="00CD0AA5" w:rsidRDefault="00CD0AA5"/>
        </w:tc>
        <w:tc>
          <w:tcPr>
            <w:tcW w:w="2246" w:type="dxa"/>
          </w:tcPr>
          <w:p w14:paraId="0AB54386" w14:textId="77777777" w:rsidR="00CD0AA5" w:rsidRDefault="00CD0AA5"/>
        </w:tc>
        <w:tc>
          <w:tcPr>
            <w:tcW w:w="2162" w:type="dxa"/>
          </w:tcPr>
          <w:p w14:paraId="4A66C620" w14:textId="77777777" w:rsidR="00CD0AA5" w:rsidRDefault="00CD0AA5"/>
        </w:tc>
      </w:tr>
      <w:tr w:rsidR="00587808" w14:paraId="6323A5BE" w14:textId="4F7F6702" w:rsidTr="00CD0AA5">
        <w:tc>
          <w:tcPr>
            <w:tcW w:w="2279" w:type="dxa"/>
          </w:tcPr>
          <w:p w14:paraId="0BE42E2A" w14:textId="77777777" w:rsidR="00CD0AA5" w:rsidRDefault="00CD0AA5"/>
        </w:tc>
        <w:tc>
          <w:tcPr>
            <w:tcW w:w="2329" w:type="dxa"/>
          </w:tcPr>
          <w:p w14:paraId="4BCBAD04" w14:textId="77777777" w:rsidR="00CD0AA5" w:rsidRDefault="00CD0AA5"/>
        </w:tc>
        <w:tc>
          <w:tcPr>
            <w:tcW w:w="2246" w:type="dxa"/>
          </w:tcPr>
          <w:p w14:paraId="5FB94F4A" w14:textId="77777777" w:rsidR="00CD0AA5" w:rsidRDefault="00CD0AA5"/>
        </w:tc>
        <w:tc>
          <w:tcPr>
            <w:tcW w:w="2162" w:type="dxa"/>
          </w:tcPr>
          <w:p w14:paraId="659F9C34" w14:textId="77777777" w:rsidR="00CD0AA5" w:rsidRDefault="00CD0AA5"/>
        </w:tc>
      </w:tr>
      <w:tr w:rsidR="00587808" w14:paraId="45E31EB2" w14:textId="16DBD83A" w:rsidTr="00CD0AA5">
        <w:tc>
          <w:tcPr>
            <w:tcW w:w="2279" w:type="dxa"/>
          </w:tcPr>
          <w:p w14:paraId="699A5E63" w14:textId="77777777" w:rsidR="00CD0AA5" w:rsidRDefault="00CD0AA5"/>
        </w:tc>
        <w:tc>
          <w:tcPr>
            <w:tcW w:w="2329" w:type="dxa"/>
          </w:tcPr>
          <w:p w14:paraId="6223D92D" w14:textId="77777777" w:rsidR="00CD0AA5" w:rsidRDefault="00CD0AA5"/>
        </w:tc>
        <w:tc>
          <w:tcPr>
            <w:tcW w:w="2246" w:type="dxa"/>
          </w:tcPr>
          <w:p w14:paraId="144F6BB1" w14:textId="77777777" w:rsidR="00CD0AA5" w:rsidRDefault="00CD0AA5"/>
        </w:tc>
        <w:tc>
          <w:tcPr>
            <w:tcW w:w="2162" w:type="dxa"/>
          </w:tcPr>
          <w:p w14:paraId="0B02F37A" w14:textId="77777777" w:rsidR="00CD0AA5" w:rsidRDefault="00CD0AA5"/>
        </w:tc>
      </w:tr>
      <w:tr w:rsidR="00587808" w14:paraId="3DB61050" w14:textId="1224C862" w:rsidTr="00CD0AA5">
        <w:tc>
          <w:tcPr>
            <w:tcW w:w="2279" w:type="dxa"/>
          </w:tcPr>
          <w:p w14:paraId="351D71C0" w14:textId="77777777" w:rsidR="00CD0AA5" w:rsidRDefault="00CD0AA5"/>
        </w:tc>
        <w:tc>
          <w:tcPr>
            <w:tcW w:w="2329" w:type="dxa"/>
          </w:tcPr>
          <w:p w14:paraId="45A1997B" w14:textId="77777777" w:rsidR="00CD0AA5" w:rsidRDefault="00CD0AA5"/>
        </w:tc>
        <w:tc>
          <w:tcPr>
            <w:tcW w:w="2246" w:type="dxa"/>
          </w:tcPr>
          <w:p w14:paraId="6389EF81" w14:textId="77777777" w:rsidR="00CD0AA5" w:rsidRDefault="00CD0AA5"/>
        </w:tc>
        <w:tc>
          <w:tcPr>
            <w:tcW w:w="2162" w:type="dxa"/>
          </w:tcPr>
          <w:p w14:paraId="28281FE9" w14:textId="77777777" w:rsidR="00CD0AA5" w:rsidRDefault="00CD0AA5"/>
        </w:tc>
      </w:tr>
      <w:tr w:rsidR="00587808" w14:paraId="399F2BAE" w14:textId="0DF82B5D" w:rsidTr="00CD0AA5">
        <w:tc>
          <w:tcPr>
            <w:tcW w:w="2279" w:type="dxa"/>
          </w:tcPr>
          <w:p w14:paraId="0C9CAED9" w14:textId="77777777" w:rsidR="00CD0AA5" w:rsidRDefault="00CD0AA5"/>
        </w:tc>
        <w:tc>
          <w:tcPr>
            <w:tcW w:w="2329" w:type="dxa"/>
          </w:tcPr>
          <w:p w14:paraId="71EC6FE1" w14:textId="77777777" w:rsidR="00CD0AA5" w:rsidRDefault="00CD0AA5"/>
        </w:tc>
        <w:tc>
          <w:tcPr>
            <w:tcW w:w="2246" w:type="dxa"/>
          </w:tcPr>
          <w:p w14:paraId="168CFBA8" w14:textId="77777777" w:rsidR="00CD0AA5" w:rsidRDefault="00CD0AA5"/>
        </w:tc>
        <w:tc>
          <w:tcPr>
            <w:tcW w:w="2162" w:type="dxa"/>
          </w:tcPr>
          <w:p w14:paraId="04A4469C" w14:textId="77777777" w:rsidR="00CD0AA5" w:rsidRDefault="00CD0AA5"/>
        </w:tc>
      </w:tr>
      <w:tr w:rsidR="00587808" w14:paraId="47E99893" w14:textId="41AA0AAB" w:rsidTr="00CD0AA5">
        <w:tc>
          <w:tcPr>
            <w:tcW w:w="2279" w:type="dxa"/>
          </w:tcPr>
          <w:p w14:paraId="2A5B8F46" w14:textId="77777777" w:rsidR="00CD0AA5" w:rsidRDefault="00CD0AA5"/>
        </w:tc>
        <w:tc>
          <w:tcPr>
            <w:tcW w:w="2329" w:type="dxa"/>
          </w:tcPr>
          <w:p w14:paraId="15943AD6" w14:textId="77777777" w:rsidR="00CD0AA5" w:rsidRDefault="00CD0AA5"/>
        </w:tc>
        <w:tc>
          <w:tcPr>
            <w:tcW w:w="2246" w:type="dxa"/>
          </w:tcPr>
          <w:p w14:paraId="72A1E560" w14:textId="77777777" w:rsidR="00CD0AA5" w:rsidRDefault="00CD0AA5"/>
        </w:tc>
        <w:tc>
          <w:tcPr>
            <w:tcW w:w="2162" w:type="dxa"/>
          </w:tcPr>
          <w:p w14:paraId="336827F3" w14:textId="77777777" w:rsidR="00CD0AA5" w:rsidRDefault="00CD0AA5"/>
        </w:tc>
      </w:tr>
      <w:tr w:rsidR="00587808" w14:paraId="4E190971" w14:textId="508217D9" w:rsidTr="00CD0AA5">
        <w:tc>
          <w:tcPr>
            <w:tcW w:w="2279" w:type="dxa"/>
          </w:tcPr>
          <w:p w14:paraId="678F0D40" w14:textId="77777777" w:rsidR="00CD0AA5" w:rsidRDefault="00CD0AA5"/>
        </w:tc>
        <w:tc>
          <w:tcPr>
            <w:tcW w:w="2329" w:type="dxa"/>
          </w:tcPr>
          <w:p w14:paraId="75FC45E2" w14:textId="77777777" w:rsidR="00CD0AA5" w:rsidRDefault="00CD0AA5"/>
        </w:tc>
        <w:tc>
          <w:tcPr>
            <w:tcW w:w="2246" w:type="dxa"/>
          </w:tcPr>
          <w:p w14:paraId="6A11F60C" w14:textId="77777777" w:rsidR="00CD0AA5" w:rsidRDefault="00CD0AA5"/>
        </w:tc>
        <w:tc>
          <w:tcPr>
            <w:tcW w:w="2162" w:type="dxa"/>
          </w:tcPr>
          <w:p w14:paraId="29D9B793" w14:textId="77777777" w:rsidR="00CD0AA5" w:rsidRDefault="00CD0AA5"/>
        </w:tc>
      </w:tr>
      <w:tr w:rsidR="00587808" w14:paraId="2B4C252A" w14:textId="7CE77647" w:rsidTr="00CD0AA5">
        <w:tc>
          <w:tcPr>
            <w:tcW w:w="2279" w:type="dxa"/>
          </w:tcPr>
          <w:p w14:paraId="318C2126" w14:textId="77777777" w:rsidR="00CD0AA5" w:rsidRDefault="00CD0AA5"/>
        </w:tc>
        <w:tc>
          <w:tcPr>
            <w:tcW w:w="2329" w:type="dxa"/>
          </w:tcPr>
          <w:p w14:paraId="67E07443" w14:textId="77777777" w:rsidR="00CD0AA5" w:rsidRDefault="00CD0AA5"/>
        </w:tc>
        <w:tc>
          <w:tcPr>
            <w:tcW w:w="2246" w:type="dxa"/>
          </w:tcPr>
          <w:p w14:paraId="28D916CB" w14:textId="77777777" w:rsidR="00CD0AA5" w:rsidRDefault="00CD0AA5"/>
        </w:tc>
        <w:tc>
          <w:tcPr>
            <w:tcW w:w="2162" w:type="dxa"/>
          </w:tcPr>
          <w:p w14:paraId="56B189C9" w14:textId="77777777" w:rsidR="00CD0AA5" w:rsidRDefault="00CD0AA5"/>
        </w:tc>
      </w:tr>
      <w:tr w:rsidR="00587808" w14:paraId="73734658" w14:textId="13A7FCB6" w:rsidTr="00CD0AA5">
        <w:tc>
          <w:tcPr>
            <w:tcW w:w="2279" w:type="dxa"/>
          </w:tcPr>
          <w:p w14:paraId="233A97AC" w14:textId="77777777" w:rsidR="00CD0AA5" w:rsidRDefault="00CD0AA5"/>
        </w:tc>
        <w:tc>
          <w:tcPr>
            <w:tcW w:w="2329" w:type="dxa"/>
          </w:tcPr>
          <w:p w14:paraId="19D96C0A" w14:textId="77777777" w:rsidR="00CD0AA5" w:rsidRDefault="00CD0AA5"/>
        </w:tc>
        <w:tc>
          <w:tcPr>
            <w:tcW w:w="2246" w:type="dxa"/>
          </w:tcPr>
          <w:p w14:paraId="45128B35" w14:textId="77777777" w:rsidR="00CD0AA5" w:rsidRDefault="00CD0AA5"/>
        </w:tc>
        <w:tc>
          <w:tcPr>
            <w:tcW w:w="2162" w:type="dxa"/>
          </w:tcPr>
          <w:p w14:paraId="2E969734" w14:textId="77777777" w:rsidR="00CD0AA5" w:rsidRDefault="00CD0AA5"/>
        </w:tc>
      </w:tr>
    </w:tbl>
    <w:p w14:paraId="28D3FF8D" w14:textId="77777777" w:rsidR="00C92376" w:rsidRDefault="00C92376"/>
    <w:sectPr w:rsidR="00C92376" w:rsidSect="0058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AC217" w14:textId="77777777" w:rsidR="009F17E2" w:rsidRDefault="009F17E2" w:rsidP="00FE6EDA">
      <w:pPr>
        <w:spacing w:after="0" w:line="240" w:lineRule="auto"/>
      </w:pPr>
      <w:r>
        <w:separator/>
      </w:r>
    </w:p>
  </w:endnote>
  <w:endnote w:type="continuationSeparator" w:id="0">
    <w:p w14:paraId="3FDB42F4" w14:textId="77777777" w:rsidR="009F17E2" w:rsidRDefault="009F17E2" w:rsidP="00FE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32F18" w14:textId="77777777" w:rsidR="009F17E2" w:rsidRDefault="009F17E2" w:rsidP="00FE6EDA">
      <w:pPr>
        <w:spacing w:after="0" w:line="240" w:lineRule="auto"/>
      </w:pPr>
      <w:r>
        <w:separator/>
      </w:r>
    </w:p>
  </w:footnote>
  <w:footnote w:type="continuationSeparator" w:id="0">
    <w:p w14:paraId="580EEA07" w14:textId="77777777" w:rsidR="009F17E2" w:rsidRDefault="009F17E2" w:rsidP="00FE6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76"/>
    <w:rsid w:val="002324EA"/>
    <w:rsid w:val="00255A04"/>
    <w:rsid w:val="00587808"/>
    <w:rsid w:val="00651C0C"/>
    <w:rsid w:val="009F17E2"/>
    <w:rsid w:val="00C92376"/>
    <w:rsid w:val="00CD0AA5"/>
    <w:rsid w:val="00E71ED6"/>
    <w:rsid w:val="00FE4FBE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0C7B"/>
  <w15:chartTrackingRefBased/>
  <w15:docId w15:val="{0AB83824-E2BC-4020-A4CA-86E0BE3A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3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6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EDA"/>
  </w:style>
  <w:style w:type="paragraph" w:styleId="Footer">
    <w:name w:val="footer"/>
    <w:basedOn w:val="Normal"/>
    <w:link w:val="FooterChar"/>
    <w:uiPriority w:val="99"/>
    <w:unhideWhenUsed/>
    <w:rsid w:val="00FE6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 Smith</dc:creator>
  <cp:keywords/>
  <dc:description/>
  <cp:lastModifiedBy>Kingston Smith</cp:lastModifiedBy>
  <cp:revision>9</cp:revision>
  <dcterms:created xsi:type="dcterms:W3CDTF">2025-04-10T00:26:00Z</dcterms:created>
  <dcterms:modified xsi:type="dcterms:W3CDTF">2025-04-10T00:38:00Z</dcterms:modified>
</cp:coreProperties>
</file>