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HR Questions Youtube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https://youtu.be/1SoCEUxHmRg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1SoCEUxHm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