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sdfamdfmamfd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as.fasdlkf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sa;lfmasdmf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/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