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BF693" w14:textId="24FD97D2" w:rsidR="004024CE" w:rsidRPr="004D34E3" w:rsidRDefault="004D34E3">
      <w:pPr>
        <w:rPr>
          <w:b/>
          <w:bCs/>
        </w:rPr>
      </w:pPr>
      <w:r w:rsidRPr="004D34E3">
        <w:rPr>
          <w:b/>
          <w:bCs/>
        </w:rPr>
        <w:t>Setting Python environment and IDE Set up ARC 2.0</w:t>
      </w:r>
    </w:p>
    <w:p w14:paraId="2FB616CD" w14:textId="77958332" w:rsidR="004D34E3" w:rsidRDefault="004D34E3"/>
    <w:p w14:paraId="7F5B88E4" w14:textId="77777777" w:rsidR="004D34E3" w:rsidRDefault="004D34E3" w:rsidP="004D34E3">
      <w:pPr>
        <w:pStyle w:val="ListParagraph"/>
        <w:numPr>
          <w:ilvl w:val="0"/>
          <w:numId w:val="1"/>
        </w:numPr>
      </w:pPr>
      <w:r>
        <w:t>Install Anaconda from Software Center</w:t>
      </w:r>
    </w:p>
    <w:p w14:paraId="759F998C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If installation fails restart laptop and try </w:t>
      </w:r>
      <w:proofErr w:type="gramStart"/>
      <w:r>
        <w:t>again(</w:t>
      </w:r>
      <w:proofErr w:type="gramEnd"/>
      <w:r>
        <w:t>It take more than 1 hour for installation, Make sure you laptop is active and doesn’t go into sleep mode)</w:t>
      </w:r>
    </w:p>
    <w:p w14:paraId="06D2807B" w14:textId="77777777" w:rsidR="004D34E3" w:rsidRDefault="004D34E3" w:rsidP="004D34E3">
      <w:pPr>
        <w:ind w:left="1080"/>
      </w:pPr>
      <w:r>
        <w:rPr>
          <w:noProof/>
        </w:rPr>
        <w:drawing>
          <wp:inline distT="0" distB="0" distL="0" distR="0" wp14:anchorId="7E107123" wp14:editId="57D153B5">
            <wp:extent cx="5943600" cy="1910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A275" w14:textId="77777777" w:rsidR="004D34E3" w:rsidRDefault="004D34E3" w:rsidP="004D34E3">
      <w:pPr>
        <w:pStyle w:val="ListParagraph"/>
        <w:numPr>
          <w:ilvl w:val="0"/>
          <w:numId w:val="1"/>
        </w:numPr>
      </w:pPr>
      <w:r>
        <w:t xml:space="preserve">After successful installation, </w:t>
      </w:r>
      <w:proofErr w:type="gramStart"/>
      <w:r>
        <w:t>In</w:t>
      </w:r>
      <w:proofErr w:type="gramEnd"/>
      <w:r>
        <w:t xml:space="preserve"> windows search bar search for Anaconda you will find two options.</w:t>
      </w:r>
    </w:p>
    <w:p w14:paraId="5840500C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>Anaconda Navigator</w:t>
      </w:r>
    </w:p>
    <w:p w14:paraId="364BCBA1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Anaconda </w:t>
      </w:r>
      <w:proofErr w:type="gramStart"/>
      <w:r>
        <w:t>Prompt(</w:t>
      </w:r>
      <w:proofErr w:type="gramEnd"/>
      <w:r>
        <w:t>CLI)</w:t>
      </w:r>
    </w:p>
    <w:p w14:paraId="14CFAF37" w14:textId="77777777" w:rsidR="004D34E3" w:rsidRDefault="004D34E3" w:rsidP="004D34E3">
      <w:pPr>
        <w:ind w:left="1080"/>
      </w:pPr>
      <w:r w:rsidRPr="00473AFE">
        <w:drawing>
          <wp:inline distT="0" distB="0" distL="0" distR="0" wp14:anchorId="14853AAC" wp14:editId="56288BE2">
            <wp:extent cx="5943600" cy="2017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8EA5" w14:textId="77777777" w:rsidR="004D34E3" w:rsidRDefault="004D34E3" w:rsidP="004D34E3">
      <w:pPr>
        <w:pStyle w:val="ListParagraph"/>
        <w:numPr>
          <w:ilvl w:val="0"/>
          <w:numId w:val="1"/>
        </w:numPr>
      </w:pPr>
      <w:r>
        <w:t>Setting up Anaconda Python installation path in your IDE.</w:t>
      </w:r>
    </w:p>
    <w:p w14:paraId="4B4A3C96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In my laptop </w:t>
      </w:r>
      <w:proofErr w:type="gramStart"/>
      <w:r>
        <w:t>PyCharm  is</w:t>
      </w:r>
      <w:proofErr w:type="gramEnd"/>
      <w:r>
        <w:t xml:space="preserve"> installed(Even without admin permissions was able to install PyCharm)</w:t>
      </w:r>
    </w:p>
    <w:p w14:paraId="7A032F04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Open Anaconda </w:t>
      </w:r>
      <w:proofErr w:type="gramStart"/>
      <w:r>
        <w:t>Prompt(</w:t>
      </w:r>
      <w:proofErr w:type="gramEnd"/>
      <w:r>
        <w:t>CLI) and type below command to get the Anaconda python environment path</w:t>
      </w:r>
    </w:p>
    <w:p w14:paraId="672F9533" w14:textId="77777777" w:rsidR="004D34E3" w:rsidRDefault="004D34E3" w:rsidP="004D34E3">
      <w:pPr>
        <w:ind w:left="1080" w:firstLine="720"/>
      </w:pPr>
    </w:p>
    <w:p w14:paraId="277BC355" w14:textId="77777777" w:rsidR="004D34E3" w:rsidRDefault="004D34E3" w:rsidP="004D34E3">
      <w:pPr>
        <w:ind w:left="1080" w:firstLine="720"/>
      </w:pPr>
    </w:p>
    <w:p w14:paraId="52016CBE" w14:textId="77777777" w:rsidR="004D34E3" w:rsidRDefault="004D34E3" w:rsidP="004D34E3">
      <w:pPr>
        <w:ind w:left="1080" w:firstLine="720"/>
      </w:pPr>
    </w:p>
    <w:p w14:paraId="1BB59F33" w14:textId="77777777" w:rsidR="004D34E3" w:rsidRDefault="004D34E3" w:rsidP="004D34E3">
      <w:pPr>
        <w:ind w:left="1080" w:firstLine="720"/>
      </w:pPr>
    </w:p>
    <w:p w14:paraId="21A929C4" w14:textId="77777777" w:rsidR="004D34E3" w:rsidRDefault="004D34E3" w:rsidP="004D34E3">
      <w:pPr>
        <w:ind w:left="1080" w:firstLine="720"/>
      </w:pPr>
      <w:proofErr w:type="spellStart"/>
      <w:r>
        <w:t>conda</w:t>
      </w:r>
      <w:proofErr w:type="spellEnd"/>
      <w:r>
        <w:t xml:space="preserve"> env list</w:t>
      </w:r>
      <w:r>
        <w:tab/>
      </w:r>
      <w:r w:rsidRPr="000218AE">
        <w:drawing>
          <wp:inline distT="0" distB="0" distL="0" distR="0" wp14:anchorId="6C8B4E2A" wp14:editId="3742A522">
            <wp:extent cx="5943600" cy="1490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0D8E" w14:textId="77777777" w:rsidR="004D34E3" w:rsidRDefault="004D34E3" w:rsidP="004D34E3">
      <w:pPr>
        <w:ind w:left="1080" w:firstLine="720"/>
      </w:pPr>
    </w:p>
    <w:p w14:paraId="2378FA1F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Please copy the base path from the output of above command from </w:t>
      </w:r>
      <w:proofErr w:type="spellStart"/>
      <w:r>
        <w:t>conda</w:t>
      </w:r>
      <w:proofErr w:type="spellEnd"/>
      <w:r>
        <w:t xml:space="preserve"> cli.</w:t>
      </w:r>
    </w:p>
    <w:p w14:paraId="732042B6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Open </w:t>
      </w:r>
      <w:proofErr w:type="spellStart"/>
      <w:r>
        <w:t>Pycharm</w:t>
      </w:r>
      <w:proofErr w:type="spellEnd"/>
      <w:r>
        <w:t>, Click on New Project</w:t>
      </w:r>
    </w:p>
    <w:p w14:paraId="37AC3CF3" w14:textId="77777777" w:rsidR="004D34E3" w:rsidRDefault="004D34E3" w:rsidP="004D34E3">
      <w:pPr>
        <w:pStyle w:val="ListParagraph"/>
        <w:ind w:left="1440"/>
      </w:pPr>
    </w:p>
    <w:p w14:paraId="65AB016E" w14:textId="77777777" w:rsidR="004D34E3" w:rsidRDefault="004D34E3" w:rsidP="004D34E3">
      <w:pPr>
        <w:pStyle w:val="ListParagraph"/>
        <w:ind w:left="1440"/>
      </w:pPr>
      <w:r w:rsidRPr="000218AE">
        <w:drawing>
          <wp:inline distT="0" distB="0" distL="0" distR="0" wp14:anchorId="12C5D735" wp14:editId="4ADDB52A">
            <wp:extent cx="4448796" cy="2152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B9EA" w14:textId="77777777" w:rsidR="004D34E3" w:rsidRDefault="004D34E3" w:rsidP="004D34E3">
      <w:pPr>
        <w:pStyle w:val="ListParagraph"/>
        <w:ind w:left="1440"/>
      </w:pPr>
    </w:p>
    <w:p w14:paraId="228347DC" w14:textId="77777777" w:rsidR="004D34E3" w:rsidRDefault="004D34E3" w:rsidP="004D34E3">
      <w:pPr>
        <w:pStyle w:val="ListParagraph"/>
        <w:numPr>
          <w:ilvl w:val="1"/>
          <w:numId w:val="1"/>
        </w:numPr>
      </w:pPr>
      <w:proofErr w:type="gramStart"/>
      <w:r>
        <w:t>In  “</w:t>
      </w:r>
      <w:proofErr w:type="gramEnd"/>
      <w:r>
        <w:t>Create Project” window you have configure python environment in Python interpreter.</w:t>
      </w:r>
    </w:p>
    <w:p w14:paraId="21689485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Choose “Previously Configured interpreter” and add your </w:t>
      </w:r>
      <w:proofErr w:type="spellStart"/>
      <w:r>
        <w:t>conda</w:t>
      </w:r>
      <w:proofErr w:type="spellEnd"/>
      <w:r>
        <w:t xml:space="preserve"> python.exe path from Anaconda environment.</w:t>
      </w:r>
    </w:p>
    <w:p w14:paraId="441684BD" w14:textId="77777777" w:rsidR="004D34E3" w:rsidRDefault="004D34E3" w:rsidP="004D34E3">
      <w:pPr>
        <w:ind w:left="1800" w:firstLine="360"/>
      </w:pPr>
      <w:r>
        <w:t xml:space="preserve">For me it is in this </w:t>
      </w:r>
      <w:proofErr w:type="gramStart"/>
      <w:r>
        <w:t xml:space="preserve">location </w:t>
      </w:r>
      <w:r w:rsidRPr="00F47B55">
        <w:t xml:space="preserve"> C:\ProgramData\Anaconda3</w:t>
      </w:r>
      <w:r>
        <w:t>\python.exe</w:t>
      </w:r>
      <w:proofErr w:type="gramEnd"/>
    </w:p>
    <w:p w14:paraId="2EEF1902" w14:textId="77777777" w:rsidR="004D34E3" w:rsidRDefault="004D34E3" w:rsidP="004D34E3">
      <w:pPr>
        <w:ind w:left="1800" w:firstLine="360"/>
      </w:pPr>
      <w:r w:rsidRPr="00F47B55">
        <w:lastRenderedPageBreak/>
        <w:drawing>
          <wp:inline distT="0" distB="0" distL="0" distR="0" wp14:anchorId="367BECD7" wp14:editId="4B39D31D">
            <wp:extent cx="5943600" cy="3863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2D1B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>After successfully creation of Project.</w:t>
      </w:r>
    </w:p>
    <w:p w14:paraId="6692344E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>Click on File &gt; Settings</w:t>
      </w:r>
    </w:p>
    <w:p w14:paraId="11ED89D4" w14:textId="77777777" w:rsidR="004D34E3" w:rsidRDefault="004D34E3" w:rsidP="004D34E3">
      <w:pPr>
        <w:ind w:left="1080"/>
      </w:pPr>
      <w:r w:rsidRPr="00F47B55">
        <w:drawing>
          <wp:inline distT="0" distB="0" distL="0" distR="0" wp14:anchorId="0464E5AB" wp14:editId="2DCB7457">
            <wp:extent cx="5943600" cy="2614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64C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>Expand the Project you create and click on “Python Interpreter”. You will all anaconda Python packages available for this project.</w:t>
      </w:r>
    </w:p>
    <w:p w14:paraId="3BA8E8DC" w14:textId="77777777" w:rsidR="004D34E3" w:rsidRDefault="004D34E3" w:rsidP="004D34E3">
      <w:pPr>
        <w:pStyle w:val="ListParagraph"/>
        <w:ind w:left="1080"/>
      </w:pPr>
      <w:r w:rsidRPr="00F47B55">
        <w:lastRenderedPageBreak/>
        <w:drawing>
          <wp:inline distT="0" distB="0" distL="0" distR="0" wp14:anchorId="713AEF51" wp14:editId="7CFBDBBA">
            <wp:extent cx="5943600" cy="3811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54C" w14:textId="77777777" w:rsidR="004D34E3" w:rsidRDefault="004D34E3" w:rsidP="004D34E3">
      <w:pPr>
        <w:pStyle w:val="ListParagraph"/>
        <w:ind w:left="1440"/>
      </w:pPr>
    </w:p>
    <w:p w14:paraId="6C75CB98" w14:textId="77777777" w:rsidR="004D34E3" w:rsidRDefault="004D34E3" w:rsidP="004D34E3">
      <w:pPr>
        <w:pStyle w:val="ListParagraph"/>
        <w:numPr>
          <w:ilvl w:val="1"/>
          <w:numId w:val="1"/>
        </w:numPr>
      </w:pPr>
      <w:r>
        <w:t xml:space="preserve">This confirms successful creation of Python Project with Anaconda Python Environment. </w:t>
      </w:r>
    </w:p>
    <w:p w14:paraId="3DD7155E" w14:textId="77777777" w:rsidR="004D34E3" w:rsidRDefault="004D34E3"/>
    <w:sectPr w:rsidR="004D3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84674"/>
    <w:multiLevelType w:val="hybridMultilevel"/>
    <w:tmpl w:val="F1784346"/>
    <w:lvl w:ilvl="0" w:tplc="69321F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E3"/>
    <w:rsid w:val="004024CE"/>
    <w:rsid w:val="004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FA05"/>
  <w15:chartTrackingRefBased/>
  <w15:docId w15:val="{7E5DAECD-1AB2-47F1-8ED9-5CB51F54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Babburi, Manoj (EXTERNAL)</dc:creator>
  <cp:keywords/>
  <dc:description/>
  <cp:lastModifiedBy>Babburi, Manoj (EXTERNAL)</cp:lastModifiedBy>
  <cp:revision>1</cp:revision>
  <dcterms:created xsi:type="dcterms:W3CDTF">2023-01-18T01:55:00Z</dcterms:created>
  <dcterms:modified xsi:type="dcterms:W3CDTF">2023-01-18T01:56:00Z</dcterms:modified>
</cp:coreProperties>
</file>