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A6B7" w14:textId="5DCCD102" w:rsidR="00E621D2" w:rsidRDefault="00C6172F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44"/>
          <w:szCs w:val="44"/>
        </w:rPr>
        <w:t>REPORT- ASSIGNMENT 3</w:t>
      </w:r>
    </w:p>
    <w:p w14:paraId="157B1571" w14:textId="5D50612A" w:rsidR="00C6172F" w:rsidRDefault="00C6172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NAME- KIRAN VENKATESH KULKARNI</w:t>
      </w:r>
    </w:p>
    <w:p w14:paraId="6FAC75E0" w14:textId="7DDB0AFF" w:rsidR="00C6172F" w:rsidRDefault="00C6172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ID-1001848434</w:t>
      </w:r>
    </w:p>
    <w:p w14:paraId="5741C5E2" w14:textId="115142A6" w:rsidR="00C6172F" w:rsidRDefault="00C6172F">
      <w:pPr>
        <w:rPr>
          <w:b/>
          <w:bCs/>
          <w:sz w:val="44"/>
          <w:szCs w:val="44"/>
        </w:rPr>
      </w:pPr>
    </w:p>
    <w:p w14:paraId="7576A215" w14:textId="477562CB" w:rsidR="00C6172F" w:rsidRPr="00C6172F" w:rsidRDefault="00C6172F">
      <w:pPr>
        <w:rPr>
          <w:sz w:val="28"/>
          <w:szCs w:val="28"/>
        </w:rPr>
      </w:pPr>
      <w:r>
        <w:rPr>
          <w:sz w:val="28"/>
          <w:szCs w:val="28"/>
        </w:rPr>
        <w:t>Finding the best configuration</w:t>
      </w:r>
    </w:p>
    <w:tbl>
      <w:tblPr>
        <w:tblStyle w:val="TableGrid"/>
        <w:tblpPr w:leftFromText="180" w:rightFromText="180" w:vertAnchor="text" w:horzAnchor="margin" w:tblpY="10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172F" w14:paraId="6414703A" w14:textId="77777777" w:rsidTr="00C6172F">
        <w:tc>
          <w:tcPr>
            <w:tcW w:w="4508" w:type="dxa"/>
          </w:tcPr>
          <w:p w14:paraId="7733D538" w14:textId="46A32D35" w:rsidR="00C6172F" w:rsidRPr="00C6172F" w:rsidRDefault="00C6172F" w:rsidP="00C6172F">
            <w:pPr>
              <w:rPr>
                <w:b/>
                <w:bCs/>
              </w:rPr>
            </w:pPr>
            <w:r>
              <w:rPr>
                <w:b/>
                <w:bCs/>
              </w:rPr>
              <w:t>NUMBER OF COMPONENTS</w:t>
            </w:r>
          </w:p>
        </w:tc>
        <w:tc>
          <w:tcPr>
            <w:tcW w:w="4508" w:type="dxa"/>
          </w:tcPr>
          <w:p w14:paraId="1A87BAC2" w14:textId="63FC9FE2" w:rsidR="00C6172F" w:rsidRPr="00C6172F" w:rsidRDefault="00C6172F" w:rsidP="00C6172F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C6172F" w14:paraId="49FB1523" w14:textId="77777777" w:rsidTr="00C6172F">
        <w:tc>
          <w:tcPr>
            <w:tcW w:w="4508" w:type="dxa"/>
          </w:tcPr>
          <w:p w14:paraId="7F225368" w14:textId="6D8E8D12" w:rsidR="00C6172F" w:rsidRDefault="00C6172F" w:rsidP="00C6172F">
            <w:r>
              <w:t>2</w:t>
            </w:r>
          </w:p>
        </w:tc>
        <w:tc>
          <w:tcPr>
            <w:tcW w:w="4508" w:type="dxa"/>
          </w:tcPr>
          <w:p w14:paraId="666012B7" w14:textId="77777777" w:rsidR="007254E1" w:rsidRDefault="007254E1" w:rsidP="007254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62.8571</w:t>
            </w:r>
          </w:p>
          <w:p w14:paraId="62E6C406" w14:textId="77777777" w:rsidR="00C6172F" w:rsidRDefault="00C6172F" w:rsidP="00C6172F"/>
        </w:tc>
      </w:tr>
      <w:tr w:rsidR="00C6172F" w14:paraId="64996152" w14:textId="77777777" w:rsidTr="00C6172F">
        <w:tc>
          <w:tcPr>
            <w:tcW w:w="4508" w:type="dxa"/>
          </w:tcPr>
          <w:p w14:paraId="4066BC54" w14:textId="10C6E1EE" w:rsidR="00C6172F" w:rsidRDefault="00C6172F" w:rsidP="00C6172F">
            <w:r>
              <w:t>3</w:t>
            </w:r>
          </w:p>
        </w:tc>
        <w:tc>
          <w:tcPr>
            <w:tcW w:w="4508" w:type="dxa"/>
          </w:tcPr>
          <w:p w14:paraId="6A21D9F6" w14:textId="31A19AE9" w:rsidR="007254E1" w:rsidRDefault="007254E1" w:rsidP="007254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3974E03" w14:textId="77777777" w:rsidR="006552B7" w:rsidRDefault="006552B7" w:rsidP="006552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62.8571</w:t>
            </w:r>
          </w:p>
          <w:p w14:paraId="4053A979" w14:textId="77777777" w:rsidR="00C6172F" w:rsidRDefault="00C6172F" w:rsidP="00C6172F"/>
        </w:tc>
      </w:tr>
      <w:tr w:rsidR="00C6172F" w14:paraId="1005B102" w14:textId="77777777" w:rsidTr="00C6172F">
        <w:tc>
          <w:tcPr>
            <w:tcW w:w="4508" w:type="dxa"/>
          </w:tcPr>
          <w:p w14:paraId="6B3762E0" w14:textId="38D61AA3" w:rsidR="00C6172F" w:rsidRDefault="00C6172F" w:rsidP="00C6172F">
            <w:r>
              <w:t>4</w:t>
            </w:r>
          </w:p>
        </w:tc>
        <w:tc>
          <w:tcPr>
            <w:tcW w:w="4508" w:type="dxa"/>
          </w:tcPr>
          <w:p w14:paraId="46D90E48" w14:textId="1FC0AB65" w:rsidR="00C6172F" w:rsidRPr="006552B7" w:rsidRDefault="006552B7" w:rsidP="00C6172F">
            <w:pPr>
              <w:rPr>
                <w:b/>
                <w:bCs/>
              </w:rPr>
            </w:pPr>
            <w:r w:rsidRPr="006552B7">
              <w:rPr>
                <w:b/>
                <w:bCs/>
                <w:color w:val="000000"/>
                <w:sz w:val="21"/>
                <w:szCs w:val="21"/>
              </w:rPr>
              <w:t>64.2857</w:t>
            </w:r>
          </w:p>
        </w:tc>
      </w:tr>
      <w:tr w:rsidR="00C6172F" w14:paraId="55007D3F" w14:textId="77777777" w:rsidTr="00C6172F">
        <w:tc>
          <w:tcPr>
            <w:tcW w:w="4508" w:type="dxa"/>
          </w:tcPr>
          <w:p w14:paraId="45644CD4" w14:textId="08C8BB61" w:rsidR="00C6172F" w:rsidRDefault="00C6172F" w:rsidP="00C6172F">
            <w:r>
              <w:t>5</w:t>
            </w:r>
          </w:p>
        </w:tc>
        <w:tc>
          <w:tcPr>
            <w:tcW w:w="4508" w:type="dxa"/>
          </w:tcPr>
          <w:p w14:paraId="0BC5A3AE" w14:textId="77777777" w:rsidR="006552B7" w:rsidRDefault="006552B7" w:rsidP="006552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62.8571</w:t>
            </w:r>
          </w:p>
          <w:p w14:paraId="33E43636" w14:textId="77777777" w:rsidR="00C6172F" w:rsidRDefault="00C6172F" w:rsidP="00C6172F"/>
        </w:tc>
      </w:tr>
    </w:tbl>
    <w:p w14:paraId="03589F5B" w14:textId="3EDD7D13" w:rsidR="00C6172F" w:rsidRDefault="00C6172F">
      <w:pPr>
        <w:rPr>
          <w:b/>
          <w:bCs/>
          <w:sz w:val="44"/>
          <w:szCs w:val="44"/>
        </w:rPr>
      </w:pPr>
    </w:p>
    <w:p w14:paraId="52141273" w14:textId="6714A9BB" w:rsidR="00DB1FFB" w:rsidRPr="00DB1FFB" w:rsidRDefault="00DB1FFB" w:rsidP="00DB1FFB">
      <w:pPr>
        <w:rPr>
          <w:sz w:val="44"/>
          <w:szCs w:val="44"/>
        </w:rPr>
      </w:pPr>
    </w:p>
    <w:p w14:paraId="5E2737FC" w14:textId="44A5184A" w:rsidR="00DB1FFB" w:rsidRDefault="00DB1FFB" w:rsidP="00DB1FFB">
      <w:pPr>
        <w:tabs>
          <w:tab w:val="left" w:pos="1800"/>
        </w:tabs>
        <w:rPr>
          <w:sz w:val="32"/>
          <w:szCs w:val="32"/>
        </w:rPr>
      </w:pPr>
      <w:r>
        <w:rPr>
          <w:sz w:val="32"/>
          <w:szCs w:val="32"/>
        </w:rPr>
        <w:t>From the above table we can conclude that we found the best results when the number of components was equal to four.</w:t>
      </w:r>
    </w:p>
    <w:p w14:paraId="0CA1A847" w14:textId="30C153A8" w:rsidR="00DB1FFB" w:rsidRDefault="00DB1FFB" w:rsidP="00DB1FFB">
      <w:pPr>
        <w:tabs>
          <w:tab w:val="left" w:pos="1800"/>
        </w:tabs>
        <w:rPr>
          <w:sz w:val="32"/>
          <w:szCs w:val="32"/>
        </w:rPr>
      </w:pPr>
    </w:p>
    <w:p w14:paraId="03B31FCA" w14:textId="09D72E00" w:rsidR="00DB1FFB" w:rsidRDefault="00DB1FFB" w:rsidP="00DB1FFB">
      <w:pPr>
        <w:tabs>
          <w:tab w:val="left" w:pos="1800"/>
        </w:tabs>
        <w:rPr>
          <w:sz w:val="32"/>
          <w:szCs w:val="32"/>
        </w:rPr>
      </w:pPr>
    </w:p>
    <w:p w14:paraId="1F0C7085" w14:textId="3B4572D6" w:rsidR="00DB1FFB" w:rsidRDefault="00DB1FFB" w:rsidP="00DB1FFB">
      <w:pPr>
        <w:tabs>
          <w:tab w:val="left" w:pos="1800"/>
        </w:tabs>
        <w:rPr>
          <w:sz w:val="32"/>
          <w:szCs w:val="32"/>
        </w:rPr>
      </w:pPr>
    </w:p>
    <w:p w14:paraId="72535162" w14:textId="3973B272" w:rsidR="00DB1FFB" w:rsidRPr="00DB1FFB" w:rsidRDefault="00DB1FFB" w:rsidP="00DB1FFB">
      <w:pPr>
        <w:tabs>
          <w:tab w:val="left" w:pos="1800"/>
        </w:tabs>
        <w:rPr>
          <w:b/>
          <w:bCs/>
          <w:sz w:val="48"/>
          <w:szCs w:val="48"/>
        </w:rPr>
      </w:pPr>
      <w:r w:rsidRPr="00DB1FFB">
        <w:rPr>
          <w:b/>
          <w:bCs/>
          <w:sz w:val="48"/>
          <w:szCs w:val="48"/>
        </w:rPr>
        <w:t>Sampling from HMM</w:t>
      </w:r>
    </w:p>
    <w:p w14:paraId="6B28E901" w14:textId="1B7FAC79" w:rsidR="00DB1FFB" w:rsidRPr="00DB1FFB" w:rsidRDefault="00DB1FFB" w:rsidP="00DB1FFB">
      <w:pPr>
        <w:rPr>
          <w:sz w:val="44"/>
          <w:szCs w:val="44"/>
        </w:rPr>
      </w:pPr>
    </w:p>
    <w:p w14:paraId="0C086105" w14:textId="76507613" w:rsidR="00DB1FFB" w:rsidRDefault="00891F5F" w:rsidP="00DB1FFB">
      <w:pPr>
        <w:rPr>
          <w:sz w:val="44"/>
          <w:szCs w:val="44"/>
        </w:rPr>
      </w:pPr>
      <w:r>
        <w:rPr>
          <w:sz w:val="44"/>
          <w:szCs w:val="44"/>
        </w:rPr>
        <w:t>Samples generated from model1(Zoom In)</w:t>
      </w:r>
    </w:p>
    <w:p w14:paraId="07CE9BE9" w14:textId="1C3FE76E" w:rsidR="00891F5F" w:rsidRDefault="00891F5F" w:rsidP="00DB1FFB">
      <w:pPr>
        <w:rPr>
          <w:sz w:val="44"/>
          <w:szCs w:val="44"/>
        </w:rPr>
      </w:pPr>
    </w:p>
    <w:p w14:paraId="6204A3E8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[[0.49800027, 0.4096391 , 0.84500328, 0.41083677],</w:t>
      </w:r>
    </w:p>
    <w:p w14:paraId="6710E4B4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[0.53794318, 0.40256073, 0.86057811, 0.41524358],</w:t>
      </w:r>
    </w:p>
    <w:p w14:paraId="0E22BD0A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[0.53512234, 0.39166979, 0.78146835, 0.41526657],</w:t>
      </w:r>
    </w:p>
    <w:p w14:paraId="65BACE78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0.625771  ,</w:t>
      </w:r>
      <w:proofErr w:type="gramEnd"/>
      <w:r>
        <w:rPr>
          <w:color w:val="000000"/>
          <w:sz w:val="21"/>
          <w:szCs w:val="21"/>
        </w:rPr>
        <w:t xml:space="preserve"> 0.4203227 , 0.86515894, 0.41321246],</w:t>
      </w:r>
    </w:p>
    <w:p w14:paraId="4A8FC761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0.4863138 ,</w:t>
      </w:r>
      <w:proofErr w:type="gramEnd"/>
      <w:r>
        <w:rPr>
          <w:color w:val="000000"/>
          <w:sz w:val="21"/>
          <w:szCs w:val="21"/>
        </w:rPr>
        <w:t xml:space="preserve"> 0.40063686, 0.76683738, 0.40689781],</w:t>
      </w:r>
    </w:p>
    <w:p w14:paraId="08E0C2C3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[0.49232376, 0.42016603, 0.85124564, 0.43208209],</w:t>
      </w:r>
    </w:p>
    <w:p w14:paraId="319C633F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[0.54721696, 0.38957712, 0.76363419, 0.42632351],</w:t>
      </w:r>
    </w:p>
    <w:p w14:paraId="57982866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[0.56864356, 0.41560055, 0.74654416, 0.43224868],</w:t>
      </w:r>
    </w:p>
    <w:p w14:paraId="0352B9F5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[0.55796624, 0.36551286, 0.78602901, 0.42561471],</w:t>
      </w:r>
    </w:p>
    <w:p w14:paraId="17B4AADF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[0.54165685, 0.37800746, 0.73325249, 0.42423557]]),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[1, 1, 1, 1, 1, 1, 1, 1, 1, 1]))</w:t>
      </w:r>
    </w:p>
    <w:p w14:paraId="5A9E19C3" w14:textId="349A83B2" w:rsidR="00891F5F" w:rsidRDefault="00891F5F" w:rsidP="00DB1FFB">
      <w:pPr>
        <w:rPr>
          <w:sz w:val="44"/>
          <w:szCs w:val="44"/>
        </w:rPr>
      </w:pPr>
    </w:p>
    <w:p w14:paraId="26BB06BA" w14:textId="12440C3C" w:rsidR="00891F5F" w:rsidRDefault="00891F5F" w:rsidP="00DB1FFB">
      <w:pPr>
        <w:rPr>
          <w:sz w:val="44"/>
          <w:szCs w:val="44"/>
        </w:rPr>
      </w:pPr>
      <w:r>
        <w:rPr>
          <w:sz w:val="44"/>
          <w:szCs w:val="44"/>
        </w:rPr>
        <w:t>Actual training samples of zoom in</w:t>
      </w:r>
    </w:p>
    <w:p w14:paraId="57960EFF" w14:textId="32CA2521" w:rsidR="00891F5F" w:rsidRDefault="00891F5F" w:rsidP="00DB1FFB">
      <w:pPr>
        <w:rPr>
          <w:sz w:val="44"/>
          <w:szCs w:val="44"/>
        </w:rPr>
      </w:pPr>
    </w:p>
    <w:p w14:paraId="400510B7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[[0.56063618 0.41351889 0.78528827 0.41550696]</w:t>
      </w:r>
    </w:p>
    <w:p w14:paraId="1D5F1EA4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[0.55864811 0.40954274 0.78727634 0.41550696]</w:t>
      </w:r>
    </w:p>
    <w:p w14:paraId="65272B1B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[0.55666004 0.41550696 0.78727634 0.</w:t>
      </w:r>
      <w:proofErr w:type="gramStart"/>
      <w:r>
        <w:rPr>
          <w:color w:val="000000"/>
          <w:sz w:val="21"/>
          <w:szCs w:val="21"/>
        </w:rPr>
        <w:t>4194831 ]</w:t>
      </w:r>
      <w:proofErr w:type="gramEnd"/>
    </w:p>
    <w:p w14:paraId="2AAD871F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[0.55467197 0.40954274 0.78528827 0.</w:t>
      </w:r>
      <w:proofErr w:type="gramStart"/>
      <w:r>
        <w:rPr>
          <w:color w:val="000000"/>
          <w:sz w:val="21"/>
          <w:szCs w:val="21"/>
        </w:rPr>
        <w:t>4194831 ]</w:t>
      </w:r>
      <w:proofErr w:type="gramEnd"/>
    </w:p>
    <w:p w14:paraId="5E2581B5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[0.55467197 0.40755467 0.78528827 0.</w:t>
      </w:r>
      <w:proofErr w:type="gramStart"/>
      <w:r>
        <w:rPr>
          <w:color w:val="000000"/>
          <w:sz w:val="21"/>
          <w:szCs w:val="21"/>
        </w:rPr>
        <w:t>4194831 ]</w:t>
      </w:r>
      <w:proofErr w:type="gramEnd"/>
    </w:p>
    <w:p w14:paraId="5FEDE79A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[0.55467197 0.40954274 0.78727634 0.42147117]</w:t>
      </w:r>
    </w:p>
    <w:p w14:paraId="44DAD989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0.5526839  0.41153082</w:t>
      </w:r>
      <w:proofErr w:type="gramEnd"/>
      <w:r>
        <w:rPr>
          <w:color w:val="000000"/>
          <w:sz w:val="21"/>
          <w:szCs w:val="21"/>
        </w:rPr>
        <w:t xml:space="preserve"> 0.78528827 0.41749503]</w:t>
      </w:r>
    </w:p>
    <w:p w14:paraId="1AD82767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[0.55467197 0.40954274 0.78528827 0.41749503]</w:t>
      </w:r>
    </w:p>
    <w:p w14:paraId="716C4A98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[0.55467197 0.40954274 0.78528827 0.</w:t>
      </w:r>
      <w:proofErr w:type="gramStart"/>
      <w:r>
        <w:rPr>
          <w:color w:val="000000"/>
          <w:sz w:val="21"/>
          <w:szCs w:val="21"/>
        </w:rPr>
        <w:t>4194831 ]</w:t>
      </w:r>
      <w:proofErr w:type="gramEnd"/>
    </w:p>
    <w:p w14:paraId="6276A18D" w14:textId="1E96376E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[0.55467197 0.40755467 0.78528827 0.42147117]]</w:t>
      </w:r>
    </w:p>
    <w:p w14:paraId="03D92A37" w14:textId="3D353CBF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685124" w14:textId="42FD9F2E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D07E08" w14:textId="577FB5F9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74ECB8" w14:textId="75AA31D2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9727F0" w14:textId="5D695B68" w:rsidR="00891F5F" w:rsidRDefault="00891F5F" w:rsidP="00891F5F">
      <w:pPr>
        <w:rPr>
          <w:sz w:val="44"/>
          <w:szCs w:val="44"/>
        </w:rPr>
      </w:pPr>
      <w:r>
        <w:rPr>
          <w:sz w:val="44"/>
          <w:szCs w:val="44"/>
        </w:rPr>
        <w:t>Samples generated from model</w:t>
      </w:r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(Zoom </w:t>
      </w:r>
      <w:r>
        <w:rPr>
          <w:sz w:val="44"/>
          <w:szCs w:val="44"/>
        </w:rPr>
        <w:t>Out</w:t>
      </w:r>
      <w:r>
        <w:rPr>
          <w:sz w:val="44"/>
          <w:szCs w:val="44"/>
        </w:rPr>
        <w:t>)</w:t>
      </w:r>
    </w:p>
    <w:p w14:paraId="2DE487EA" w14:textId="333EDB66" w:rsidR="00891F5F" w:rsidRDefault="00891F5F" w:rsidP="00891F5F">
      <w:pPr>
        <w:rPr>
          <w:sz w:val="44"/>
          <w:szCs w:val="44"/>
        </w:rPr>
      </w:pPr>
    </w:p>
    <w:p w14:paraId="0450E13B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[[0.40391773, 0.33774721, 0.9027621 , 0.36840648],</w:t>
      </w:r>
    </w:p>
    <w:p w14:paraId="2DDD49DC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[0.42487536, 0.31516411, 0.95763685, 0.33564261],</w:t>
      </w:r>
    </w:p>
    <w:p w14:paraId="1D6743F5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[0.40733909, 0.30360964, 0.90675121, 0.35367238],</w:t>
      </w:r>
    </w:p>
    <w:p w14:paraId="1DA6C8FA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[0.40637721, 0.30963528, 0.88827476, 0.34347625],</w:t>
      </w:r>
    </w:p>
    <w:p w14:paraId="2278D06D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[0.38387839, 0.32962443, 0.92712483, 0.31566293],</w:t>
      </w:r>
    </w:p>
    <w:p w14:paraId="0FE0A285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[0.34438604, 0.31189902, 0.89586007, 0.34265195],</w:t>
      </w:r>
    </w:p>
    <w:p w14:paraId="37C76F48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[0.39866971, 0.32481374, 0.91528067, 0.29057985],</w:t>
      </w:r>
    </w:p>
    <w:p w14:paraId="7904E203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[0.40477757, 0.29652869, 0.94810553, 0.26923639],</w:t>
      </w:r>
    </w:p>
    <w:p w14:paraId="4B5F8A85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[0.43053444, 0.33306309, 0.83356966, 0.32527896],</w:t>
      </w:r>
    </w:p>
    <w:p w14:paraId="2B51ECDB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[0.40606287, 0.29938101, 0.86917505, 0.34196862]]),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[0, 0, 0, 0, 0, 0, 0, 0, 0, 0]))</w:t>
      </w:r>
    </w:p>
    <w:p w14:paraId="0D73A529" w14:textId="06C49153" w:rsidR="00891F5F" w:rsidRDefault="00891F5F" w:rsidP="00891F5F">
      <w:pPr>
        <w:rPr>
          <w:sz w:val="44"/>
          <w:szCs w:val="44"/>
        </w:rPr>
      </w:pPr>
    </w:p>
    <w:p w14:paraId="4B7CD1F0" w14:textId="6AB0E0C9" w:rsidR="00891F5F" w:rsidRDefault="00891F5F" w:rsidP="00891F5F">
      <w:pPr>
        <w:rPr>
          <w:sz w:val="44"/>
          <w:szCs w:val="44"/>
        </w:rPr>
      </w:pPr>
      <w:r>
        <w:rPr>
          <w:sz w:val="44"/>
          <w:szCs w:val="44"/>
        </w:rPr>
        <w:t xml:space="preserve">Actual training samples of zoom </w:t>
      </w:r>
      <w:r>
        <w:rPr>
          <w:sz w:val="44"/>
          <w:szCs w:val="44"/>
        </w:rPr>
        <w:t>out</w:t>
      </w:r>
    </w:p>
    <w:p w14:paraId="3E07C77D" w14:textId="77777777" w:rsidR="00891F5F" w:rsidRDefault="00891F5F" w:rsidP="00891F5F">
      <w:pPr>
        <w:rPr>
          <w:sz w:val="44"/>
          <w:szCs w:val="44"/>
        </w:rPr>
      </w:pPr>
    </w:p>
    <w:p w14:paraId="247C4383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Training data</w:t>
      </w:r>
    </w:p>
    <w:p w14:paraId="4E36C05F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[[0.40954274 0.29025845 0.94632207 0.</w:t>
      </w:r>
      <w:proofErr w:type="gramStart"/>
      <w:r>
        <w:rPr>
          <w:color w:val="000000"/>
          <w:sz w:val="21"/>
          <w:szCs w:val="21"/>
        </w:rPr>
        <w:t>3638171 ]</w:t>
      </w:r>
      <w:proofErr w:type="gramEnd"/>
    </w:p>
    <w:p w14:paraId="257ED6CD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0.4055666  0.29423459</w:t>
      </w:r>
      <w:proofErr w:type="gramEnd"/>
      <w:r>
        <w:rPr>
          <w:color w:val="000000"/>
          <w:sz w:val="21"/>
          <w:szCs w:val="21"/>
        </w:rPr>
        <w:t xml:space="preserve"> 0.94831014 0.36182903]</w:t>
      </w:r>
    </w:p>
    <w:p w14:paraId="0E034B98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[0.40357853 0.29622266 0.95029821 0.35984095]</w:t>
      </w:r>
    </w:p>
    <w:p w14:paraId="2F77C6E2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[0.40159046 0.29821074 0.95029821 0.35984095]</w:t>
      </w:r>
    </w:p>
    <w:p w14:paraId="21159C94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[0.39960239 0.30019881 0.95029821 0.35984095]</w:t>
      </w:r>
    </w:p>
    <w:p w14:paraId="55249063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[0.39960239 0.30218688 0.95029821 0.35984095]</w:t>
      </w:r>
    </w:p>
    <w:p w14:paraId="76C40FC3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[0.39761431 0.30417495 0.94831014 0.36182903]</w:t>
      </w:r>
    </w:p>
    <w:p w14:paraId="5A9D97F6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[0.39562624 0.30815109 0.95029821 0.</w:t>
      </w:r>
      <w:proofErr w:type="gramStart"/>
      <w:r>
        <w:rPr>
          <w:color w:val="000000"/>
          <w:sz w:val="21"/>
          <w:szCs w:val="21"/>
        </w:rPr>
        <w:t>3638171 ]</w:t>
      </w:r>
      <w:proofErr w:type="gramEnd"/>
    </w:p>
    <w:p w14:paraId="6ADB9666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[0.39562624 0.31013917 0.95029821 0.</w:t>
      </w:r>
      <w:proofErr w:type="gramStart"/>
      <w:r>
        <w:rPr>
          <w:color w:val="000000"/>
          <w:sz w:val="21"/>
          <w:szCs w:val="21"/>
        </w:rPr>
        <w:t>3638171 ]</w:t>
      </w:r>
      <w:proofErr w:type="gramEnd"/>
    </w:p>
    <w:p w14:paraId="0525C5B0" w14:textId="488FE964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[0.38966203 0.31212724 0.95029821 0.</w:t>
      </w:r>
      <w:proofErr w:type="gramStart"/>
      <w:r>
        <w:rPr>
          <w:color w:val="000000"/>
          <w:sz w:val="21"/>
          <w:szCs w:val="21"/>
        </w:rPr>
        <w:t>3638171 ]</w:t>
      </w:r>
      <w:proofErr w:type="gramEnd"/>
      <w:r>
        <w:rPr>
          <w:color w:val="000000"/>
          <w:sz w:val="21"/>
          <w:szCs w:val="21"/>
        </w:rPr>
        <w:t>]</w:t>
      </w:r>
    </w:p>
    <w:p w14:paraId="53F97698" w14:textId="24479A2F" w:rsidR="00CD2CA4" w:rsidRDefault="00CD2CA4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F2C54E" w14:textId="21881F13" w:rsidR="00CD2CA4" w:rsidRDefault="00CD2CA4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1CD84B" w14:textId="33A29E85" w:rsidR="00CD2CA4" w:rsidRDefault="00CD2CA4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A8361A" w14:textId="6475F23E" w:rsidR="00CD2CA4" w:rsidRPr="00CD2CA4" w:rsidRDefault="00CD2CA4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From the above observations we can assert that the samples generated by our models are very close to the actual training samples.</w:t>
      </w:r>
    </w:p>
    <w:p w14:paraId="0A88524B" w14:textId="77777777" w:rsidR="00891F5F" w:rsidRDefault="00891F5F" w:rsidP="00891F5F">
      <w:pPr>
        <w:rPr>
          <w:sz w:val="44"/>
          <w:szCs w:val="44"/>
        </w:rPr>
      </w:pPr>
    </w:p>
    <w:p w14:paraId="1D464379" w14:textId="77777777" w:rsidR="00891F5F" w:rsidRDefault="00891F5F" w:rsidP="00891F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FF2A53" w14:textId="77777777" w:rsidR="00891F5F" w:rsidRPr="00DB1FFB" w:rsidRDefault="00891F5F" w:rsidP="00DB1FFB">
      <w:pPr>
        <w:rPr>
          <w:sz w:val="44"/>
          <w:szCs w:val="44"/>
        </w:rPr>
      </w:pPr>
    </w:p>
    <w:p w14:paraId="72827948" w14:textId="77777777" w:rsidR="00DB1FFB" w:rsidRPr="00DB1FFB" w:rsidRDefault="00DB1FFB" w:rsidP="00DB1FFB">
      <w:pPr>
        <w:rPr>
          <w:sz w:val="44"/>
          <w:szCs w:val="44"/>
        </w:rPr>
      </w:pPr>
    </w:p>
    <w:sectPr w:rsidR="00DB1FFB" w:rsidRPr="00DB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2F"/>
    <w:rsid w:val="006552B7"/>
    <w:rsid w:val="007254E1"/>
    <w:rsid w:val="00891F5F"/>
    <w:rsid w:val="00C6172F"/>
    <w:rsid w:val="00CD2CA4"/>
    <w:rsid w:val="00DB1FFB"/>
    <w:rsid w:val="00E6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9A07"/>
  <w15:chartTrackingRefBased/>
  <w15:docId w15:val="{BC8654AC-98DD-47A2-B13F-33E8F0BD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4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VK</dc:creator>
  <cp:keywords/>
  <dc:description/>
  <cp:lastModifiedBy>Kiran VK</cp:lastModifiedBy>
  <cp:revision>1</cp:revision>
  <dcterms:created xsi:type="dcterms:W3CDTF">2022-04-09T00:31:00Z</dcterms:created>
  <dcterms:modified xsi:type="dcterms:W3CDTF">2022-04-09T01:00:00Z</dcterms:modified>
</cp:coreProperties>
</file>