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7A28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after="213" w:line="240" w:lineRule="auto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36"/>
          <w:sz w:val="54"/>
          <w:szCs w:val="54"/>
          <w:lang w:eastAsia="ru-RU"/>
          <w14:ligatures w14:val="none"/>
        </w:rPr>
        <w:t>Руководство пользователя по редактору графов</w:t>
      </w:r>
    </w:p>
    <w:p w14:paraId="1EF600DD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Введение</w:t>
      </w:r>
    </w:p>
    <w:p w14:paraId="5E8BD7D4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Данное руководство поможет вам освоить программу Редактор графов. Этот инструмент позволяет пользователям эффективно создавать, изменять и анализировать структуры графов. Ниже приведено подробное описание интерфейса и функций программы.</w:t>
      </w:r>
    </w:p>
    <w:p w14:paraId="35E3CD0A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Обзор интерфейса</w:t>
      </w:r>
    </w:p>
    <w:p w14:paraId="7F3DB71F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Интерфейс Редактора графов состоит из панели инструментов слева и основного холста, на котором отображается граф. В верхней части экрана расположены выпадающие меню для операций с файлами, настройками, информацией о программе, опциями и конфигурацией алгоритмов.</w:t>
      </w:r>
    </w:p>
    <w:p w14:paraId="7DA70CD4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Панель инструментов</w:t>
      </w:r>
    </w:p>
    <w:p w14:paraId="0CA428DD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Панель инструментов включает следующие функции:</w:t>
      </w:r>
    </w:p>
    <w:p w14:paraId="10C065E7" w14:textId="77777777" w:rsidR="00430E6E" w:rsidRPr="00430E6E" w:rsidRDefault="00430E6E" w:rsidP="00430E6E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Создать вершину: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Позволяет добавлять вершины в граф. Можно использовать соответствующую иконку или горячую клавишу.</w:t>
      </w:r>
    </w:p>
    <w:p w14:paraId="40120A90" w14:textId="77777777" w:rsidR="00430E6E" w:rsidRPr="00430E6E" w:rsidRDefault="00430E6E" w:rsidP="00430E6E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Создать ребро: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Позволяет рисовать рёбра между двумя вершинами. Выберите вершину, она подсветится жёлтым цветом, затем выберите другую вершину, чтобы создать ребро.</w:t>
      </w:r>
    </w:p>
    <w:p w14:paraId="0F2C0045" w14:textId="77777777" w:rsidR="00430E6E" w:rsidRPr="00430E6E" w:rsidRDefault="00430E6E" w:rsidP="00430E6E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Удалить элементы: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Позволяет удалять вершины и рёбра, нарисовав вокруг них прямоугольник или используя правую кнопку мыши (ПКМ).</w:t>
      </w:r>
    </w:p>
    <w:p w14:paraId="26131542" w14:textId="77777777" w:rsidR="00430E6E" w:rsidRPr="00430E6E" w:rsidRDefault="00430E6E" w:rsidP="00430E6E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Выделить несколько элементов: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Вы можете выделить несколько вершин, нарисовав вокруг них прямоугольник для групповых операций.</w:t>
      </w:r>
    </w:p>
    <w:p w14:paraId="452355AD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Каждый инструмент можно выбрать вручную или через горячие клавиши и он будет подсвечен красным, когда активен.</w:t>
      </w:r>
    </w:p>
    <w:p w14:paraId="779A995F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Манипуляции с вершинами и рёбрами</w:t>
      </w:r>
    </w:p>
    <w:p w14:paraId="00FAD551" w14:textId="77777777" w:rsidR="00430E6E" w:rsidRPr="00430E6E" w:rsidRDefault="00430E6E" w:rsidP="00430E6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Чтобы переместить вершину, переключитесь на инструмент "Добавить вершину", нажмите и удерживайте левую кнопку мыши (ЛКМ) на вершине. Она и связанные с ней рёбра подсветятся красным.</w:t>
      </w:r>
    </w:p>
    <w:p w14:paraId="31D62505" w14:textId="77777777" w:rsidR="00430E6E" w:rsidRPr="00430E6E" w:rsidRDefault="00430E6E" w:rsidP="00430E6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Чтобы создать ребро, кликните на вершину для начала ребра (она загорится жёлтым), затем кликните на другую вершину, чтобы завершить ребро.</w:t>
      </w:r>
    </w:p>
    <w:p w14:paraId="7F570B2D" w14:textId="77777777" w:rsidR="00430E6E" w:rsidRPr="00430E6E" w:rsidRDefault="00430E6E" w:rsidP="00430E6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Чтобы удалить элементы, независимо от выбранного инструмента, вы можете удалять их с помощью ПКМ.</w:t>
      </w:r>
    </w:p>
    <w:p w14:paraId="7F37C465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lastRenderedPageBreak/>
        <w:t>Горячие клавиши</w:t>
      </w:r>
    </w:p>
    <w:p w14:paraId="19765C37" w14:textId="77777777" w:rsidR="00430E6E" w:rsidRPr="00430E6E" w:rsidRDefault="00430E6E" w:rsidP="00430E6E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CTRL + S: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Сохранить текущий граф в файл формата JSON.</w:t>
      </w:r>
    </w:p>
    <w:p w14:paraId="6CBC77D4" w14:textId="77777777" w:rsidR="00430E6E" w:rsidRPr="00430E6E" w:rsidRDefault="00430E6E" w:rsidP="00430E6E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CTRL + SHIFT + S: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"Сохранить как" — вызывает окно для ввода имени файла и его сохранения.</w:t>
      </w:r>
    </w:p>
    <w:p w14:paraId="154DF5A8" w14:textId="77777777" w:rsidR="00430E6E" w:rsidRPr="00430E6E" w:rsidRDefault="00430E6E" w:rsidP="00430E6E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CTRL + Z: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Отменить последнее действие. Можно отменить до 30 последних действий.</w:t>
      </w:r>
    </w:p>
    <w:p w14:paraId="6AD5E866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Кроме того, для быстрого доступа к инструментам предусмотрены следующие сочетания клавиш:</w:t>
      </w:r>
    </w:p>
    <w:p w14:paraId="2B417E01" w14:textId="77777777" w:rsidR="00430E6E" w:rsidRPr="00430E6E" w:rsidRDefault="00430E6E" w:rsidP="00430E6E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V: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Добавить вершину.</w:t>
      </w:r>
    </w:p>
    <w:p w14:paraId="0A8BA40A" w14:textId="77777777" w:rsidR="00430E6E" w:rsidRPr="00430E6E" w:rsidRDefault="00430E6E" w:rsidP="00430E6E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E: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Добавить ребро.</w:t>
      </w:r>
    </w:p>
    <w:p w14:paraId="2A20C589" w14:textId="77777777" w:rsidR="00430E6E" w:rsidRPr="00430E6E" w:rsidRDefault="00430E6E" w:rsidP="00430E6E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D: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Удалить элемент.</w:t>
      </w:r>
    </w:p>
    <w:p w14:paraId="4646F18F" w14:textId="77777777" w:rsidR="00430E6E" w:rsidRPr="00430E6E" w:rsidRDefault="00430E6E" w:rsidP="00430E6E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M: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Передвигать вершину.</w:t>
      </w:r>
    </w:p>
    <w:p w14:paraId="4C23A253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Верхняя панель меню</w:t>
      </w:r>
    </w:p>
    <w:p w14:paraId="0E1734EE" w14:textId="77777777" w:rsidR="00430E6E" w:rsidRPr="00430E6E" w:rsidRDefault="00430E6E" w:rsidP="00430E6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Файл: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Содержит опции, такие как "Открыть" для открытия файла, "Создать" для начала нового графа, "Сохранить" для сохранения текущего графа и "Сохранить как" для сохранения под новым именем.</w:t>
      </w:r>
    </w:p>
    <w:p w14:paraId="2B563BB8" w14:textId="77777777" w:rsidR="00430E6E" w:rsidRPr="00430E6E" w:rsidRDefault="00430E6E" w:rsidP="00430E6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Настройки: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Настройка радиуса вершины, размера обводки вершины и толщины линии ребра. Настройки сохраняются в JSON и загружаются при перезапуске приложения.</w:t>
      </w:r>
    </w:p>
    <w:p w14:paraId="263DD098" w14:textId="77777777" w:rsidR="00430E6E" w:rsidRPr="00430E6E" w:rsidRDefault="00430E6E" w:rsidP="00430E6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О программе: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Информация о программе.</w:t>
      </w:r>
    </w:p>
    <w:p w14:paraId="2C782D63" w14:textId="77777777" w:rsidR="00430E6E" w:rsidRPr="00430E6E" w:rsidRDefault="00430E6E" w:rsidP="00430E6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Опции: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Создать случайный граф с 10, 20 или 30 рёбрами.</w:t>
      </w:r>
    </w:p>
    <w:p w14:paraId="19720476" w14:textId="77777777" w:rsidR="00430E6E" w:rsidRPr="00430E6E" w:rsidRDefault="00430E6E" w:rsidP="00430E6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9FAFB"/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ru-RU"/>
          <w14:ligatures w14:val="none"/>
        </w:rPr>
        <w:t>Алгоритм:</w:t>
      </w: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 Доступ к настройкам алгоритма и его выполнению.</w:t>
      </w:r>
    </w:p>
    <w:p w14:paraId="4621E002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Сохранение и открытие файлов</w:t>
      </w:r>
    </w:p>
    <w:p w14:paraId="1C9B8EF6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При создании или открытии файлов программа может предложить сохранить вашу текущую работу. Имена файлов отображаются в заголовке окна.</w:t>
      </w:r>
    </w:p>
    <w:p w14:paraId="16C82BDE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Конфигурации и настройки</w:t>
      </w:r>
    </w:p>
    <w:p w14:paraId="1847957A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Через меню настроек пользователи могут корректировать визуальные аспекты элементов графа, которые сохраняются между сеансами.</w:t>
      </w:r>
    </w:p>
    <w:p w14:paraId="0D3E3B25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430E6E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Алгоритмы</w:t>
      </w:r>
    </w:p>
    <w:p w14:paraId="276FBB68" w14:textId="77777777" w:rsidR="00430E6E" w:rsidRPr="00430E6E" w:rsidRDefault="00430E6E" w:rsidP="00430E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</w:pPr>
      <w:r w:rsidRPr="00430E6E">
        <w:rPr>
          <w:rFonts w:ascii="Arial" w:eastAsia="Times New Roman" w:hAnsi="Arial" w:cs="Arial"/>
          <w:color w:val="374151"/>
          <w:kern w:val="0"/>
          <w:sz w:val="24"/>
          <w:szCs w:val="24"/>
          <w:lang w:eastAsia="ru-RU"/>
          <w14:ligatures w14:val="none"/>
        </w:rPr>
        <w:t>В разделе "Алгоритм" пользователи могут настроить и запустить специфические алгоритмы графов, которые можно использовать для анализа или манипуляций с данными графа.</w:t>
      </w:r>
    </w:p>
    <w:p w14:paraId="447DD4D5" w14:textId="35BD5BE3" w:rsidR="00842304" w:rsidRDefault="00842304"/>
    <w:sectPr w:rsidR="0084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78D"/>
    <w:multiLevelType w:val="multilevel"/>
    <w:tmpl w:val="601E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23104"/>
    <w:multiLevelType w:val="multilevel"/>
    <w:tmpl w:val="647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33FD7"/>
    <w:multiLevelType w:val="multilevel"/>
    <w:tmpl w:val="ADC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F381E"/>
    <w:multiLevelType w:val="multilevel"/>
    <w:tmpl w:val="375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6C7DA0"/>
    <w:multiLevelType w:val="multilevel"/>
    <w:tmpl w:val="8BD4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FC7B56"/>
    <w:multiLevelType w:val="multilevel"/>
    <w:tmpl w:val="C196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703857">
    <w:abstractNumId w:val="1"/>
  </w:num>
  <w:num w:numId="2" w16cid:durableId="739863735">
    <w:abstractNumId w:val="5"/>
  </w:num>
  <w:num w:numId="3" w16cid:durableId="1816724233">
    <w:abstractNumId w:val="2"/>
  </w:num>
  <w:num w:numId="4" w16cid:durableId="835607596">
    <w:abstractNumId w:val="0"/>
  </w:num>
  <w:num w:numId="5" w16cid:durableId="893002169">
    <w:abstractNumId w:val="3"/>
  </w:num>
  <w:num w:numId="6" w16cid:durableId="2096247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94"/>
    <w:rsid w:val="00147FD6"/>
    <w:rsid w:val="001D14E8"/>
    <w:rsid w:val="00310038"/>
    <w:rsid w:val="003E672E"/>
    <w:rsid w:val="00430E6E"/>
    <w:rsid w:val="005A7694"/>
    <w:rsid w:val="00842304"/>
    <w:rsid w:val="008F39C9"/>
    <w:rsid w:val="00C2048D"/>
    <w:rsid w:val="00E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A408"/>
  <w15:chartTrackingRefBased/>
  <w15:docId w15:val="{43458D33-75FE-4C72-B844-6C916A58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0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30E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E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30E6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3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30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Корязин</dc:creator>
  <cp:keywords/>
  <dc:description/>
  <cp:lastModifiedBy>Егор Корязин</cp:lastModifiedBy>
  <cp:revision>3</cp:revision>
  <dcterms:created xsi:type="dcterms:W3CDTF">2024-03-21T05:06:00Z</dcterms:created>
  <dcterms:modified xsi:type="dcterms:W3CDTF">2024-03-21T05:14:00Z</dcterms:modified>
</cp:coreProperties>
</file>