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4EAB0" w14:textId="7FFD90CF" w:rsidR="002432B3" w:rsidRPr="00CF3E8C" w:rsidRDefault="002432B3" w:rsidP="00CF3E8C">
      <w:pPr>
        <w:ind w:firstLine="0"/>
        <w:rPr>
          <w:lang w:val="en-US"/>
        </w:rPr>
      </w:pPr>
    </w:p>
    <w:p w14:paraId="066B3319" w14:textId="459F0131" w:rsidR="00CF3E8C" w:rsidRPr="00CF3E8C" w:rsidRDefault="00000000" w:rsidP="00CF3E8C">
      <w:pPr>
        <w:pStyle w:val="10"/>
        <w:tabs>
          <w:tab w:val="right" w:leader="dot" w:pos="10195"/>
        </w:tabs>
        <w:ind w:firstLine="0"/>
        <w:rPr>
          <w:noProof/>
          <w:lang w:val="en-US"/>
        </w:rPr>
      </w:pPr>
      <w:r>
        <w:fldChar w:fldCharType="begin"/>
      </w:r>
      <w:r>
        <w:instrText xml:space="preserve"> TOC \o "1-3" \h \z \u </w:instrText>
      </w:r>
      <w:r>
        <w:fldChar w:fldCharType="separate"/>
      </w:r>
    </w:p>
    <w:p w14:paraId="5993FD4E" w14:textId="77777777" w:rsidR="00CF3E8C" w:rsidRDefault="00CF3E8C">
      <w:pPr>
        <w:pStyle w:val="10"/>
        <w:tabs>
          <w:tab w:val="right" w:leader="dot" w:pos="10195"/>
        </w:tabs>
        <w:rPr>
          <w:noProof/>
        </w:rPr>
      </w:pPr>
      <w:hyperlink w:anchor="_Toc228050331" w:history="1">
        <w:r w:rsidRPr="00675E27">
          <w:rPr>
            <w:rStyle w:val="a4"/>
            <w:noProof/>
          </w:rPr>
          <w:t>Введение</w:t>
        </w:r>
        <w:r>
          <w:rPr>
            <w:noProof/>
            <w:webHidden/>
          </w:rPr>
          <w:tab/>
        </w:r>
        <w:r>
          <w:rPr>
            <w:noProof/>
            <w:webHidden/>
          </w:rPr>
          <w:fldChar w:fldCharType="begin"/>
        </w:r>
        <w:r>
          <w:rPr>
            <w:noProof/>
            <w:webHidden/>
          </w:rPr>
          <w:instrText xml:space="preserve"> PAGEREF _Toc228050331 \h </w:instrText>
        </w:r>
        <w:r>
          <w:rPr>
            <w:noProof/>
            <w:webHidden/>
          </w:rPr>
        </w:r>
        <w:r>
          <w:rPr>
            <w:noProof/>
            <w:webHidden/>
          </w:rPr>
          <w:fldChar w:fldCharType="separate"/>
        </w:r>
        <w:r>
          <w:rPr>
            <w:noProof/>
            <w:webHidden/>
          </w:rPr>
          <w:t>1</w:t>
        </w:r>
        <w:r>
          <w:rPr>
            <w:noProof/>
            <w:webHidden/>
          </w:rPr>
          <w:fldChar w:fldCharType="end"/>
        </w:r>
      </w:hyperlink>
    </w:p>
    <w:p w14:paraId="1D696E28" w14:textId="77777777" w:rsidR="00CF3E8C" w:rsidRDefault="00CF3E8C">
      <w:pPr>
        <w:pStyle w:val="10"/>
        <w:tabs>
          <w:tab w:val="right" w:leader="dot" w:pos="10195"/>
        </w:tabs>
        <w:rPr>
          <w:noProof/>
        </w:rPr>
      </w:pPr>
      <w:hyperlink w:anchor="_Toc228050332" w:history="1">
        <w:r w:rsidRPr="00675E27">
          <w:rPr>
            <w:rStyle w:val="a4"/>
            <w:noProof/>
          </w:rPr>
          <w:t>1. Обзор аналога Stack Overflow</w:t>
        </w:r>
        <w:r>
          <w:rPr>
            <w:noProof/>
            <w:webHidden/>
          </w:rPr>
          <w:tab/>
        </w:r>
        <w:r>
          <w:rPr>
            <w:noProof/>
            <w:webHidden/>
          </w:rPr>
          <w:fldChar w:fldCharType="begin"/>
        </w:r>
        <w:r>
          <w:rPr>
            <w:noProof/>
            <w:webHidden/>
          </w:rPr>
          <w:instrText xml:space="preserve"> PAGEREF _Toc228050332 \h </w:instrText>
        </w:r>
        <w:r>
          <w:rPr>
            <w:noProof/>
            <w:webHidden/>
          </w:rPr>
        </w:r>
        <w:r>
          <w:rPr>
            <w:noProof/>
            <w:webHidden/>
          </w:rPr>
          <w:fldChar w:fldCharType="separate"/>
        </w:r>
        <w:r>
          <w:rPr>
            <w:noProof/>
            <w:webHidden/>
          </w:rPr>
          <w:t>1</w:t>
        </w:r>
        <w:r>
          <w:rPr>
            <w:noProof/>
            <w:webHidden/>
          </w:rPr>
          <w:fldChar w:fldCharType="end"/>
        </w:r>
      </w:hyperlink>
    </w:p>
    <w:p w14:paraId="70B3BFAF" w14:textId="77777777" w:rsidR="00CF3E8C" w:rsidRDefault="00CF3E8C">
      <w:pPr>
        <w:pStyle w:val="20"/>
        <w:tabs>
          <w:tab w:val="right" w:leader="dot" w:pos="10195"/>
        </w:tabs>
        <w:rPr>
          <w:noProof/>
        </w:rPr>
      </w:pPr>
      <w:hyperlink w:anchor="_Toc228050333" w:history="1">
        <w:r w:rsidRPr="00675E27">
          <w:rPr>
            <w:rStyle w:val="a4"/>
            <w:noProof/>
          </w:rPr>
          <w:t>1.1. Общая характеристика сервиса</w:t>
        </w:r>
        <w:r>
          <w:rPr>
            <w:noProof/>
            <w:webHidden/>
          </w:rPr>
          <w:tab/>
        </w:r>
        <w:r>
          <w:rPr>
            <w:noProof/>
            <w:webHidden/>
          </w:rPr>
          <w:fldChar w:fldCharType="begin"/>
        </w:r>
        <w:r>
          <w:rPr>
            <w:noProof/>
            <w:webHidden/>
          </w:rPr>
          <w:instrText xml:space="preserve"> PAGEREF _Toc228050333 \h </w:instrText>
        </w:r>
        <w:r>
          <w:rPr>
            <w:noProof/>
            <w:webHidden/>
          </w:rPr>
        </w:r>
        <w:r>
          <w:rPr>
            <w:noProof/>
            <w:webHidden/>
          </w:rPr>
          <w:fldChar w:fldCharType="separate"/>
        </w:r>
        <w:r>
          <w:rPr>
            <w:noProof/>
            <w:webHidden/>
          </w:rPr>
          <w:t>1</w:t>
        </w:r>
        <w:r>
          <w:rPr>
            <w:noProof/>
            <w:webHidden/>
          </w:rPr>
          <w:fldChar w:fldCharType="end"/>
        </w:r>
      </w:hyperlink>
    </w:p>
    <w:p w14:paraId="3ACD7D88" w14:textId="77777777" w:rsidR="00CF3E8C" w:rsidRDefault="00CF3E8C">
      <w:pPr>
        <w:pStyle w:val="20"/>
        <w:tabs>
          <w:tab w:val="right" w:leader="dot" w:pos="10195"/>
        </w:tabs>
        <w:rPr>
          <w:noProof/>
        </w:rPr>
      </w:pPr>
      <w:hyperlink w:anchor="_Toc228050334" w:history="1">
        <w:r w:rsidRPr="00675E27">
          <w:rPr>
            <w:rStyle w:val="a4"/>
            <w:noProof/>
          </w:rPr>
          <w:t>1.2. Механика вопросов, ответов и рейтинга</w:t>
        </w:r>
        <w:r>
          <w:rPr>
            <w:noProof/>
            <w:webHidden/>
          </w:rPr>
          <w:tab/>
        </w:r>
        <w:r>
          <w:rPr>
            <w:noProof/>
            <w:webHidden/>
          </w:rPr>
          <w:fldChar w:fldCharType="begin"/>
        </w:r>
        <w:r>
          <w:rPr>
            <w:noProof/>
            <w:webHidden/>
          </w:rPr>
          <w:instrText xml:space="preserve"> PAGEREF _Toc228050334 \h </w:instrText>
        </w:r>
        <w:r>
          <w:rPr>
            <w:noProof/>
            <w:webHidden/>
          </w:rPr>
        </w:r>
        <w:r>
          <w:rPr>
            <w:noProof/>
            <w:webHidden/>
          </w:rPr>
          <w:fldChar w:fldCharType="separate"/>
        </w:r>
        <w:r>
          <w:rPr>
            <w:noProof/>
            <w:webHidden/>
          </w:rPr>
          <w:t>1</w:t>
        </w:r>
        <w:r>
          <w:rPr>
            <w:noProof/>
            <w:webHidden/>
          </w:rPr>
          <w:fldChar w:fldCharType="end"/>
        </w:r>
      </w:hyperlink>
    </w:p>
    <w:p w14:paraId="7855A60A" w14:textId="77777777" w:rsidR="00CF3E8C" w:rsidRDefault="00CF3E8C">
      <w:pPr>
        <w:pStyle w:val="20"/>
        <w:tabs>
          <w:tab w:val="right" w:leader="dot" w:pos="10195"/>
        </w:tabs>
        <w:rPr>
          <w:noProof/>
        </w:rPr>
      </w:pPr>
      <w:hyperlink w:anchor="_Toc228050335" w:history="1">
        <w:r w:rsidRPr="00675E27">
          <w:rPr>
            <w:rStyle w:val="a4"/>
            <w:noProof/>
          </w:rPr>
          <w:t>1.3. Почему аналог нужен именно для поваров</w:t>
        </w:r>
        <w:r>
          <w:rPr>
            <w:noProof/>
            <w:webHidden/>
          </w:rPr>
          <w:tab/>
        </w:r>
        <w:r>
          <w:rPr>
            <w:noProof/>
            <w:webHidden/>
          </w:rPr>
          <w:fldChar w:fldCharType="begin"/>
        </w:r>
        <w:r>
          <w:rPr>
            <w:noProof/>
            <w:webHidden/>
          </w:rPr>
          <w:instrText xml:space="preserve"> PAGEREF _Toc228050335 \h </w:instrText>
        </w:r>
        <w:r>
          <w:rPr>
            <w:noProof/>
            <w:webHidden/>
          </w:rPr>
        </w:r>
        <w:r>
          <w:rPr>
            <w:noProof/>
            <w:webHidden/>
          </w:rPr>
          <w:fldChar w:fldCharType="separate"/>
        </w:r>
        <w:r>
          <w:rPr>
            <w:noProof/>
            <w:webHidden/>
          </w:rPr>
          <w:t>1</w:t>
        </w:r>
        <w:r>
          <w:rPr>
            <w:noProof/>
            <w:webHidden/>
          </w:rPr>
          <w:fldChar w:fldCharType="end"/>
        </w:r>
      </w:hyperlink>
    </w:p>
    <w:p w14:paraId="08CFD375" w14:textId="77777777" w:rsidR="00CF3E8C" w:rsidRDefault="00CF3E8C">
      <w:pPr>
        <w:pStyle w:val="10"/>
        <w:tabs>
          <w:tab w:val="right" w:leader="dot" w:pos="10195"/>
        </w:tabs>
        <w:rPr>
          <w:noProof/>
        </w:rPr>
      </w:pPr>
      <w:hyperlink w:anchor="_Toc228050336" w:history="1">
        <w:r w:rsidRPr="00675E27">
          <w:rPr>
            <w:rStyle w:val="a4"/>
            <w:noProof/>
          </w:rPr>
          <w:t>2. Постановка задачи</w:t>
        </w:r>
        <w:r>
          <w:rPr>
            <w:noProof/>
            <w:webHidden/>
          </w:rPr>
          <w:tab/>
        </w:r>
        <w:r>
          <w:rPr>
            <w:noProof/>
            <w:webHidden/>
          </w:rPr>
          <w:fldChar w:fldCharType="begin"/>
        </w:r>
        <w:r>
          <w:rPr>
            <w:noProof/>
            <w:webHidden/>
          </w:rPr>
          <w:instrText xml:space="preserve"> PAGEREF _Toc228050336 \h </w:instrText>
        </w:r>
        <w:r>
          <w:rPr>
            <w:noProof/>
            <w:webHidden/>
          </w:rPr>
        </w:r>
        <w:r>
          <w:rPr>
            <w:noProof/>
            <w:webHidden/>
          </w:rPr>
          <w:fldChar w:fldCharType="separate"/>
        </w:r>
        <w:r>
          <w:rPr>
            <w:noProof/>
            <w:webHidden/>
          </w:rPr>
          <w:t>1</w:t>
        </w:r>
        <w:r>
          <w:rPr>
            <w:noProof/>
            <w:webHidden/>
          </w:rPr>
          <w:fldChar w:fldCharType="end"/>
        </w:r>
      </w:hyperlink>
    </w:p>
    <w:p w14:paraId="27EFF2DE" w14:textId="77777777" w:rsidR="00CF3E8C" w:rsidRDefault="00CF3E8C">
      <w:pPr>
        <w:pStyle w:val="20"/>
        <w:tabs>
          <w:tab w:val="right" w:leader="dot" w:pos="10195"/>
        </w:tabs>
        <w:rPr>
          <w:noProof/>
        </w:rPr>
      </w:pPr>
      <w:hyperlink w:anchor="_Toc228050337" w:history="1">
        <w:r w:rsidRPr="00675E27">
          <w:rPr>
            <w:rStyle w:val="a4"/>
            <w:noProof/>
          </w:rPr>
          <w:t>2.1. Цель разработки</w:t>
        </w:r>
        <w:r>
          <w:rPr>
            <w:noProof/>
            <w:webHidden/>
          </w:rPr>
          <w:tab/>
        </w:r>
        <w:r>
          <w:rPr>
            <w:noProof/>
            <w:webHidden/>
          </w:rPr>
          <w:fldChar w:fldCharType="begin"/>
        </w:r>
        <w:r>
          <w:rPr>
            <w:noProof/>
            <w:webHidden/>
          </w:rPr>
          <w:instrText xml:space="preserve"> PAGEREF _Toc228050337 \h </w:instrText>
        </w:r>
        <w:r>
          <w:rPr>
            <w:noProof/>
            <w:webHidden/>
          </w:rPr>
        </w:r>
        <w:r>
          <w:rPr>
            <w:noProof/>
            <w:webHidden/>
          </w:rPr>
          <w:fldChar w:fldCharType="separate"/>
        </w:r>
        <w:r>
          <w:rPr>
            <w:noProof/>
            <w:webHidden/>
          </w:rPr>
          <w:t>1</w:t>
        </w:r>
        <w:r>
          <w:rPr>
            <w:noProof/>
            <w:webHidden/>
          </w:rPr>
          <w:fldChar w:fldCharType="end"/>
        </w:r>
      </w:hyperlink>
    </w:p>
    <w:p w14:paraId="3B44ED70" w14:textId="77777777" w:rsidR="00CF3E8C" w:rsidRDefault="00CF3E8C">
      <w:pPr>
        <w:pStyle w:val="20"/>
        <w:tabs>
          <w:tab w:val="right" w:leader="dot" w:pos="10195"/>
        </w:tabs>
        <w:rPr>
          <w:noProof/>
        </w:rPr>
      </w:pPr>
      <w:hyperlink w:anchor="_Toc228050338" w:history="1">
        <w:r w:rsidRPr="00675E27">
          <w:rPr>
            <w:rStyle w:val="a4"/>
            <w:noProof/>
          </w:rPr>
          <w:t>2.2. Функциональные требования</w:t>
        </w:r>
        <w:r>
          <w:rPr>
            <w:noProof/>
            <w:webHidden/>
          </w:rPr>
          <w:tab/>
        </w:r>
        <w:r>
          <w:rPr>
            <w:noProof/>
            <w:webHidden/>
          </w:rPr>
          <w:fldChar w:fldCharType="begin"/>
        </w:r>
        <w:r>
          <w:rPr>
            <w:noProof/>
            <w:webHidden/>
          </w:rPr>
          <w:instrText xml:space="preserve"> PAGEREF _Toc228050338 \h </w:instrText>
        </w:r>
        <w:r>
          <w:rPr>
            <w:noProof/>
            <w:webHidden/>
          </w:rPr>
        </w:r>
        <w:r>
          <w:rPr>
            <w:noProof/>
            <w:webHidden/>
          </w:rPr>
          <w:fldChar w:fldCharType="separate"/>
        </w:r>
        <w:r>
          <w:rPr>
            <w:noProof/>
            <w:webHidden/>
          </w:rPr>
          <w:t>1</w:t>
        </w:r>
        <w:r>
          <w:rPr>
            <w:noProof/>
            <w:webHidden/>
          </w:rPr>
          <w:fldChar w:fldCharType="end"/>
        </w:r>
      </w:hyperlink>
    </w:p>
    <w:p w14:paraId="5E55C3C4" w14:textId="77777777" w:rsidR="00CF3E8C" w:rsidRDefault="00CF3E8C">
      <w:pPr>
        <w:pStyle w:val="20"/>
        <w:tabs>
          <w:tab w:val="right" w:leader="dot" w:pos="10195"/>
        </w:tabs>
        <w:rPr>
          <w:noProof/>
        </w:rPr>
      </w:pPr>
      <w:hyperlink w:anchor="_Toc228050339" w:history="1">
        <w:r w:rsidRPr="00675E27">
          <w:rPr>
            <w:rStyle w:val="a4"/>
            <w:noProof/>
          </w:rPr>
          <w:t>2.3. Нефункциональные требования</w:t>
        </w:r>
        <w:r>
          <w:rPr>
            <w:noProof/>
            <w:webHidden/>
          </w:rPr>
          <w:tab/>
        </w:r>
        <w:r>
          <w:rPr>
            <w:noProof/>
            <w:webHidden/>
          </w:rPr>
          <w:fldChar w:fldCharType="begin"/>
        </w:r>
        <w:r>
          <w:rPr>
            <w:noProof/>
            <w:webHidden/>
          </w:rPr>
          <w:instrText xml:space="preserve"> PAGEREF _Toc228050339 \h </w:instrText>
        </w:r>
        <w:r>
          <w:rPr>
            <w:noProof/>
            <w:webHidden/>
          </w:rPr>
        </w:r>
        <w:r>
          <w:rPr>
            <w:noProof/>
            <w:webHidden/>
          </w:rPr>
          <w:fldChar w:fldCharType="separate"/>
        </w:r>
        <w:r>
          <w:rPr>
            <w:noProof/>
            <w:webHidden/>
          </w:rPr>
          <w:t>1</w:t>
        </w:r>
        <w:r>
          <w:rPr>
            <w:noProof/>
            <w:webHidden/>
          </w:rPr>
          <w:fldChar w:fldCharType="end"/>
        </w:r>
      </w:hyperlink>
    </w:p>
    <w:p w14:paraId="1B442D7E" w14:textId="77777777" w:rsidR="00CF3E8C" w:rsidRDefault="00CF3E8C">
      <w:pPr>
        <w:pStyle w:val="10"/>
        <w:tabs>
          <w:tab w:val="right" w:leader="dot" w:pos="10195"/>
        </w:tabs>
        <w:rPr>
          <w:noProof/>
        </w:rPr>
      </w:pPr>
      <w:hyperlink w:anchor="_Toc228050340" w:history="1">
        <w:r w:rsidRPr="00675E27">
          <w:rPr>
            <w:rStyle w:val="a4"/>
            <w:noProof/>
          </w:rPr>
          <w:t>3. Выбор технологий</w:t>
        </w:r>
        <w:r>
          <w:rPr>
            <w:noProof/>
            <w:webHidden/>
          </w:rPr>
          <w:tab/>
        </w:r>
        <w:r>
          <w:rPr>
            <w:noProof/>
            <w:webHidden/>
          </w:rPr>
          <w:fldChar w:fldCharType="begin"/>
        </w:r>
        <w:r>
          <w:rPr>
            <w:noProof/>
            <w:webHidden/>
          </w:rPr>
          <w:instrText xml:space="preserve"> PAGEREF _Toc228050340 \h </w:instrText>
        </w:r>
        <w:r>
          <w:rPr>
            <w:noProof/>
            <w:webHidden/>
          </w:rPr>
        </w:r>
        <w:r>
          <w:rPr>
            <w:noProof/>
            <w:webHidden/>
          </w:rPr>
          <w:fldChar w:fldCharType="separate"/>
        </w:r>
        <w:r>
          <w:rPr>
            <w:noProof/>
            <w:webHidden/>
          </w:rPr>
          <w:t>1</w:t>
        </w:r>
        <w:r>
          <w:rPr>
            <w:noProof/>
            <w:webHidden/>
          </w:rPr>
          <w:fldChar w:fldCharType="end"/>
        </w:r>
      </w:hyperlink>
    </w:p>
    <w:p w14:paraId="2191F4D8" w14:textId="77777777" w:rsidR="00CF3E8C" w:rsidRDefault="00CF3E8C">
      <w:pPr>
        <w:pStyle w:val="20"/>
        <w:tabs>
          <w:tab w:val="right" w:leader="dot" w:pos="10195"/>
        </w:tabs>
        <w:rPr>
          <w:noProof/>
        </w:rPr>
      </w:pPr>
      <w:hyperlink w:anchor="_Toc228050341" w:history="1">
        <w:r w:rsidRPr="00675E27">
          <w:rPr>
            <w:rStyle w:val="a4"/>
            <w:noProof/>
          </w:rPr>
          <w:t>3.1. Почему выбран Laravel</w:t>
        </w:r>
        <w:r>
          <w:rPr>
            <w:noProof/>
            <w:webHidden/>
          </w:rPr>
          <w:tab/>
        </w:r>
        <w:r>
          <w:rPr>
            <w:noProof/>
            <w:webHidden/>
          </w:rPr>
          <w:fldChar w:fldCharType="begin"/>
        </w:r>
        <w:r>
          <w:rPr>
            <w:noProof/>
            <w:webHidden/>
          </w:rPr>
          <w:instrText xml:space="preserve"> PAGEREF _Toc228050341 \h </w:instrText>
        </w:r>
        <w:r>
          <w:rPr>
            <w:noProof/>
            <w:webHidden/>
          </w:rPr>
        </w:r>
        <w:r>
          <w:rPr>
            <w:noProof/>
            <w:webHidden/>
          </w:rPr>
          <w:fldChar w:fldCharType="separate"/>
        </w:r>
        <w:r>
          <w:rPr>
            <w:noProof/>
            <w:webHidden/>
          </w:rPr>
          <w:t>1</w:t>
        </w:r>
        <w:r>
          <w:rPr>
            <w:noProof/>
            <w:webHidden/>
          </w:rPr>
          <w:fldChar w:fldCharType="end"/>
        </w:r>
      </w:hyperlink>
    </w:p>
    <w:p w14:paraId="776AD38A" w14:textId="77777777" w:rsidR="00CF3E8C" w:rsidRDefault="00CF3E8C">
      <w:pPr>
        <w:pStyle w:val="20"/>
        <w:tabs>
          <w:tab w:val="right" w:leader="dot" w:pos="10195"/>
        </w:tabs>
        <w:rPr>
          <w:noProof/>
        </w:rPr>
      </w:pPr>
      <w:hyperlink w:anchor="_Toc228050342" w:history="1">
        <w:r w:rsidRPr="00675E27">
          <w:rPr>
            <w:rStyle w:val="a4"/>
            <w:noProof/>
          </w:rPr>
          <w:t>3.2. Роль языка PHP</w:t>
        </w:r>
        <w:r>
          <w:rPr>
            <w:noProof/>
            <w:webHidden/>
          </w:rPr>
          <w:tab/>
        </w:r>
        <w:r>
          <w:rPr>
            <w:noProof/>
            <w:webHidden/>
          </w:rPr>
          <w:fldChar w:fldCharType="begin"/>
        </w:r>
        <w:r>
          <w:rPr>
            <w:noProof/>
            <w:webHidden/>
          </w:rPr>
          <w:instrText xml:space="preserve"> PAGEREF _Toc228050342 \h </w:instrText>
        </w:r>
        <w:r>
          <w:rPr>
            <w:noProof/>
            <w:webHidden/>
          </w:rPr>
        </w:r>
        <w:r>
          <w:rPr>
            <w:noProof/>
            <w:webHidden/>
          </w:rPr>
          <w:fldChar w:fldCharType="separate"/>
        </w:r>
        <w:r>
          <w:rPr>
            <w:noProof/>
            <w:webHidden/>
          </w:rPr>
          <w:t>1</w:t>
        </w:r>
        <w:r>
          <w:rPr>
            <w:noProof/>
            <w:webHidden/>
          </w:rPr>
          <w:fldChar w:fldCharType="end"/>
        </w:r>
      </w:hyperlink>
    </w:p>
    <w:p w14:paraId="58424380" w14:textId="77777777" w:rsidR="00CF3E8C" w:rsidRDefault="00CF3E8C">
      <w:pPr>
        <w:pStyle w:val="20"/>
        <w:tabs>
          <w:tab w:val="right" w:leader="dot" w:pos="10195"/>
        </w:tabs>
        <w:rPr>
          <w:noProof/>
        </w:rPr>
      </w:pPr>
      <w:hyperlink w:anchor="_Toc228050343" w:history="1">
        <w:r w:rsidRPr="00675E27">
          <w:rPr>
            <w:rStyle w:val="a4"/>
            <w:noProof/>
          </w:rPr>
          <w:t>3.3. Использование MySQL</w:t>
        </w:r>
        <w:r>
          <w:rPr>
            <w:noProof/>
            <w:webHidden/>
          </w:rPr>
          <w:tab/>
        </w:r>
        <w:r>
          <w:rPr>
            <w:noProof/>
            <w:webHidden/>
          </w:rPr>
          <w:fldChar w:fldCharType="begin"/>
        </w:r>
        <w:r>
          <w:rPr>
            <w:noProof/>
            <w:webHidden/>
          </w:rPr>
          <w:instrText xml:space="preserve"> PAGEREF _Toc228050343 \h </w:instrText>
        </w:r>
        <w:r>
          <w:rPr>
            <w:noProof/>
            <w:webHidden/>
          </w:rPr>
        </w:r>
        <w:r>
          <w:rPr>
            <w:noProof/>
            <w:webHidden/>
          </w:rPr>
          <w:fldChar w:fldCharType="separate"/>
        </w:r>
        <w:r>
          <w:rPr>
            <w:noProof/>
            <w:webHidden/>
          </w:rPr>
          <w:t>1</w:t>
        </w:r>
        <w:r>
          <w:rPr>
            <w:noProof/>
            <w:webHidden/>
          </w:rPr>
          <w:fldChar w:fldCharType="end"/>
        </w:r>
      </w:hyperlink>
    </w:p>
    <w:p w14:paraId="012474C6" w14:textId="77777777" w:rsidR="00CF3E8C" w:rsidRDefault="00CF3E8C">
      <w:pPr>
        <w:pStyle w:val="20"/>
        <w:tabs>
          <w:tab w:val="right" w:leader="dot" w:pos="10195"/>
        </w:tabs>
        <w:rPr>
          <w:noProof/>
        </w:rPr>
      </w:pPr>
      <w:hyperlink w:anchor="_Toc228050344" w:history="1">
        <w:r w:rsidRPr="00675E27">
          <w:rPr>
            <w:rStyle w:val="a4"/>
            <w:noProof/>
          </w:rPr>
          <w:t>3.4. Blade, маршруты и миграции</w:t>
        </w:r>
        <w:r>
          <w:rPr>
            <w:noProof/>
            <w:webHidden/>
          </w:rPr>
          <w:tab/>
        </w:r>
        <w:r>
          <w:rPr>
            <w:noProof/>
            <w:webHidden/>
          </w:rPr>
          <w:fldChar w:fldCharType="begin"/>
        </w:r>
        <w:r>
          <w:rPr>
            <w:noProof/>
            <w:webHidden/>
          </w:rPr>
          <w:instrText xml:space="preserve"> PAGEREF _Toc228050344 \h </w:instrText>
        </w:r>
        <w:r>
          <w:rPr>
            <w:noProof/>
            <w:webHidden/>
          </w:rPr>
        </w:r>
        <w:r>
          <w:rPr>
            <w:noProof/>
            <w:webHidden/>
          </w:rPr>
          <w:fldChar w:fldCharType="separate"/>
        </w:r>
        <w:r>
          <w:rPr>
            <w:noProof/>
            <w:webHidden/>
          </w:rPr>
          <w:t>1</w:t>
        </w:r>
        <w:r>
          <w:rPr>
            <w:noProof/>
            <w:webHidden/>
          </w:rPr>
          <w:fldChar w:fldCharType="end"/>
        </w:r>
      </w:hyperlink>
    </w:p>
    <w:p w14:paraId="6EA0794A" w14:textId="77777777" w:rsidR="00CF3E8C" w:rsidRDefault="00CF3E8C">
      <w:pPr>
        <w:pStyle w:val="10"/>
        <w:tabs>
          <w:tab w:val="right" w:leader="dot" w:pos="10195"/>
        </w:tabs>
        <w:rPr>
          <w:noProof/>
        </w:rPr>
      </w:pPr>
      <w:hyperlink w:anchor="_Toc228050345" w:history="1">
        <w:r w:rsidRPr="00675E27">
          <w:rPr>
            <w:rStyle w:val="a4"/>
            <w:noProof/>
          </w:rPr>
          <w:t>4. Проектирование базы данных</w:t>
        </w:r>
        <w:r>
          <w:rPr>
            <w:noProof/>
            <w:webHidden/>
          </w:rPr>
          <w:tab/>
        </w:r>
        <w:r>
          <w:rPr>
            <w:noProof/>
            <w:webHidden/>
          </w:rPr>
          <w:fldChar w:fldCharType="begin"/>
        </w:r>
        <w:r>
          <w:rPr>
            <w:noProof/>
            <w:webHidden/>
          </w:rPr>
          <w:instrText xml:space="preserve"> PAGEREF _Toc228050345 \h </w:instrText>
        </w:r>
        <w:r>
          <w:rPr>
            <w:noProof/>
            <w:webHidden/>
          </w:rPr>
        </w:r>
        <w:r>
          <w:rPr>
            <w:noProof/>
            <w:webHidden/>
          </w:rPr>
          <w:fldChar w:fldCharType="separate"/>
        </w:r>
        <w:r>
          <w:rPr>
            <w:noProof/>
            <w:webHidden/>
          </w:rPr>
          <w:t>1</w:t>
        </w:r>
        <w:r>
          <w:rPr>
            <w:noProof/>
            <w:webHidden/>
          </w:rPr>
          <w:fldChar w:fldCharType="end"/>
        </w:r>
      </w:hyperlink>
    </w:p>
    <w:p w14:paraId="1D59EFEA" w14:textId="77777777" w:rsidR="00CF3E8C" w:rsidRDefault="00CF3E8C">
      <w:pPr>
        <w:pStyle w:val="20"/>
        <w:tabs>
          <w:tab w:val="right" w:leader="dot" w:pos="10195"/>
        </w:tabs>
        <w:rPr>
          <w:noProof/>
        </w:rPr>
      </w:pPr>
      <w:hyperlink w:anchor="_Toc228050346" w:history="1">
        <w:r w:rsidRPr="00675E27">
          <w:rPr>
            <w:rStyle w:val="a4"/>
            <w:noProof/>
          </w:rPr>
          <w:t>4.1. Основные сущности системы</w:t>
        </w:r>
        <w:r>
          <w:rPr>
            <w:noProof/>
            <w:webHidden/>
          </w:rPr>
          <w:tab/>
        </w:r>
        <w:r>
          <w:rPr>
            <w:noProof/>
            <w:webHidden/>
          </w:rPr>
          <w:fldChar w:fldCharType="begin"/>
        </w:r>
        <w:r>
          <w:rPr>
            <w:noProof/>
            <w:webHidden/>
          </w:rPr>
          <w:instrText xml:space="preserve"> PAGEREF _Toc228050346 \h </w:instrText>
        </w:r>
        <w:r>
          <w:rPr>
            <w:noProof/>
            <w:webHidden/>
          </w:rPr>
        </w:r>
        <w:r>
          <w:rPr>
            <w:noProof/>
            <w:webHidden/>
          </w:rPr>
          <w:fldChar w:fldCharType="separate"/>
        </w:r>
        <w:r>
          <w:rPr>
            <w:noProof/>
            <w:webHidden/>
          </w:rPr>
          <w:t>1</w:t>
        </w:r>
        <w:r>
          <w:rPr>
            <w:noProof/>
            <w:webHidden/>
          </w:rPr>
          <w:fldChar w:fldCharType="end"/>
        </w:r>
      </w:hyperlink>
    </w:p>
    <w:p w14:paraId="1E55B5E8" w14:textId="77777777" w:rsidR="00CF3E8C" w:rsidRDefault="00CF3E8C">
      <w:pPr>
        <w:pStyle w:val="20"/>
        <w:tabs>
          <w:tab w:val="right" w:leader="dot" w:pos="10195"/>
        </w:tabs>
        <w:rPr>
          <w:noProof/>
        </w:rPr>
      </w:pPr>
      <w:hyperlink w:anchor="_Toc228050347" w:history="1">
        <w:r w:rsidRPr="00675E27">
          <w:rPr>
            <w:rStyle w:val="a4"/>
            <w:noProof/>
          </w:rPr>
          <w:t>4.2. Описание таблиц</w:t>
        </w:r>
        <w:r>
          <w:rPr>
            <w:noProof/>
            <w:webHidden/>
          </w:rPr>
          <w:tab/>
        </w:r>
        <w:r>
          <w:rPr>
            <w:noProof/>
            <w:webHidden/>
          </w:rPr>
          <w:fldChar w:fldCharType="begin"/>
        </w:r>
        <w:r>
          <w:rPr>
            <w:noProof/>
            <w:webHidden/>
          </w:rPr>
          <w:instrText xml:space="preserve"> PAGEREF _Toc228050347 \h </w:instrText>
        </w:r>
        <w:r>
          <w:rPr>
            <w:noProof/>
            <w:webHidden/>
          </w:rPr>
        </w:r>
        <w:r>
          <w:rPr>
            <w:noProof/>
            <w:webHidden/>
          </w:rPr>
          <w:fldChar w:fldCharType="separate"/>
        </w:r>
        <w:r>
          <w:rPr>
            <w:noProof/>
            <w:webHidden/>
          </w:rPr>
          <w:t>1</w:t>
        </w:r>
        <w:r>
          <w:rPr>
            <w:noProof/>
            <w:webHidden/>
          </w:rPr>
          <w:fldChar w:fldCharType="end"/>
        </w:r>
      </w:hyperlink>
    </w:p>
    <w:p w14:paraId="59304D36" w14:textId="77777777" w:rsidR="00CF3E8C" w:rsidRDefault="00CF3E8C">
      <w:pPr>
        <w:pStyle w:val="20"/>
        <w:tabs>
          <w:tab w:val="right" w:leader="dot" w:pos="10195"/>
        </w:tabs>
        <w:rPr>
          <w:noProof/>
        </w:rPr>
      </w:pPr>
      <w:hyperlink w:anchor="_Toc228050348" w:history="1">
        <w:r w:rsidRPr="00675E27">
          <w:rPr>
            <w:rStyle w:val="a4"/>
            <w:noProof/>
          </w:rPr>
          <w:t>4.3. Связи между таблицами</w:t>
        </w:r>
        <w:r>
          <w:rPr>
            <w:noProof/>
            <w:webHidden/>
          </w:rPr>
          <w:tab/>
        </w:r>
        <w:r>
          <w:rPr>
            <w:noProof/>
            <w:webHidden/>
          </w:rPr>
          <w:fldChar w:fldCharType="begin"/>
        </w:r>
        <w:r>
          <w:rPr>
            <w:noProof/>
            <w:webHidden/>
          </w:rPr>
          <w:instrText xml:space="preserve"> PAGEREF _Toc228050348 \h </w:instrText>
        </w:r>
        <w:r>
          <w:rPr>
            <w:noProof/>
            <w:webHidden/>
          </w:rPr>
        </w:r>
        <w:r>
          <w:rPr>
            <w:noProof/>
            <w:webHidden/>
          </w:rPr>
          <w:fldChar w:fldCharType="separate"/>
        </w:r>
        <w:r>
          <w:rPr>
            <w:noProof/>
            <w:webHidden/>
          </w:rPr>
          <w:t>1</w:t>
        </w:r>
        <w:r>
          <w:rPr>
            <w:noProof/>
            <w:webHidden/>
          </w:rPr>
          <w:fldChar w:fldCharType="end"/>
        </w:r>
      </w:hyperlink>
    </w:p>
    <w:p w14:paraId="2D0EF8D8" w14:textId="77777777" w:rsidR="00CF3E8C" w:rsidRDefault="00CF3E8C">
      <w:pPr>
        <w:pStyle w:val="20"/>
        <w:tabs>
          <w:tab w:val="right" w:leader="dot" w:pos="10195"/>
        </w:tabs>
        <w:rPr>
          <w:noProof/>
        </w:rPr>
      </w:pPr>
      <w:hyperlink w:anchor="_Toc228050349" w:history="1">
        <w:r w:rsidRPr="00675E27">
          <w:rPr>
            <w:rStyle w:val="a4"/>
            <w:noProof/>
          </w:rPr>
          <w:t>4.4. Причины выбранной структуры</w:t>
        </w:r>
        <w:r>
          <w:rPr>
            <w:noProof/>
            <w:webHidden/>
          </w:rPr>
          <w:tab/>
        </w:r>
        <w:r>
          <w:rPr>
            <w:noProof/>
            <w:webHidden/>
          </w:rPr>
          <w:fldChar w:fldCharType="begin"/>
        </w:r>
        <w:r>
          <w:rPr>
            <w:noProof/>
            <w:webHidden/>
          </w:rPr>
          <w:instrText xml:space="preserve"> PAGEREF _Toc228050349 \h </w:instrText>
        </w:r>
        <w:r>
          <w:rPr>
            <w:noProof/>
            <w:webHidden/>
          </w:rPr>
        </w:r>
        <w:r>
          <w:rPr>
            <w:noProof/>
            <w:webHidden/>
          </w:rPr>
          <w:fldChar w:fldCharType="separate"/>
        </w:r>
        <w:r>
          <w:rPr>
            <w:noProof/>
            <w:webHidden/>
          </w:rPr>
          <w:t>1</w:t>
        </w:r>
        <w:r>
          <w:rPr>
            <w:noProof/>
            <w:webHidden/>
          </w:rPr>
          <w:fldChar w:fldCharType="end"/>
        </w:r>
      </w:hyperlink>
    </w:p>
    <w:p w14:paraId="326D4359" w14:textId="77777777" w:rsidR="00CF3E8C" w:rsidRDefault="00CF3E8C">
      <w:pPr>
        <w:pStyle w:val="10"/>
        <w:tabs>
          <w:tab w:val="right" w:leader="dot" w:pos="10195"/>
        </w:tabs>
        <w:rPr>
          <w:noProof/>
        </w:rPr>
      </w:pPr>
      <w:hyperlink w:anchor="_Toc228050350" w:history="1">
        <w:r w:rsidRPr="00675E27">
          <w:rPr>
            <w:rStyle w:val="a4"/>
            <w:noProof/>
          </w:rPr>
          <w:t>5. Структура проекта</w:t>
        </w:r>
        <w:r>
          <w:rPr>
            <w:noProof/>
            <w:webHidden/>
          </w:rPr>
          <w:tab/>
        </w:r>
        <w:r>
          <w:rPr>
            <w:noProof/>
            <w:webHidden/>
          </w:rPr>
          <w:fldChar w:fldCharType="begin"/>
        </w:r>
        <w:r>
          <w:rPr>
            <w:noProof/>
            <w:webHidden/>
          </w:rPr>
          <w:instrText xml:space="preserve"> PAGEREF _Toc228050350 \h </w:instrText>
        </w:r>
        <w:r>
          <w:rPr>
            <w:noProof/>
            <w:webHidden/>
          </w:rPr>
        </w:r>
        <w:r>
          <w:rPr>
            <w:noProof/>
            <w:webHidden/>
          </w:rPr>
          <w:fldChar w:fldCharType="separate"/>
        </w:r>
        <w:r>
          <w:rPr>
            <w:noProof/>
            <w:webHidden/>
          </w:rPr>
          <w:t>1</w:t>
        </w:r>
        <w:r>
          <w:rPr>
            <w:noProof/>
            <w:webHidden/>
          </w:rPr>
          <w:fldChar w:fldCharType="end"/>
        </w:r>
      </w:hyperlink>
    </w:p>
    <w:p w14:paraId="24BD6EBF" w14:textId="77777777" w:rsidR="00CF3E8C" w:rsidRDefault="00CF3E8C">
      <w:pPr>
        <w:pStyle w:val="20"/>
        <w:tabs>
          <w:tab w:val="right" w:leader="dot" w:pos="10195"/>
        </w:tabs>
        <w:rPr>
          <w:noProof/>
        </w:rPr>
      </w:pPr>
      <w:hyperlink w:anchor="_Toc228050351" w:history="1">
        <w:r w:rsidRPr="00675E27">
          <w:rPr>
            <w:rStyle w:val="a4"/>
            <w:noProof/>
          </w:rPr>
          <w:t>5.1. Общая организация каталогов</w:t>
        </w:r>
        <w:r>
          <w:rPr>
            <w:noProof/>
            <w:webHidden/>
          </w:rPr>
          <w:tab/>
        </w:r>
        <w:r>
          <w:rPr>
            <w:noProof/>
            <w:webHidden/>
          </w:rPr>
          <w:fldChar w:fldCharType="begin"/>
        </w:r>
        <w:r>
          <w:rPr>
            <w:noProof/>
            <w:webHidden/>
          </w:rPr>
          <w:instrText xml:space="preserve"> PAGEREF _Toc228050351 \h </w:instrText>
        </w:r>
        <w:r>
          <w:rPr>
            <w:noProof/>
            <w:webHidden/>
          </w:rPr>
        </w:r>
        <w:r>
          <w:rPr>
            <w:noProof/>
            <w:webHidden/>
          </w:rPr>
          <w:fldChar w:fldCharType="separate"/>
        </w:r>
        <w:r>
          <w:rPr>
            <w:noProof/>
            <w:webHidden/>
          </w:rPr>
          <w:t>1</w:t>
        </w:r>
        <w:r>
          <w:rPr>
            <w:noProof/>
            <w:webHidden/>
          </w:rPr>
          <w:fldChar w:fldCharType="end"/>
        </w:r>
      </w:hyperlink>
    </w:p>
    <w:p w14:paraId="124E5ED2" w14:textId="77777777" w:rsidR="00CF3E8C" w:rsidRDefault="00CF3E8C">
      <w:pPr>
        <w:pStyle w:val="20"/>
        <w:tabs>
          <w:tab w:val="right" w:leader="dot" w:pos="10195"/>
        </w:tabs>
        <w:rPr>
          <w:noProof/>
        </w:rPr>
      </w:pPr>
      <w:hyperlink w:anchor="_Toc228050352" w:history="1">
        <w:r w:rsidRPr="00675E27">
          <w:rPr>
            <w:rStyle w:val="a4"/>
            <w:noProof/>
          </w:rPr>
          <w:t>5.2. Модели проекта</w:t>
        </w:r>
        <w:r>
          <w:rPr>
            <w:noProof/>
            <w:webHidden/>
          </w:rPr>
          <w:tab/>
        </w:r>
        <w:r>
          <w:rPr>
            <w:noProof/>
            <w:webHidden/>
          </w:rPr>
          <w:fldChar w:fldCharType="begin"/>
        </w:r>
        <w:r>
          <w:rPr>
            <w:noProof/>
            <w:webHidden/>
          </w:rPr>
          <w:instrText xml:space="preserve"> PAGEREF _Toc228050352 \h </w:instrText>
        </w:r>
        <w:r>
          <w:rPr>
            <w:noProof/>
            <w:webHidden/>
          </w:rPr>
        </w:r>
        <w:r>
          <w:rPr>
            <w:noProof/>
            <w:webHidden/>
          </w:rPr>
          <w:fldChar w:fldCharType="separate"/>
        </w:r>
        <w:r>
          <w:rPr>
            <w:noProof/>
            <w:webHidden/>
          </w:rPr>
          <w:t>1</w:t>
        </w:r>
        <w:r>
          <w:rPr>
            <w:noProof/>
            <w:webHidden/>
          </w:rPr>
          <w:fldChar w:fldCharType="end"/>
        </w:r>
      </w:hyperlink>
    </w:p>
    <w:p w14:paraId="63985210" w14:textId="77777777" w:rsidR="00CF3E8C" w:rsidRDefault="00CF3E8C">
      <w:pPr>
        <w:pStyle w:val="20"/>
        <w:tabs>
          <w:tab w:val="right" w:leader="dot" w:pos="10195"/>
        </w:tabs>
        <w:rPr>
          <w:noProof/>
        </w:rPr>
      </w:pPr>
      <w:hyperlink w:anchor="_Toc228050353" w:history="1">
        <w:r w:rsidRPr="00675E27">
          <w:rPr>
            <w:rStyle w:val="a4"/>
            <w:noProof/>
          </w:rPr>
          <w:t>5.3. Контроллеры и маршруты</w:t>
        </w:r>
        <w:r>
          <w:rPr>
            <w:noProof/>
            <w:webHidden/>
          </w:rPr>
          <w:tab/>
        </w:r>
        <w:r>
          <w:rPr>
            <w:noProof/>
            <w:webHidden/>
          </w:rPr>
          <w:fldChar w:fldCharType="begin"/>
        </w:r>
        <w:r>
          <w:rPr>
            <w:noProof/>
            <w:webHidden/>
          </w:rPr>
          <w:instrText xml:space="preserve"> PAGEREF _Toc228050353 \h </w:instrText>
        </w:r>
        <w:r>
          <w:rPr>
            <w:noProof/>
            <w:webHidden/>
          </w:rPr>
        </w:r>
        <w:r>
          <w:rPr>
            <w:noProof/>
            <w:webHidden/>
          </w:rPr>
          <w:fldChar w:fldCharType="separate"/>
        </w:r>
        <w:r>
          <w:rPr>
            <w:noProof/>
            <w:webHidden/>
          </w:rPr>
          <w:t>1</w:t>
        </w:r>
        <w:r>
          <w:rPr>
            <w:noProof/>
            <w:webHidden/>
          </w:rPr>
          <w:fldChar w:fldCharType="end"/>
        </w:r>
      </w:hyperlink>
    </w:p>
    <w:p w14:paraId="65911D5B" w14:textId="77777777" w:rsidR="00CF3E8C" w:rsidRDefault="00CF3E8C">
      <w:pPr>
        <w:pStyle w:val="20"/>
        <w:tabs>
          <w:tab w:val="right" w:leader="dot" w:pos="10195"/>
        </w:tabs>
        <w:rPr>
          <w:noProof/>
        </w:rPr>
      </w:pPr>
      <w:hyperlink w:anchor="_Toc228050354" w:history="1">
        <w:r w:rsidRPr="00675E27">
          <w:rPr>
            <w:rStyle w:val="a4"/>
            <w:noProof/>
          </w:rPr>
          <w:t>5.4. Представления и стили</w:t>
        </w:r>
        <w:r>
          <w:rPr>
            <w:noProof/>
            <w:webHidden/>
          </w:rPr>
          <w:tab/>
        </w:r>
        <w:r>
          <w:rPr>
            <w:noProof/>
            <w:webHidden/>
          </w:rPr>
          <w:fldChar w:fldCharType="begin"/>
        </w:r>
        <w:r>
          <w:rPr>
            <w:noProof/>
            <w:webHidden/>
          </w:rPr>
          <w:instrText xml:space="preserve"> PAGEREF _Toc228050354 \h </w:instrText>
        </w:r>
        <w:r>
          <w:rPr>
            <w:noProof/>
            <w:webHidden/>
          </w:rPr>
        </w:r>
        <w:r>
          <w:rPr>
            <w:noProof/>
            <w:webHidden/>
          </w:rPr>
          <w:fldChar w:fldCharType="separate"/>
        </w:r>
        <w:r>
          <w:rPr>
            <w:noProof/>
            <w:webHidden/>
          </w:rPr>
          <w:t>1</w:t>
        </w:r>
        <w:r>
          <w:rPr>
            <w:noProof/>
            <w:webHidden/>
          </w:rPr>
          <w:fldChar w:fldCharType="end"/>
        </w:r>
      </w:hyperlink>
    </w:p>
    <w:p w14:paraId="0B201B55" w14:textId="77777777" w:rsidR="00CF3E8C" w:rsidRDefault="00CF3E8C">
      <w:pPr>
        <w:pStyle w:val="10"/>
        <w:tabs>
          <w:tab w:val="right" w:leader="dot" w:pos="10195"/>
        </w:tabs>
        <w:rPr>
          <w:noProof/>
        </w:rPr>
      </w:pPr>
      <w:hyperlink w:anchor="_Toc228050355" w:history="1">
        <w:r w:rsidRPr="00675E27">
          <w:rPr>
            <w:rStyle w:val="a4"/>
            <w:noProof/>
          </w:rPr>
          <w:t>6. Реализация функционала</w:t>
        </w:r>
        <w:r>
          <w:rPr>
            <w:noProof/>
            <w:webHidden/>
          </w:rPr>
          <w:tab/>
        </w:r>
        <w:r>
          <w:rPr>
            <w:noProof/>
            <w:webHidden/>
          </w:rPr>
          <w:fldChar w:fldCharType="begin"/>
        </w:r>
        <w:r>
          <w:rPr>
            <w:noProof/>
            <w:webHidden/>
          </w:rPr>
          <w:instrText xml:space="preserve"> PAGEREF _Toc228050355 \h </w:instrText>
        </w:r>
        <w:r>
          <w:rPr>
            <w:noProof/>
            <w:webHidden/>
          </w:rPr>
        </w:r>
        <w:r>
          <w:rPr>
            <w:noProof/>
            <w:webHidden/>
          </w:rPr>
          <w:fldChar w:fldCharType="separate"/>
        </w:r>
        <w:r>
          <w:rPr>
            <w:noProof/>
            <w:webHidden/>
          </w:rPr>
          <w:t>1</w:t>
        </w:r>
        <w:r>
          <w:rPr>
            <w:noProof/>
            <w:webHidden/>
          </w:rPr>
          <w:fldChar w:fldCharType="end"/>
        </w:r>
      </w:hyperlink>
    </w:p>
    <w:p w14:paraId="69C5353D" w14:textId="77777777" w:rsidR="00CF3E8C" w:rsidRDefault="00CF3E8C">
      <w:pPr>
        <w:pStyle w:val="20"/>
        <w:tabs>
          <w:tab w:val="right" w:leader="dot" w:pos="10195"/>
        </w:tabs>
        <w:rPr>
          <w:noProof/>
        </w:rPr>
      </w:pPr>
      <w:hyperlink w:anchor="_Toc228050356" w:history="1">
        <w:r w:rsidRPr="00675E27">
          <w:rPr>
            <w:rStyle w:val="a4"/>
            <w:noProof/>
          </w:rPr>
          <w:t>6.1. Главная страница с вопросами</w:t>
        </w:r>
        <w:r>
          <w:rPr>
            <w:noProof/>
            <w:webHidden/>
          </w:rPr>
          <w:tab/>
        </w:r>
        <w:r>
          <w:rPr>
            <w:noProof/>
            <w:webHidden/>
          </w:rPr>
          <w:fldChar w:fldCharType="begin"/>
        </w:r>
        <w:r>
          <w:rPr>
            <w:noProof/>
            <w:webHidden/>
          </w:rPr>
          <w:instrText xml:space="preserve"> PAGEREF _Toc228050356 \h </w:instrText>
        </w:r>
        <w:r>
          <w:rPr>
            <w:noProof/>
            <w:webHidden/>
          </w:rPr>
        </w:r>
        <w:r>
          <w:rPr>
            <w:noProof/>
            <w:webHidden/>
          </w:rPr>
          <w:fldChar w:fldCharType="separate"/>
        </w:r>
        <w:r>
          <w:rPr>
            <w:noProof/>
            <w:webHidden/>
          </w:rPr>
          <w:t>1</w:t>
        </w:r>
        <w:r>
          <w:rPr>
            <w:noProof/>
            <w:webHidden/>
          </w:rPr>
          <w:fldChar w:fldCharType="end"/>
        </w:r>
      </w:hyperlink>
    </w:p>
    <w:p w14:paraId="4D984930" w14:textId="77777777" w:rsidR="00CF3E8C" w:rsidRDefault="00CF3E8C">
      <w:pPr>
        <w:pStyle w:val="20"/>
        <w:tabs>
          <w:tab w:val="right" w:leader="dot" w:pos="10195"/>
        </w:tabs>
        <w:rPr>
          <w:noProof/>
        </w:rPr>
      </w:pPr>
      <w:hyperlink w:anchor="_Toc228050357" w:history="1">
        <w:r w:rsidRPr="00675E27">
          <w:rPr>
            <w:rStyle w:val="a4"/>
            <w:noProof/>
          </w:rPr>
          <w:t>6.2. Регистрация и авторизация</w:t>
        </w:r>
        <w:r>
          <w:rPr>
            <w:noProof/>
            <w:webHidden/>
          </w:rPr>
          <w:tab/>
        </w:r>
        <w:r>
          <w:rPr>
            <w:noProof/>
            <w:webHidden/>
          </w:rPr>
          <w:fldChar w:fldCharType="begin"/>
        </w:r>
        <w:r>
          <w:rPr>
            <w:noProof/>
            <w:webHidden/>
          </w:rPr>
          <w:instrText xml:space="preserve"> PAGEREF _Toc228050357 \h </w:instrText>
        </w:r>
        <w:r>
          <w:rPr>
            <w:noProof/>
            <w:webHidden/>
          </w:rPr>
        </w:r>
        <w:r>
          <w:rPr>
            <w:noProof/>
            <w:webHidden/>
          </w:rPr>
          <w:fldChar w:fldCharType="separate"/>
        </w:r>
        <w:r>
          <w:rPr>
            <w:noProof/>
            <w:webHidden/>
          </w:rPr>
          <w:t>1</w:t>
        </w:r>
        <w:r>
          <w:rPr>
            <w:noProof/>
            <w:webHidden/>
          </w:rPr>
          <w:fldChar w:fldCharType="end"/>
        </w:r>
      </w:hyperlink>
    </w:p>
    <w:p w14:paraId="663CA315" w14:textId="77777777" w:rsidR="00CF3E8C" w:rsidRDefault="00CF3E8C">
      <w:pPr>
        <w:pStyle w:val="20"/>
        <w:tabs>
          <w:tab w:val="right" w:leader="dot" w:pos="10195"/>
        </w:tabs>
        <w:rPr>
          <w:noProof/>
        </w:rPr>
      </w:pPr>
      <w:hyperlink w:anchor="_Toc228050358" w:history="1">
        <w:r w:rsidRPr="00675E27">
          <w:rPr>
            <w:rStyle w:val="a4"/>
            <w:noProof/>
          </w:rPr>
          <w:t>6.3. Создание и просмотр вопроса</w:t>
        </w:r>
        <w:r>
          <w:rPr>
            <w:noProof/>
            <w:webHidden/>
          </w:rPr>
          <w:tab/>
        </w:r>
        <w:r>
          <w:rPr>
            <w:noProof/>
            <w:webHidden/>
          </w:rPr>
          <w:fldChar w:fldCharType="begin"/>
        </w:r>
        <w:r>
          <w:rPr>
            <w:noProof/>
            <w:webHidden/>
          </w:rPr>
          <w:instrText xml:space="preserve"> PAGEREF _Toc228050358 \h </w:instrText>
        </w:r>
        <w:r>
          <w:rPr>
            <w:noProof/>
            <w:webHidden/>
          </w:rPr>
        </w:r>
        <w:r>
          <w:rPr>
            <w:noProof/>
            <w:webHidden/>
          </w:rPr>
          <w:fldChar w:fldCharType="separate"/>
        </w:r>
        <w:r>
          <w:rPr>
            <w:noProof/>
            <w:webHidden/>
          </w:rPr>
          <w:t>1</w:t>
        </w:r>
        <w:r>
          <w:rPr>
            <w:noProof/>
            <w:webHidden/>
          </w:rPr>
          <w:fldChar w:fldCharType="end"/>
        </w:r>
      </w:hyperlink>
    </w:p>
    <w:p w14:paraId="3F494501" w14:textId="77777777" w:rsidR="00CF3E8C" w:rsidRDefault="00CF3E8C">
      <w:pPr>
        <w:pStyle w:val="20"/>
        <w:tabs>
          <w:tab w:val="right" w:leader="dot" w:pos="10195"/>
        </w:tabs>
        <w:rPr>
          <w:noProof/>
        </w:rPr>
      </w:pPr>
      <w:hyperlink w:anchor="_Toc228050359" w:history="1">
        <w:r w:rsidRPr="00675E27">
          <w:rPr>
            <w:rStyle w:val="a4"/>
            <w:noProof/>
          </w:rPr>
          <w:t>6.4. Добавление ответов</w:t>
        </w:r>
        <w:r>
          <w:rPr>
            <w:noProof/>
            <w:webHidden/>
          </w:rPr>
          <w:tab/>
        </w:r>
        <w:r>
          <w:rPr>
            <w:noProof/>
            <w:webHidden/>
          </w:rPr>
          <w:fldChar w:fldCharType="begin"/>
        </w:r>
        <w:r>
          <w:rPr>
            <w:noProof/>
            <w:webHidden/>
          </w:rPr>
          <w:instrText xml:space="preserve"> PAGEREF _Toc228050359 \h </w:instrText>
        </w:r>
        <w:r>
          <w:rPr>
            <w:noProof/>
            <w:webHidden/>
          </w:rPr>
        </w:r>
        <w:r>
          <w:rPr>
            <w:noProof/>
            <w:webHidden/>
          </w:rPr>
          <w:fldChar w:fldCharType="separate"/>
        </w:r>
        <w:r>
          <w:rPr>
            <w:noProof/>
            <w:webHidden/>
          </w:rPr>
          <w:t>1</w:t>
        </w:r>
        <w:r>
          <w:rPr>
            <w:noProof/>
            <w:webHidden/>
          </w:rPr>
          <w:fldChar w:fldCharType="end"/>
        </w:r>
      </w:hyperlink>
    </w:p>
    <w:p w14:paraId="78E9122C" w14:textId="77777777" w:rsidR="00CF3E8C" w:rsidRDefault="00CF3E8C">
      <w:pPr>
        <w:pStyle w:val="20"/>
        <w:tabs>
          <w:tab w:val="right" w:leader="dot" w:pos="10195"/>
        </w:tabs>
        <w:rPr>
          <w:noProof/>
        </w:rPr>
      </w:pPr>
      <w:hyperlink w:anchor="_Toc228050360" w:history="1">
        <w:r w:rsidRPr="00675E27">
          <w:rPr>
            <w:rStyle w:val="a4"/>
            <w:noProof/>
          </w:rPr>
          <w:t>6.5. Лайки и дизлайки</w:t>
        </w:r>
        <w:r>
          <w:rPr>
            <w:noProof/>
            <w:webHidden/>
          </w:rPr>
          <w:tab/>
        </w:r>
        <w:r>
          <w:rPr>
            <w:noProof/>
            <w:webHidden/>
          </w:rPr>
          <w:fldChar w:fldCharType="begin"/>
        </w:r>
        <w:r>
          <w:rPr>
            <w:noProof/>
            <w:webHidden/>
          </w:rPr>
          <w:instrText xml:space="preserve"> PAGEREF _Toc228050360 \h </w:instrText>
        </w:r>
        <w:r>
          <w:rPr>
            <w:noProof/>
            <w:webHidden/>
          </w:rPr>
        </w:r>
        <w:r>
          <w:rPr>
            <w:noProof/>
            <w:webHidden/>
          </w:rPr>
          <w:fldChar w:fldCharType="separate"/>
        </w:r>
        <w:r>
          <w:rPr>
            <w:noProof/>
            <w:webHidden/>
          </w:rPr>
          <w:t>1</w:t>
        </w:r>
        <w:r>
          <w:rPr>
            <w:noProof/>
            <w:webHidden/>
          </w:rPr>
          <w:fldChar w:fldCharType="end"/>
        </w:r>
      </w:hyperlink>
    </w:p>
    <w:p w14:paraId="206B27E2" w14:textId="77777777" w:rsidR="00CF3E8C" w:rsidRDefault="00CF3E8C">
      <w:pPr>
        <w:pStyle w:val="20"/>
        <w:tabs>
          <w:tab w:val="right" w:leader="dot" w:pos="10195"/>
        </w:tabs>
        <w:rPr>
          <w:noProof/>
        </w:rPr>
      </w:pPr>
      <w:hyperlink w:anchor="_Toc228050361" w:history="1">
        <w:r w:rsidRPr="00675E27">
          <w:rPr>
            <w:rStyle w:val="a4"/>
            <w:noProof/>
          </w:rPr>
          <w:t>6.6. Поиск и теги</w:t>
        </w:r>
        <w:r>
          <w:rPr>
            <w:noProof/>
            <w:webHidden/>
          </w:rPr>
          <w:tab/>
        </w:r>
        <w:r>
          <w:rPr>
            <w:noProof/>
            <w:webHidden/>
          </w:rPr>
          <w:fldChar w:fldCharType="begin"/>
        </w:r>
        <w:r>
          <w:rPr>
            <w:noProof/>
            <w:webHidden/>
          </w:rPr>
          <w:instrText xml:space="preserve"> PAGEREF _Toc228050361 \h </w:instrText>
        </w:r>
        <w:r>
          <w:rPr>
            <w:noProof/>
            <w:webHidden/>
          </w:rPr>
        </w:r>
        <w:r>
          <w:rPr>
            <w:noProof/>
            <w:webHidden/>
          </w:rPr>
          <w:fldChar w:fldCharType="separate"/>
        </w:r>
        <w:r>
          <w:rPr>
            <w:noProof/>
            <w:webHidden/>
          </w:rPr>
          <w:t>1</w:t>
        </w:r>
        <w:r>
          <w:rPr>
            <w:noProof/>
            <w:webHidden/>
          </w:rPr>
          <w:fldChar w:fldCharType="end"/>
        </w:r>
      </w:hyperlink>
    </w:p>
    <w:p w14:paraId="49E5D35B" w14:textId="77777777" w:rsidR="00CF3E8C" w:rsidRDefault="00CF3E8C">
      <w:pPr>
        <w:pStyle w:val="20"/>
        <w:tabs>
          <w:tab w:val="right" w:leader="dot" w:pos="10195"/>
        </w:tabs>
        <w:rPr>
          <w:noProof/>
        </w:rPr>
      </w:pPr>
      <w:hyperlink w:anchor="_Toc228050362" w:history="1">
        <w:r w:rsidRPr="00675E27">
          <w:rPr>
            <w:rStyle w:val="a4"/>
            <w:noProof/>
          </w:rPr>
          <w:t>6.7. Профиль пользователя</w:t>
        </w:r>
        <w:r>
          <w:rPr>
            <w:noProof/>
            <w:webHidden/>
          </w:rPr>
          <w:tab/>
        </w:r>
        <w:r>
          <w:rPr>
            <w:noProof/>
            <w:webHidden/>
          </w:rPr>
          <w:fldChar w:fldCharType="begin"/>
        </w:r>
        <w:r>
          <w:rPr>
            <w:noProof/>
            <w:webHidden/>
          </w:rPr>
          <w:instrText xml:space="preserve"> PAGEREF _Toc228050362 \h </w:instrText>
        </w:r>
        <w:r>
          <w:rPr>
            <w:noProof/>
            <w:webHidden/>
          </w:rPr>
        </w:r>
        <w:r>
          <w:rPr>
            <w:noProof/>
            <w:webHidden/>
          </w:rPr>
          <w:fldChar w:fldCharType="separate"/>
        </w:r>
        <w:r>
          <w:rPr>
            <w:noProof/>
            <w:webHidden/>
          </w:rPr>
          <w:t>1</w:t>
        </w:r>
        <w:r>
          <w:rPr>
            <w:noProof/>
            <w:webHidden/>
          </w:rPr>
          <w:fldChar w:fldCharType="end"/>
        </w:r>
      </w:hyperlink>
    </w:p>
    <w:p w14:paraId="10EA2420" w14:textId="77777777" w:rsidR="00CF3E8C" w:rsidRDefault="00CF3E8C">
      <w:pPr>
        <w:pStyle w:val="20"/>
        <w:tabs>
          <w:tab w:val="right" w:leader="dot" w:pos="10195"/>
        </w:tabs>
        <w:rPr>
          <w:noProof/>
        </w:rPr>
      </w:pPr>
      <w:hyperlink w:anchor="_Toc228050363" w:history="1">
        <w:r w:rsidRPr="00675E27">
          <w:rPr>
            <w:rStyle w:val="a4"/>
            <w:noProof/>
          </w:rPr>
          <w:t>6.8. Валидация и безопасность</w:t>
        </w:r>
        <w:r>
          <w:rPr>
            <w:noProof/>
            <w:webHidden/>
          </w:rPr>
          <w:tab/>
        </w:r>
        <w:r>
          <w:rPr>
            <w:noProof/>
            <w:webHidden/>
          </w:rPr>
          <w:fldChar w:fldCharType="begin"/>
        </w:r>
        <w:r>
          <w:rPr>
            <w:noProof/>
            <w:webHidden/>
          </w:rPr>
          <w:instrText xml:space="preserve"> PAGEREF _Toc228050363 \h </w:instrText>
        </w:r>
        <w:r>
          <w:rPr>
            <w:noProof/>
            <w:webHidden/>
          </w:rPr>
        </w:r>
        <w:r>
          <w:rPr>
            <w:noProof/>
            <w:webHidden/>
          </w:rPr>
          <w:fldChar w:fldCharType="separate"/>
        </w:r>
        <w:r>
          <w:rPr>
            <w:noProof/>
            <w:webHidden/>
          </w:rPr>
          <w:t>1</w:t>
        </w:r>
        <w:r>
          <w:rPr>
            <w:noProof/>
            <w:webHidden/>
          </w:rPr>
          <w:fldChar w:fldCharType="end"/>
        </w:r>
      </w:hyperlink>
    </w:p>
    <w:p w14:paraId="01789FD8" w14:textId="77777777" w:rsidR="00CF3E8C" w:rsidRDefault="00CF3E8C">
      <w:pPr>
        <w:pStyle w:val="20"/>
        <w:tabs>
          <w:tab w:val="right" w:leader="dot" w:pos="10195"/>
        </w:tabs>
        <w:rPr>
          <w:noProof/>
        </w:rPr>
      </w:pPr>
      <w:hyperlink w:anchor="_Toc228050364" w:history="1">
        <w:r w:rsidRPr="00675E27">
          <w:rPr>
            <w:rStyle w:val="a4"/>
            <w:noProof/>
          </w:rPr>
          <w:t>6.9. Интерфейс и удобство использования</w:t>
        </w:r>
        <w:r>
          <w:rPr>
            <w:noProof/>
            <w:webHidden/>
          </w:rPr>
          <w:tab/>
        </w:r>
        <w:r>
          <w:rPr>
            <w:noProof/>
            <w:webHidden/>
          </w:rPr>
          <w:fldChar w:fldCharType="begin"/>
        </w:r>
        <w:r>
          <w:rPr>
            <w:noProof/>
            <w:webHidden/>
          </w:rPr>
          <w:instrText xml:space="preserve"> PAGEREF _Toc228050364 \h </w:instrText>
        </w:r>
        <w:r>
          <w:rPr>
            <w:noProof/>
            <w:webHidden/>
          </w:rPr>
        </w:r>
        <w:r>
          <w:rPr>
            <w:noProof/>
            <w:webHidden/>
          </w:rPr>
          <w:fldChar w:fldCharType="separate"/>
        </w:r>
        <w:r>
          <w:rPr>
            <w:noProof/>
            <w:webHidden/>
          </w:rPr>
          <w:t>1</w:t>
        </w:r>
        <w:r>
          <w:rPr>
            <w:noProof/>
            <w:webHidden/>
          </w:rPr>
          <w:fldChar w:fldCharType="end"/>
        </w:r>
      </w:hyperlink>
    </w:p>
    <w:p w14:paraId="0B98C823" w14:textId="77777777" w:rsidR="00CF3E8C" w:rsidRDefault="00CF3E8C">
      <w:pPr>
        <w:pStyle w:val="20"/>
        <w:tabs>
          <w:tab w:val="right" w:leader="dot" w:pos="10195"/>
        </w:tabs>
        <w:rPr>
          <w:noProof/>
        </w:rPr>
      </w:pPr>
      <w:hyperlink w:anchor="_Toc228050365" w:history="1">
        <w:r w:rsidRPr="00675E27">
          <w:rPr>
            <w:rStyle w:val="a4"/>
            <w:noProof/>
          </w:rPr>
          <w:t>6.10. Алгоритм создания вопроса</w:t>
        </w:r>
        <w:r>
          <w:rPr>
            <w:noProof/>
            <w:webHidden/>
          </w:rPr>
          <w:tab/>
        </w:r>
        <w:r>
          <w:rPr>
            <w:noProof/>
            <w:webHidden/>
          </w:rPr>
          <w:fldChar w:fldCharType="begin"/>
        </w:r>
        <w:r>
          <w:rPr>
            <w:noProof/>
            <w:webHidden/>
          </w:rPr>
          <w:instrText xml:space="preserve"> PAGEREF _Toc228050365 \h </w:instrText>
        </w:r>
        <w:r>
          <w:rPr>
            <w:noProof/>
            <w:webHidden/>
          </w:rPr>
        </w:r>
        <w:r>
          <w:rPr>
            <w:noProof/>
            <w:webHidden/>
          </w:rPr>
          <w:fldChar w:fldCharType="separate"/>
        </w:r>
        <w:r>
          <w:rPr>
            <w:noProof/>
            <w:webHidden/>
          </w:rPr>
          <w:t>1</w:t>
        </w:r>
        <w:r>
          <w:rPr>
            <w:noProof/>
            <w:webHidden/>
          </w:rPr>
          <w:fldChar w:fldCharType="end"/>
        </w:r>
      </w:hyperlink>
    </w:p>
    <w:p w14:paraId="7F428FB3" w14:textId="77777777" w:rsidR="00CF3E8C" w:rsidRDefault="00CF3E8C">
      <w:pPr>
        <w:pStyle w:val="20"/>
        <w:tabs>
          <w:tab w:val="right" w:leader="dot" w:pos="10195"/>
        </w:tabs>
        <w:rPr>
          <w:noProof/>
        </w:rPr>
      </w:pPr>
      <w:hyperlink w:anchor="_Toc228050366" w:history="1">
        <w:r w:rsidRPr="00675E27">
          <w:rPr>
            <w:rStyle w:val="a4"/>
            <w:noProof/>
          </w:rPr>
          <w:t>6.11. Алгоритм добавления ответа и расчета рейтинга</w:t>
        </w:r>
        <w:r>
          <w:rPr>
            <w:noProof/>
            <w:webHidden/>
          </w:rPr>
          <w:tab/>
        </w:r>
        <w:r>
          <w:rPr>
            <w:noProof/>
            <w:webHidden/>
          </w:rPr>
          <w:fldChar w:fldCharType="begin"/>
        </w:r>
        <w:r>
          <w:rPr>
            <w:noProof/>
            <w:webHidden/>
          </w:rPr>
          <w:instrText xml:space="preserve"> PAGEREF _Toc228050366 \h </w:instrText>
        </w:r>
        <w:r>
          <w:rPr>
            <w:noProof/>
            <w:webHidden/>
          </w:rPr>
        </w:r>
        <w:r>
          <w:rPr>
            <w:noProof/>
            <w:webHidden/>
          </w:rPr>
          <w:fldChar w:fldCharType="separate"/>
        </w:r>
        <w:r>
          <w:rPr>
            <w:noProof/>
            <w:webHidden/>
          </w:rPr>
          <w:t>1</w:t>
        </w:r>
        <w:r>
          <w:rPr>
            <w:noProof/>
            <w:webHidden/>
          </w:rPr>
          <w:fldChar w:fldCharType="end"/>
        </w:r>
      </w:hyperlink>
    </w:p>
    <w:p w14:paraId="378FB915" w14:textId="77777777" w:rsidR="00CF3E8C" w:rsidRDefault="00CF3E8C">
      <w:pPr>
        <w:pStyle w:val="20"/>
        <w:tabs>
          <w:tab w:val="right" w:leader="dot" w:pos="10195"/>
        </w:tabs>
        <w:rPr>
          <w:noProof/>
        </w:rPr>
      </w:pPr>
      <w:hyperlink w:anchor="_Toc228050367" w:history="1">
        <w:r w:rsidRPr="00675E27">
          <w:rPr>
            <w:rStyle w:val="a4"/>
            <w:noProof/>
          </w:rPr>
          <w:t>6.12. Настройка проекта и подготовка к развертыванию</w:t>
        </w:r>
        <w:r>
          <w:rPr>
            <w:noProof/>
            <w:webHidden/>
          </w:rPr>
          <w:tab/>
        </w:r>
        <w:r>
          <w:rPr>
            <w:noProof/>
            <w:webHidden/>
          </w:rPr>
          <w:fldChar w:fldCharType="begin"/>
        </w:r>
        <w:r>
          <w:rPr>
            <w:noProof/>
            <w:webHidden/>
          </w:rPr>
          <w:instrText xml:space="preserve"> PAGEREF _Toc228050367 \h </w:instrText>
        </w:r>
        <w:r>
          <w:rPr>
            <w:noProof/>
            <w:webHidden/>
          </w:rPr>
        </w:r>
        <w:r>
          <w:rPr>
            <w:noProof/>
            <w:webHidden/>
          </w:rPr>
          <w:fldChar w:fldCharType="separate"/>
        </w:r>
        <w:r>
          <w:rPr>
            <w:noProof/>
            <w:webHidden/>
          </w:rPr>
          <w:t>1</w:t>
        </w:r>
        <w:r>
          <w:rPr>
            <w:noProof/>
            <w:webHidden/>
          </w:rPr>
          <w:fldChar w:fldCharType="end"/>
        </w:r>
      </w:hyperlink>
    </w:p>
    <w:p w14:paraId="1FBC1DD8" w14:textId="77777777" w:rsidR="00CF3E8C" w:rsidRDefault="00CF3E8C">
      <w:pPr>
        <w:pStyle w:val="10"/>
        <w:tabs>
          <w:tab w:val="right" w:leader="dot" w:pos="10195"/>
        </w:tabs>
        <w:rPr>
          <w:noProof/>
        </w:rPr>
      </w:pPr>
      <w:hyperlink w:anchor="_Toc228050368" w:history="1">
        <w:r w:rsidRPr="00675E27">
          <w:rPr>
            <w:rStyle w:val="a4"/>
            <w:noProof/>
          </w:rPr>
          <w:t>7. Перспективы развития системы</w:t>
        </w:r>
        <w:r>
          <w:rPr>
            <w:noProof/>
            <w:webHidden/>
          </w:rPr>
          <w:tab/>
        </w:r>
        <w:r>
          <w:rPr>
            <w:noProof/>
            <w:webHidden/>
          </w:rPr>
          <w:fldChar w:fldCharType="begin"/>
        </w:r>
        <w:r>
          <w:rPr>
            <w:noProof/>
            <w:webHidden/>
          </w:rPr>
          <w:instrText xml:space="preserve"> PAGEREF _Toc228050368 \h </w:instrText>
        </w:r>
        <w:r>
          <w:rPr>
            <w:noProof/>
            <w:webHidden/>
          </w:rPr>
        </w:r>
        <w:r>
          <w:rPr>
            <w:noProof/>
            <w:webHidden/>
          </w:rPr>
          <w:fldChar w:fldCharType="separate"/>
        </w:r>
        <w:r>
          <w:rPr>
            <w:noProof/>
            <w:webHidden/>
          </w:rPr>
          <w:t>1</w:t>
        </w:r>
        <w:r>
          <w:rPr>
            <w:noProof/>
            <w:webHidden/>
          </w:rPr>
          <w:fldChar w:fldCharType="end"/>
        </w:r>
      </w:hyperlink>
    </w:p>
    <w:p w14:paraId="0ED19853" w14:textId="77777777" w:rsidR="00CF3E8C" w:rsidRDefault="00CF3E8C">
      <w:pPr>
        <w:pStyle w:val="20"/>
        <w:tabs>
          <w:tab w:val="right" w:leader="dot" w:pos="10195"/>
        </w:tabs>
        <w:rPr>
          <w:noProof/>
        </w:rPr>
      </w:pPr>
      <w:hyperlink w:anchor="_Toc228050369" w:history="1">
        <w:r w:rsidRPr="00675E27">
          <w:rPr>
            <w:rStyle w:val="a4"/>
            <w:noProof/>
          </w:rPr>
          <w:t>7.1. Расширение функционала вопросов и ответов</w:t>
        </w:r>
        <w:r>
          <w:rPr>
            <w:noProof/>
            <w:webHidden/>
          </w:rPr>
          <w:tab/>
        </w:r>
        <w:r>
          <w:rPr>
            <w:noProof/>
            <w:webHidden/>
          </w:rPr>
          <w:fldChar w:fldCharType="begin"/>
        </w:r>
        <w:r>
          <w:rPr>
            <w:noProof/>
            <w:webHidden/>
          </w:rPr>
          <w:instrText xml:space="preserve"> PAGEREF _Toc228050369 \h </w:instrText>
        </w:r>
        <w:r>
          <w:rPr>
            <w:noProof/>
            <w:webHidden/>
          </w:rPr>
        </w:r>
        <w:r>
          <w:rPr>
            <w:noProof/>
            <w:webHidden/>
          </w:rPr>
          <w:fldChar w:fldCharType="separate"/>
        </w:r>
        <w:r>
          <w:rPr>
            <w:noProof/>
            <w:webHidden/>
          </w:rPr>
          <w:t>1</w:t>
        </w:r>
        <w:r>
          <w:rPr>
            <w:noProof/>
            <w:webHidden/>
          </w:rPr>
          <w:fldChar w:fldCharType="end"/>
        </w:r>
      </w:hyperlink>
    </w:p>
    <w:p w14:paraId="19CD6C1D" w14:textId="77777777" w:rsidR="00CF3E8C" w:rsidRDefault="00CF3E8C">
      <w:pPr>
        <w:pStyle w:val="20"/>
        <w:tabs>
          <w:tab w:val="right" w:leader="dot" w:pos="10195"/>
        </w:tabs>
        <w:rPr>
          <w:noProof/>
        </w:rPr>
      </w:pPr>
      <w:hyperlink w:anchor="_Toc228050370" w:history="1">
        <w:r w:rsidRPr="00675E27">
          <w:rPr>
            <w:rStyle w:val="a4"/>
            <w:noProof/>
          </w:rPr>
          <w:t>7.2. Улучшение пользовательского взаимодействия</w:t>
        </w:r>
        <w:r>
          <w:rPr>
            <w:noProof/>
            <w:webHidden/>
          </w:rPr>
          <w:tab/>
        </w:r>
        <w:r>
          <w:rPr>
            <w:noProof/>
            <w:webHidden/>
          </w:rPr>
          <w:fldChar w:fldCharType="begin"/>
        </w:r>
        <w:r>
          <w:rPr>
            <w:noProof/>
            <w:webHidden/>
          </w:rPr>
          <w:instrText xml:space="preserve"> PAGEREF _Toc228050370 \h </w:instrText>
        </w:r>
        <w:r>
          <w:rPr>
            <w:noProof/>
            <w:webHidden/>
          </w:rPr>
        </w:r>
        <w:r>
          <w:rPr>
            <w:noProof/>
            <w:webHidden/>
          </w:rPr>
          <w:fldChar w:fldCharType="separate"/>
        </w:r>
        <w:r>
          <w:rPr>
            <w:noProof/>
            <w:webHidden/>
          </w:rPr>
          <w:t>1</w:t>
        </w:r>
        <w:r>
          <w:rPr>
            <w:noProof/>
            <w:webHidden/>
          </w:rPr>
          <w:fldChar w:fldCharType="end"/>
        </w:r>
      </w:hyperlink>
    </w:p>
    <w:p w14:paraId="78B964B5" w14:textId="77777777" w:rsidR="00CF3E8C" w:rsidRDefault="00CF3E8C">
      <w:pPr>
        <w:pStyle w:val="20"/>
        <w:tabs>
          <w:tab w:val="right" w:leader="dot" w:pos="10195"/>
        </w:tabs>
        <w:rPr>
          <w:noProof/>
        </w:rPr>
      </w:pPr>
      <w:hyperlink w:anchor="_Toc228050371" w:history="1">
        <w:r w:rsidRPr="00675E27">
          <w:rPr>
            <w:rStyle w:val="a4"/>
            <w:noProof/>
          </w:rPr>
          <w:t>7.3. Расширение мультимедийных возможностей</w:t>
        </w:r>
        <w:r>
          <w:rPr>
            <w:noProof/>
            <w:webHidden/>
          </w:rPr>
          <w:tab/>
        </w:r>
        <w:r>
          <w:rPr>
            <w:noProof/>
            <w:webHidden/>
          </w:rPr>
          <w:fldChar w:fldCharType="begin"/>
        </w:r>
        <w:r>
          <w:rPr>
            <w:noProof/>
            <w:webHidden/>
          </w:rPr>
          <w:instrText xml:space="preserve"> PAGEREF _Toc228050371 \h </w:instrText>
        </w:r>
        <w:r>
          <w:rPr>
            <w:noProof/>
            <w:webHidden/>
          </w:rPr>
        </w:r>
        <w:r>
          <w:rPr>
            <w:noProof/>
            <w:webHidden/>
          </w:rPr>
          <w:fldChar w:fldCharType="separate"/>
        </w:r>
        <w:r>
          <w:rPr>
            <w:noProof/>
            <w:webHidden/>
          </w:rPr>
          <w:t>1</w:t>
        </w:r>
        <w:r>
          <w:rPr>
            <w:noProof/>
            <w:webHidden/>
          </w:rPr>
          <w:fldChar w:fldCharType="end"/>
        </w:r>
      </w:hyperlink>
    </w:p>
    <w:p w14:paraId="7B595B3A" w14:textId="77777777" w:rsidR="00CF3E8C" w:rsidRDefault="00CF3E8C">
      <w:pPr>
        <w:pStyle w:val="20"/>
        <w:tabs>
          <w:tab w:val="right" w:leader="dot" w:pos="10195"/>
        </w:tabs>
        <w:rPr>
          <w:noProof/>
        </w:rPr>
      </w:pPr>
      <w:hyperlink w:anchor="_Toc228050372" w:history="1">
        <w:r w:rsidRPr="00675E27">
          <w:rPr>
            <w:rStyle w:val="a4"/>
            <w:noProof/>
          </w:rPr>
          <w:t>7.4. Развитие административной и аналитической части</w:t>
        </w:r>
        <w:r>
          <w:rPr>
            <w:noProof/>
            <w:webHidden/>
          </w:rPr>
          <w:tab/>
        </w:r>
        <w:r>
          <w:rPr>
            <w:noProof/>
            <w:webHidden/>
          </w:rPr>
          <w:fldChar w:fldCharType="begin"/>
        </w:r>
        <w:r>
          <w:rPr>
            <w:noProof/>
            <w:webHidden/>
          </w:rPr>
          <w:instrText xml:space="preserve"> PAGEREF _Toc228050372 \h </w:instrText>
        </w:r>
        <w:r>
          <w:rPr>
            <w:noProof/>
            <w:webHidden/>
          </w:rPr>
        </w:r>
        <w:r>
          <w:rPr>
            <w:noProof/>
            <w:webHidden/>
          </w:rPr>
          <w:fldChar w:fldCharType="separate"/>
        </w:r>
        <w:r>
          <w:rPr>
            <w:noProof/>
            <w:webHidden/>
          </w:rPr>
          <w:t>1</w:t>
        </w:r>
        <w:r>
          <w:rPr>
            <w:noProof/>
            <w:webHidden/>
          </w:rPr>
          <w:fldChar w:fldCharType="end"/>
        </w:r>
      </w:hyperlink>
    </w:p>
    <w:p w14:paraId="2E0DBA6E" w14:textId="77777777" w:rsidR="00CF3E8C" w:rsidRDefault="00CF3E8C">
      <w:pPr>
        <w:pStyle w:val="10"/>
        <w:tabs>
          <w:tab w:val="right" w:leader="dot" w:pos="10195"/>
        </w:tabs>
        <w:rPr>
          <w:noProof/>
        </w:rPr>
      </w:pPr>
      <w:hyperlink w:anchor="_Toc228050373" w:history="1">
        <w:r w:rsidRPr="00675E27">
          <w:rPr>
            <w:rStyle w:val="a4"/>
            <w:noProof/>
          </w:rPr>
          <w:t>8. Преимущества и ограничения разработанного решения</w:t>
        </w:r>
        <w:r>
          <w:rPr>
            <w:noProof/>
            <w:webHidden/>
          </w:rPr>
          <w:tab/>
        </w:r>
        <w:r>
          <w:rPr>
            <w:noProof/>
            <w:webHidden/>
          </w:rPr>
          <w:fldChar w:fldCharType="begin"/>
        </w:r>
        <w:r>
          <w:rPr>
            <w:noProof/>
            <w:webHidden/>
          </w:rPr>
          <w:instrText xml:space="preserve"> PAGEREF _Toc228050373 \h </w:instrText>
        </w:r>
        <w:r>
          <w:rPr>
            <w:noProof/>
            <w:webHidden/>
          </w:rPr>
        </w:r>
        <w:r>
          <w:rPr>
            <w:noProof/>
            <w:webHidden/>
          </w:rPr>
          <w:fldChar w:fldCharType="separate"/>
        </w:r>
        <w:r>
          <w:rPr>
            <w:noProof/>
            <w:webHidden/>
          </w:rPr>
          <w:t>1</w:t>
        </w:r>
        <w:r>
          <w:rPr>
            <w:noProof/>
            <w:webHidden/>
          </w:rPr>
          <w:fldChar w:fldCharType="end"/>
        </w:r>
      </w:hyperlink>
    </w:p>
    <w:p w14:paraId="5FB5D943" w14:textId="77777777" w:rsidR="00CF3E8C" w:rsidRDefault="00CF3E8C">
      <w:pPr>
        <w:pStyle w:val="20"/>
        <w:tabs>
          <w:tab w:val="right" w:leader="dot" w:pos="10195"/>
        </w:tabs>
        <w:rPr>
          <w:noProof/>
        </w:rPr>
      </w:pPr>
      <w:hyperlink w:anchor="_Toc228050374" w:history="1">
        <w:r w:rsidRPr="00675E27">
          <w:rPr>
            <w:rStyle w:val="a4"/>
            <w:noProof/>
          </w:rPr>
          <w:t>8.1. Сильные стороны проекта</w:t>
        </w:r>
        <w:r>
          <w:rPr>
            <w:noProof/>
            <w:webHidden/>
          </w:rPr>
          <w:tab/>
        </w:r>
        <w:r>
          <w:rPr>
            <w:noProof/>
            <w:webHidden/>
          </w:rPr>
          <w:fldChar w:fldCharType="begin"/>
        </w:r>
        <w:r>
          <w:rPr>
            <w:noProof/>
            <w:webHidden/>
          </w:rPr>
          <w:instrText xml:space="preserve"> PAGEREF _Toc228050374 \h </w:instrText>
        </w:r>
        <w:r>
          <w:rPr>
            <w:noProof/>
            <w:webHidden/>
          </w:rPr>
        </w:r>
        <w:r>
          <w:rPr>
            <w:noProof/>
            <w:webHidden/>
          </w:rPr>
          <w:fldChar w:fldCharType="separate"/>
        </w:r>
        <w:r>
          <w:rPr>
            <w:noProof/>
            <w:webHidden/>
          </w:rPr>
          <w:t>1</w:t>
        </w:r>
        <w:r>
          <w:rPr>
            <w:noProof/>
            <w:webHidden/>
          </w:rPr>
          <w:fldChar w:fldCharType="end"/>
        </w:r>
      </w:hyperlink>
    </w:p>
    <w:p w14:paraId="5E5CCE3B" w14:textId="77777777" w:rsidR="00CF3E8C" w:rsidRDefault="00CF3E8C">
      <w:pPr>
        <w:pStyle w:val="20"/>
        <w:tabs>
          <w:tab w:val="right" w:leader="dot" w:pos="10195"/>
        </w:tabs>
        <w:rPr>
          <w:noProof/>
        </w:rPr>
      </w:pPr>
      <w:hyperlink w:anchor="_Toc228050375" w:history="1">
        <w:r w:rsidRPr="00675E27">
          <w:rPr>
            <w:rStyle w:val="a4"/>
            <w:noProof/>
          </w:rPr>
          <w:t>8.2. Ограничения текущей версии</w:t>
        </w:r>
        <w:r>
          <w:rPr>
            <w:noProof/>
            <w:webHidden/>
          </w:rPr>
          <w:tab/>
        </w:r>
        <w:r>
          <w:rPr>
            <w:noProof/>
            <w:webHidden/>
          </w:rPr>
          <w:fldChar w:fldCharType="begin"/>
        </w:r>
        <w:r>
          <w:rPr>
            <w:noProof/>
            <w:webHidden/>
          </w:rPr>
          <w:instrText xml:space="preserve"> PAGEREF _Toc228050375 \h </w:instrText>
        </w:r>
        <w:r>
          <w:rPr>
            <w:noProof/>
            <w:webHidden/>
          </w:rPr>
        </w:r>
        <w:r>
          <w:rPr>
            <w:noProof/>
            <w:webHidden/>
          </w:rPr>
          <w:fldChar w:fldCharType="separate"/>
        </w:r>
        <w:r>
          <w:rPr>
            <w:noProof/>
            <w:webHidden/>
          </w:rPr>
          <w:t>1</w:t>
        </w:r>
        <w:r>
          <w:rPr>
            <w:noProof/>
            <w:webHidden/>
          </w:rPr>
          <w:fldChar w:fldCharType="end"/>
        </w:r>
      </w:hyperlink>
    </w:p>
    <w:p w14:paraId="2960A70B" w14:textId="77777777" w:rsidR="00CF3E8C" w:rsidRDefault="00CF3E8C">
      <w:pPr>
        <w:pStyle w:val="20"/>
        <w:tabs>
          <w:tab w:val="right" w:leader="dot" w:pos="10195"/>
        </w:tabs>
        <w:rPr>
          <w:noProof/>
        </w:rPr>
      </w:pPr>
      <w:hyperlink w:anchor="_Toc228050376" w:history="1">
        <w:r w:rsidRPr="00675E27">
          <w:rPr>
            <w:rStyle w:val="a4"/>
            <w:noProof/>
          </w:rPr>
          <w:t>8.3. Возможные направления развития</w:t>
        </w:r>
        <w:r>
          <w:rPr>
            <w:noProof/>
            <w:webHidden/>
          </w:rPr>
          <w:tab/>
        </w:r>
        <w:r>
          <w:rPr>
            <w:noProof/>
            <w:webHidden/>
          </w:rPr>
          <w:fldChar w:fldCharType="begin"/>
        </w:r>
        <w:r>
          <w:rPr>
            <w:noProof/>
            <w:webHidden/>
          </w:rPr>
          <w:instrText xml:space="preserve"> PAGEREF _Toc228050376 \h </w:instrText>
        </w:r>
        <w:r>
          <w:rPr>
            <w:noProof/>
            <w:webHidden/>
          </w:rPr>
        </w:r>
        <w:r>
          <w:rPr>
            <w:noProof/>
            <w:webHidden/>
          </w:rPr>
          <w:fldChar w:fldCharType="separate"/>
        </w:r>
        <w:r>
          <w:rPr>
            <w:noProof/>
            <w:webHidden/>
          </w:rPr>
          <w:t>1</w:t>
        </w:r>
        <w:r>
          <w:rPr>
            <w:noProof/>
            <w:webHidden/>
          </w:rPr>
          <w:fldChar w:fldCharType="end"/>
        </w:r>
      </w:hyperlink>
    </w:p>
    <w:p w14:paraId="7BF52344" w14:textId="77777777" w:rsidR="00CF3E8C" w:rsidRDefault="00CF3E8C">
      <w:pPr>
        <w:pStyle w:val="10"/>
        <w:tabs>
          <w:tab w:val="right" w:leader="dot" w:pos="10195"/>
        </w:tabs>
        <w:rPr>
          <w:noProof/>
        </w:rPr>
      </w:pPr>
      <w:hyperlink w:anchor="_Toc228050377" w:history="1">
        <w:r w:rsidRPr="00675E27">
          <w:rPr>
            <w:rStyle w:val="a4"/>
            <w:noProof/>
          </w:rPr>
          <w:t>9. Заключение</w:t>
        </w:r>
        <w:r>
          <w:rPr>
            <w:noProof/>
            <w:webHidden/>
          </w:rPr>
          <w:tab/>
        </w:r>
        <w:r>
          <w:rPr>
            <w:noProof/>
            <w:webHidden/>
          </w:rPr>
          <w:fldChar w:fldCharType="begin"/>
        </w:r>
        <w:r>
          <w:rPr>
            <w:noProof/>
            <w:webHidden/>
          </w:rPr>
          <w:instrText xml:space="preserve"> PAGEREF _Toc228050377 \h </w:instrText>
        </w:r>
        <w:r>
          <w:rPr>
            <w:noProof/>
            <w:webHidden/>
          </w:rPr>
        </w:r>
        <w:r>
          <w:rPr>
            <w:noProof/>
            <w:webHidden/>
          </w:rPr>
          <w:fldChar w:fldCharType="separate"/>
        </w:r>
        <w:r>
          <w:rPr>
            <w:noProof/>
            <w:webHidden/>
          </w:rPr>
          <w:t>1</w:t>
        </w:r>
        <w:r>
          <w:rPr>
            <w:noProof/>
            <w:webHidden/>
          </w:rPr>
          <w:fldChar w:fldCharType="end"/>
        </w:r>
      </w:hyperlink>
    </w:p>
    <w:p w14:paraId="0656D27B" w14:textId="77777777" w:rsidR="00CF3E8C" w:rsidRDefault="00CF3E8C">
      <w:pPr>
        <w:pStyle w:val="10"/>
        <w:tabs>
          <w:tab w:val="right" w:leader="dot" w:pos="10195"/>
        </w:tabs>
        <w:rPr>
          <w:noProof/>
        </w:rPr>
      </w:pPr>
      <w:hyperlink w:anchor="_Toc228050378" w:history="1">
        <w:r w:rsidRPr="00675E27">
          <w:rPr>
            <w:rStyle w:val="a4"/>
            <w:noProof/>
          </w:rPr>
          <w:t>Список использованных источников</w:t>
        </w:r>
        <w:r>
          <w:rPr>
            <w:noProof/>
            <w:webHidden/>
          </w:rPr>
          <w:tab/>
        </w:r>
        <w:r>
          <w:rPr>
            <w:noProof/>
            <w:webHidden/>
          </w:rPr>
          <w:fldChar w:fldCharType="begin"/>
        </w:r>
        <w:r>
          <w:rPr>
            <w:noProof/>
            <w:webHidden/>
          </w:rPr>
          <w:instrText xml:space="preserve"> PAGEREF _Toc228050378 \h </w:instrText>
        </w:r>
        <w:r>
          <w:rPr>
            <w:noProof/>
            <w:webHidden/>
          </w:rPr>
        </w:r>
        <w:r>
          <w:rPr>
            <w:noProof/>
            <w:webHidden/>
          </w:rPr>
          <w:fldChar w:fldCharType="separate"/>
        </w:r>
        <w:r>
          <w:rPr>
            <w:noProof/>
            <w:webHidden/>
          </w:rPr>
          <w:t>1</w:t>
        </w:r>
        <w:r>
          <w:rPr>
            <w:noProof/>
            <w:webHidden/>
          </w:rPr>
          <w:fldChar w:fldCharType="end"/>
        </w:r>
      </w:hyperlink>
    </w:p>
    <w:p w14:paraId="4BD56604" w14:textId="77777777" w:rsidR="00CF3E8C" w:rsidRDefault="00CF3E8C">
      <w:pPr>
        <w:pStyle w:val="10"/>
        <w:tabs>
          <w:tab w:val="right" w:leader="dot" w:pos="10195"/>
        </w:tabs>
        <w:rPr>
          <w:noProof/>
        </w:rPr>
      </w:pPr>
      <w:hyperlink w:anchor="_Toc228050379" w:history="1">
        <w:r w:rsidRPr="00675E27">
          <w:rPr>
            <w:rStyle w:val="a4"/>
            <w:noProof/>
          </w:rPr>
          <w:t>Приложение 1. Сценарий работы обычного пользователя</w:t>
        </w:r>
        <w:r>
          <w:rPr>
            <w:noProof/>
            <w:webHidden/>
          </w:rPr>
          <w:tab/>
        </w:r>
        <w:r>
          <w:rPr>
            <w:noProof/>
            <w:webHidden/>
          </w:rPr>
          <w:fldChar w:fldCharType="begin"/>
        </w:r>
        <w:r>
          <w:rPr>
            <w:noProof/>
            <w:webHidden/>
          </w:rPr>
          <w:instrText xml:space="preserve"> PAGEREF _Toc228050379 \h </w:instrText>
        </w:r>
        <w:r>
          <w:rPr>
            <w:noProof/>
            <w:webHidden/>
          </w:rPr>
        </w:r>
        <w:r>
          <w:rPr>
            <w:noProof/>
            <w:webHidden/>
          </w:rPr>
          <w:fldChar w:fldCharType="separate"/>
        </w:r>
        <w:r>
          <w:rPr>
            <w:noProof/>
            <w:webHidden/>
          </w:rPr>
          <w:t>1</w:t>
        </w:r>
        <w:r>
          <w:rPr>
            <w:noProof/>
            <w:webHidden/>
          </w:rPr>
          <w:fldChar w:fldCharType="end"/>
        </w:r>
      </w:hyperlink>
    </w:p>
    <w:p w14:paraId="54B77D2C" w14:textId="77777777" w:rsidR="00CF3E8C" w:rsidRDefault="00CF3E8C">
      <w:pPr>
        <w:pStyle w:val="10"/>
        <w:tabs>
          <w:tab w:val="right" w:leader="dot" w:pos="10195"/>
        </w:tabs>
        <w:rPr>
          <w:noProof/>
        </w:rPr>
      </w:pPr>
      <w:hyperlink w:anchor="_Toc228050380" w:history="1">
        <w:r w:rsidRPr="00675E27">
          <w:rPr>
            <w:rStyle w:val="a4"/>
            <w:noProof/>
          </w:rPr>
          <w:t>Приложение 2. Описание основных пользовательских форм</w:t>
        </w:r>
        <w:r>
          <w:rPr>
            <w:noProof/>
            <w:webHidden/>
          </w:rPr>
          <w:tab/>
        </w:r>
        <w:r>
          <w:rPr>
            <w:noProof/>
            <w:webHidden/>
          </w:rPr>
          <w:fldChar w:fldCharType="begin"/>
        </w:r>
        <w:r>
          <w:rPr>
            <w:noProof/>
            <w:webHidden/>
          </w:rPr>
          <w:instrText xml:space="preserve"> PAGEREF _Toc228050380 \h </w:instrText>
        </w:r>
        <w:r>
          <w:rPr>
            <w:noProof/>
            <w:webHidden/>
          </w:rPr>
        </w:r>
        <w:r>
          <w:rPr>
            <w:noProof/>
            <w:webHidden/>
          </w:rPr>
          <w:fldChar w:fldCharType="separate"/>
        </w:r>
        <w:r>
          <w:rPr>
            <w:noProof/>
            <w:webHidden/>
          </w:rPr>
          <w:t>1</w:t>
        </w:r>
        <w:r>
          <w:rPr>
            <w:noProof/>
            <w:webHidden/>
          </w:rPr>
          <w:fldChar w:fldCharType="end"/>
        </w:r>
      </w:hyperlink>
    </w:p>
    <w:p w14:paraId="1E49D309" w14:textId="77777777" w:rsidR="00CF3E8C" w:rsidRDefault="00CF3E8C">
      <w:pPr>
        <w:pStyle w:val="10"/>
        <w:tabs>
          <w:tab w:val="right" w:leader="dot" w:pos="10195"/>
        </w:tabs>
        <w:rPr>
          <w:noProof/>
        </w:rPr>
      </w:pPr>
      <w:hyperlink w:anchor="_Toc228050381" w:history="1">
        <w:r w:rsidRPr="00675E27">
          <w:rPr>
            <w:rStyle w:val="a4"/>
            <w:noProof/>
          </w:rPr>
          <w:t>Приложение 3. Примеры использования системы</w:t>
        </w:r>
        <w:r>
          <w:rPr>
            <w:noProof/>
            <w:webHidden/>
          </w:rPr>
          <w:tab/>
        </w:r>
        <w:r>
          <w:rPr>
            <w:noProof/>
            <w:webHidden/>
          </w:rPr>
          <w:fldChar w:fldCharType="begin"/>
        </w:r>
        <w:r>
          <w:rPr>
            <w:noProof/>
            <w:webHidden/>
          </w:rPr>
          <w:instrText xml:space="preserve"> PAGEREF _Toc228050381 \h </w:instrText>
        </w:r>
        <w:r>
          <w:rPr>
            <w:noProof/>
            <w:webHidden/>
          </w:rPr>
        </w:r>
        <w:r>
          <w:rPr>
            <w:noProof/>
            <w:webHidden/>
          </w:rPr>
          <w:fldChar w:fldCharType="separate"/>
        </w:r>
        <w:r>
          <w:rPr>
            <w:noProof/>
            <w:webHidden/>
          </w:rPr>
          <w:t>1</w:t>
        </w:r>
        <w:r>
          <w:rPr>
            <w:noProof/>
            <w:webHidden/>
          </w:rPr>
          <w:fldChar w:fldCharType="end"/>
        </w:r>
      </w:hyperlink>
    </w:p>
    <w:p w14:paraId="1131AFC7" w14:textId="77777777" w:rsidR="00CF3E8C" w:rsidRDefault="00CF3E8C">
      <w:pPr>
        <w:pStyle w:val="10"/>
        <w:tabs>
          <w:tab w:val="right" w:leader="dot" w:pos="10195"/>
        </w:tabs>
        <w:rPr>
          <w:noProof/>
        </w:rPr>
      </w:pPr>
      <w:hyperlink w:anchor="_Toc228050382" w:history="1">
        <w:r w:rsidRPr="00675E27">
          <w:rPr>
            <w:rStyle w:val="a4"/>
            <w:noProof/>
          </w:rPr>
          <w:t>Приложение 4. Инструкция по запуску проекта</w:t>
        </w:r>
        <w:r>
          <w:rPr>
            <w:noProof/>
            <w:webHidden/>
          </w:rPr>
          <w:tab/>
        </w:r>
        <w:r>
          <w:rPr>
            <w:noProof/>
            <w:webHidden/>
          </w:rPr>
          <w:fldChar w:fldCharType="begin"/>
        </w:r>
        <w:r>
          <w:rPr>
            <w:noProof/>
            <w:webHidden/>
          </w:rPr>
          <w:instrText xml:space="preserve"> PAGEREF _Toc228050382 \h </w:instrText>
        </w:r>
        <w:r>
          <w:rPr>
            <w:noProof/>
            <w:webHidden/>
          </w:rPr>
        </w:r>
        <w:r>
          <w:rPr>
            <w:noProof/>
            <w:webHidden/>
          </w:rPr>
          <w:fldChar w:fldCharType="separate"/>
        </w:r>
        <w:r>
          <w:rPr>
            <w:noProof/>
            <w:webHidden/>
          </w:rPr>
          <w:t>1</w:t>
        </w:r>
        <w:r>
          <w:rPr>
            <w:noProof/>
            <w:webHidden/>
          </w:rPr>
          <w:fldChar w:fldCharType="end"/>
        </w:r>
      </w:hyperlink>
    </w:p>
    <w:p w14:paraId="3A311EEA" w14:textId="77777777" w:rsidR="002432B3" w:rsidRDefault="00000000">
      <w:pPr>
        <w:pStyle w:val="NormalNoIndent"/>
      </w:pPr>
      <w:r>
        <w:fldChar w:fldCharType="end"/>
      </w:r>
    </w:p>
    <w:p w14:paraId="097BC4A3" w14:textId="77777777" w:rsidR="002432B3" w:rsidRDefault="00000000">
      <w:r>
        <w:br w:type="page"/>
      </w:r>
    </w:p>
    <w:p w14:paraId="6C335B95" w14:textId="77777777" w:rsidR="002432B3" w:rsidRDefault="00000000">
      <w:pPr>
        <w:pStyle w:val="1"/>
      </w:pPr>
      <w:bookmarkStart w:id="0" w:name="_Toc228050331"/>
      <w:r>
        <w:rPr>
          <w:sz w:val="28"/>
          <w:szCs w:val="28"/>
        </w:rPr>
        <w:lastRenderedPageBreak/>
        <w:t>Введение</w:t>
      </w:r>
      <w:bookmarkEnd w:id="0"/>
    </w:p>
    <w:p w14:paraId="094D5014" w14:textId="77777777" w:rsidR="002432B3" w:rsidRDefault="00000000">
      <w:r>
        <w:t>В настоящее время интернет стал одним из главных источников получения информации. Люди ищут в сети не только теоретические материалы, но и ответы на конкретные практические вопросы. По этой причине большую популярность получили сайты, которые работают по схеме "</w:t>
      </w:r>
      <w:proofErr w:type="gramStart"/>
      <w:r>
        <w:t>вопрос - ответ</w:t>
      </w:r>
      <w:proofErr w:type="gramEnd"/>
      <w:r>
        <w:t>". Такой формат удобен тем, что пользователь может быстро описать свою проблему, а другие участники сообщества предлагают варианты решения. Если ответ оказался полезным, его можно оценить, и тогда другим пользователям будет легче заметить именно его.</w:t>
      </w:r>
    </w:p>
    <w:p w14:paraId="7605C6EF" w14:textId="77777777" w:rsidR="002432B3" w:rsidRDefault="00000000">
      <w:r>
        <w:t>Кулинарная сфера тоже хорошо подходит для такого формата. На обычных сайтах с рецептами чаще всего публикуются уже готовые инструкции. Однако в реальной практике у поваров и любителей готовки возникает много частных вопросов. Например, почему тесто не поднимается, как исправить пересоленный суп, почему крем получился слишком жидким, чем заменить продукт или как правильно выбрать температуру приготовления. Во многих случаях человеку нужен не просто еще один рецепт, а короткий и понятный ответ на конкретную ситуацию.</w:t>
      </w:r>
    </w:p>
    <w:p w14:paraId="56ADBD74" w14:textId="77777777" w:rsidR="002432B3" w:rsidRDefault="00000000">
      <w:r>
        <w:t>Из этого следует, что идея создания тематической кулинарной Q&amp;A-платформы является актуальной. Такое приложение может объединить пользователей, которым важно не только читать готовые материалы, но и задавать собственные вопросы, делиться опытом, обсуждать ошибки и находить решения. В результате знания становятся более упорядоченными и накапливаются в одном месте.</w:t>
      </w:r>
    </w:p>
    <w:p w14:paraId="6249E414" w14:textId="77777777" w:rsidR="002432B3" w:rsidRDefault="00000000">
      <w:r>
        <w:t xml:space="preserve">Тема данной курсовой работы: "Разработка веб-приложения для обмена кулинарными знаниями (аналог </w:t>
      </w:r>
      <w:proofErr w:type="spellStart"/>
      <w:r>
        <w:t>Stack</w:t>
      </w:r>
      <w:proofErr w:type="spellEnd"/>
      <w:r>
        <w:t xml:space="preserve"> </w:t>
      </w:r>
      <w:proofErr w:type="spellStart"/>
      <w:r>
        <w:t>Overflow</w:t>
      </w:r>
      <w:proofErr w:type="spellEnd"/>
      <w:r>
        <w:t xml:space="preserve"> для поваров)". Актуальность темы связана с тем, что она объединяет учебную задачу по веб-разработке и понятную предметную область. С одной стороны, проект позволяет показать работу с </w:t>
      </w:r>
      <w:proofErr w:type="spellStart"/>
      <w:r>
        <w:t>Laravel</w:t>
      </w:r>
      <w:proofErr w:type="spellEnd"/>
      <w:r>
        <w:t>, PHP, базой данных и шаблонами. С другой стороны, кулинарная тематика легко воспринимается и не требует сложного введения.</w:t>
      </w:r>
    </w:p>
    <w:p w14:paraId="47BFC468" w14:textId="77777777" w:rsidR="002432B3" w:rsidRDefault="00000000">
      <w:r>
        <w:t xml:space="preserve">Цель работы состоит в создании простого и понятного веб-приложения на </w:t>
      </w:r>
      <w:proofErr w:type="spellStart"/>
      <w:r>
        <w:t>Laravel</w:t>
      </w:r>
      <w:proofErr w:type="spellEnd"/>
      <w:r>
        <w:t xml:space="preserve">, в котором пользователи могут регистрироваться, задавать кулинарные вопросы, публиковать ответы, использовать теги, выполнять поиск и просматривать </w:t>
      </w:r>
      <w:r>
        <w:lastRenderedPageBreak/>
        <w:t>профиль автора. При этом проект должен оставаться учебным по характеру: код должен быть логичным, структура прозрачной, а используемые средства - базовыми и доступными для понимания.</w:t>
      </w:r>
    </w:p>
    <w:p w14:paraId="22DEAE43" w14:textId="77777777" w:rsidR="002432B3" w:rsidRDefault="00000000">
      <w:r>
        <w:t xml:space="preserve">Для достижения поставленной цели необходимо решить несколько задач: изучить особенности работы сайта-аналога </w:t>
      </w:r>
      <w:proofErr w:type="spellStart"/>
      <w:r>
        <w:t>Stack</w:t>
      </w:r>
      <w:proofErr w:type="spellEnd"/>
      <w:r>
        <w:t xml:space="preserve"> </w:t>
      </w:r>
      <w:proofErr w:type="spellStart"/>
      <w:r>
        <w:t>Overflow</w:t>
      </w:r>
      <w:proofErr w:type="spellEnd"/>
      <w:r>
        <w:t xml:space="preserve">, определить требования к будущей системе, выбрать подходящие технологии, спроектировать базу данных, реализовать основной функционал и оформить полученный результат в виде курсовой работы. Объектом исследования является веб-приложение для обмена знаниями. Предметом исследования выступают методы проектирования и разработки кулинарной Q&amp;A-системы на основе </w:t>
      </w:r>
      <w:proofErr w:type="spellStart"/>
      <w:r>
        <w:t>Laravel</w:t>
      </w:r>
      <w:proofErr w:type="spellEnd"/>
      <w:r>
        <w:t>, PHP и MySQL.</w:t>
      </w:r>
    </w:p>
    <w:p w14:paraId="53D00A12" w14:textId="77777777" w:rsidR="002432B3" w:rsidRDefault="00000000">
      <w:r>
        <w:t>Практическая значимость работы состоит в том, что полученный проект можно использовать как учебный пример полноценного MVC-приложения. Он показывает, как в одной системе связаны маршруты, контроллеры, модели, представления, база данных и действия пользователя.</w:t>
      </w:r>
    </w:p>
    <w:p w14:paraId="6F1F242F" w14:textId="77777777" w:rsidR="002432B3" w:rsidRDefault="00000000">
      <w:r>
        <w:t>Дополнительно можно отметить, что выбранная тема удобна и для самой защиты работы. Кулинарная сфера понятна большинству людей, поэтому даже человек, далекий от программирования, быстро понимает, зачем нужен такой сайт и какие задачи он решает. Это делает проект более наглядным и облегчает объяснение его структуры.</w:t>
      </w:r>
    </w:p>
    <w:p w14:paraId="18BC2280" w14:textId="77777777" w:rsidR="002432B3" w:rsidRDefault="00000000">
      <w:r>
        <w:t>Важно и то, что данная работа объединяет теоретическую и практическую стороны. Сначала рассматривается идея тематической платформы, затем выбираются технологии и проектируется база данных, а после этого создается рабочее приложение. Такой путь позволяет показать не только итоговый результат, но и логику всей разработки.</w:t>
      </w:r>
    </w:p>
    <w:p w14:paraId="0484530F" w14:textId="77777777" w:rsidR="002432B3" w:rsidRDefault="00000000">
      <w:r>
        <w:t>С учебной точки зрения такой подход особенно полезен. Студент не просто пишет текст о веб-разработке, а проходит все основные этапы создания системы: от анализа предметной области до реализации и запуска. В результате курсовая работа показывает, что тема была изучена не формально, а через практическое применение знаний.</w:t>
      </w:r>
    </w:p>
    <w:p w14:paraId="63730FA8" w14:textId="77777777" w:rsidR="002432B3" w:rsidRDefault="00000000">
      <w:pPr>
        <w:pStyle w:val="1"/>
      </w:pPr>
      <w:bookmarkStart w:id="1" w:name="_Toc228050332"/>
      <w:r>
        <w:rPr>
          <w:sz w:val="28"/>
          <w:szCs w:val="28"/>
        </w:rPr>
        <w:lastRenderedPageBreak/>
        <w:t xml:space="preserve">1. Обзор аналога </w:t>
      </w:r>
      <w:proofErr w:type="spellStart"/>
      <w:r>
        <w:rPr>
          <w:sz w:val="28"/>
          <w:szCs w:val="28"/>
        </w:rPr>
        <w:t>Stack</w:t>
      </w:r>
      <w:proofErr w:type="spellEnd"/>
      <w:r>
        <w:rPr>
          <w:sz w:val="28"/>
          <w:szCs w:val="28"/>
        </w:rPr>
        <w:t xml:space="preserve"> </w:t>
      </w:r>
      <w:proofErr w:type="spellStart"/>
      <w:r>
        <w:rPr>
          <w:sz w:val="28"/>
          <w:szCs w:val="28"/>
        </w:rPr>
        <w:t>Overflow</w:t>
      </w:r>
      <w:bookmarkEnd w:id="1"/>
      <w:proofErr w:type="spellEnd"/>
    </w:p>
    <w:p w14:paraId="502C9C7D" w14:textId="77777777" w:rsidR="002432B3" w:rsidRDefault="00000000">
      <w:pPr>
        <w:pStyle w:val="2"/>
      </w:pPr>
      <w:bookmarkStart w:id="2" w:name="_Toc228050333"/>
      <w:r>
        <w:t>1.1. Общая характеристика сервиса</w:t>
      </w:r>
      <w:bookmarkEnd w:id="2"/>
    </w:p>
    <w:p w14:paraId="5A7C35EF" w14:textId="77777777" w:rsidR="002432B3" w:rsidRDefault="00000000">
      <w:proofErr w:type="spellStart"/>
      <w:r>
        <w:t>Stack</w:t>
      </w:r>
      <w:proofErr w:type="spellEnd"/>
      <w:r>
        <w:t xml:space="preserve"> </w:t>
      </w:r>
      <w:proofErr w:type="spellStart"/>
      <w:r>
        <w:t>Overflow</w:t>
      </w:r>
      <w:proofErr w:type="spellEnd"/>
      <w:r>
        <w:t xml:space="preserve"> является одним из самых известных сайтов формата "</w:t>
      </w:r>
      <w:proofErr w:type="gramStart"/>
      <w:r>
        <w:t>вопрос - ответ</w:t>
      </w:r>
      <w:proofErr w:type="gramEnd"/>
      <w:r>
        <w:t>". Изначально он был создан для программистов и специалистов, работающих в IT-сфере. Пользователь задает вопрос по своей проблеме, а другие участники сообщества предлагают ответы. После этого ответы можно оценивать, и самые полезные поднимаются выше остальных. Благодаря этому человек видит не хаотичный набор комментариев, а более удобную и отсортированную информацию.</w:t>
      </w:r>
    </w:p>
    <w:p w14:paraId="6A2DF973" w14:textId="77777777" w:rsidR="002432B3" w:rsidRDefault="00000000">
      <w:r>
        <w:t xml:space="preserve">Одной из причин популярности </w:t>
      </w:r>
      <w:proofErr w:type="spellStart"/>
      <w:r>
        <w:t>Stack</w:t>
      </w:r>
      <w:proofErr w:type="spellEnd"/>
      <w:r>
        <w:t xml:space="preserve"> </w:t>
      </w:r>
      <w:proofErr w:type="spellStart"/>
      <w:r>
        <w:t>Overflow</w:t>
      </w:r>
      <w:proofErr w:type="spellEnd"/>
      <w:r>
        <w:t xml:space="preserve"> является его практическая направленность. Люди приходят туда не для длинного общения, а для поиска конкретного решения. Кроме того, многие опубликованные вопросы индексируются поисковыми системами, поэтому одна найденная страница может помочь сразу большому числу пользователей.</w:t>
      </w:r>
    </w:p>
    <w:p w14:paraId="00C792A3" w14:textId="77777777" w:rsidR="002432B3" w:rsidRDefault="00000000">
      <w:r>
        <w:t>С точки зрения структуры сайт включает несколько важных элементов: список вопросов, страницу одного вопроса, систему ответов, теги, поиск, рейтинг, регистрацию и профиль пользователя. Эти элементы и стали основой для разрабатываемого в данной работе приложения.</w:t>
      </w:r>
    </w:p>
    <w:p w14:paraId="0351333D" w14:textId="77777777" w:rsidR="002432B3" w:rsidRDefault="00000000">
      <w:r>
        <w:t xml:space="preserve">Если рассматривать </w:t>
      </w:r>
      <w:proofErr w:type="spellStart"/>
      <w:r>
        <w:t>Stack</w:t>
      </w:r>
      <w:proofErr w:type="spellEnd"/>
      <w:r>
        <w:t xml:space="preserve"> </w:t>
      </w:r>
      <w:proofErr w:type="spellStart"/>
      <w:r>
        <w:t>Overflow</w:t>
      </w:r>
      <w:proofErr w:type="spellEnd"/>
      <w:r>
        <w:t xml:space="preserve"> как пример удачного веб-сервиса, можно заметить, что его интерфейс не перегружен второстепенными деталями. Пользователь сразу видит главное: вопрос, ответы и оценки. Это важный принцип, который был учтен и в учебном проекте. Основной смысл сайта должен быть понятен уже на первых страницах, без долгого изучения меню и настроек.</w:t>
      </w:r>
    </w:p>
    <w:p w14:paraId="5D274B3B" w14:textId="77777777" w:rsidR="002432B3" w:rsidRDefault="00000000">
      <w:r>
        <w:t>Еще одна важная сторона такого сервиса состоит в накоплении знаний. Один раз опубликованный полезный ответ может быть востребован еще много раз в будущем. Благодаря этому сайт постепенно превращается в базу практических решений, а не просто в набор отдельных обсуждений.</w:t>
      </w:r>
    </w:p>
    <w:p w14:paraId="477DF1E2" w14:textId="77777777" w:rsidR="002432B3" w:rsidRDefault="00000000">
      <w:r>
        <w:t xml:space="preserve">Для многих пользователей именно это и является главным преимуществом подобных платформ. Человек может один раз потратить время на подробный ответ, а затем его опыт будет помогать другим людям. В условиях интернета это особенно </w:t>
      </w:r>
      <w:r>
        <w:lastRenderedPageBreak/>
        <w:t>ценно, потому что решение одной проблемы может оказаться полезным для очень широкой аудитории.</w:t>
      </w:r>
    </w:p>
    <w:p w14:paraId="45B5355B" w14:textId="77777777" w:rsidR="002432B3" w:rsidRDefault="00000000">
      <w:r>
        <w:t xml:space="preserve">Именно поэтому подобные платформы постепенно становятся не просто сайтами для общения, а важными хранилищами практических знаний. Пользователь приходит на такой сайт не только для того, чтобы задать вопрос, но и для того, чтобы быстро сориентироваться в уже накопленной информации. В этом смысле </w:t>
      </w:r>
      <w:proofErr w:type="spellStart"/>
      <w:r>
        <w:t>Stack</w:t>
      </w:r>
      <w:proofErr w:type="spellEnd"/>
      <w:r>
        <w:t xml:space="preserve"> </w:t>
      </w:r>
      <w:proofErr w:type="spellStart"/>
      <w:r>
        <w:t>Overflow</w:t>
      </w:r>
      <w:proofErr w:type="spellEnd"/>
      <w:r>
        <w:t xml:space="preserve"> является не просто аналогом, а удачным примером организации коллективного опыта.</w:t>
      </w:r>
    </w:p>
    <w:p w14:paraId="53CCBE1F" w14:textId="77777777" w:rsidR="002432B3" w:rsidRDefault="00000000">
      <w:pPr>
        <w:pStyle w:val="2"/>
      </w:pPr>
      <w:bookmarkStart w:id="3" w:name="_Toc228050334"/>
      <w:r>
        <w:t>1.2. Механика вопросов, ответов и рейтинга</w:t>
      </w:r>
      <w:bookmarkEnd w:id="3"/>
    </w:p>
    <w:p w14:paraId="70A691D6" w14:textId="77777777" w:rsidR="002432B3" w:rsidRDefault="00000000">
      <w:r>
        <w:t xml:space="preserve">Главная особенность </w:t>
      </w:r>
      <w:proofErr w:type="spellStart"/>
      <w:r>
        <w:t>Stack</w:t>
      </w:r>
      <w:proofErr w:type="spellEnd"/>
      <w:r>
        <w:t xml:space="preserve"> </w:t>
      </w:r>
      <w:proofErr w:type="spellStart"/>
      <w:r>
        <w:t>Overflow</w:t>
      </w:r>
      <w:proofErr w:type="spellEnd"/>
      <w:r>
        <w:t xml:space="preserve"> состоит в том, что вся информация на сайте хорошо структурирована. У вопроса есть заголовок, описание и теги. У ответа есть автор, текст, дата публикации и оценка. За счет этого страница получается понятной и удобной для восприятия.</w:t>
      </w:r>
    </w:p>
    <w:p w14:paraId="4135B222" w14:textId="77777777" w:rsidR="002432B3" w:rsidRDefault="00000000">
      <w:r>
        <w:t>Особенно важную роль играет голосование. Если ответ оказался полезным, другие пользователи могут поставить ему положительную оценку. Если ответ неточный или слабый, его рейтинг снижается. Это помогает быстрее находить хорошие решения и уменьшает количество случайной или малоценной информации.</w:t>
      </w:r>
    </w:p>
    <w:p w14:paraId="43FF91B3" w14:textId="77777777" w:rsidR="002432B3" w:rsidRDefault="00000000">
      <w:r>
        <w:t>Для учебного проекта такая механика очень полезна. Она не слишком сложная, но при этом хорошо показывает, как могут взаимодействовать пользователи, база данных и логика приложения.</w:t>
      </w:r>
    </w:p>
    <w:p w14:paraId="3E856794" w14:textId="77777777" w:rsidR="002432B3" w:rsidRDefault="00000000">
      <w:r>
        <w:t>Следует отметить и роль тегов в общей структуре сервиса. Если бы вопросы существовали просто как общий поток записей, ориентироваться в них было бы неудобно. Теги позволяют быстро выделить нужную тему, а поиск помогает находить похожие материалы. За счет этого сайт становится более организованным и удобным для повседневного использования.</w:t>
      </w:r>
    </w:p>
    <w:p w14:paraId="1EE373A8" w14:textId="77777777" w:rsidR="002432B3" w:rsidRDefault="00000000">
      <w:r>
        <w:t>С точки зрения проектирования именно сочетание вопросов, ответов, голосования, тегов и поиска образует ядро подобной платформы. Эти функции дополняют друг друга и вместе создают понятную модель взаимодействия пользователей.</w:t>
      </w:r>
    </w:p>
    <w:p w14:paraId="16D8B42C" w14:textId="77777777" w:rsidR="002432B3" w:rsidRDefault="00000000">
      <w:r>
        <w:lastRenderedPageBreak/>
        <w:t>Можно сказать, что именно эта модель сделала формат Q&amp;A настолько популярным. Она не требует сложного обучения от пользователя, но при этом позволяет организовать большое количество информации достаточно логично. По этой причине выбор такого аналога для курсовой работы выглядит удачным.</w:t>
      </w:r>
    </w:p>
    <w:p w14:paraId="1284C20C" w14:textId="77777777" w:rsidR="002432B3" w:rsidRDefault="00000000">
      <w:pPr>
        <w:pStyle w:val="2"/>
      </w:pPr>
      <w:bookmarkStart w:id="4" w:name="_Toc228050335"/>
      <w:r>
        <w:t>1.3. Почему аналог нужен именно для поваров</w:t>
      </w:r>
      <w:bookmarkEnd w:id="4"/>
    </w:p>
    <w:p w14:paraId="0A14F378" w14:textId="77777777" w:rsidR="002432B3" w:rsidRDefault="00000000">
      <w:r>
        <w:t>Несмотря на большое количество кулинарных сайтов, большинство из них построено по принципу каталога рецептов или блога. В такой системе пользователь чаще всего просто читает готовый материал. Но если у него появляется конкретная проблема, например блюдо не получилось или требуется заменить ингредиент, не всегда можно быстро найти точный ответ.</w:t>
      </w:r>
    </w:p>
    <w:p w14:paraId="60CD0368" w14:textId="77777777" w:rsidR="002432B3" w:rsidRDefault="00000000">
      <w:r>
        <w:t>Для кулинарии формат "</w:t>
      </w:r>
      <w:proofErr w:type="gramStart"/>
      <w:r>
        <w:t>вопрос - ответ</w:t>
      </w:r>
      <w:proofErr w:type="gramEnd"/>
      <w:r>
        <w:t>" очень удобен. Вопросы поваров часто связаны не с полным рецептом, а с отдельными моментами: температурой, временем, пропорциями, техникой приготовления, хранением продуктов или исправлением ошибок. В такой ситуации человеку нужен именно разбор проблемы, а не только готовая инструкция.</w:t>
      </w:r>
    </w:p>
    <w:p w14:paraId="34088B31" w14:textId="77777777" w:rsidR="002432B3" w:rsidRDefault="00000000">
      <w:r>
        <w:t xml:space="preserve">Поэтому идея кулинарного аналога </w:t>
      </w:r>
      <w:proofErr w:type="spellStart"/>
      <w:r>
        <w:t>Stack</w:t>
      </w:r>
      <w:proofErr w:type="spellEnd"/>
      <w:r>
        <w:t xml:space="preserve"> </w:t>
      </w:r>
      <w:proofErr w:type="spellStart"/>
      <w:r>
        <w:t>Overflow</w:t>
      </w:r>
      <w:proofErr w:type="spellEnd"/>
      <w:r>
        <w:t xml:space="preserve"> выглядит оправданной. Она позволяет перенести удачную схему из одной области в другую и адаптировать ее под более понятную и жизненную тему.</w:t>
      </w:r>
    </w:p>
    <w:p w14:paraId="46D0AB8B" w14:textId="77777777" w:rsidR="002432B3" w:rsidRDefault="00000000">
      <w:r>
        <w:t>Для поваров и любителей готовки такая система полезна еще и тем, что помогает собирать практический опыт. У одного человека может быть полезный совет по выпечке, у другого - по мясным блюдам, у третьего - по соусам или десертам. В обычной жизни такие знания часто остаются разрозненными, а тематическая платформа позволяет сохранить их в одном месте.</w:t>
      </w:r>
    </w:p>
    <w:p w14:paraId="4E51DE0B" w14:textId="77777777" w:rsidR="002432B3" w:rsidRDefault="00000000">
      <w:r>
        <w:t>На практике это может выглядеть очень просто. Например, один пользователь спрашивает, почему у него опадает бисквит, другой советует обратить внимание на температуру духовки, третий - на технику взбивания яиц, а четвертый - на время открывания дверцы при выпечке. В результате автор вопроса получает не один общий совет, а сразу несколько практических наблюдений, которые можно проверить.</w:t>
      </w:r>
    </w:p>
    <w:p w14:paraId="35C03113" w14:textId="77777777" w:rsidR="002432B3" w:rsidRDefault="00000000">
      <w:r>
        <w:lastRenderedPageBreak/>
        <w:t>Кроме того, кулинарная тема хорошо подходит для учебной разработки, потому что в ней легко привести жизненные примеры данных. Вопросы и ответы не выглядят искусственными, а сама логика сайта воспринимается как естественная и понятная.</w:t>
      </w:r>
    </w:p>
    <w:p w14:paraId="29278104" w14:textId="77777777" w:rsidR="002432B3" w:rsidRDefault="00000000">
      <w:r>
        <w:t>Важно и то, что кулинария объединяет как профессионалов, так и обычных пользователей. На платформе такого типа могли бы общаться студенты кулинарных направлений, повара, кондитеры и люди, которые просто любят готовить дома. Это делает тему широкой и достаточно универсальной.</w:t>
      </w:r>
    </w:p>
    <w:p w14:paraId="6B8D4B7F" w14:textId="77777777" w:rsidR="002432B3" w:rsidRDefault="00000000">
      <w:pPr>
        <w:pStyle w:val="1"/>
      </w:pPr>
      <w:bookmarkStart w:id="5" w:name="_Toc228050336"/>
      <w:r>
        <w:rPr>
          <w:sz w:val="28"/>
          <w:szCs w:val="28"/>
        </w:rPr>
        <w:t>2. Постановка задачи</w:t>
      </w:r>
      <w:bookmarkEnd w:id="5"/>
    </w:p>
    <w:p w14:paraId="26962732" w14:textId="77777777" w:rsidR="002432B3" w:rsidRDefault="00000000">
      <w:pPr>
        <w:pStyle w:val="2"/>
      </w:pPr>
      <w:bookmarkStart w:id="6" w:name="_Toc228050337"/>
      <w:r>
        <w:t>2.1. Цель разработки</w:t>
      </w:r>
      <w:bookmarkEnd w:id="6"/>
    </w:p>
    <w:p w14:paraId="696A7DE8" w14:textId="77777777" w:rsidR="002432B3" w:rsidRDefault="00000000">
      <w:r>
        <w:t>Цель разработки заключается в создании учебного веб-приложения, которое реализует базовые функции тематической платформы вопросов и ответов. Приложение должно быть достаточно простым для понимания, но при этом достаточно полным, чтобы показать основные возможности современной веб-разработки.</w:t>
      </w:r>
    </w:p>
    <w:p w14:paraId="356D17D5" w14:textId="77777777" w:rsidR="002432B3" w:rsidRDefault="00000000">
      <w:r>
        <w:t>При постановке задачи было важно не пытаться повторить крупный коммерческий сервис во всех деталях. Для курсовой работы разумнее создать небольшой, но законченный и рабочий проект. Поэтому за основу был взят минимально необходимый набор функций, который решает основную задачу обмена кулинарными знаниями.</w:t>
      </w:r>
    </w:p>
    <w:p w14:paraId="35380518" w14:textId="77777777" w:rsidR="002432B3" w:rsidRDefault="00000000">
      <w:r>
        <w:t>Основной пользовательский сценарий выглядит так: новый пользователь регистрируется, заходит на сайт, просматривает существующие вопросы, использует поиск, читает ответы и при необходимости задает собственный вопрос. После этого другие пользователи могут ответить на него и оценить материалы.</w:t>
      </w:r>
    </w:p>
    <w:p w14:paraId="412844D5" w14:textId="77777777" w:rsidR="002432B3" w:rsidRDefault="00000000">
      <w:r>
        <w:t>При постановке задачи было важно заранее ограничить рамки проекта. В работу не включались сложные функции, такие как развитая система ролей, детальная модерация, загрузка большого количества медиафайлов или интеграция со сторонними сервисами. Это позволило сосредоточиться именно на главной задаче и не перегружать приложение лишними возможностями.</w:t>
      </w:r>
    </w:p>
    <w:p w14:paraId="40E5746C" w14:textId="77777777" w:rsidR="002432B3" w:rsidRDefault="00000000">
      <w:r>
        <w:lastRenderedPageBreak/>
        <w:t>Таким образом, проект изначально задумывался как законченный минимальный продукт. Он должен был решить основную задачу обмена знаниями и одновременно показать базовые принципы проектирования веб-приложения.</w:t>
      </w:r>
    </w:p>
    <w:p w14:paraId="3DB0334B" w14:textId="77777777" w:rsidR="002432B3" w:rsidRDefault="00000000">
      <w:r>
        <w:t>Именно поэтому в постановке задачи большое внимание уделялось не количеству функций, а их качественной взаимосвязи. Лучше реализовать меньше возможностей, но сделать их понятными и рабочими, чем пытаться включить слишком многое и получить перегруженную и сырую систему.</w:t>
      </w:r>
    </w:p>
    <w:p w14:paraId="2BAC98D7" w14:textId="77777777" w:rsidR="002432B3" w:rsidRDefault="00000000">
      <w:pPr>
        <w:pStyle w:val="2"/>
      </w:pPr>
      <w:bookmarkStart w:id="7" w:name="_Toc228050338"/>
      <w:r>
        <w:t>2.2. Функциональные требования</w:t>
      </w:r>
      <w:bookmarkEnd w:id="7"/>
    </w:p>
    <w:p w14:paraId="17704CB8" w14:textId="77777777" w:rsidR="002432B3" w:rsidRDefault="00000000">
      <w:r>
        <w:t>В приложении должна быть реализована главная страница со списком вопросов. На ней пользователь должен видеть заголовки, автора, теги, рейтинг и количество ответов. Это помогает быстро понять, какие темы уже обсуждаются.</w:t>
      </w:r>
    </w:p>
    <w:p w14:paraId="4A3BF5CD" w14:textId="77777777" w:rsidR="002432B3" w:rsidRDefault="00000000">
      <w:r>
        <w:t>Также нужна отдельная страница вопроса. На ней должны отображаться полный текст вопроса, список ответов, теги, оценки и форма для добавления нового ответа. Именно эта страница является центральной в работе сайта.</w:t>
      </w:r>
    </w:p>
    <w:p w14:paraId="795193D5" w14:textId="77777777" w:rsidR="002432B3" w:rsidRDefault="00000000">
      <w:r>
        <w:t>Следующее требование - наличие регистрации и авторизации. Без этих функций нельзя связать действия с конкретным пользователем. Система должна позволять создавать учетную запись, входить в нее и выходить из нее.</w:t>
      </w:r>
    </w:p>
    <w:p w14:paraId="49A154D4" w14:textId="77777777" w:rsidR="002432B3" w:rsidRDefault="00000000">
      <w:r>
        <w:t xml:space="preserve">Кроме того, авторизованный пользователь должен иметь возможность создавать вопросы и ответы. При этом данные должны проходить простую валидацию. Нельзя сохранять пустой заголовок, слишком короткий текст или некорректный </w:t>
      </w:r>
      <w:proofErr w:type="spellStart"/>
      <w:r>
        <w:t>email</w:t>
      </w:r>
      <w:proofErr w:type="spellEnd"/>
      <w:r>
        <w:t>.</w:t>
      </w:r>
    </w:p>
    <w:p w14:paraId="4D402BFF" w14:textId="77777777" w:rsidR="002432B3" w:rsidRDefault="00000000">
      <w:r>
        <w:t>В системе должны быть лайки и дизлайки для вопросов и ответов. Это необходимо для формирования рейтинга и оценки полезности материалов. Один пользователь не должен бесконечно повторять один и тот же голос для одной записи.</w:t>
      </w:r>
    </w:p>
    <w:p w14:paraId="31E4AD74" w14:textId="77777777" w:rsidR="002432B3" w:rsidRDefault="00000000">
      <w:r>
        <w:t xml:space="preserve">Еще одно важное требование - теги и поиск. Теги позволяют группировать вопросы по темам, а поиск помогает быстро находить </w:t>
      </w:r>
      <w:proofErr w:type="gramStart"/>
      <w:r>
        <w:t>уже существующие</w:t>
      </w:r>
      <w:proofErr w:type="gramEnd"/>
      <w:r>
        <w:t xml:space="preserve"> материалы. Также в приложении должен быть профиль пользователя, где видна его активность на сайте.</w:t>
      </w:r>
    </w:p>
    <w:p w14:paraId="2CDF107C" w14:textId="77777777" w:rsidR="002432B3" w:rsidRDefault="00000000">
      <w:r>
        <w:lastRenderedPageBreak/>
        <w:t>Все перечисленные функции важны именно в совокупности. Если убрать хотя бы несколько из них, приложение станет менее удобным и будет уже не так похоже на реальную тематическую платформу. Например, без тегов ухудшится навигация, без рейтинга будет трудно оценивать полезность ответов, а без профиля исчезнет личная связь пользователя с системой.</w:t>
      </w:r>
    </w:p>
    <w:p w14:paraId="04883A9E" w14:textId="77777777" w:rsidR="002432B3" w:rsidRDefault="00000000">
      <w:r>
        <w:t>Фактически функциональные требования задают каркас всей системы. От них зависят структура маршрутов, организация базы данных, набор контроллеров и состав страниц. Поэтому уже на этом этапе было важно продумать приложение не как набор отдельных окон, а как связанную систему действий пользователя.</w:t>
      </w:r>
    </w:p>
    <w:p w14:paraId="793D8381" w14:textId="77777777" w:rsidR="002432B3" w:rsidRDefault="00000000">
      <w:pPr>
        <w:pStyle w:val="2"/>
      </w:pPr>
      <w:bookmarkStart w:id="8" w:name="_Toc228050339"/>
      <w:r>
        <w:t>2.3. Нефункциональные требования</w:t>
      </w:r>
      <w:bookmarkEnd w:id="8"/>
    </w:p>
    <w:p w14:paraId="47EAF056" w14:textId="77777777" w:rsidR="002432B3" w:rsidRDefault="00000000">
      <w:r>
        <w:t>Кроме функциональных возможностей, проект должен соответствовать и ряду общих требований. Прежде всего приложение должно быть понятным по структуре. Это касается и интерфейса, и самого кода. Пользователь должен легко ориентироваться на сайте, а разработчик - быстро находить нужные файлы.</w:t>
      </w:r>
    </w:p>
    <w:p w14:paraId="1B12F27B" w14:textId="77777777" w:rsidR="002432B3" w:rsidRDefault="00000000">
      <w:r>
        <w:t>Следующее требование - простота реализации. В проекте не должны использоваться лишние сложные библиотеки и запутанные решения. Для учебной работы важнее наглядность и логика, чем техническая перегруженность.</w:t>
      </w:r>
    </w:p>
    <w:p w14:paraId="40ED06FD" w14:textId="77777777" w:rsidR="002432B3" w:rsidRDefault="00000000">
      <w:r>
        <w:t>Также важна базовая надежность. Данные должны проходить проверку на сервере, пароли должны храниться в безопасном виде, а формы - быть защищены от ошибочных или поддельных запросов.</w:t>
      </w:r>
    </w:p>
    <w:p w14:paraId="6031FB7D" w14:textId="77777777" w:rsidR="002432B3" w:rsidRDefault="00000000">
      <w:r>
        <w:t xml:space="preserve">Еще одно требование - переносимость. Приложение должно запускаться на стандартной среде с PHP, </w:t>
      </w:r>
      <w:proofErr w:type="spellStart"/>
      <w:r>
        <w:t>Laravel</w:t>
      </w:r>
      <w:proofErr w:type="spellEnd"/>
      <w:r>
        <w:t xml:space="preserve"> и базой данных без долгой ручной настройки. Для этого используется типовая структура фреймворка и миграции.</w:t>
      </w:r>
    </w:p>
    <w:p w14:paraId="7889D39B" w14:textId="77777777" w:rsidR="002432B3" w:rsidRDefault="00000000">
      <w:r>
        <w:t>С точки зрения учебной работы можно добавить еще одно важное нефункциональное требование - наглядность. Проект должен быть таким, чтобы его можно было удобно демонстрировать преподавателю. Это относится не только к интерфейсу, но и к коду, структуре каталогов и логике переходов между страницами.</w:t>
      </w:r>
    </w:p>
    <w:p w14:paraId="5A87E269" w14:textId="77777777" w:rsidR="002432B3" w:rsidRDefault="00000000">
      <w:r>
        <w:lastRenderedPageBreak/>
        <w:t>Нефункциональные требования часто воспринимаются как что-то второстепенное, но в данной работе они играют заметную роль. Именно они помогают сделать проект понятным, устойчивым и удобным в сопровождении. Для учебной разработки это особенно важно, потому что качество курсовой оценивается не только по набору функций, но и по общему уровню организации материала.</w:t>
      </w:r>
    </w:p>
    <w:p w14:paraId="2A05AEC9" w14:textId="77777777" w:rsidR="002432B3" w:rsidRDefault="00000000">
      <w:r>
        <w:t>Именно поэтому при разработке специально избегались слишком сложные конструкции в коде и перегруженные решения в интерфейсе. Задача состояла не в том, чтобы продемонстрировать максимальное количество технологий сразу, а в том, чтобы создать понятную и работоспособную систему, которую можно спокойно разобрать по частям.</w:t>
      </w:r>
    </w:p>
    <w:p w14:paraId="370F2A4A" w14:textId="77777777" w:rsidR="002432B3" w:rsidRDefault="00000000">
      <w:pPr>
        <w:pStyle w:val="1"/>
      </w:pPr>
      <w:bookmarkStart w:id="9" w:name="_Toc228050340"/>
      <w:r>
        <w:rPr>
          <w:sz w:val="28"/>
          <w:szCs w:val="28"/>
        </w:rPr>
        <w:t>3. Выбор технологий</w:t>
      </w:r>
      <w:bookmarkEnd w:id="9"/>
    </w:p>
    <w:p w14:paraId="5BD6277B" w14:textId="77777777" w:rsidR="002432B3" w:rsidRDefault="00000000">
      <w:pPr>
        <w:pStyle w:val="2"/>
      </w:pPr>
      <w:bookmarkStart w:id="10" w:name="_Toc228050341"/>
      <w:r>
        <w:t xml:space="preserve">3.1. Почему выбран </w:t>
      </w:r>
      <w:proofErr w:type="spellStart"/>
      <w:r>
        <w:t>Laravel</w:t>
      </w:r>
      <w:bookmarkEnd w:id="10"/>
      <w:proofErr w:type="spellEnd"/>
    </w:p>
    <w:p w14:paraId="41B58847" w14:textId="77777777" w:rsidR="002432B3" w:rsidRDefault="00000000">
      <w:r>
        <w:t xml:space="preserve">Для разработки проекта был выбран </w:t>
      </w:r>
      <w:proofErr w:type="spellStart"/>
      <w:r>
        <w:t>Laravel</w:t>
      </w:r>
      <w:proofErr w:type="spellEnd"/>
      <w:r>
        <w:t>. Этот фреймворк хорошо подходит для учебных веб-приложений, потому что у него понятная структура, удобная работа с маршрутами, шаблонами, базой данных и валидацией. Благодаря этому можно сосредоточиться на логике проекта, а не на решении большого количества низкоуровневых задач.</w:t>
      </w:r>
    </w:p>
    <w:p w14:paraId="6C39E987" w14:textId="77777777" w:rsidR="002432B3" w:rsidRDefault="00000000">
      <w:proofErr w:type="spellStart"/>
      <w:r>
        <w:t>Laravel</w:t>
      </w:r>
      <w:proofErr w:type="spellEnd"/>
      <w:r>
        <w:t xml:space="preserve"> также удобен тем, что на его основе легко показать архитектуру MVC. Модели работают с данными, контроллеры обрабатывают запросы, а представления отвечают за вывод информации пользователю. Для курсовой работы это особенно важно, потому что такая структура хорошо читается и легко объясняется.</w:t>
      </w:r>
    </w:p>
    <w:p w14:paraId="04C0C2CD" w14:textId="77777777" w:rsidR="002432B3" w:rsidRDefault="00000000">
      <w:r>
        <w:t xml:space="preserve">Еще одной причиной выбора </w:t>
      </w:r>
      <w:proofErr w:type="spellStart"/>
      <w:r>
        <w:t>Laravel</w:t>
      </w:r>
      <w:proofErr w:type="spellEnd"/>
      <w:r>
        <w:t xml:space="preserve"> является наличие большого количества встроенных средств. Во многих случаях разработчику не нужно писать типовой код с нуля. Фреймворк уже дает удобные механизмы для маршрутов, валидации, работы с сессиями, шаблонами и базой данных. Это уменьшает вероятность ошибок и делает процесс разработки более спокойным.</w:t>
      </w:r>
    </w:p>
    <w:p w14:paraId="71FDF588" w14:textId="77777777" w:rsidR="002432B3" w:rsidRDefault="00000000">
      <w:r>
        <w:t>Для учебного проекта это особенно важно, потому что время лучше тратить не на низкоуровневые детали, а на понимание логики системы. За счет этого проект получается более цельным и понятным.</w:t>
      </w:r>
    </w:p>
    <w:p w14:paraId="36C1520D" w14:textId="77777777" w:rsidR="002432B3" w:rsidRDefault="00000000">
      <w:r>
        <w:lastRenderedPageBreak/>
        <w:t xml:space="preserve">Также </w:t>
      </w:r>
      <w:proofErr w:type="spellStart"/>
      <w:r>
        <w:t>Laravel</w:t>
      </w:r>
      <w:proofErr w:type="spellEnd"/>
      <w:r>
        <w:t xml:space="preserve"> имеет большое сообщество и хорошую документацию. Для студента это важное преимущество, потому что при возникновении вопросов проще найти примеры и объяснения. В результате процесс разработки становится более стабильным и предсказуемым.</w:t>
      </w:r>
    </w:p>
    <w:p w14:paraId="31758913" w14:textId="77777777" w:rsidR="002432B3" w:rsidRDefault="00000000">
      <w:pPr>
        <w:pStyle w:val="2"/>
      </w:pPr>
      <w:bookmarkStart w:id="11" w:name="_Toc228050342"/>
      <w:r>
        <w:t>3.2. Роль языка PHP</w:t>
      </w:r>
      <w:bookmarkEnd w:id="11"/>
    </w:p>
    <w:p w14:paraId="05187B44" w14:textId="77777777" w:rsidR="002432B3" w:rsidRDefault="00000000">
      <w:r>
        <w:t xml:space="preserve">В качестве серверного языка был выбран PHP. Это один из самых известных языков веб-разработки, который тесно связан с </w:t>
      </w:r>
      <w:proofErr w:type="spellStart"/>
      <w:r>
        <w:t>Laravel</w:t>
      </w:r>
      <w:proofErr w:type="spellEnd"/>
      <w:r>
        <w:t>. С его помощью можно принимать запросы, обрабатывать формы, работать с базой данных, управлять авторизацией и формировать HTML-страницы.</w:t>
      </w:r>
    </w:p>
    <w:p w14:paraId="173D9F9F" w14:textId="77777777" w:rsidR="002432B3" w:rsidRDefault="00000000">
      <w:r>
        <w:t>Для учебного проекта PHP удобен еще и тем, что его синтаксис относительно прост. Начинающему разработчику легче проследить, как данные проходят путь от формы до базы данных и обратно.</w:t>
      </w:r>
    </w:p>
    <w:p w14:paraId="322147EA" w14:textId="77777777" w:rsidR="002432B3" w:rsidRDefault="00000000">
      <w:r>
        <w:t>Также PHP хорошо подходит для объяснения серверной логики. На его примере легко показать, как запрос попадает в маршрут, затем обрабатывается контроллером, после чего происходит обращение к базе данных и вывод результата в браузер. Для курсовой работы такая последовательность особенно ценна.</w:t>
      </w:r>
    </w:p>
    <w:p w14:paraId="41D0BBD7" w14:textId="77777777" w:rsidR="002432B3" w:rsidRDefault="00000000">
      <w:r>
        <w:t xml:space="preserve">Кроме того, PHP является одним из тех языков, которые давно применяются в веб-разработке, поэтому знакомство с ним имеет и практическую ценность. Освоение базовых приемов работы с PHP и </w:t>
      </w:r>
      <w:proofErr w:type="spellStart"/>
      <w:r>
        <w:t>Laravel</w:t>
      </w:r>
      <w:proofErr w:type="spellEnd"/>
      <w:r>
        <w:t xml:space="preserve"> помогает лучше понимать устройство серверной части современных сайтов.</w:t>
      </w:r>
    </w:p>
    <w:p w14:paraId="7FC30D27" w14:textId="77777777" w:rsidR="002432B3" w:rsidRDefault="00000000">
      <w:pPr>
        <w:pStyle w:val="2"/>
      </w:pPr>
      <w:bookmarkStart w:id="12" w:name="_Toc228050343"/>
      <w:r>
        <w:t>3.3. Использование MySQL</w:t>
      </w:r>
      <w:bookmarkEnd w:id="12"/>
    </w:p>
    <w:p w14:paraId="78DCA081" w14:textId="77777777" w:rsidR="002432B3" w:rsidRDefault="00000000">
      <w:r>
        <w:t>Для хранения данных выбрана MySQL. Это популярная реляционная СУБД, которая хорошо подходит для таких сущностей, как пользователи, вопросы, ответы, теги и голоса. MySQL поддерживает внешние ключи и стандартные SQL-запросы, что делает ее удобной для учебного проекта.</w:t>
      </w:r>
    </w:p>
    <w:p w14:paraId="43066123" w14:textId="77777777" w:rsidR="002432B3" w:rsidRDefault="00000000">
      <w:r>
        <w:t xml:space="preserve">Даже если при локальной разработке может использоваться </w:t>
      </w:r>
      <w:proofErr w:type="spellStart"/>
      <w:r>
        <w:t>SQLite</w:t>
      </w:r>
      <w:proofErr w:type="spellEnd"/>
      <w:r>
        <w:t>, сама структура базы данных проектировалась с учетом использования MySQL. Это соответствует техническим требованиям задания и делает проект ближе к реальной практике.</w:t>
      </w:r>
    </w:p>
    <w:p w14:paraId="66C94152" w14:textId="77777777" w:rsidR="002432B3" w:rsidRDefault="00000000">
      <w:r>
        <w:lastRenderedPageBreak/>
        <w:t>Кроме того, реляционная модель данных хорошо подходит для выбранной предметной области. В проекте есть четкие сущности и понятные связи: пользователь, вопрос, ответ, тег, голос. Для хранения таких структурированных данных MySQL является логичным и удобным выбором.</w:t>
      </w:r>
    </w:p>
    <w:p w14:paraId="51DBDD2D" w14:textId="77777777" w:rsidR="002432B3" w:rsidRDefault="00000000">
      <w:r>
        <w:t>Дополнительным плюсом MySQL является ее широкое распространение. Это означает, что проект можно легче адаптировать к реальной среде, а знания, полученные при работе с такой базой данных, будут полезны и в других учебных или практических задачах.</w:t>
      </w:r>
    </w:p>
    <w:p w14:paraId="7AC0E0E2" w14:textId="77777777" w:rsidR="002432B3" w:rsidRDefault="00000000">
      <w:r>
        <w:t xml:space="preserve">Немаловажно и то, что MySQL хорошо сочетается с </w:t>
      </w:r>
      <w:proofErr w:type="spellStart"/>
      <w:r>
        <w:t>Laravel</w:t>
      </w:r>
      <w:proofErr w:type="spellEnd"/>
      <w:r>
        <w:t xml:space="preserve"> на уровне стандартных средств фреймворка. Это делает работу с миграциями, моделями и связями между таблицами более прямой и понятной. Для учебного проекта такая совместимость играет положительную роль, потому что сокращает количество лишних технических сложностей.</w:t>
      </w:r>
    </w:p>
    <w:p w14:paraId="548040A0" w14:textId="77777777" w:rsidR="002432B3" w:rsidRDefault="00000000">
      <w:pPr>
        <w:pStyle w:val="2"/>
      </w:pPr>
      <w:bookmarkStart w:id="13" w:name="_Toc228050344"/>
      <w:r>
        <w:t>3.4. Blade, маршруты и миграции</w:t>
      </w:r>
      <w:bookmarkEnd w:id="13"/>
    </w:p>
    <w:p w14:paraId="573C2426" w14:textId="77777777" w:rsidR="002432B3" w:rsidRDefault="00000000">
      <w:r>
        <w:t>Для интерфейса используются Blade-шаблоны. Они позволяют удобно совмещать HTML и данные из приложения без лишней сложности. Это помогает сохранить код страниц чистым и понятным.</w:t>
      </w:r>
    </w:p>
    <w:p w14:paraId="3943A078" w14:textId="77777777" w:rsidR="002432B3" w:rsidRDefault="00000000">
      <w:r>
        <w:t>Маршруты задаются в отдельном файле и связывают адреса сайта с нужными действиями контроллеров. За счет этого удобно видеть, какие страницы есть в проекте и как организована логика переходов.</w:t>
      </w:r>
    </w:p>
    <w:p w14:paraId="726FED30" w14:textId="77777777" w:rsidR="002432B3" w:rsidRDefault="00000000">
      <w:r>
        <w:t>Миграции позволяют хранить структуру базы данных в виде кода. Это очень полезно, потому что при переносе проекта таблицы можно создать автоматически, без ручной настройки через сторонние программы.</w:t>
      </w:r>
    </w:p>
    <w:p w14:paraId="4AEB4339" w14:textId="77777777" w:rsidR="002432B3" w:rsidRDefault="00000000">
      <w:r>
        <w:t>Для учебной работы это важно еще и потому, что миграции показывают сам процесс создания базы данных. Студент может продемонстрировать не только готовые таблицы, но и то, как они были спроектированы и созданы. Это делает проект более завершенным.</w:t>
      </w:r>
    </w:p>
    <w:p w14:paraId="3E7EB40E" w14:textId="77777777" w:rsidR="002432B3" w:rsidRDefault="00000000">
      <w:r>
        <w:t xml:space="preserve">Таким образом, выбор технологий в данной курсовой работе был связан не только с удобством программирования, но и с учебной целесообразностью. Все </w:t>
      </w:r>
      <w:r>
        <w:lastRenderedPageBreak/>
        <w:t>использованные средства позволяют показать основные принципы веб-разработки на понятном и практическом примере.</w:t>
      </w:r>
    </w:p>
    <w:p w14:paraId="1DCE4877" w14:textId="77777777" w:rsidR="002432B3" w:rsidRDefault="00000000">
      <w:pPr>
        <w:pStyle w:val="1"/>
      </w:pPr>
      <w:bookmarkStart w:id="14" w:name="_Toc228050345"/>
      <w:r>
        <w:rPr>
          <w:sz w:val="28"/>
          <w:szCs w:val="28"/>
        </w:rPr>
        <w:t>4. Проектирование базы данных</w:t>
      </w:r>
      <w:bookmarkEnd w:id="14"/>
    </w:p>
    <w:p w14:paraId="0DBECCBC" w14:textId="77777777" w:rsidR="002432B3" w:rsidRDefault="00000000">
      <w:pPr>
        <w:pStyle w:val="2"/>
      </w:pPr>
      <w:bookmarkStart w:id="15" w:name="_Toc228050346"/>
      <w:r>
        <w:t>4.1. Основные сущности системы</w:t>
      </w:r>
      <w:bookmarkEnd w:id="15"/>
    </w:p>
    <w:p w14:paraId="6BC0F10E" w14:textId="77777777" w:rsidR="002432B3" w:rsidRDefault="00000000">
      <w:r>
        <w:t>При проектировании базы данных были выделены несколько основных сущностей. Первая сущность - пользователь. Он регистрируется в системе, задает вопросы, пишет ответы и голосует за записи.</w:t>
      </w:r>
    </w:p>
    <w:p w14:paraId="63EC9F18" w14:textId="77777777" w:rsidR="002432B3" w:rsidRDefault="00000000">
      <w:r>
        <w:t>Вторая сущность - вопрос. Вопрос является центральным объектом системы. Он связан с автором, тегами, ответами и голосами.</w:t>
      </w:r>
    </w:p>
    <w:p w14:paraId="07A0430C" w14:textId="77777777" w:rsidR="002432B3" w:rsidRDefault="00000000">
      <w:r>
        <w:t>Третья сущность - ответ. Каждый ответ относится к одному вопросу и имеет автора. Ответы составляют основное содержимое платформы, так как именно в них пользователи делятся опытом.</w:t>
      </w:r>
    </w:p>
    <w:p w14:paraId="2A38E958" w14:textId="77777777" w:rsidR="002432B3" w:rsidRDefault="00000000">
      <w:r>
        <w:t>Четвертая сущность - тег. Теги нужны для группировки вопросов по темам. В кулинарии это особенно удобно, потому что вопросы можно разделить на категории: супы, мясо, десерты, выпечка и так далее.</w:t>
      </w:r>
    </w:p>
    <w:p w14:paraId="645CA178" w14:textId="77777777" w:rsidR="002432B3" w:rsidRDefault="00000000">
      <w:r>
        <w:t>Пятая и шестая сущности - голоса за вопросы и голоса за ответы. Они вынесены в отдельные таблицы, чтобы можно было хранить и связь с пользователем, и значение голоса.</w:t>
      </w:r>
    </w:p>
    <w:p w14:paraId="50AB63E4" w14:textId="77777777" w:rsidR="002432B3" w:rsidRDefault="00000000">
      <w:r>
        <w:t>Такое разделение сущностей делает структуру базы данных более понятной. Каждая таблица отвечает за свою часть логики, и это удобно как при программировании, так и при объяснении проекта. Для курсовой работы наглядность такой схемы имеет большое значение.</w:t>
      </w:r>
    </w:p>
    <w:p w14:paraId="5A23FFDD" w14:textId="77777777" w:rsidR="002432B3" w:rsidRDefault="00000000">
      <w:r>
        <w:t>Если рассматривать эту структуру с точки зрения предметной области, то она достаточно естественна. Пользователь создает вопрос, вопрос получает ответы, ответы и вопросы оцениваются, а теги помогают определить тематику записи. Такая схема хорошо отражает реальную логику работы подобного сайта.</w:t>
      </w:r>
    </w:p>
    <w:p w14:paraId="321B998D" w14:textId="77777777" w:rsidR="002432B3" w:rsidRDefault="00000000">
      <w:r>
        <w:t xml:space="preserve">За счет этого база данных оказывается не просто набором таблиц, а отражением самой идеи приложения. Когда структура данных совпадает с логикой </w:t>
      </w:r>
      <w:r>
        <w:lastRenderedPageBreak/>
        <w:t>предметной области, систему легче развивать, поддерживать и объяснять. Для курсовой работы это очень полезное качество.</w:t>
      </w:r>
    </w:p>
    <w:p w14:paraId="67DE8F03" w14:textId="77777777" w:rsidR="002432B3" w:rsidRDefault="00000000">
      <w:pPr>
        <w:pStyle w:val="2"/>
      </w:pPr>
      <w:bookmarkStart w:id="16" w:name="_Toc228050347"/>
      <w:r>
        <w:t>4.2. Описание таблиц</w:t>
      </w:r>
      <w:bookmarkEnd w:id="16"/>
    </w:p>
    <w:p w14:paraId="6021494B" w14:textId="77777777" w:rsidR="002432B3" w:rsidRDefault="00000000">
      <w:r>
        <w:t xml:space="preserve">Таблица </w:t>
      </w:r>
      <w:proofErr w:type="spellStart"/>
      <w:r>
        <w:t>users</w:t>
      </w:r>
      <w:proofErr w:type="spellEnd"/>
      <w:r>
        <w:t xml:space="preserve"> хранит имя пользователя, </w:t>
      </w:r>
      <w:proofErr w:type="spellStart"/>
      <w:r>
        <w:t>email</w:t>
      </w:r>
      <w:proofErr w:type="spellEnd"/>
      <w:r>
        <w:t xml:space="preserve">, пароль, краткое описание и служебные поля. Таблица </w:t>
      </w:r>
      <w:proofErr w:type="spellStart"/>
      <w:r>
        <w:t>questions</w:t>
      </w:r>
      <w:proofErr w:type="spellEnd"/>
      <w:r>
        <w:t xml:space="preserve"> содержит заголовок, текст вопроса и ссылку на автора через </w:t>
      </w:r>
      <w:proofErr w:type="spellStart"/>
      <w:r>
        <w:t>user_id</w:t>
      </w:r>
      <w:proofErr w:type="spellEnd"/>
      <w:r>
        <w:t>.</w:t>
      </w:r>
    </w:p>
    <w:p w14:paraId="7805AEF7" w14:textId="77777777" w:rsidR="002432B3" w:rsidRDefault="00000000">
      <w:r>
        <w:t xml:space="preserve">Таблица </w:t>
      </w:r>
      <w:proofErr w:type="spellStart"/>
      <w:r>
        <w:t>answers</w:t>
      </w:r>
      <w:proofErr w:type="spellEnd"/>
      <w:r>
        <w:t xml:space="preserve"> хранит текст ответа и связи с вопросом и пользователем. За счет этого можно быстро узнать, кто написал ответ и к какому вопросу он относится.</w:t>
      </w:r>
    </w:p>
    <w:p w14:paraId="0D162914" w14:textId="77777777" w:rsidR="002432B3" w:rsidRDefault="00000000">
      <w:r>
        <w:t xml:space="preserve">Таблица </w:t>
      </w:r>
      <w:proofErr w:type="spellStart"/>
      <w:r>
        <w:t>tags</w:t>
      </w:r>
      <w:proofErr w:type="spellEnd"/>
      <w:r>
        <w:t xml:space="preserve"> содержит название тега и </w:t>
      </w:r>
      <w:proofErr w:type="spellStart"/>
      <w:r>
        <w:t>slug</w:t>
      </w:r>
      <w:proofErr w:type="spellEnd"/>
      <w:r>
        <w:t xml:space="preserve">. Для связи тегов с вопросами используется промежуточная таблица </w:t>
      </w:r>
      <w:proofErr w:type="spellStart"/>
      <w:r>
        <w:t>question_tag</w:t>
      </w:r>
      <w:proofErr w:type="spellEnd"/>
      <w:r>
        <w:t>, так как один вопрос может иметь несколько тегов.</w:t>
      </w:r>
    </w:p>
    <w:p w14:paraId="263294BF" w14:textId="77777777" w:rsidR="002432B3" w:rsidRDefault="00000000">
      <w:r>
        <w:t xml:space="preserve">Таблицы </w:t>
      </w:r>
      <w:proofErr w:type="spellStart"/>
      <w:r>
        <w:t>question_votes</w:t>
      </w:r>
      <w:proofErr w:type="spellEnd"/>
      <w:r>
        <w:t xml:space="preserve"> и </w:t>
      </w:r>
      <w:proofErr w:type="spellStart"/>
      <w:r>
        <w:t>answer_votes</w:t>
      </w:r>
      <w:proofErr w:type="spellEnd"/>
      <w:r>
        <w:t xml:space="preserve"> хранят информацию о голосовании. В них есть ссылка на пользователя, ссылка на запись и значение голоса.</w:t>
      </w:r>
    </w:p>
    <w:p w14:paraId="7D812ADD" w14:textId="77777777" w:rsidR="002432B3" w:rsidRDefault="00000000">
      <w:r>
        <w:t>Подобная организация данных позволяет избежать лишнего дублирования. Каждая таблица хранит только те сведения, которые действительно относятся к ней. Это соответствует базовым принципам проектирования реляционных баз данных и делает структуру более аккуратной.</w:t>
      </w:r>
    </w:p>
    <w:p w14:paraId="5F566B6D" w14:textId="77777777" w:rsidR="002432B3" w:rsidRDefault="00000000">
      <w:r>
        <w:t>Отдельно можно отметить, что наличие промежуточной таблицы для связи вопросов и тегов является важным проектным решением. Оно показывает, что база данных строилась не случайно, а с учетом нормальной реляционной модели и возможного будущего роста объема данных.</w:t>
      </w:r>
    </w:p>
    <w:p w14:paraId="11641A47" w14:textId="77777777" w:rsidR="002432B3" w:rsidRDefault="00000000">
      <w:pPr>
        <w:pStyle w:val="2"/>
      </w:pPr>
      <w:bookmarkStart w:id="17" w:name="_Toc228050348"/>
      <w:r>
        <w:t>4.3. Связи между таблицами</w:t>
      </w:r>
      <w:bookmarkEnd w:id="17"/>
    </w:p>
    <w:p w14:paraId="4850DBED" w14:textId="77777777" w:rsidR="002432B3" w:rsidRDefault="00000000">
      <w:r>
        <w:t>В базе данных используются связи типа один-ко-многим и многие-ко-многим. Один пользователь может создать много вопросов и много ответов. Один вопрос может иметь много ответов.</w:t>
      </w:r>
    </w:p>
    <w:p w14:paraId="6111ED89" w14:textId="77777777" w:rsidR="002432B3" w:rsidRDefault="00000000">
      <w:r>
        <w:t>Связь между вопросами и тегами имеет тип многие-ко-многим. Это нужно потому, что один вопрос часто относится сразу к нескольким темам, а один тег встречается у разных вопросов.</w:t>
      </w:r>
    </w:p>
    <w:p w14:paraId="07D283D4" w14:textId="77777777" w:rsidR="002432B3" w:rsidRDefault="00000000">
      <w:r>
        <w:lastRenderedPageBreak/>
        <w:t>Голоса тоже имеют связи с пользователями и записями. Один пользователь может голосовать за разные вопросы и ответы, но в отношении одной конкретной записи его действие должно учитываться корректно и только один раз.</w:t>
      </w:r>
    </w:p>
    <w:p w14:paraId="32181470" w14:textId="77777777" w:rsidR="002432B3" w:rsidRDefault="00000000">
      <w:r>
        <w:t>Такие связи важны не только с точки зрения хранения информации, но и для самой бизнес-логики. Именно благодаря им приложение может корректно считать рейтинг, выводить статистику и отслеживать действия пользователей без лишних сложностей.</w:t>
      </w:r>
    </w:p>
    <w:p w14:paraId="60D4DDE8" w14:textId="77777777" w:rsidR="002432B3" w:rsidRDefault="00000000">
      <w:pPr>
        <w:pStyle w:val="2"/>
      </w:pPr>
      <w:bookmarkStart w:id="18" w:name="_Toc228050349"/>
      <w:r>
        <w:t>4.4. Причины выбранной структуры</w:t>
      </w:r>
      <w:bookmarkEnd w:id="18"/>
    </w:p>
    <w:p w14:paraId="61520996" w14:textId="77777777" w:rsidR="002432B3" w:rsidRDefault="00000000">
      <w:r>
        <w:t>Выбранная структура базы данных получилась достаточно простой и логичной. В ней нет лишних сущностей, но есть все необходимое для работы сайта. Это особенно важно для учебного проекта, где схема должна быть не только рабочей, но и легко объяснимой.</w:t>
      </w:r>
    </w:p>
    <w:p w14:paraId="2346A672" w14:textId="77777777" w:rsidR="002432B3" w:rsidRDefault="00000000">
      <w:r>
        <w:t xml:space="preserve">Еще одно преимущество этой структуры состоит в том, что ее можно расширять. В будущем сюда можно добавить комментарии, принятый ответ, избранное или административные сущности без полного </w:t>
      </w:r>
      <w:proofErr w:type="spellStart"/>
      <w:r>
        <w:t>переразбора</w:t>
      </w:r>
      <w:proofErr w:type="spellEnd"/>
      <w:r>
        <w:t xml:space="preserve"> уже готовой базы.</w:t>
      </w:r>
    </w:p>
    <w:p w14:paraId="686C2CEB" w14:textId="77777777" w:rsidR="002432B3" w:rsidRDefault="00000000">
      <w:r>
        <w:t>Следовательно, выбранная схема подходит не только для текущей версии проекта, но и для его будущего развития. Это важно, потому что даже учебный проект должен иметь запас для доработок и расширения.</w:t>
      </w:r>
    </w:p>
    <w:p w14:paraId="1904147B" w14:textId="77777777" w:rsidR="002432B3" w:rsidRDefault="00000000">
      <w:r>
        <w:t>С методической точки зрения хорошо спроектированная база данных является одной из самых сильных сторон веб-приложения. Даже если интерфейс может быть сравнительно простым, именно структура данных определяет, насколько удобно будет развивать проект в дальнейшем.</w:t>
      </w:r>
    </w:p>
    <w:p w14:paraId="4C9275BE" w14:textId="77777777" w:rsidR="002432B3" w:rsidRDefault="00000000">
      <w:pPr>
        <w:pStyle w:val="1"/>
      </w:pPr>
      <w:bookmarkStart w:id="19" w:name="_Toc228050350"/>
      <w:r>
        <w:rPr>
          <w:sz w:val="28"/>
          <w:szCs w:val="28"/>
        </w:rPr>
        <w:t>5. Структура проекта</w:t>
      </w:r>
      <w:bookmarkEnd w:id="19"/>
    </w:p>
    <w:p w14:paraId="29BBE9AB" w14:textId="77777777" w:rsidR="002432B3" w:rsidRDefault="00000000">
      <w:pPr>
        <w:pStyle w:val="2"/>
      </w:pPr>
      <w:bookmarkStart w:id="20" w:name="_Toc228050351"/>
      <w:r>
        <w:t>5.1. Общая организация каталогов</w:t>
      </w:r>
      <w:bookmarkEnd w:id="20"/>
    </w:p>
    <w:p w14:paraId="29001153" w14:textId="77777777" w:rsidR="002432B3" w:rsidRDefault="00000000">
      <w:proofErr w:type="spellStart"/>
      <w:r>
        <w:t>Laravel</w:t>
      </w:r>
      <w:proofErr w:type="spellEnd"/>
      <w:r>
        <w:t xml:space="preserve"> изначально предлагает удобную структуру каталогов, и это упростило разработку. В папке </w:t>
      </w:r>
      <w:proofErr w:type="spellStart"/>
      <w:r>
        <w:t>app</w:t>
      </w:r>
      <w:proofErr w:type="spellEnd"/>
      <w:r>
        <w:t xml:space="preserve"> находится основная логика приложения. В </w:t>
      </w:r>
      <w:proofErr w:type="spellStart"/>
      <w:r>
        <w:t>app</w:t>
      </w:r>
      <w:proofErr w:type="spellEnd"/>
      <w:r>
        <w:t>/</w:t>
      </w:r>
      <w:proofErr w:type="spellStart"/>
      <w:r>
        <w:t>Models</w:t>
      </w:r>
      <w:proofErr w:type="spellEnd"/>
      <w:r>
        <w:t xml:space="preserve"> размещены модели, а в </w:t>
      </w:r>
      <w:proofErr w:type="spellStart"/>
      <w:r>
        <w:t>app</w:t>
      </w:r>
      <w:proofErr w:type="spellEnd"/>
      <w:r>
        <w:t>/</w:t>
      </w:r>
      <w:proofErr w:type="spellStart"/>
      <w:r>
        <w:t>Http</w:t>
      </w:r>
      <w:proofErr w:type="spellEnd"/>
      <w:r>
        <w:t>/</w:t>
      </w:r>
      <w:proofErr w:type="spellStart"/>
      <w:r>
        <w:t>Controllers</w:t>
      </w:r>
      <w:proofErr w:type="spellEnd"/>
      <w:r>
        <w:t xml:space="preserve"> - контроллеры.</w:t>
      </w:r>
    </w:p>
    <w:p w14:paraId="02A56C95" w14:textId="77777777" w:rsidR="002432B3" w:rsidRDefault="00000000">
      <w:r>
        <w:lastRenderedPageBreak/>
        <w:t xml:space="preserve">В папке </w:t>
      </w:r>
      <w:proofErr w:type="spellStart"/>
      <w:r>
        <w:t>database</w:t>
      </w:r>
      <w:proofErr w:type="spellEnd"/>
      <w:r>
        <w:t>/</w:t>
      </w:r>
      <w:proofErr w:type="spellStart"/>
      <w:r>
        <w:t>migrations</w:t>
      </w:r>
      <w:proofErr w:type="spellEnd"/>
      <w:r>
        <w:t xml:space="preserve"> находятся миграции, которые описывают структуру базы данных. В </w:t>
      </w:r>
      <w:proofErr w:type="spellStart"/>
      <w:r>
        <w:t>resources</w:t>
      </w:r>
      <w:proofErr w:type="spellEnd"/>
      <w:r>
        <w:t>/</w:t>
      </w:r>
      <w:proofErr w:type="spellStart"/>
      <w:r>
        <w:t>views</w:t>
      </w:r>
      <w:proofErr w:type="spellEnd"/>
      <w:r>
        <w:t xml:space="preserve"> лежат Blade-шаблоны страниц. Папка </w:t>
      </w:r>
      <w:proofErr w:type="spellStart"/>
      <w:r>
        <w:t>public</w:t>
      </w:r>
      <w:proofErr w:type="spellEnd"/>
      <w:r>
        <w:t xml:space="preserve"> используется для общедоступных файлов, например CSS.</w:t>
      </w:r>
    </w:p>
    <w:p w14:paraId="1F4331ED" w14:textId="77777777" w:rsidR="002432B3" w:rsidRDefault="00000000">
      <w:r>
        <w:t>Такая организация удобна тем, что разработчик быстро понимает, где искать нужный код. Если требуется изменить маршрут, открывается файл маршрутов. Если нужно изменить внешний вид, используются шаблоны и стили.</w:t>
      </w:r>
    </w:p>
    <w:p w14:paraId="6FDF0180" w14:textId="77777777" w:rsidR="002432B3" w:rsidRDefault="00000000">
      <w:r>
        <w:t xml:space="preserve">Для начинающего разработчика соблюдение такого порядка особенно полезно. Когда каждый тип файлов лежит на своем месте, проект легче читать, исправлять и дополнять. Поэтому при работе специально сохранялась стандартная структура </w:t>
      </w:r>
      <w:proofErr w:type="spellStart"/>
      <w:r>
        <w:t>Laravel</w:t>
      </w:r>
      <w:proofErr w:type="spellEnd"/>
      <w:r>
        <w:t xml:space="preserve"> без лишних отклонений.</w:t>
      </w:r>
    </w:p>
    <w:p w14:paraId="59498961" w14:textId="77777777" w:rsidR="002432B3" w:rsidRDefault="00000000">
      <w:pPr>
        <w:pStyle w:val="2"/>
      </w:pPr>
      <w:bookmarkStart w:id="21" w:name="_Toc228050352"/>
      <w:r>
        <w:t>5.2. Модели проекта</w:t>
      </w:r>
      <w:bookmarkEnd w:id="21"/>
    </w:p>
    <w:p w14:paraId="75282E12" w14:textId="77777777" w:rsidR="002432B3" w:rsidRDefault="00000000">
      <w:r>
        <w:t xml:space="preserve">В проекте используются модели User, </w:t>
      </w:r>
      <w:proofErr w:type="spellStart"/>
      <w:r>
        <w:t>Question</w:t>
      </w:r>
      <w:proofErr w:type="spellEnd"/>
      <w:r>
        <w:t xml:space="preserve">, </w:t>
      </w:r>
      <w:proofErr w:type="spellStart"/>
      <w:r>
        <w:t>Answer</w:t>
      </w:r>
      <w:proofErr w:type="spellEnd"/>
      <w:r>
        <w:t xml:space="preserve">, </w:t>
      </w:r>
      <w:proofErr w:type="spellStart"/>
      <w:r>
        <w:t>Tag</w:t>
      </w:r>
      <w:proofErr w:type="spellEnd"/>
      <w:r>
        <w:t xml:space="preserve">, </w:t>
      </w:r>
      <w:proofErr w:type="spellStart"/>
      <w:r>
        <w:t>QuestionVote</w:t>
      </w:r>
      <w:proofErr w:type="spellEnd"/>
      <w:r>
        <w:t xml:space="preserve"> и </w:t>
      </w:r>
      <w:proofErr w:type="spellStart"/>
      <w:r>
        <w:t>AnswerVote</w:t>
      </w:r>
      <w:proofErr w:type="spellEnd"/>
      <w:r>
        <w:t>. Каждая модель связана со своей таблицей и описывает отношения с другими объектами.</w:t>
      </w:r>
    </w:p>
    <w:p w14:paraId="217C4E98" w14:textId="77777777" w:rsidR="002432B3" w:rsidRDefault="00000000">
      <w:r>
        <w:t xml:space="preserve">Например, модель </w:t>
      </w:r>
      <w:proofErr w:type="spellStart"/>
      <w:r>
        <w:t>Question</w:t>
      </w:r>
      <w:proofErr w:type="spellEnd"/>
      <w:r>
        <w:t xml:space="preserve"> связана с автором, ответами, тегами и голосами. За счет этого контроллер может получить не только сам вопрос, но и его связанные данные. Это делает код короче и понятнее.</w:t>
      </w:r>
    </w:p>
    <w:p w14:paraId="38DFDFFB" w14:textId="77777777" w:rsidR="002432B3" w:rsidRDefault="00000000">
      <w:r>
        <w:t>В некоторых моделях есть небольшие методы для подсчета рейтинга или общей статистики пользователя. Такой подход помогает не повторять одну и ту же логику в разных местах проекта.</w:t>
      </w:r>
    </w:p>
    <w:p w14:paraId="7FA073F3" w14:textId="77777777" w:rsidR="002432B3" w:rsidRDefault="00000000">
      <w:r>
        <w:t xml:space="preserve">Модели в </w:t>
      </w:r>
      <w:proofErr w:type="spellStart"/>
      <w:r>
        <w:t>Laravel</w:t>
      </w:r>
      <w:proofErr w:type="spellEnd"/>
      <w:r>
        <w:t xml:space="preserve"> удобны еще и тем, что позволяют в достаточно понятной форме описывать отношения между таблицами. За счет этого контроллеры получают уже подготовленные данные, а код остается более коротким и логичным. Для учебной разработки это большой плюс.</w:t>
      </w:r>
    </w:p>
    <w:p w14:paraId="498D3454" w14:textId="77777777" w:rsidR="002432B3" w:rsidRDefault="00000000">
      <w:pPr>
        <w:pStyle w:val="2"/>
      </w:pPr>
      <w:bookmarkStart w:id="22" w:name="_Toc228050353"/>
      <w:r>
        <w:t>5.3. Контроллеры и маршруты</w:t>
      </w:r>
      <w:bookmarkEnd w:id="22"/>
    </w:p>
    <w:p w14:paraId="491D4884" w14:textId="77777777" w:rsidR="002432B3" w:rsidRDefault="00000000">
      <w:r>
        <w:t xml:space="preserve">Маршруты приложения собраны в файле </w:t>
      </w:r>
      <w:proofErr w:type="spellStart"/>
      <w:r>
        <w:t>routes</w:t>
      </w:r>
      <w:proofErr w:type="spellEnd"/>
      <w:r>
        <w:t>/</w:t>
      </w:r>
      <w:proofErr w:type="spellStart"/>
      <w:r>
        <w:t>web.php</w:t>
      </w:r>
      <w:proofErr w:type="spellEnd"/>
      <w:r>
        <w:t>. В нем описаны главная страница, регистрация, вход, выход, создание вопроса, просмотр вопроса, добавление ответа, голосование и профиль пользователя.</w:t>
      </w:r>
    </w:p>
    <w:p w14:paraId="0373CD2B" w14:textId="77777777" w:rsidR="002432B3" w:rsidRDefault="00000000">
      <w:r>
        <w:lastRenderedPageBreak/>
        <w:t>Контроллеры разделены по смыслу. Один контроллер отвечает за главную страницу, другой - за вопросы, третий - за ответы, отдельный - за авторизацию, еще один - за профиль. Такая структура делает проект понятным и удобным в сопровождении.</w:t>
      </w:r>
    </w:p>
    <w:p w14:paraId="0C929C9A" w14:textId="77777777" w:rsidR="002432B3" w:rsidRDefault="00000000">
      <w:r>
        <w:t>Подобное разделение облегчает и анализ проекта. Можно пошагово показать, какой контроллер отвечает за конкретное действие пользователя: открытие главной страницы, регистрацию, добавление вопроса или голосование. Это делает систему более прозрачной.</w:t>
      </w:r>
    </w:p>
    <w:p w14:paraId="6F8E7956" w14:textId="77777777" w:rsidR="002432B3" w:rsidRDefault="00000000">
      <w:pPr>
        <w:pStyle w:val="2"/>
      </w:pPr>
      <w:bookmarkStart w:id="23" w:name="_Toc228050354"/>
      <w:r>
        <w:t>5.4. Представления и стили</w:t>
      </w:r>
      <w:bookmarkEnd w:id="23"/>
    </w:p>
    <w:p w14:paraId="47D1DDB0" w14:textId="77777777" w:rsidR="002432B3" w:rsidRDefault="00000000">
      <w:r>
        <w:t>Интерфейс реализован с помощью Blade-шаблонов. Общий макет сайта хранится отдельно, а конкретные страницы подключают его и выводят свое содержимое. Это помогает избежать повторения одинаковой разметки.</w:t>
      </w:r>
    </w:p>
    <w:p w14:paraId="5932961B" w14:textId="77777777" w:rsidR="002432B3" w:rsidRDefault="00000000">
      <w:r>
        <w:t>Стили находятся в одном CSS-файле. Для учебного проекта это удобное решение, потому что визуальная часть остается простой и не перегружает структуру приложения.</w:t>
      </w:r>
    </w:p>
    <w:p w14:paraId="04B57C9A" w14:textId="77777777" w:rsidR="002432B3" w:rsidRDefault="00000000">
      <w:r>
        <w:t>Важным преимуществом шаблонного подхода является и повторное использование общих частей интерфейса. Шапка сайта, навигация и сообщения не дублируются заново на каждой странице, а подключаются через общий макет. Это уменьшает объем повторяющегося кода и упрощает поддержку проекта.</w:t>
      </w:r>
    </w:p>
    <w:p w14:paraId="4179DDE9" w14:textId="77777777" w:rsidR="002432B3" w:rsidRDefault="00000000">
      <w:r>
        <w:t xml:space="preserve">С точки зрения учебного примера такая структура проекта особенно удачна. Она наглядно показывает, как разные части </w:t>
      </w:r>
      <w:proofErr w:type="spellStart"/>
      <w:r>
        <w:t>Laravel</w:t>
      </w:r>
      <w:proofErr w:type="spellEnd"/>
      <w:r>
        <w:t>-приложения взаимодействуют между собой и при этом остаются разделенными по своим задачам. Благодаря этому проект легко читать и объяснять.</w:t>
      </w:r>
    </w:p>
    <w:p w14:paraId="7B4315CC" w14:textId="77777777" w:rsidR="002432B3" w:rsidRDefault="00000000">
      <w:pPr>
        <w:pStyle w:val="1"/>
      </w:pPr>
      <w:bookmarkStart w:id="24" w:name="_Toc228050355"/>
      <w:r>
        <w:rPr>
          <w:sz w:val="28"/>
          <w:szCs w:val="28"/>
        </w:rPr>
        <w:t>6. Реализация функционала</w:t>
      </w:r>
      <w:bookmarkEnd w:id="24"/>
    </w:p>
    <w:p w14:paraId="57A8315D" w14:textId="77777777" w:rsidR="002432B3" w:rsidRDefault="00000000">
      <w:pPr>
        <w:pStyle w:val="2"/>
      </w:pPr>
      <w:bookmarkStart w:id="25" w:name="_Toc228050356"/>
      <w:r>
        <w:t>6.1. Главная страница с вопросами</w:t>
      </w:r>
      <w:bookmarkEnd w:id="25"/>
    </w:p>
    <w:p w14:paraId="6A7A992B" w14:textId="77777777" w:rsidR="002432B3" w:rsidRDefault="00000000">
      <w:r>
        <w:t xml:space="preserve">Главная страница является точкой входа в приложение. На ней пользователь видит список вопросов, краткие сведения по каждому вопросу и блок с </w:t>
      </w:r>
      <w:r>
        <w:lastRenderedPageBreak/>
        <w:t>популярными тегами. Это помогает быстро понять, какие темы уже обсуждаются на сайте.</w:t>
      </w:r>
    </w:p>
    <w:p w14:paraId="7C530565" w14:textId="77777777" w:rsidR="002432B3" w:rsidRDefault="00000000">
      <w:r>
        <w:t xml:space="preserve">С технической стороны данные подготавливаются в </w:t>
      </w:r>
      <w:proofErr w:type="spellStart"/>
      <w:r>
        <w:t>HomeController</w:t>
      </w:r>
      <w:proofErr w:type="spellEnd"/>
      <w:r>
        <w:t>. Контроллер получает вопросы, подгружает автора, теги, количество ответов и рейтинги, а затем передает все это в шаблон.</w:t>
      </w:r>
    </w:p>
    <w:p w14:paraId="180300C9" w14:textId="77777777" w:rsidR="002432B3" w:rsidRDefault="00000000">
      <w:r>
        <w:t xml:space="preserve">Главная страница решает сразу несколько задач. Она знакомит пользователя с сервисом, показывает </w:t>
      </w:r>
      <w:proofErr w:type="gramStart"/>
      <w:r>
        <w:t>уже существующие</w:t>
      </w:r>
      <w:proofErr w:type="gramEnd"/>
      <w:r>
        <w:t xml:space="preserve"> материалы и позволяет быстро перейти к поиску или чтению конкретного вопроса. Поэтому при ее разработке было важно сделать ее одновременно простой и достаточно информативной.</w:t>
      </w:r>
    </w:p>
    <w:p w14:paraId="4641D3B2" w14:textId="77777777" w:rsidR="002432B3" w:rsidRDefault="00000000">
      <w:r>
        <w:t>Можно сказать, что именно главная страница формирует первое впечатление о системе. Если она сделана неудачно, пользователю будет трудно понять, зачем нужен сайт и как им пользоваться. Поэтому при реализации этого раздела уделялось внимание не только выводу данных, но и общей логике восприятия информации.</w:t>
      </w:r>
    </w:p>
    <w:p w14:paraId="666321BD" w14:textId="77777777" w:rsidR="002432B3" w:rsidRDefault="00000000">
      <w:r>
        <w:t xml:space="preserve">Кроме того, главная страница помогает избежать дублирования тем. Если пользователь сразу видит </w:t>
      </w:r>
      <w:proofErr w:type="gramStart"/>
      <w:r>
        <w:t>уже существующие</w:t>
      </w:r>
      <w:proofErr w:type="gramEnd"/>
      <w:r>
        <w:t xml:space="preserve"> вопросы и может воспользоваться поиском, он с большей вероятностью найдет нужное обсуждение и не станет создавать почти такую же запись заново. Это положительно влияет на порядок в системе.</w:t>
      </w:r>
    </w:p>
    <w:p w14:paraId="041233D8" w14:textId="77777777" w:rsidR="002432B3" w:rsidRDefault="00000000">
      <w:pPr>
        <w:pStyle w:val="2"/>
      </w:pPr>
      <w:bookmarkStart w:id="26" w:name="_Toc228050357"/>
      <w:r>
        <w:t>6.2. Регистрация и авторизация</w:t>
      </w:r>
      <w:bookmarkEnd w:id="26"/>
    </w:p>
    <w:p w14:paraId="495B9353" w14:textId="77777777" w:rsidR="002432B3" w:rsidRDefault="00000000">
      <w:r>
        <w:t xml:space="preserve">Регистрация выполняется через простую форму. Пользователь вводит имя, </w:t>
      </w:r>
      <w:proofErr w:type="spellStart"/>
      <w:r>
        <w:t>email</w:t>
      </w:r>
      <w:proofErr w:type="spellEnd"/>
      <w:r>
        <w:t>, пароль и краткую информацию о себе. После этого данные проверяются и сохраняются в базе.</w:t>
      </w:r>
    </w:p>
    <w:p w14:paraId="592FB749" w14:textId="77777777" w:rsidR="002432B3" w:rsidRDefault="00000000">
      <w:r>
        <w:t xml:space="preserve">Авторизация строится на стандартных средствах </w:t>
      </w:r>
      <w:proofErr w:type="spellStart"/>
      <w:r>
        <w:t>Laravel</w:t>
      </w:r>
      <w:proofErr w:type="spellEnd"/>
      <w:r>
        <w:t xml:space="preserve">. Если </w:t>
      </w:r>
      <w:proofErr w:type="spellStart"/>
      <w:r>
        <w:t>email</w:t>
      </w:r>
      <w:proofErr w:type="spellEnd"/>
      <w:r>
        <w:t xml:space="preserve"> и пароль введены верно, создается пользовательская сессия. После этого участник получает доступ к действиям, которые доступны только после входа в систему.</w:t>
      </w:r>
    </w:p>
    <w:p w14:paraId="16974716" w14:textId="77777777" w:rsidR="002432B3" w:rsidRDefault="00000000">
      <w:r>
        <w:t>Интерфейс регистрации и входа был сделан максимально прямым. Пользователю не нужно проходить длинный сценарий и заполнять большое количество полей. Для учебного проекта это оправданно, потому что главная цель состоит в демонстрации основной логики доступа к системе.</w:t>
      </w:r>
    </w:p>
    <w:p w14:paraId="448EC91F" w14:textId="77777777" w:rsidR="002432B3" w:rsidRDefault="00000000">
      <w:pPr>
        <w:pStyle w:val="2"/>
      </w:pPr>
      <w:bookmarkStart w:id="27" w:name="_Toc228050358"/>
      <w:r>
        <w:lastRenderedPageBreak/>
        <w:t>6.3. Создание и просмотр вопроса</w:t>
      </w:r>
      <w:bookmarkEnd w:id="27"/>
    </w:p>
    <w:p w14:paraId="34C67198" w14:textId="77777777" w:rsidR="002432B3" w:rsidRDefault="00000000">
      <w:r>
        <w:t>Создание вопроса доступно авторизованному пользователю. Для этого используется отдельная форма, в которой вводятся заголовок, описание проблемы и теги.</w:t>
      </w:r>
    </w:p>
    <w:p w14:paraId="3C00AB10" w14:textId="77777777" w:rsidR="002432B3" w:rsidRDefault="00000000">
      <w:r>
        <w:t xml:space="preserve">После отправки формы данные проходят валидацию. Если они корректны, вопрос сохраняется в таблицу </w:t>
      </w:r>
      <w:proofErr w:type="spellStart"/>
      <w:r>
        <w:t>questions</w:t>
      </w:r>
      <w:proofErr w:type="spellEnd"/>
      <w:r>
        <w:t>. Затем система обрабатывает теги и связывает их с этим вопросом.</w:t>
      </w:r>
    </w:p>
    <w:p w14:paraId="00AF4C4C" w14:textId="77777777" w:rsidR="002432B3" w:rsidRDefault="00000000">
      <w:r>
        <w:t>На странице вопроса выводятся полный текст, имя автора, теги, рейтинг и ответы. Эта страница является одной из главных в системе, так как именно здесь сосредоточено обсуждение.</w:t>
      </w:r>
    </w:p>
    <w:p w14:paraId="600EBE06" w14:textId="77777777" w:rsidR="002432B3" w:rsidRDefault="00000000">
      <w:r>
        <w:t>Отдельного внимания заслуживает работа с тегами. Пользователь вводит их в одной строке, а система сама разбирает значения и связывает вопрос с нужными записями. Это удобно и для пользователя, и для разработчика, потому что позволяет сохранить простой интерфейс без дополнительных сложных форм.</w:t>
      </w:r>
    </w:p>
    <w:p w14:paraId="309CD1C9" w14:textId="77777777" w:rsidR="002432B3" w:rsidRDefault="00000000">
      <w:pPr>
        <w:pStyle w:val="2"/>
      </w:pPr>
      <w:bookmarkStart w:id="28" w:name="_Toc228050359"/>
      <w:r>
        <w:t>6.4. Добавление ответов</w:t>
      </w:r>
      <w:bookmarkEnd w:id="28"/>
    </w:p>
    <w:p w14:paraId="0B28D6A7" w14:textId="77777777" w:rsidR="002432B3" w:rsidRDefault="00000000">
      <w:r>
        <w:t>Под вопросом находится форма добавления ответа. Она доступна только для зарегистрированных пользователей. Такой подход позволяет привязать каждый ответ к конкретному автору.</w:t>
      </w:r>
    </w:p>
    <w:p w14:paraId="38BF74D9" w14:textId="77777777" w:rsidR="002432B3" w:rsidRDefault="00000000">
      <w:r>
        <w:t>После отправки формы система проверяет текст ответа и сохраняет его в базе. Затем запись появляется в общем списке ответов. Для удобства ответы выводятся с учетом рейтинга.</w:t>
      </w:r>
    </w:p>
    <w:p w14:paraId="23F27ACE" w14:textId="77777777" w:rsidR="002432B3" w:rsidRDefault="00000000">
      <w:r>
        <w:t>Такое решение помогает приблизить учебный проект к реальной логике тематического сообщества. Пользователь публикует не просто комментарий, а самостоятельный ответ, который потом может быть оценен другими участниками. Благодаря этому структура сайта становится более осмысленной.</w:t>
      </w:r>
    </w:p>
    <w:p w14:paraId="285DFFBD" w14:textId="77777777" w:rsidR="002432B3" w:rsidRDefault="00000000">
      <w:pPr>
        <w:pStyle w:val="2"/>
      </w:pPr>
      <w:bookmarkStart w:id="29" w:name="_Toc228050360"/>
      <w:r>
        <w:t>6.5. Лайки и дизлайки</w:t>
      </w:r>
      <w:bookmarkEnd w:id="29"/>
    </w:p>
    <w:p w14:paraId="3928B367" w14:textId="77777777" w:rsidR="002432B3" w:rsidRDefault="00000000">
      <w:r>
        <w:t>Для оценки полезности материалов в проекте реализованы лайки и дизлайки. Пользователь может голосовать и за вопрос, и за ответ. Это помогает выделить более ценные записи.</w:t>
      </w:r>
    </w:p>
    <w:p w14:paraId="697743AB" w14:textId="77777777" w:rsidR="002432B3" w:rsidRDefault="00000000">
      <w:r>
        <w:lastRenderedPageBreak/>
        <w:t>Логика работы сделана так, чтобы исключить некорректное повторное голосование. Если пользователь нажимает ту же кнопку еще раз, голос снимается. Если он меняет мнение, старая оценка заменяется новой.</w:t>
      </w:r>
    </w:p>
    <w:p w14:paraId="1F6BDB61" w14:textId="77777777" w:rsidR="002432B3" w:rsidRDefault="00000000">
      <w:r>
        <w:t>Рейтинг записи считается как сумма всех голосов. Такой способ прост и хорошо подходит для учебной разработки.</w:t>
      </w:r>
    </w:p>
    <w:p w14:paraId="07CBCD11" w14:textId="77777777" w:rsidR="002432B3" w:rsidRDefault="00000000">
      <w:r>
        <w:t>Дополнительным плюсом такого подхода является его понятность. Пользователь видит, что итоговая оценка формируется из действий других участников сообщества. Одновременно и для разработчика такая логика удобна, потому что ее легко реализовать и объяснить.</w:t>
      </w:r>
    </w:p>
    <w:p w14:paraId="3086BAD3" w14:textId="77777777" w:rsidR="002432B3" w:rsidRDefault="00000000">
      <w:pPr>
        <w:pStyle w:val="2"/>
      </w:pPr>
      <w:bookmarkStart w:id="30" w:name="_Toc228050361"/>
      <w:r>
        <w:t>6.6. Поиск и теги</w:t>
      </w:r>
      <w:bookmarkEnd w:id="30"/>
    </w:p>
    <w:p w14:paraId="3BBA0C97" w14:textId="77777777" w:rsidR="002432B3" w:rsidRDefault="00000000">
      <w:r>
        <w:t>Поиск позволяет находить вопросы по заголовкам, тексту и тегам. Это нужно для того, чтобы пользователь быстрее находил уже готовые обсуждения и не создавал одинаковые вопросы повторно.</w:t>
      </w:r>
    </w:p>
    <w:p w14:paraId="6B81D1D2" w14:textId="77777777" w:rsidR="002432B3" w:rsidRDefault="00000000">
      <w:r>
        <w:t>Теги помогают группировать материалы по темам. Для кулинарной платформы это особенно важно, так как вопросы удобно делить на понятные категории.</w:t>
      </w:r>
    </w:p>
    <w:p w14:paraId="6E5B64BD" w14:textId="77777777" w:rsidR="002432B3" w:rsidRDefault="00000000">
      <w:r>
        <w:t>Поиск в проекте реализован в упрощенном виде, но для учебных целей этого достаточно. Он показывает общий принцип работы фильтрации и позволяет продемонстрировать использование запросов к базе данных. Более сложные механизмы можно рассматривать уже как следующий этап развития системы.</w:t>
      </w:r>
    </w:p>
    <w:p w14:paraId="4334A5D0" w14:textId="77777777" w:rsidR="002432B3" w:rsidRDefault="00000000">
      <w:pPr>
        <w:pStyle w:val="2"/>
      </w:pPr>
      <w:bookmarkStart w:id="31" w:name="_Toc228050362"/>
      <w:r>
        <w:t>6.7. Профиль пользователя</w:t>
      </w:r>
      <w:bookmarkEnd w:id="31"/>
    </w:p>
    <w:p w14:paraId="55C9FFD7" w14:textId="77777777" w:rsidR="002432B3" w:rsidRDefault="00000000">
      <w:r>
        <w:t xml:space="preserve">У каждого пользователя есть профиль. На этой странице выводятся имя, </w:t>
      </w:r>
      <w:proofErr w:type="spellStart"/>
      <w:r>
        <w:t>email</w:t>
      </w:r>
      <w:proofErr w:type="spellEnd"/>
      <w:r>
        <w:t>, краткое описание, количество вопросов, количество ответов и общий рейтинг.</w:t>
      </w:r>
    </w:p>
    <w:p w14:paraId="4168CECC" w14:textId="77777777" w:rsidR="002432B3" w:rsidRDefault="00000000">
      <w:r>
        <w:t>Также профиль показывает список вопросов и ответов данного пользователя. За счет этого можно быстро увидеть его активность на сайте.</w:t>
      </w:r>
    </w:p>
    <w:p w14:paraId="6CD22CF7" w14:textId="77777777" w:rsidR="002432B3" w:rsidRDefault="00000000">
      <w:r>
        <w:t>Профиль важен не только как информационная страница, но и как элемент социальной структуры сайта. Когда пользователь видит автора вопроса или ответа, сайт воспринимается как живое сообщество, а не просто как безличный архив материалов.</w:t>
      </w:r>
    </w:p>
    <w:p w14:paraId="5613FD29" w14:textId="77777777" w:rsidR="002432B3" w:rsidRDefault="00000000">
      <w:pPr>
        <w:pStyle w:val="2"/>
      </w:pPr>
      <w:bookmarkStart w:id="32" w:name="_Toc228050363"/>
      <w:r>
        <w:lastRenderedPageBreak/>
        <w:t>6.8. Валидация и безопасность</w:t>
      </w:r>
      <w:bookmarkEnd w:id="32"/>
    </w:p>
    <w:p w14:paraId="57E3EA6E" w14:textId="77777777" w:rsidR="002432B3" w:rsidRDefault="00000000">
      <w:r>
        <w:t>Хотя проект учебный, в нем предусмотрены базовые меры безопасности. Все формы проверяются на сервере, поэтому некорректные данные не сохраняются в базе.</w:t>
      </w:r>
    </w:p>
    <w:p w14:paraId="5DA56450" w14:textId="77777777" w:rsidR="002432B3" w:rsidRDefault="00000000">
      <w:r>
        <w:t xml:space="preserve">Пароли хранятся в виде </w:t>
      </w:r>
      <w:proofErr w:type="spellStart"/>
      <w:r>
        <w:t>хеша</w:t>
      </w:r>
      <w:proofErr w:type="spellEnd"/>
      <w:r>
        <w:t>, а формы защищаются CSRF-токеном. Это базовые, но обязательные меры для современной веб-системы.</w:t>
      </w:r>
    </w:p>
    <w:p w14:paraId="2D062F8C" w14:textId="77777777" w:rsidR="002432B3" w:rsidRDefault="00000000">
      <w:r>
        <w:t>Даже в учебном проекте нельзя полностью игнорировать вопросы безопасности. Если сразу использовать правильные базовые практики, в дальнейшем будет проще переходить к более серьезным проектам. Поэтому в работе были реализованы хотя бы основные меры защиты.</w:t>
      </w:r>
    </w:p>
    <w:p w14:paraId="615AE992" w14:textId="77777777" w:rsidR="002432B3" w:rsidRDefault="00000000">
      <w:pPr>
        <w:pStyle w:val="2"/>
      </w:pPr>
      <w:bookmarkStart w:id="33" w:name="_Toc228050364"/>
      <w:r>
        <w:t>6.9. Интерфейс и удобство использования</w:t>
      </w:r>
      <w:bookmarkEnd w:id="33"/>
    </w:p>
    <w:p w14:paraId="77BF6C77" w14:textId="77777777" w:rsidR="002432B3" w:rsidRDefault="00000000">
      <w:r>
        <w:t>Интерфейс приложения сделан простым и спокойным. На страницах нет лишних элементов, которые мешали бы пользователю сосредоточиться на вопросах и ответах.</w:t>
      </w:r>
    </w:p>
    <w:p w14:paraId="05B0F6B0" w14:textId="77777777" w:rsidR="002432B3" w:rsidRDefault="00000000">
      <w:r>
        <w:t>Такой подход оправдан для учебного проекта, потому что он делает систему понятной и для пользователя, и для преподавателя при демонстрации.</w:t>
      </w:r>
    </w:p>
    <w:p w14:paraId="70F46F50" w14:textId="77777777" w:rsidR="002432B3" w:rsidRDefault="00000000">
      <w:r>
        <w:t>Визуальная часть сайта не ставилась на первое место, но полностью упрощать ее тоже было нельзя. Приложение должно выглядеть аккуратно и законченно, чтобы им было удобно пользоваться. Поэтому был выбран нейтральный стиль, который не отвлекает от содержания.</w:t>
      </w:r>
    </w:p>
    <w:p w14:paraId="6C5F44CC" w14:textId="77777777" w:rsidR="002432B3" w:rsidRDefault="00000000">
      <w:pPr>
        <w:pStyle w:val="2"/>
      </w:pPr>
      <w:bookmarkStart w:id="34" w:name="_Toc228050365"/>
      <w:r>
        <w:t>6.10. Алгоритм создания вопроса</w:t>
      </w:r>
      <w:bookmarkEnd w:id="34"/>
    </w:p>
    <w:p w14:paraId="1DDF4650" w14:textId="77777777" w:rsidR="002432B3" w:rsidRDefault="00000000">
      <w:r>
        <w:t>Сначала пользователь открывает страницу создания вопроса и заполняет форму. Затем данные поступают в контроллер, где выполняется их проверка.</w:t>
      </w:r>
    </w:p>
    <w:p w14:paraId="19993CD0" w14:textId="77777777" w:rsidR="002432B3" w:rsidRDefault="00000000">
      <w:r>
        <w:t>Если данные корректны, создается новая запись вопроса. После этого обрабатываются теги и привязываются к вопросу. В конце пользователь перенаправляется на страницу созданной записи.</w:t>
      </w:r>
    </w:p>
    <w:p w14:paraId="26BEB18F" w14:textId="77777777" w:rsidR="002432B3" w:rsidRDefault="00000000">
      <w:r>
        <w:t xml:space="preserve">Подобное пошаговое описание алгоритма полезно для курсовой работы, потому что оно показывает проект не только как набор страниц, но и как систему </w:t>
      </w:r>
      <w:r>
        <w:lastRenderedPageBreak/>
        <w:t>последовательных действий. Такой способ изложения помогает лучше понять внутреннюю логику приложения.</w:t>
      </w:r>
    </w:p>
    <w:p w14:paraId="7CAE850D" w14:textId="77777777" w:rsidR="002432B3" w:rsidRDefault="00000000">
      <w:pPr>
        <w:pStyle w:val="2"/>
      </w:pPr>
      <w:bookmarkStart w:id="35" w:name="_Toc228050366"/>
      <w:r>
        <w:t>6.11. Алгоритм добавления ответа и расчета рейтинга</w:t>
      </w:r>
      <w:bookmarkEnd w:id="35"/>
    </w:p>
    <w:p w14:paraId="4E333636" w14:textId="77777777" w:rsidR="002432B3" w:rsidRDefault="00000000">
      <w:r>
        <w:t>Пользователь открывает страницу вопроса, заполняет форму ответа и отправляет данные на сервер. Контроллер выполняет проверку и сохраняет ответ в базе данных.</w:t>
      </w:r>
    </w:p>
    <w:p w14:paraId="1DB3A470" w14:textId="77777777" w:rsidR="002432B3" w:rsidRDefault="00000000">
      <w:r>
        <w:t>После этого другие пользователи могут голосовать за вопрос и ответы. Все оценки записываются в отдельные таблицы, а итоговый рейтинг рассчитывается как сумма значений голосов.</w:t>
      </w:r>
    </w:p>
    <w:p w14:paraId="0FB828F8" w14:textId="77777777" w:rsidR="002432B3" w:rsidRDefault="00000000">
      <w:r>
        <w:t>Данный алгоритм хорошо показывает связь между несколькими частями проекта одновременно: формой, контроллером, базой данных, отношениями между сущностями и последующим отображением информации пользователю. Именно такие сквозные сценарии лучше всего демонстрируют завершенность системы.</w:t>
      </w:r>
    </w:p>
    <w:p w14:paraId="27086220" w14:textId="77777777" w:rsidR="002432B3" w:rsidRDefault="00000000">
      <w:r>
        <w:t>С методической точки зрения описание подобных алгоритмов важно еще и потому, что оно переводит разговор о проекте из общего уровня в конкретный. Видно не только, какие страницы существуют в системе, но и как именно обрабатываются действия пользователя шаг за шагом.</w:t>
      </w:r>
    </w:p>
    <w:p w14:paraId="07A929AA" w14:textId="77777777" w:rsidR="002432B3" w:rsidRDefault="00000000">
      <w:pPr>
        <w:pStyle w:val="2"/>
      </w:pPr>
      <w:bookmarkStart w:id="36" w:name="_Toc228050367"/>
      <w:r>
        <w:t>6.12. Настройка проекта и подготовка к развертыванию</w:t>
      </w:r>
      <w:bookmarkEnd w:id="36"/>
    </w:p>
    <w:p w14:paraId="7FB00F88" w14:textId="77777777" w:rsidR="002432B3" w:rsidRDefault="00000000">
      <w:r>
        <w:t xml:space="preserve">Для запуска проекта необходимо установить PHP, </w:t>
      </w:r>
      <w:proofErr w:type="spellStart"/>
      <w:r>
        <w:t>Composer</w:t>
      </w:r>
      <w:proofErr w:type="spellEnd"/>
      <w:r>
        <w:t xml:space="preserve"> и настроить базу данных. Затем создается файл окружения, выполняются миграции и, если требуется, заполняются тестовые данные.</w:t>
      </w:r>
    </w:p>
    <w:p w14:paraId="2050DE20" w14:textId="77777777" w:rsidR="002432B3" w:rsidRDefault="00000000">
      <w:r>
        <w:t xml:space="preserve">После этого проект можно запустить стандартной командой </w:t>
      </w:r>
      <w:proofErr w:type="spellStart"/>
      <w:r>
        <w:t>Laravel</w:t>
      </w:r>
      <w:proofErr w:type="spellEnd"/>
      <w:r>
        <w:t>. Это показывает, что приложение является готовой рабочей системой, а не просто набором файлов.</w:t>
      </w:r>
    </w:p>
    <w:p w14:paraId="59664611" w14:textId="77777777" w:rsidR="002432B3" w:rsidRDefault="00000000">
      <w:r>
        <w:t>На практике этап развертывания подтверждает, что проект действительно работоспособен. Хорошая курсовая работа должна не только описывать идею, но и давать возможность реально запустить приложение, выполнить миграции и открыть сайт в браузере. В этом смысле разработанный проект соответствует учебным требованиям.</w:t>
      </w:r>
    </w:p>
    <w:p w14:paraId="439AEF37" w14:textId="77777777" w:rsidR="002432B3" w:rsidRDefault="00000000">
      <w:r>
        <w:lastRenderedPageBreak/>
        <w:t>Кроме того, этап развертывания показывает, насколько удобно организован сам проект. Если приложение можно поднять без долгой ручной настройки, это означает, что структура файлов, миграций и конфигурации была продумана правильно. Для учебной работы это тоже является важным показателем качества.</w:t>
      </w:r>
    </w:p>
    <w:p w14:paraId="29D7E02E" w14:textId="77777777" w:rsidR="002432B3" w:rsidRDefault="00000000">
      <w:pPr>
        <w:pStyle w:val="1"/>
      </w:pPr>
      <w:bookmarkStart w:id="37" w:name="_Toc228050368"/>
      <w:r>
        <w:rPr>
          <w:sz w:val="28"/>
          <w:szCs w:val="28"/>
        </w:rPr>
        <w:t>7. Перспективы развития системы</w:t>
      </w:r>
      <w:bookmarkEnd w:id="37"/>
    </w:p>
    <w:p w14:paraId="59C01E53" w14:textId="77777777" w:rsidR="002432B3" w:rsidRDefault="00000000">
      <w:pPr>
        <w:pStyle w:val="2"/>
      </w:pPr>
      <w:bookmarkStart w:id="38" w:name="_Toc228050369"/>
      <w:r>
        <w:t>7.1. Расширение функционала вопросов и ответов</w:t>
      </w:r>
      <w:bookmarkEnd w:id="38"/>
    </w:p>
    <w:p w14:paraId="3A583948" w14:textId="77777777" w:rsidR="002432B3" w:rsidRDefault="00000000">
      <w:r>
        <w:t>В будущем в систему можно добавить возможность выбора лучшего ответа. Это сделает поиск решения более удобным, так как автор вопроса сможет отметить действительно полезный вариант.</w:t>
      </w:r>
    </w:p>
    <w:p w14:paraId="659A64E8" w14:textId="77777777" w:rsidR="002432B3" w:rsidRDefault="00000000">
      <w:r>
        <w:t>Также можно реализовать комментарии к вопросам и ответам. Такая функция особенно полезна в кулинарной теме, где часто нужно уточнять отдельные детали.</w:t>
      </w:r>
    </w:p>
    <w:p w14:paraId="6F1E0BBE" w14:textId="77777777" w:rsidR="002432B3" w:rsidRDefault="00000000">
      <w:r>
        <w:t>Еще одной полезной доработкой стало бы редактирование своих вопросов и ответов после публикации. В реальной работе пользователь может заметить ошибку, захотеть уточнить формулировку или дополнить материал. Такая функция улучшила бы качество контента.</w:t>
      </w:r>
    </w:p>
    <w:p w14:paraId="6EB574B4" w14:textId="77777777" w:rsidR="002432B3" w:rsidRDefault="00000000">
      <w:pPr>
        <w:pStyle w:val="2"/>
      </w:pPr>
      <w:bookmarkStart w:id="39" w:name="_Toc228050370"/>
      <w:r>
        <w:t>7.2. Улучшение пользовательского взаимодействия</w:t>
      </w:r>
      <w:bookmarkEnd w:id="39"/>
    </w:p>
    <w:p w14:paraId="424B00D2" w14:textId="77777777" w:rsidR="002432B3" w:rsidRDefault="00000000">
      <w:r>
        <w:t>Одним из перспективных направлений является добавление уведомлений. Пользователь мог бы получать сообщение, если на его вопрос ответили или если его материал кто-то оценил.</w:t>
      </w:r>
    </w:p>
    <w:p w14:paraId="526B53A0" w14:textId="77777777" w:rsidR="002432B3" w:rsidRDefault="00000000">
      <w:r>
        <w:t>Также можно реализовать подписку на теги, чтобы пользователи следили только за интересующими их темами.</w:t>
      </w:r>
    </w:p>
    <w:p w14:paraId="7A740B12" w14:textId="77777777" w:rsidR="002432B3" w:rsidRDefault="00000000">
      <w:r>
        <w:t>Если развивать эту идею дальше, можно добавить избранные вопросы, историю просмотренных тем и более подробную статистику в профиле. Тогда сайт станет не просто местом для публикации записей, а более личным и удобным сервисом для постоянного использования.</w:t>
      </w:r>
    </w:p>
    <w:p w14:paraId="50D9AB99" w14:textId="77777777" w:rsidR="002432B3" w:rsidRDefault="00000000">
      <w:pPr>
        <w:pStyle w:val="2"/>
      </w:pPr>
      <w:bookmarkStart w:id="40" w:name="_Toc228050371"/>
      <w:r>
        <w:lastRenderedPageBreak/>
        <w:t>7.3. Расширение мультимедийных возможностей</w:t>
      </w:r>
      <w:bookmarkEnd w:id="40"/>
    </w:p>
    <w:p w14:paraId="4998E260" w14:textId="77777777" w:rsidR="002432B3" w:rsidRDefault="00000000">
      <w:r>
        <w:t>Для кулинарной платформы очень полезны изображения. В дальнейшем можно добавить загрузку фотографий блюд, этапов приготовления или итогового результата.</w:t>
      </w:r>
    </w:p>
    <w:p w14:paraId="093155E5" w14:textId="77777777" w:rsidR="002432B3" w:rsidRDefault="00000000">
      <w:r>
        <w:t>Кроме того, перспективно рассмотреть короткие видео, так как в кулинарии многие действия проще показать, чем описать словами.</w:t>
      </w:r>
    </w:p>
    <w:p w14:paraId="44B8DD93" w14:textId="77777777" w:rsidR="002432B3" w:rsidRDefault="00000000">
      <w:r>
        <w:t>Для кулинарной платформы мультимедийность особенно важна. Во многих случаях одна фотография может объяснить проблему лучше, чем длинный текст. Поэтому развитие этой части выглядит естественным продолжением уже созданной текстовой платформы.</w:t>
      </w:r>
    </w:p>
    <w:p w14:paraId="031930C4" w14:textId="77777777" w:rsidR="002432B3" w:rsidRDefault="00000000">
      <w:pPr>
        <w:pStyle w:val="2"/>
      </w:pPr>
      <w:bookmarkStart w:id="41" w:name="_Toc228050372"/>
      <w:r>
        <w:t>7.4. Развитие административной и аналитической части</w:t>
      </w:r>
      <w:bookmarkEnd w:id="41"/>
    </w:p>
    <w:p w14:paraId="787072F1" w14:textId="77777777" w:rsidR="002432B3" w:rsidRDefault="00000000">
      <w:r>
        <w:t>Если проект будет развиваться дальше, ему понадобится административная часть. Она поможет управлять тегами, удалять спам и следить за корректностью контента.</w:t>
      </w:r>
    </w:p>
    <w:p w14:paraId="0CF67A0C" w14:textId="77777777" w:rsidR="002432B3" w:rsidRDefault="00000000">
      <w:r>
        <w:t>Также можно добавить аналитику по активности пользователей, количеству новых вопросов и популярности тегов.</w:t>
      </w:r>
    </w:p>
    <w:p w14:paraId="66B4D787" w14:textId="77777777" w:rsidR="002432B3" w:rsidRDefault="00000000">
      <w:r>
        <w:t>Подобные инструменты важны не только для администратора, но и для развития самого проекта. Они помогают понять, какие темы наиболее востребованы, как ведут себя пользователи и в каком направлении лучше улучшать сайт.</w:t>
      </w:r>
    </w:p>
    <w:p w14:paraId="42BD4696" w14:textId="77777777" w:rsidR="002432B3" w:rsidRDefault="00000000">
      <w:pPr>
        <w:pStyle w:val="1"/>
      </w:pPr>
      <w:bookmarkStart w:id="42" w:name="_Toc228050373"/>
      <w:r>
        <w:rPr>
          <w:sz w:val="28"/>
          <w:szCs w:val="28"/>
        </w:rPr>
        <w:t>8. Преимущества и ограничения разработанного решения</w:t>
      </w:r>
      <w:bookmarkEnd w:id="42"/>
    </w:p>
    <w:p w14:paraId="7249BB96" w14:textId="77777777" w:rsidR="002432B3" w:rsidRDefault="00000000">
      <w:pPr>
        <w:pStyle w:val="2"/>
      </w:pPr>
      <w:bookmarkStart w:id="43" w:name="_Toc228050374"/>
      <w:r>
        <w:t>8.1. Сильные стороны проекта</w:t>
      </w:r>
      <w:bookmarkEnd w:id="43"/>
    </w:p>
    <w:p w14:paraId="11AE5431" w14:textId="77777777" w:rsidR="002432B3" w:rsidRDefault="00000000">
      <w:r>
        <w:t>Одним из главных преимуществ проекта является его понятная структура. И интерфейс, и код построены логично. Пользователь быстро понимает, как пользоваться сайтом, а разработчику легко находить нужные файлы.</w:t>
      </w:r>
    </w:p>
    <w:p w14:paraId="67E0A873" w14:textId="77777777" w:rsidR="002432B3" w:rsidRDefault="00000000">
      <w:r>
        <w:t xml:space="preserve">Еще одно преимущество заключается в том, что проект хорошо показывает основные возможности </w:t>
      </w:r>
      <w:proofErr w:type="spellStart"/>
      <w:r>
        <w:t>Laravel</w:t>
      </w:r>
      <w:proofErr w:type="spellEnd"/>
      <w:r>
        <w:t xml:space="preserve"> на реальном примере. В нем есть маршруты, контроллеры, модели, шаблоны, авторизация, валидация и работа с базой данных.</w:t>
      </w:r>
    </w:p>
    <w:p w14:paraId="30AB3D03" w14:textId="77777777" w:rsidR="002432B3" w:rsidRDefault="00000000">
      <w:r>
        <w:lastRenderedPageBreak/>
        <w:t>Также удачно выбрана предметная область. Кулинарная тема понятна многим, поэтому функциональность сайта легко объяснить на защите.</w:t>
      </w:r>
    </w:p>
    <w:p w14:paraId="345071E2" w14:textId="77777777" w:rsidR="002432B3" w:rsidRDefault="00000000">
      <w:r>
        <w:t>Отдельным преимуществом можно считать и учебную завершенность проекта. В работе есть анализ аналога, постановка задачи, выбор технологий, проектирование базы данных и описание реализованного функционала. Благодаря этому курсовая воспринимается как цельное исследование с практическим результатом.</w:t>
      </w:r>
    </w:p>
    <w:p w14:paraId="0D2DC41F" w14:textId="77777777" w:rsidR="002432B3" w:rsidRDefault="00000000">
      <w:pPr>
        <w:pStyle w:val="2"/>
      </w:pPr>
      <w:bookmarkStart w:id="44" w:name="_Toc228050375"/>
      <w:r>
        <w:t>8.2. Ограничения текущей версии</w:t>
      </w:r>
      <w:bookmarkEnd w:id="44"/>
    </w:p>
    <w:p w14:paraId="2FC984A6" w14:textId="77777777" w:rsidR="002432B3" w:rsidRDefault="00000000">
      <w:r>
        <w:t>Текущая версия проекта является учебной, поэтому в ней отсутствуют некоторые возможности полноценного сервиса. Например, нет комментариев, лучшего ответа, ролей модераторов и отдельной административной панели.</w:t>
      </w:r>
    </w:p>
    <w:p w14:paraId="60F28E4C" w14:textId="77777777" w:rsidR="002432B3" w:rsidRDefault="00000000">
      <w:r>
        <w:t>Поиск тоже реализован в упрощенном виде. Для небольшого объема данных этого достаточно, но при росте проекта могут понадобиться более сложные решения.</w:t>
      </w:r>
    </w:p>
    <w:p w14:paraId="5449EA13" w14:textId="77777777" w:rsidR="002432B3" w:rsidRDefault="00000000">
      <w:r>
        <w:t>Кроме того, в системе пока нет загрузки изображений и вложений, хотя для кулинарной платформы это было бы полезно.</w:t>
      </w:r>
    </w:p>
    <w:p w14:paraId="32A5CD65" w14:textId="77777777" w:rsidR="002432B3" w:rsidRDefault="00000000">
      <w:r>
        <w:t>Можно добавить, что текущая версия проекта ориентирована прежде всего на учебную демонстрацию и небольшой объем данных. Если число пользователей и публикаций заметно вырастет, потребуется более серьезная работа с оптимизацией запросов, поиском и административным управлением. Однако для данного этапа эти упрощения допустимы.</w:t>
      </w:r>
    </w:p>
    <w:p w14:paraId="1DC56426" w14:textId="77777777" w:rsidR="002432B3" w:rsidRDefault="00000000">
      <w:pPr>
        <w:pStyle w:val="2"/>
      </w:pPr>
      <w:bookmarkStart w:id="45" w:name="_Toc228050376"/>
      <w:r>
        <w:t>8.3. Возможные направления развития</w:t>
      </w:r>
      <w:bookmarkEnd w:id="45"/>
    </w:p>
    <w:p w14:paraId="389FD215" w14:textId="77777777" w:rsidR="002432B3" w:rsidRDefault="00000000">
      <w:r>
        <w:t>Проект можно развивать в нескольких направлениях: улучшать работу с ответами, расширять общение между пользователями, добавлять мультимедийные материалы и административные инструменты.</w:t>
      </w:r>
    </w:p>
    <w:p w14:paraId="664B4605" w14:textId="77777777" w:rsidR="002432B3" w:rsidRDefault="00000000">
      <w:r>
        <w:t>Это показывает, что даже простой учебный проект может стать основой для более крупной системы.</w:t>
      </w:r>
    </w:p>
    <w:p w14:paraId="70CA1836" w14:textId="77777777" w:rsidR="002432B3" w:rsidRDefault="00000000">
      <w:r>
        <w:t xml:space="preserve">Важно, что дальнейшее развитие не требует полной переделки уже готового решения. Основная логика, структура базы данных и архитектура приложения </w:t>
      </w:r>
      <w:r>
        <w:lastRenderedPageBreak/>
        <w:t>позволяют постепенно наращивать функциональность. Это говорит о том, что проект продуман не только для текущего состояния, но и на перспективу.</w:t>
      </w:r>
    </w:p>
    <w:p w14:paraId="140FCD20" w14:textId="77777777" w:rsidR="002432B3" w:rsidRDefault="00000000">
      <w:r>
        <w:t>Именно это отличает более удачный учебный проект от случайного набора функций. Если система может расти и при этом сохранять понятность, значит основные архитектурные решения были выбраны верно. В данной работе такой запас для развития присутствует.</w:t>
      </w:r>
    </w:p>
    <w:p w14:paraId="3D3D01B1" w14:textId="77777777" w:rsidR="002432B3" w:rsidRDefault="00000000">
      <w:pPr>
        <w:pStyle w:val="1"/>
      </w:pPr>
      <w:bookmarkStart w:id="46" w:name="_Toc228050377"/>
      <w:r>
        <w:rPr>
          <w:sz w:val="28"/>
          <w:szCs w:val="28"/>
        </w:rPr>
        <w:t>9. Заключение</w:t>
      </w:r>
      <w:bookmarkEnd w:id="46"/>
    </w:p>
    <w:p w14:paraId="6876BE90" w14:textId="77777777" w:rsidR="002432B3" w:rsidRDefault="00000000">
      <w:r>
        <w:t>В ходе выполнения курсовой работы было разработано веб-приложение для обмена кулинарными знаниями. Оно построено по логике сайта формата "</w:t>
      </w:r>
      <w:proofErr w:type="gramStart"/>
      <w:r>
        <w:t>вопрос - ответ</w:t>
      </w:r>
      <w:proofErr w:type="gramEnd"/>
      <w:r>
        <w:t>" и адаптировано под кулинарную тематику.</w:t>
      </w:r>
    </w:p>
    <w:p w14:paraId="2E797D4B" w14:textId="77777777" w:rsidR="002432B3" w:rsidRDefault="00000000">
      <w:r>
        <w:t xml:space="preserve">В процессе работы были изучены особенности </w:t>
      </w:r>
      <w:proofErr w:type="spellStart"/>
      <w:r>
        <w:t>Stack</w:t>
      </w:r>
      <w:proofErr w:type="spellEnd"/>
      <w:r>
        <w:t xml:space="preserve"> </w:t>
      </w:r>
      <w:proofErr w:type="spellStart"/>
      <w:r>
        <w:t>Overflow</w:t>
      </w:r>
      <w:proofErr w:type="spellEnd"/>
      <w:r>
        <w:t xml:space="preserve">, выбраны технологии разработки, спроектирована база данных и реализован основной функционал приложения. Для создания проекта использовались </w:t>
      </w:r>
      <w:proofErr w:type="spellStart"/>
      <w:r>
        <w:t>Laravel</w:t>
      </w:r>
      <w:proofErr w:type="spellEnd"/>
      <w:r>
        <w:t>, PHP, MySQL, Blade-шаблоны и стандартные средства фреймворка.</w:t>
      </w:r>
    </w:p>
    <w:p w14:paraId="05C87E11" w14:textId="77777777" w:rsidR="002432B3" w:rsidRDefault="00000000">
      <w:r>
        <w:t>Практический результат показал, что даже без сложных дополнительных библиотек можно создать понятный и рабочий веб-проект. Система получилась логичной по структуре и удобной для изучения.</w:t>
      </w:r>
    </w:p>
    <w:p w14:paraId="77990127" w14:textId="77777777" w:rsidR="002432B3" w:rsidRDefault="00000000">
      <w:r>
        <w:t>Разработанное приложение можно рассматривать как учебный пример MVC-системы. Оно демонстрирует работу маршрутов, контроллеров, моделей, представлений, миграций, авторизации, поиска, тегов и голосования.</w:t>
      </w:r>
    </w:p>
    <w:p w14:paraId="43CE3119" w14:textId="77777777" w:rsidR="002432B3" w:rsidRDefault="00000000">
      <w:r>
        <w:t>Таким образом, поставленная цель была достигнута. Созданный проект решает задачу обмена кулинарными знаниями в удобной форме и может служить основой для дальнейшего развития.</w:t>
      </w:r>
    </w:p>
    <w:p w14:paraId="583E76B4" w14:textId="77777777" w:rsidR="002432B3" w:rsidRDefault="00000000">
      <w:r>
        <w:t>Полученный результат имеет ценность не только как готовый сайт, но и как учебный материал. На его примере можно показать связь между анализом темы, проектированием, программной реализацией и практической демонстрацией. Это делает работу полезной и с точки зрения обучения.</w:t>
      </w:r>
    </w:p>
    <w:p w14:paraId="6F5CC36F" w14:textId="77777777" w:rsidR="002432B3" w:rsidRDefault="00000000">
      <w:r>
        <w:t>Можно сделать вывод, что формат "</w:t>
      </w:r>
      <w:proofErr w:type="gramStart"/>
      <w:r>
        <w:t>вопрос - ответ</w:t>
      </w:r>
      <w:proofErr w:type="gramEnd"/>
      <w:r>
        <w:t xml:space="preserve">" действительно хорошо подходит для кулинарной сферы. Пользователи получают возможность не просто </w:t>
      </w:r>
      <w:r>
        <w:lastRenderedPageBreak/>
        <w:t>читать готовые рецепты, а обсуждать реальные проблемы, делиться опытом и находить конкретные решения. Именно в этом и состоит основная идея созданного приложения.</w:t>
      </w:r>
    </w:p>
    <w:p w14:paraId="54C276AE" w14:textId="77777777" w:rsidR="002432B3" w:rsidRDefault="00000000">
      <w:r>
        <w:t>В целом выполненная работа показывает, что даже сравнительно простой по реализации проект может быть содержательным и полезным, если он построен на понятной идее и аккуратно спроектирован. Это подтверждает, что тема курсовой выбрана удачно, а поставленные задачи решены последовательно и обоснованно.</w:t>
      </w:r>
    </w:p>
    <w:p w14:paraId="434FC6B4" w14:textId="77777777" w:rsidR="002432B3" w:rsidRDefault="00000000">
      <w:r>
        <w:t>Таким образом, разработанное приложение можно считать удачным учебным примером веб-системы, которая сочетает понятную предметную область, несложную архитектуру и реальную практическую пользу. Подобный результат соответствует целям курсовой работы и подтверждает, что выбранный подход к разработке был правильным.</w:t>
      </w:r>
    </w:p>
    <w:p w14:paraId="6686CAE5" w14:textId="77777777" w:rsidR="002432B3" w:rsidRDefault="00000000">
      <w:pPr>
        <w:pStyle w:val="1"/>
      </w:pPr>
      <w:bookmarkStart w:id="47" w:name="_Toc228050378"/>
      <w:r>
        <w:rPr>
          <w:sz w:val="28"/>
          <w:szCs w:val="28"/>
        </w:rPr>
        <w:t>Список использованных источников</w:t>
      </w:r>
      <w:bookmarkEnd w:id="47"/>
    </w:p>
    <w:p w14:paraId="5C22956C" w14:textId="77777777" w:rsidR="002432B3" w:rsidRDefault="00000000">
      <w:pPr>
        <w:pStyle w:val="a3"/>
      </w:pPr>
      <w:r>
        <w:t xml:space="preserve">- </w:t>
      </w:r>
      <w:proofErr w:type="spellStart"/>
      <w:r>
        <w:t>Stack</w:t>
      </w:r>
      <w:proofErr w:type="spellEnd"/>
      <w:r>
        <w:t xml:space="preserve"> </w:t>
      </w:r>
      <w:proofErr w:type="spellStart"/>
      <w:r>
        <w:t>Overflow</w:t>
      </w:r>
      <w:proofErr w:type="spellEnd"/>
      <w:r>
        <w:t xml:space="preserve">. </w:t>
      </w:r>
      <w:proofErr w:type="spellStart"/>
      <w:r>
        <w:t>About</w:t>
      </w:r>
      <w:proofErr w:type="spellEnd"/>
      <w:r>
        <w:t>. URL: https://stackoverflow.co/ (дата обращения: 13.04.2026).</w:t>
      </w:r>
    </w:p>
    <w:p w14:paraId="35CB2F18" w14:textId="77777777" w:rsidR="002432B3" w:rsidRDefault="00000000">
      <w:pPr>
        <w:pStyle w:val="a3"/>
      </w:pPr>
      <w:r w:rsidRPr="00CF3E8C">
        <w:rPr>
          <w:lang w:val="en-US"/>
        </w:rPr>
        <w:t xml:space="preserve">- Stack Overflow Help Center. What is reputation? </w:t>
      </w:r>
      <w:r>
        <w:t>URL: https://stackoverflow.com/help/whats-reputation (дата обращения: 13.04.2026).</w:t>
      </w:r>
    </w:p>
    <w:p w14:paraId="4EDA83E9" w14:textId="77777777" w:rsidR="002432B3" w:rsidRPr="00CF3E8C" w:rsidRDefault="00000000">
      <w:pPr>
        <w:pStyle w:val="a3"/>
        <w:rPr>
          <w:lang w:val="en-US"/>
        </w:rPr>
      </w:pPr>
      <w:r w:rsidRPr="00CF3E8C">
        <w:rPr>
          <w:lang w:val="en-US"/>
        </w:rPr>
        <w:t>- Laravel Documentation. Routing. URL: https://laravel.com/docs/13.x/routing (</w:t>
      </w:r>
      <w:r>
        <w:t>дата</w:t>
      </w:r>
      <w:r w:rsidRPr="00CF3E8C">
        <w:rPr>
          <w:lang w:val="en-US"/>
        </w:rPr>
        <w:t xml:space="preserve"> </w:t>
      </w:r>
      <w:r>
        <w:t>обращения</w:t>
      </w:r>
      <w:r w:rsidRPr="00CF3E8C">
        <w:rPr>
          <w:lang w:val="en-US"/>
        </w:rPr>
        <w:t>: 13.04.2026).</w:t>
      </w:r>
    </w:p>
    <w:p w14:paraId="30035378" w14:textId="77777777" w:rsidR="002432B3" w:rsidRPr="00CF3E8C" w:rsidRDefault="00000000">
      <w:pPr>
        <w:pStyle w:val="a3"/>
        <w:rPr>
          <w:lang w:val="en-US"/>
        </w:rPr>
      </w:pPr>
      <w:r w:rsidRPr="00CF3E8C">
        <w:rPr>
          <w:lang w:val="en-US"/>
        </w:rPr>
        <w:t>- Laravel Documentation. Blade Templates. URL: https://laravel.com/docs/13.x/blade (</w:t>
      </w:r>
      <w:r>
        <w:t>дата</w:t>
      </w:r>
      <w:r w:rsidRPr="00CF3E8C">
        <w:rPr>
          <w:lang w:val="en-US"/>
        </w:rPr>
        <w:t xml:space="preserve"> </w:t>
      </w:r>
      <w:r>
        <w:t>обращения</w:t>
      </w:r>
      <w:r w:rsidRPr="00CF3E8C">
        <w:rPr>
          <w:lang w:val="en-US"/>
        </w:rPr>
        <w:t>: 13.04.2026).</w:t>
      </w:r>
    </w:p>
    <w:p w14:paraId="0AA5E38F" w14:textId="77777777" w:rsidR="002432B3" w:rsidRPr="00CF3E8C" w:rsidRDefault="00000000">
      <w:pPr>
        <w:pStyle w:val="a3"/>
        <w:rPr>
          <w:lang w:val="en-US"/>
        </w:rPr>
      </w:pPr>
      <w:r w:rsidRPr="00CF3E8C">
        <w:rPr>
          <w:lang w:val="en-US"/>
        </w:rPr>
        <w:t>- Laravel Documentation. Eloquent Relationships. URL: https://laravel.com/docs/13.x/eloquent-relationships (</w:t>
      </w:r>
      <w:r>
        <w:t>дата</w:t>
      </w:r>
      <w:r w:rsidRPr="00CF3E8C">
        <w:rPr>
          <w:lang w:val="en-US"/>
        </w:rPr>
        <w:t xml:space="preserve"> </w:t>
      </w:r>
      <w:r>
        <w:t>обращения</w:t>
      </w:r>
      <w:r w:rsidRPr="00CF3E8C">
        <w:rPr>
          <w:lang w:val="en-US"/>
        </w:rPr>
        <w:t>: 13.04.2026).</w:t>
      </w:r>
    </w:p>
    <w:p w14:paraId="1917AAEF" w14:textId="77777777" w:rsidR="002432B3" w:rsidRPr="00CF3E8C" w:rsidRDefault="00000000">
      <w:pPr>
        <w:pStyle w:val="a3"/>
        <w:rPr>
          <w:lang w:val="en-US"/>
        </w:rPr>
      </w:pPr>
      <w:r w:rsidRPr="00CF3E8C">
        <w:rPr>
          <w:lang w:val="en-US"/>
        </w:rPr>
        <w:t>- Laravel Documentation. Validation. URL: https://laravel.com/docs/13.x/validation (</w:t>
      </w:r>
      <w:r>
        <w:t>дата</w:t>
      </w:r>
      <w:r w:rsidRPr="00CF3E8C">
        <w:rPr>
          <w:lang w:val="en-US"/>
        </w:rPr>
        <w:t xml:space="preserve"> </w:t>
      </w:r>
      <w:r>
        <w:t>обращения</w:t>
      </w:r>
      <w:r w:rsidRPr="00CF3E8C">
        <w:rPr>
          <w:lang w:val="en-US"/>
        </w:rPr>
        <w:t>: 13.04.2026).</w:t>
      </w:r>
    </w:p>
    <w:p w14:paraId="3C055F54" w14:textId="77777777" w:rsidR="002432B3" w:rsidRDefault="00000000">
      <w:pPr>
        <w:pStyle w:val="a3"/>
      </w:pPr>
      <w:r w:rsidRPr="00CF3E8C">
        <w:rPr>
          <w:lang w:val="en-US"/>
        </w:rPr>
        <w:t xml:space="preserve">- PHP Manual. Password Hashing Functions. </w:t>
      </w:r>
      <w:r>
        <w:t>URL: https://www.php.net/manual/ru/ref.password.php (дата обращения: 13.04.2026).</w:t>
      </w:r>
    </w:p>
    <w:p w14:paraId="3526DE73" w14:textId="77777777" w:rsidR="002432B3" w:rsidRPr="00CF3E8C" w:rsidRDefault="00000000">
      <w:pPr>
        <w:pStyle w:val="a3"/>
        <w:rPr>
          <w:lang w:val="en-US"/>
        </w:rPr>
      </w:pPr>
      <w:r w:rsidRPr="00CF3E8C">
        <w:rPr>
          <w:lang w:val="en-US"/>
        </w:rPr>
        <w:t>- PHP Manual. Sessions. URL: https://www.php.net/manual/ru/book.session.php (</w:t>
      </w:r>
      <w:r>
        <w:t>дата</w:t>
      </w:r>
      <w:r w:rsidRPr="00CF3E8C">
        <w:rPr>
          <w:lang w:val="en-US"/>
        </w:rPr>
        <w:t xml:space="preserve"> </w:t>
      </w:r>
      <w:r>
        <w:t>обращения</w:t>
      </w:r>
      <w:r w:rsidRPr="00CF3E8C">
        <w:rPr>
          <w:lang w:val="en-US"/>
        </w:rPr>
        <w:t>: 13.04.2026).</w:t>
      </w:r>
    </w:p>
    <w:p w14:paraId="2F30BFD0" w14:textId="77777777" w:rsidR="002432B3" w:rsidRDefault="00000000">
      <w:pPr>
        <w:pStyle w:val="a3"/>
      </w:pPr>
      <w:r w:rsidRPr="00CF3E8C">
        <w:rPr>
          <w:lang w:val="en-US"/>
        </w:rPr>
        <w:lastRenderedPageBreak/>
        <w:t xml:space="preserve">- MySQL 8.4 Reference Manual. CREATE TABLE Statement. </w:t>
      </w:r>
      <w:r>
        <w:t>URL: https://dev.mysql.com/doc/refman/8.4/en/create-table.html (дата обращения: 13.04.2026).</w:t>
      </w:r>
    </w:p>
    <w:p w14:paraId="7C3B66D3" w14:textId="77777777" w:rsidR="002432B3" w:rsidRDefault="00000000">
      <w:pPr>
        <w:pStyle w:val="a3"/>
      </w:pPr>
      <w:r w:rsidRPr="00CF3E8C">
        <w:rPr>
          <w:lang w:val="en-US"/>
        </w:rPr>
        <w:t xml:space="preserve">- MySQL 8.4 Reference Manual. </w:t>
      </w:r>
      <w:proofErr w:type="spellStart"/>
      <w:r w:rsidRPr="00CF3E8C">
        <w:rPr>
          <w:lang w:val="en-US"/>
        </w:rPr>
        <w:t>InnoDB</w:t>
      </w:r>
      <w:proofErr w:type="spellEnd"/>
      <w:r w:rsidRPr="00CF3E8C">
        <w:rPr>
          <w:lang w:val="en-US"/>
        </w:rPr>
        <w:t xml:space="preserve"> and FOREIGN KEY Constraints. </w:t>
      </w:r>
      <w:r>
        <w:t>URL: https://dev.mysql.com/doc/refman/8.4/en/create-table-foreign-keys.html (дата обращения: 13.04.2026).</w:t>
      </w:r>
    </w:p>
    <w:p w14:paraId="0DE4ABCF" w14:textId="77777777" w:rsidR="002432B3" w:rsidRDefault="00000000">
      <w:pPr>
        <w:pStyle w:val="a3"/>
      </w:pPr>
      <w:r>
        <w:t>- Кузнецов М. В. PHP и MySQL. Разработка веб-приложений. Москва: БХВ, 2022.</w:t>
      </w:r>
    </w:p>
    <w:p w14:paraId="189FE11E" w14:textId="77777777" w:rsidR="002432B3" w:rsidRDefault="00000000">
      <w:pPr>
        <w:pStyle w:val="a3"/>
      </w:pPr>
      <w:r>
        <w:t>- Дунаев В. В. Самоучитель PHP 8. Санкт-Петербург: Питер, 2023.</w:t>
      </w:r>
    </w:p>
    <w:p w14:paraId="488C0939" w14:textId="77777777" w:rsidR="002432B3" w:rsidRDefault="00000000">
      <w:pPr>
        <w:pStyle w:val="a3"/>
      </w:pPr>
      <w:r>
        <w:t>- Васильев А. Н. PHP 8 в подлиннике. Санкт-Петербург: БХВ-Петербург, 2023.</w:t>
      </w:r>
    </w:p>
    <w:p w14:paraId="3F4ABAEE" w14:textId="77777777" w:rsidR="002432B3" w:rsidRDefault="00000000">
      <w:pPr>
        <w:pStyle w:val="a3"/>
      </w:pPr>
      <w:r>
        <w:t>- Макконнелл С. Совершенный код. Санкт-Петербург: Питер, 2021.</w:t>
      </w:r>
    </w:p>
    <w:p w14:paraId="30F21387" w14:textId="77777777" w:rsidR="002432B3" w:rsidRDefault="00000000">
      <w:pPr>
        <w:pStyle w:val="a3"/>
      </w:pPr>
      <w:r>
        <w:t xml:space="preserve">- </w:t>
      </w:r>
      <w:proofErr w:type="spellStart"/>
      <w:r>
        <w:t>Флэнаган</w:t>
      </w:r>
      <w:proofErr w:type="spellEnd"/>
      <w:r>
        <w:t xml:space="preserve"> Д. JavaScript. Подробное руководство. Санкт-Петербург: Питер, 2023.</w:t>
      </w:r>
    </w:p>
    <w:p w14:paraId="51E3FE6E" w14:textId="77777777" w:rsidR="002432B3" w:rsidRDefault="00000000">
      <w:r>
        <w:br w:type="page"/>
      </w:r>
    </w:p>
    <w:p w14:paraId="32A49A61" w14:textId="77777777" w:rsidR="002432B3" w:rsidRDefault="00000000">
      <w:pPr>
        <w:pStyle w:val="1"/>
      </w:pPr>
      <w:bookmarkStart w:id="48" w:name="_Toc228050379"/>
      <w:r>
        <w:rPr>
          <w:sz w:val="28"/>
          <w:szCs w:val="28"/>
        </w:rPr>
        <w:lastRenderedPageBreak/>
        <w:t>Приложение 1. Сценарий работы обычного пользователя</w:t>
      </w:r>
      <w:bookmarkEnd w:id="48"/>
    </w:p>
    <w:p w14:paraId="6FC33B99" w14:textId="77777777" w:rsidR="002432B3" w:rsidRDefault="00000000">
      <w:r>
        <w:t>Первый сценарий начинается с регистрации. Новый пользователь открывает страницу регистрации, вводит имя, адрес электронной почты, пароль и краткую информацию о себе. После успешной регистрации он автоматически получает доступ к основным функциям сайта.</w:t>
      </w:r>
    </w:p>
    <w:p w14:paraId="2FD25DE9" w14:textId="77777777" w:rsidR="002432B3" w:rsidRDefault="00000000">
      <w:r>
        <w:t xml:space="preserve">Следующий этап - просмотр главной страницы. Пользователь видит список уже созданных вопросов, блок популярных тегов и строку поиска. Если его интересует </w:t>
      </w:r>
      <w:proofErr w:type="gramStart"/>
      <w:r>
        <w:t>уже существующая</w:t>
      </w:r>
      <w:proofErr w:type="gramEnd"/>
      <w:r>
        <w:t xml:space="preserve"> тема, он может перейти на страницу вопроса и прочитать ответы других участников.</w:t>
      </w:r>
    </w:p>
    <w:p w14:paraId="34697AE7" w14:textId="77777777" w:rsidR="002432B3" w:rsidRDefault="00000000">
      <w:r>
        <w:t>Если нужного материала нет, пользователь открывает форму создания вопроса. Он вводит заголовок, подробно описывает проблему и указывает теги. После сохранения вопрос появляется в общем списке и становится доступен другим участникам платформы.</w:t>
      </w:r>
    </w:p>
    <w:p w14:paraId="4D9CBFCB" w14:textId="77777777" w:rsidR="002432B3" w:rsidRDefault="00000000">
      <w:r>
        <w:t>Далее другой пользователь может открыть этот вопрос и добавить свой ответ. Если ответ оказался полезным, остальные участники смогут поставить лайк. Если ответ неточный или малоценный, можно поставить дизлайк. За счет этого формируется рейтинг записи.</w:t>
      </w:r>
    </w:p>
    <w:p w14:paraId="11769A5A" w14:textId="77777777" w:rsidR="002432B3" w:rsidRDefault="00000000">
      <w:r>
        <w:t>Также пользователь может открыть профиль любого автора и посмотреть его активность: сколько вопросов он задал, сколько ответов опубликовал и какой общий рейтинг получил. Такой сценарий показывает, что система объединяет в себе сразу несколько взаимосвязанных возможностей.</w:t>
      </w:r>
    </w:p>
    <w:p w14:paraId="0E0C2CBD" w14:textId="77777777" w:rsidR="002432B3" w:rsidRDefault="00000000">
      <w:r>
        <w:br w:type="page"/>
      </w:r>
    </w:p>
    <w:p w14:paraId="041D116D" w14:textId="77777777" w:rsidR="002432B3" w:rsidRDefault="00000000">
      <w:pPr>
        <w:pStyle w:val="1"/>
      </w:pPr>
      <w:bookmarkStart w:id="49" w:name="_Toc228050380"/>
      <w:r>
        <w:rPr>
          <w:sz w:val="28"/>
          <w:szCs w:val="28"/>
        </w:rPr>
        <w:lastRenderedPageBreak/>
        <w:t>Приложение 2. Описание основных пользовательских форм</w:t>
      </w:r>
      <w:bookmarkEnd w:id="49"/>
    </w:p>
    <w:p w14:paraId="6A323001" w14:textId="77777777" w:rsidR="002432B3" w:rsidRDefault="00000000">
      <w:r>
        <w:t xml:space="preserve">Одной из главных форм сайта является форма регистрации. В ней пользователь вводит имя, </w:t>
      </w:r>
      <w:proofErr w:type="spellStart"/>
      <w:r>
        <w:t>email</w:t>
      </w:r>
      <w:proofErr w:type="spellEnd"/>
      <w:r>
        <w:t>, пароль, подтверждение пароля и краткое описание о себе. Эта форма нужна для создания новой учетной записи и последующего входа в систему.</w:t>
      </w:r>
    </w:p>
    <w:p w14:paraId="2268730D" w14:textId="77777777" w:rsidR="002432B3" w:rsidRDefault="00000000">
      <w:r>
        <w:t xml:space="preserve">Форма авторизации содержит два основных поля: </w:t>
      </w:r>
      <w:proofErr w:type="spellStart"/>
      <w:r>
        <w:t>email</w:t>
      </w:r>
      <w:proofErr w:type="spellEnd"/>
      <w:r>
        <w:t xml:space="preserve"> и пароль. Она позволяет уже зарегистрированному пользователю войти в свой аккаунт. После успешного входа ему становятся доступны действия, связанные с созданием контента.</w:t>
      </w:r>
    </w:p>
    <w:p w14:paraId="1C1287A7" w14:textId="77777777" w:rsidR="002432B3" w:rsidRDefault="00000000">
      <w:r>
        <w:t>Форма создания вопроса включает заголовок, текст вопроса и строку тегов. Заголовок нужен для краткого обозначения проблемы, основное текстовое поле - для подробного описания, а теги помогают отнести вопрос к нужной теме.</w:t>
      </w:r>
    </w:p>
    <w:p w14:paraId="0DEAC18D" w14:textId="77777777" w:rsidR="002432B3" w:rsidRDefault="00000000">
      <w:r>
        <w:t>Форма добавления ответа расположена на странице вопроса. Она содержит текстовое поле, в которое пользователь вводит свой вариант решения проблемы. После отправки формы ответ сохраняется в базе данных и сразу появляется в списке ответов.</w:t>
      </w:r>
    </w:p>
    <w:p w14:paraId="020FF453" w14:textId="77777777" w:rsidR="002432B3" w:rsidRDefault="00000000">
      <w:r>
        <w:t>Каждая из этих форм играет важную роль в работе сайта. Вместе они образуют основной путь взаимодействия пользователя с системой: от входа на сайт до создания и обсуждения кулинарных вопросов.</w:t>
      </w:r>
    </w:p>
    <w:p w14:paraId="391CCD2C" w14:textId="77777777" w:rsidR="002432B3" w:rsidRDefault="00000000">
      <w:r>
        <w:br w:type="page"/>
      </w:r>
    </w:p>
    <w:p w14:paraId="20F7F398" w14:textId="77777777" w:rsidR="002432B3" w:rsidRDefault="00000000">
      <w:pPr>
        <w:pStyle w:val="1"/>
      </w:pPr>
      <w:bookmarkStart w:id="50" w:name="_Toc228050381"/>
      <w:r>
        <w:rPr>
          <w:sz w:val="28"/>
          <w:szCs w:val="28"/>
        </w:rPr>
        <w:lastRenderedPageBreak/>
        <w:t>Приложение 3. Примеры использования системы</w:t>
      </w:r>
      <w:bookmarkEnd w:id="50"/>
    </w:p>
    <w:p w14:paraId="6348DA32" w14:textId="77777777" w:rsidR="002432B3" w:rsidRDefault="00000000">
      <w:r>
        <w:t>Пример первый: пользователь хочет узнать, почему у него не поднимается дрожжевое тесто. Он создает вопрос с понятным заголовком, описывает, какие ингредиенты использовал, сколько времени ждал и при какой температуре готовил. В тегах он указывает темы "выпечка", "тесто", "дрожжи".</w:t>
      </w:r>
    </w:p>
    <w:p w14:paraId="7CE7910B" w14:textId="77777777" w:rsidR="002432B3" w:rsidRDefault="00000000">
      <w:r>
        <w:t>После публикации другой участник может ответить, что проблема связана с температурой молока или качеством дрожжей. Еще один пользователь может добавить, что тесто могло плохо подняться из-за слишком большого количества соли. В результате у автора вопроса появляется сразу несколько полезных направлений для проверки.</w:t>
      </w:r>
    </w:p>
    <w:p w14:paraId="5AB44DE1" w14:textId="77777777" w:rsidR="002432B3" w:rsidRDefault="00000000">
      <w:r>
        <w:t>Пример второй: пользователь ищет информацию по десертам. Он вводит запрос в строку поиска или нажимает на тег "десерты". Система показывает ему только те вопросы, которые связаны с нужной темой. Это экономит время и делает поиск материалов более удобным.</w:t>
      </w:r>
    </w:p>
    <w:p w14:paraId="521C8661" w14:textId="77777777" w:rsidR="002432B3" w:rsidRDefault="00000000">
      <w:r>
        <w:t>Пример третий: пользователь заходит в профиль автора, который часто отвечает на вопросы по мясным блюдам. В профиле он видит список вопросов и ответов этого человека, а также его общий рейтинг. Благодаря этому можно быстро понять, насколько активен данный участник сообщества.</w:t>
      </w:r>
    </w:p>
    <w:p w14:paraId="2B5C28AE" w14:textId="77777777" w:rsidR="002432B3" w:rsidRDefault="00000000">
      <w:r>
        <w:t xml:space="preserve">Эти примеры показывают, что сайт удобен не только для публикации новых материалов, но и для поиска, чтения и оценки </w:t>
      </w:r>
      <w:proofErr w:type="gramStart"/>
      <w:r>
        <w:t>уже существующих</w:t>
      </w:r>
      <w:proofErr w:type="gramEnd"/>
      <w:r>
        <w:t xml:space="preserve"> ответов.</w:t>
      </w:r>
    </w:p>
    <w:p w14:paraId="09917534" w14:textId="77777777" w:rsidR="002432B3" w:rsidRDefault="00000000">
      <w:r>
        <w:br w:type="page"/>
      </w:r>
    </w:p>
    <w:p w14:paraId="2C4A0523" w14:textId="77777777" w:rsidR="002432B3" w:rsidRDefault="00000000">
      <w:pPr>
        <w:pStyle w:val="1"/>
      </w:pPr>
      <w:bookmarkStart w:id="51" w:name="_Toc228050382"/>
      <w:r>
        <w:rPr>
          <w:sz w:val="28"/>
          <w:szCs w:val="28"/>
        </w:rPr>
        <w:lastRenderedPageBreak/>
        <w:t>Приложение 4. Инструкция по запуску проекта</w:t>
      </w:r>
      <w:bookmarkEnd w:id="51"/>
    </w:p>
    <w:p w14:paraId="2EB3E0DD" w14:textId="77777777" w:rsidR="002432B3" w:rsidRDefault="00000000">
      <w:r>
        <w:t xml:space="preserve">Для запуска проекта необходимо установить PHP, </w:t>
      </w:r>
      <w:proofErr w:type="spellStart"/>
      <w:r>
        <w:t>Composer</w:t>
      </w:r>
      <w:proofErr w:type="spellEnd"/>
      <w:r>
        <w:t xml:space="preserve"> и настроить локальную среду разработки. После этого в папке проекта нужно установить зависимости командой </w:t>
      </w:r>
      <w:proofErr w:type="spellStart"/>
      <w:r>
        <w:t>composer</w:t>
      </w:r>
      <w:proofErr w:type="spellEnd"/>
      <w:r>
        <w:t xml:space="preserve"> </w:t>
      </w:r>
      <w:proofErr w:type="spellStart"/>
      <w:r>
        <w:t>install</w:t>
      </w:r>
      <w:proofErr w:type="spellEnd"/>
      <w:r>
        <w:t>.</w:t>
      </w:r>
    </w:p>
    <w:p w14:paraId="45C64D42" w14:textId="77777777" w:rsidR="002432B3" w:rsidRDefault="00000000">
      <w:r>
        <w:t xml:space="preserve">Далее создается и настраивается файл </w:t>
      </w:r>
      <w:proofErr w:type="gramStart"/>
      <w:r>
        <w:t>окружения .</w:t>
      </w:r>
      <w:proofErr w:type="spellStart"/>
      <w:r>
        <w:t>env</w:t>
      </w:r>
      <w:proofErr w:type="spellEnd"/>
      <w:proofErr w:type="gramEnd"/>
      <w:r>
        <w:t>. В нем указываются параметры базы данных, название приложения и другие основные настройки. После этого необходимо выполнить команду генерации ключа приложения.</w:t>
      </w:r>
    </w:p>
    <w:p w14:paraId="638EC80C" w14:textId="77777777" w:rsidR="002432B3" w:rsidRDefault="00000000">
      <w:r>
        <w:t>Следующий шаг - запуск миграций. Они автоматически создают таблицы базы данных, которые нужны для работы сайта. При необходимости после этого можно выполнить заполнение тестовыми данными.</w:t>
      </w:r>
    </w:p>
    <w:p w14:paraId="779D63D9" w14:textId="77777777" w:rsidR="002432B3" w:rsidRDefault="00000000">
      <w:r>
        <w:t xml:space="preserve">Затем проект запускается с помощью стандартной команды </w:t>
      </w:r>
      <w:proofErr w:type="spellStart"/>
      <w:r>
        <w:t>Laravel</w:t>
      </w:r>
      <w:proofErr w:type="spellEnd"/>
      <w:r>
        <w:t xml:space="preserve"> </w:t>
      </w:r>
      <w:proofErr w:type="spellStart"/>
      <w:r>
        <w:t>php</w:t>
      </w:r>
      <w:proofErr w:type="spellEnd"/>
      <w:r>
        <w:t xml:space="preserve"> </w:t>
      </w:r>
      <w:proofErr w:type="spellStart"/>
      <w:r>
        <w:t>artisan</w:t>
      </w:r>
      <w:proofErr w:type="spellEnd"/>
      <w:r>
        <w:t xml:space="preserve"> </w:t>
      </w:r>
      <w:proofErr w:type="spellStart"/>
      <w:r>
        <w:t>serve</w:t>
      </w:r>
      <w:proofErr w:type="spellEnd"/>
      <w:r>
        <w:t>. После этого сайт открывается в браузере по локальному адресу, и пользователь может начать работу с системой.</w:t>
      </w:r>
    </w:p>
    <w:p w14:paraId="6C0C86D2" w14:textId="77777777" w:rsidR="002432B3" w:rsidRDefault="00000000">
      <w:r>
        <w:t>Таким образом, разработанный проект не является только теоретическим описанием. Он может быть реально запущен и использован как рабочее учебное веб-приложение.</w:t>
      </w:r>
    </w:p>
    <w:sectPr w:rsidR="002432B3">
      <w:footerReference w:type="default" r:id="rId6"/>
      <w:pgSz w:w="11906" w:h="16838"/>
      <w:pgMar w:top="1134" w:right="567" w:bottom="1134" w:left="1134"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34119" w14:textId="77777777" w:rsidR="00B523D5" w:rsidRDefault="00B523D5">
      <w:pPr>
        <w:spacing w:line="240" w:lineRule="auto"/>
      </w:pPr>
      <w:r>
        <w:separator/>
      </w:r>
    </w:p>
  </w:endnote>
  <w:endnote w:type="continuationSeparator" w:id="0">
    <w:p w14:paraId="5748E6C4" w14:textId="77777777" w:rsidR="00B523D5" w:rsidRDefault="00B523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18FB0" w14:textId="77777777" w:rsidR="002432B3" w:rsidRDefault="00000000">
    <w:pPr>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F0FBF" w14:textId="77777777" w:rsidR="00B523D5" w:rsidRDefault="00B523D5">
      <w:pPr>
        <w:spacing w:line="240" w:lineRule="auto"/>
      </w:pPr>
      <w:r>
        <w:separator/>
      </w:r>
    </w:p>
  </w:footnote>
  <w:footnote w:type="continuationSeparator" w:id="0">
    <w:p w14:paraId="09815ACB" w14:textId="77777777" w:rsidR="00B523D5" w:rsidRDefault="00B523D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432B3"/>
    <w:rsid w:val="000A1793"/>
    <w:rsid w:val="002432B3"/>
    <w:rsid w:val="00A84176"/>
    <w:rsid w:val="00B523D5"/>
    <w:rsid w:val="00CF3E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BCF78"/>
  <w15:docId w15:val="{795AA193-8758-498D-9E9D-F11150446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spacing w:line="360" w:lineRule="auto"/>
        <w:ind w:firstLine="70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pPr>
      <w:keepNext/>
      <w:spacing w:before="240" w:after="120"/>
      <w:ind w:firstLine="0"/>
      <w:jc w:val="center"/>
      <w:outlineLvl w:val="0"/>
    </w:pPr>
    <w:rPr>
      <w:b/>
      <w:sz w:val="32"/>
      <w:szCs w:val="32"/>
    </w:rPr>
  </w:style>
  <w:style w:type="paragraph" w:styleId="2">
    <w:name w:val="heading 2"/>
    <w:basedOn w:val="a"/>
    <w:uiPriority w:val="9"/>
    <w:unhideWhenUsed/>
    <w:qFormat/>
    <w:pPr>
      <w:keepNext/>
      <w:spacing w:before="200" w:after="100"/>
      <w:ind w:firstLine="0"/>
      <w:jc w:val="left"/>
      <w:outlineLvl w:val="1"/>
    </w:pPr>
    <w:rPr>
      <w:b/>
    </w:rPr>
  </w:style>
  <w:style w:type="paragraph" w:styleId="3">
    <w:name w:val="heading 3"/>
    <w:basedOn w:val="a"/>
    <w:uiPriority w:val="9"/>
    <w:semiHidden/>
    <w:unhideWhenUsed/>
    <w:qFormat/>
    <w:pPr>
      <w:keepNext/>
      <w:spacing w:before="160" w:after="80"/>
      <w:ind w:firstLine="0"/>
      <w:jc w:val="left"/>
      <w:outlineLvl w:val="2"/>
    </w:pPr>
    <w:rPr>
      <w:b/>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NoIndent">
    <w:name w:val="Normal No Indent"/>
    <w:basedOn w:val="a"/>
  </w:style>
  <w:style w:type="paragraph" w:styleId="a3">
    <w:name w:val="List Paragraph"/>
    <w:basedOn w:val="a"/>
    <w:pPr>
      <w:ind w:left="708" w:firstLine="0"/>
    </w:pPr>
  </w:style>
  <w:style w:type="paragraph" w:customStyle="1" w:styleId="TitleCenter">
    <w:name w:val="Title Center"/>
    <w:basedOn w:val="NormalNoIndent"/>
    <w:pPr>
      <w:spacing w:after="120"/>
      <w:jc w:val="center"/>
    </w:pPr>
  </w:style>
  <w:style w:type="paragraph" w:customStyle="1" w:styleId="TitleMain">
    <w:name w:val="Title Main"/>
    <w:basedOn w:val="TitleCenter"/>
    <w:pPr>
      <w:spacing w:before="120"/>
    </w:pPr>
    <w:rPr>
      <w:b/>
      <w:sz w:val="36"/>
      <w:szCs w:val="36"/>
    </w:rPr>
  </w:style>
  <w:style w:type="paragraph" w:styleId="10">
    <w:name w:val="toc 1"/>
    <w:basedOn w:val="a"/>
    <w:next w:val="a"/>
    <w:autoRedefine/>
    <w:uiPriority w:val="39"/>
    <w:unhideWhenUsed/>
    <w:rsid w:val="00CF3E8C"/>
    <w:pPr>
      <w:spacing w:after="100"/>
    </w:pPr>
  </w:style>
  <w:style w:type="paragraph" w:styleId="20">
    <w:name w:val="toc 2"/>
    <w:basedOn w:val="a"/>
    <w:next w:val="a"/>
    <w:autoRedefine/>
    <w:uiPriority w:val="39"/>
    <w:unhideWhenUsed/>
    <w:rsid w:val="00CF3E8C"/>
    <w:pPr>
      <w:spacing w:after="100"/>
      <w:ind w:left="280"/>
    </w:pPr>
  </w:style>
  <w:style w:type="character" w:styleId="a4">
    <w:name w:val="Hyperlink"/>
    <w:basedOn w:val="a0"/>
    <w:uiPriority w:val="99"/>
    <w:unhideWhenUsed/>
    <w:rsid w:val="00CF3E8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34</Pages>
  <Words>8489</Words>
  <Characters>48388</Characters>
  <Application>Microsoft Office Word</Application>
  <DocSecurity>0</DocSecurity>
  <Lines>403</Lines>
  <Paragraphs>113</Paragraphs>
  <ScaleCrop>false</ScaleCrop>
  <HeadingPairs>
    <vt:vector size="2" baseType="variant">
      <vt:variant>
        <vt:lpstr>Sections</vt:lpstr>
      </vt:variant>
      <vt:variant>
        <vt:i4>1</vt:i4>
      </vt:variant>
    </vt:vector>
  </HeadingPairs>
  <TitlesOfParts>
    <vt:vector size="1" baseType="lpstr">
      <vt:lpstr>Coursework</vt:lpstr>
    </vt:vector>
  </TitlesOfParts>
  <Company/>
  <LinksUpToDate>false</LinksUpToDate>
  <CharactersWithSpaces>56764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Coursework for CookOverflow web application</dc:title>
  <dc:subject>Cooking knowledge exchange web application</dc:subject>
  <dc:creator>Codex</dc:creator>
  <cp:lastModifiedBy>Святослав Чирков</cp:lastModifiedBy>
  <cp:revision>2</cp:revision>
  <dcterms:created xsi:type="dcterms:W3CDTF">2026-04-13T19:09:00Z</dcterms:created>
  <dcterms:modified xsi:type="dcterms:W3CDTF">2026-04-25T19:19:00Z</dcterms:modified>
</cp:coreProperties>
</file>