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2FE83" w14:textId="1031AC7C" w:rsidR="00B90AA3" w:rsidRDefault="00511F11">
      <w:r>
        <w:t>Reason for implementing POM:</w:t>
      </w:r>
    </w:p>
    <w:p w14:paraId="1B8BCA9D" w14:textId="119E510E" w:rsidR="00511F11" w:rsidRPr="00511F11" w:rsidRDefault="00511F11" w:rsidP="00511F11">
      <w:pPr>
        <w:pStyle w:val="ListParagraph"/>
        <w:numPr>
          <w:ilvl w:val="0"/>
          <w:numId w:val="3"/>
        </w:numPr>
      </w:pPr>
      <w:r w:rsidRPr="00511F11">
        <w:t>P</w:t>
      </w:r>
      <w:r w:rsidRPr="00511F11">
        <w:t xml:space="preserve">age Object </w:t>
      </w:r>
      <w:proofErr w:type="gramStart"/>
      <w:r w:rsidRPr="00511F11">
        <w:t>Model(</w:t>
      </w:r>
      <w:proofErr w:type="gramEnd"/>
      <w:r w:rsidRPr="00511F11">
        <w:t xml:space="preserve">POM) is an object design pattern in Selenium </w:t>
      </w:r>
      <w:proofErr w:type="spellStart"/>
      <w:r w:rsidRPr="00511F11">
        <w:t>webdriver</w:t>
      </w:r>
      <w:proofErr w:type="spellEnd"/>
      <w:r w:rsidRPr="00511F11">
        <w:t xml:space="preserve"> which says how to organize your object repository. Object means web elements here.</w:t>
      </w:r>
    </w:p>
    <w:p w14:paraId="652A83D8" w14:textId="50BDF6B2" w:rsidR="00511F11" w:rsidRPr="00511F11" w:rsidRDefault="00511F11" w:rsidP="00511F11">
      <w:pPr>
        <w:pStyle w:val="ListParagraph"/>
        <w:numPr>
          <w:ilvl w:val="0"/>
          <w:numId w:val="3"/>
        </w:numPr>
      </w:pPr>
      <w:r w:rsidRPr="00511F11">
        <w:t xml:space="preserve">POM is used to create object repository in such a way that web elements can be added, reused and modified easily. </w:t>
      </w:r>
    </w:p>
    <w:p w14:paraId="2B10D78D" w14:textId="23233F65" w:rsidR="00511F11" w:rsidRPr="00511F11" w:rsidRDefault="00511F11" w:rsidP="00511F11">
      <w:pPr>
        <w:pStyle w:val="ListParagraph"/>
        <w:numPr>
          <w:ilvl w:val="0"/>
          <w:numId w:val="3"/>
        </w:numPr>
      </w:pPr>
      <w:r w:rsidRPr="00511F11">
        <w:t xml:space="preserve">In POM, each web pages are represented as a separate class. For example, </w:t>
      </w:r>
      <w:r>
        <w:t xml:space="preserve">in the </w:t>
      </w:r>
      <w:proofErr w:type="gramStart"/>
      <w:r>
        <w:t xml:space="preserve">code </w:t>
      </w:r>
      <w:r w:rsidRPr="00511F11">
        <w:t xml:space="preserve"> web</w:t>
      </w:r>
      <w:proofErr w:type="gramEnd"/>
      <w:r w:rsidRPr="00511F11">
        <w:t xml:space="preserve"> pages like </w:t>
      </w:r>
      <w:hyperlink r:id="rId5" w:history="1">
        <w:r w:rsidRPr="00511F11">
          <w:t>Home</w:t>
        </w:r>
      </w:hyperlink>
      <w:r w:rsidRPr="00511F11">
        <w:t> , </w:t>
      </w:r>
      <w:proofErr w:type="spellStart"/>
      <w:r>
        <w:t>Serach</w:t>
      </w:r>
      <w:proofErr w:type="spellEnd"/>
      <w:r>
        <w:t xml:space="preserve"> Result and Product Details</w:t>
      </w:r>
      <w:r w:rsidRPr="00511F11">
        <w:t> etc. All these web pages contain different topics. I use different web pages to categories my topics. POM says same that we should have categorization of web elements according to web page in which they are present.</w:t>
      </w:r>
    </w:p>
    <w:p w14:paraId="402A0D25" w14:textId="593ED034" w:rsidR="00511F11" w:rsidRPr="00511F11" w:rsidRDefault="00511F11" w:rsidP="00511F11">
      <w:pPr>
        <w:pStyle w:val="ListParagraph"/>
        <w:numPr>
          <w:ilvl w:val="0"/>
          <w:numId w:val="3"/>
        </w:numPr>
      </w:pPr>
      <w:r w:rsidRPr="00511F11">
        <w:t xml:space="preserve">If any new web elements are added in to a web page, </w:t>
      </w:r>
      <w:proofErr w:type="gramStart"/>
      <w:r w:rsidRPr="00511F11">
        <w:t>You</w:t>
      </w:r>
      <w:proofErr w:type="gramEnd"/>
      <w:r w:rsidRPr="00511F11">
        <w:t xml:space="preserve"> can add that new web element in object repository by navigating to class which has same name as webpage. For example: I add a new web element in Home page. To add new web element in object repository, </w:t>
      </w:r>
      <w:r>
        <w:t xml:space="preserve">we </w:t>
      </w:r>
      <w:proofErr w:type="spellStart"/>
      <w:r>
        <w:t>can</w:t>
      </w:r>
      <w:r w:rsidRPr="00511F11">
        <w:t>search</w:t>
      </w:r>
      <w:proofErr w:type="spellEnd"/>
      <w:r w:rsidRPr="00511F11">
        <w:t xml:space="preserve"> from Home.java file and will add in to it.</w:t>
      </w:r>
    </w:p>
    <w:p w14:paraId="284724E0" w14:textId="77777777" w:rsidR="00511F11" w:rsidRPr="00511F11" w:rsidRDefault="00511F11" w:rsidP="00511F11">
      <w:pPr>
        <w:pStyle w:val="ListParagraph"/>
        <w:numPr>
          <w:ilvl w:val="0"/>
          <w:numId w:val="3"/>
        </w:numPr>
      </w:pPr>
      <w:r w:rsidRPr="00511F11">
        <w:t xml:space="preserve">If locator for any web element is changed, you just need to identify from which webpage it belongs. After that you need to navigate to </w:t>
      </w:r>
      <w:proofErr w:type="gramStart"/>
      <w:r w:rsidRPr="00511F11">
        <w:t>particular webpage</w:t>
      </w:r>
      <w:proofErr w:type="gramEnd"/>
      <w:r w:rsidRPr="00511F11">
        <w:t xml:space="preserve"> java file. find web element and modify its locators.</w:t>
      </w:r>
    </w:p>
    <w:p w14:paraId="4C5E7672" w14:textId="77777777" w:rsidR="00511F11" w:rsidRPr="00511F11" w:rsidRDefault="00511F11" w:rsidP="00511F11">
      <w:pPr>
        <w:pStyle w:val="ListParagraph"/>
        <w:numPr>
          <w:ilvl w:val="0"/>
          <w:numId w:val="3"/>
        </w:numPr>
      </w:pPr>
      <w:r w:rsidRPr="00511F11">
        <w:t>POM also says that create all user possible interaction on web elements in same page as a method. For example: You are on Home page and it has web elements like “User Name” and “Password” text boxes. You can create methods as below:</w:t>
      </w:r>
    </w:p>
    <w:p w14:paraId="5EF2E1C8" w14:textId="77777777" w:rsidR="00511F11" w:rsidRPr="00511F11" w:rsidRDefault="00511F11" w:rsidP="00511F11">
      <w:pPr>
        <w:pStyle w:val="ListParagraph"/>
        <w:numPr>
          <w:ilvl w:val="0"/>
          <w:numId w:val="3"/>
        </w:numPr>
      </w:pPr>
      <w:r w:rsidRPr="00511F11">
        <w:t xml:space="preserve">public void </w:t>
      </w:r>
      <w:proofErr w:type="spellStart"/>
      <w:proofErr w:type="gramStart"/>
      <w:r w:rsidRPr="00511F11">
        <w:t>enterUserName</w:t>
      </w:r>
      <w:proofErr w:type="spellEnd"/>
      <w:r w:rsidRPr="00511F11">
        <w:t>(</w:t>
      </w:r>
      <w:proofErr w:type="gramEnd"/>
      <w:r w:rsidRPr="00511F11">
        <w:t xml:space="preserve">String </w:t>
      </w:r>
      <w:proofErr w:type="spellStart"/>
      <w:r w:rsidRPr="00511F11">
        <w:t>userName</w:t>
      </w:r>
      <w:proofErr w:type="spellEnd"/>
      <w:r w:rsidRPr="00511F11">
        <w:t>)</w:t>
      </w:r>
      <w:r w:rsidRPr="00511F11">
        <w:br/>
        <w:t xml:space="preserve">public void </w:t>
      </w:r>
      <w:proofErr w:type="spellStart"/>
      <w:r w:rsidRPr="00511F11">
        <w:t>enterPassword</w:t>
      </w:r>
      <w:proofErr w:type="spellEnd"/>
      <w:r w:rsidRPr="00511F11">
        <w:t>(String password)</w:t>
      </w:r>
    </w:p>
    <w:p w14:paraId="26CCA4DA" w14:textId="1B4D4BD6" w:rsidR="00511F11" w:rsidRPr="00511F11" w:rsidRDefault="00511F11" w:rsidP="00511F11">
      <w:pPr>
        <w:pStyle w:val="ListParagraph"/>
        <w:numPr>
          <w:ilvl w:val="0"/>
          <w:numId w:val="3"/>
        </w:numPr>
      </w:pPr>
      <w:r w:rsidRPr="00511F11">
        <w:t xml:space="preserve">It will be very useful just need to call methods directly </w:t>
      </w:r>
      <w:proofErr w:type="spellStart"/>
      <w:r w:rsidRPr="00511F11">
        <w:t>in stead</w:t>
      </w:r>
      <w:proofErr w:type="spellEnd"/>
      <w:r w:rsidRPr="00511F11">
        <w:t xml:space="preserve"> </w:t>
      </w:r>
      <w:proofErr w:type="gramStart"/>
      <w:r w:rsidRPr="00511F11">
        <w:t>of  call</w:t>
      </w:r>
      <w:proofErr w:type="gramEnd"/>
      <w:r w:rsidRPr="00511F11">
        <w:t xml:space="preserve"> locators first and then perform actions on it. It is called functional encapsulation.</w:t>
      </w:r>
    </w:p>
    <w:p w14:paraId="63488DEA" w14:textId="77777777" w:rsidR="00511F11" w:rsidRPr="00511F11" w:rsidRDefault="00511F11" w:rsidP="00511F11">
      <w:pPr>
        <w:pStyle w:val="ListParagraph"/>
        <w:numPr>
          <w:ilvl w:val="0"/>
          <w:numId w:val="3"/>
        </w:numPr>
      </w:pPr>
      <w:r w:rsidRPr="00511F11">
        <w:t>POM enhances test maintenance, readability and reducing code duplication.</w:t>
      </w:r>
    </w:p>
    <w:p w14:paraId="717927AA" w14:textId="77777777" w:rsidR="00511F11" w:rsidRPr="00511F11" w:rsidRDefault="00511F11" w:rsidP="00511F11">
      <w:pPr>
        <w:pStyle w:val="ListParagraph"/>
        <w:numPr>
          <w:ilvl w:val="0"/>
          <w:numId w:val="3"/>
        </w:numPr>
      </w:pPr>
      <w:r w:rsidRPr="00511F11">
        <w:t>POM can be used with any type of selenium framework like Keyword, Data driver, hybrid etc.</w:t>
      </w:r>
    </w:p>
    <w:p w14:paraId="4FF3A6E8" w14:textId="77777777" w:rsidR="00511F11" w:rsidRPr="00511F11" w:rsidRDefault="00511F11" w:rsidP="00511F11">
      <w:pPr>
        <w:pStyle w:val="ListParagraph"/>
        <w:numPr>
          <w:ilvl w:val="0"/>
          <w:numId w:val="3"/>
        </w:numPr>
      </w:pPr>
      <w:r w:rsidRPr="00511F11">
        <w:t>Using POM, you can achieve abstraction and encapsulation.</w:t>
      </w:r>
    </w:p>
    <w:p w14:paraId="5CB2C379" w14:textId="77777777" w:rsidR="00511F11" w:rsidRDefault="00511F11">
      <w:bookmarkStart w:id="0" w:name="_GoBack"/>
      <w:bookmarkEnd w:id="0"/>
    </w:p>
    <w:p w14:paraId="4A016A7C" w14:textId="335EFC33" w:rsidR="00511F11" w:rsidRDefault="00511F11"/>
    <w:p w14:paraId="5DFE129B" w14:textId="77777777" w:rsidR="00511F11" w:rsidRDefault="00511F11"/>
    <w:sectPr w:rsidR="0051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6FE"/>
    <w:multiLevelType w:val="hybridMultilevel"/>
    <w:tmpl w:val="8A8EE9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347CA"/>
    <w:multiLevelType w:val="multilevel"/>
    <w:tmpl w:val="98A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78424C"/>
    <w:multiLevelType w:val="multilevel"/>
    <w:tmpl w:val="355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11"/>
    <w:rsid w:val="003561A4"/>
    <w:rsid w:val="00511F11"/>
    <w:rsid w:val="0071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9D71"/>
  <w15:chartTrackingRefBased/>
  <w15:docId w15:val="{BF962623-2256-4472-A32E-4E1BDFF4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1F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1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keseleniumeas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vasanth</dc:creator>
  <cp:keywords/>
  <dc:description/>
  <cp:lastModifiedBy>ram vasanth</cp:lastModifiedBy>
  <cp:revision>1</cp:revision>
  <dcterms:created xsi:type="dcterms:W3CDTF">2019-04-21T17:14:00Z</dcterms:created>
  <dcterms:modified xsi:type="dcterms:W3CDTF">2019-04-21T17:23:00Z</dcterms:modified>
</cp:coreProperties>
</file>