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F465" w14:textId="6AACDCE8" w:rsidR="00971149" w:rsidRDefault="00971149" w:rsidP="00971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149">
        <w:rPr>
          <w:rFonts w:ascii="Times New Roman" w:hAnsi="Times New Roman" w:cs="Times New Roman"/>
          <w:sz w:val="28"/>
          <w:szCs w:val="28"/>
        </w:rPr>
        <w:t>Дудник Віра Юріївна</w:t>
      </w:r>
    </w:p>
    <w:p w14:paraId="25AB9D15" w14:textId="77F00EB4" w:rsidR="007B0C3C" w:rsidRDefault="0093586C" w:rsidP="00971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86C">
        <w:rPr>
          <w:rFonts w:ascii="Times New Roman" w:hAnsi="Times New Roman" w:cs="Times New Roman"/>
          <w:sz w:val="28"/>
          <w:szCs w:val="28"/>
        </w:rPr>
        <w:t>Аналіз та оптимізація адаптивних методів захисту Інтернету речей із використанням штучного інтелекту</w:t>
      </w:r>
    </w:p>
    <w:p w14:paraId="11D6CED9" w14:textId="77777777" w:rsidR="00971149" w:rsidRPr="00971149" w:rsidRDefault="00971149" w:rsidP="00971149">
      <w:pPr>
        <w:rPr>
          <w:rFonts w:ascii="Times New Roman" w:hAnsi="Times New Roman" w:cs="Times New Roman"/>
          <w:sz w:val="28"/>
          <w:szCs w:val="28"/>
        </w:rPr>
      </w:pPr>
    </w:p>
    <w:sectPr w:rsidR="00971149" w:rsidRPr="009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6C"/>
    <w:rsid w:val="0032373A"/>
    <w:rsid w:val="00527566"/>
    <w:rsid w:val="006A4881"/>
    <w:rsid w:val="007B0C3C"/>
    <w:rsid w:val="00874238"/>
    <w:rsid w:val="0093586C"/>
    <w:rsid w:val="009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0CCC3"/>
  <w15:chartTrackingRefBased/>
  <w15:docId w15:val="{B1B1B333-C01F-784D-B5F5-7BD96859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3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8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9358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3586C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93586C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93586C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93586C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93586C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93586C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93586C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93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86C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93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86C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93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86C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9358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8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86C"/>
    <w:rPr>
      <w:i/>
      <w:iCs/>
      <w:color w:val="2F5496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935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Шуклін Олександр Сергійович</dc:creator>
  <cp:keywords/>
  <dc:description/>
  <cp:lastModifiedBy>Шуклін Олександр Сергійович</cp:lastModifiedBy>
  <cp:revision>2</cp:revision>
  <dcterms:created xsi:type="dcterms:W3CDTF">2025-10-20T22:18:00Z</dcterms:created>
  <dcterms:modified xsi:type="dcterms:W3CDTF">2025-10-20T23:04:00Z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2025-10-20T22:19:09Z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0234506c-ed69-494d-aed1-ae6a3debe214</vt:lpwstr>
  </property>
  <property fmtid="{D5CDD505-2E9C-101B-9397-08002B2CF9AE}" pid="7" name="MSIP_Label_defa4170-0d19-0005-0004-bc88714345d2_ActionId">
    <vt:lpwstr>2aa29c9f-c8d0-48ee-8249-59ba716106c4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