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F0C" w:rsidRDefault="00D65A38" w:rsidP="00D65A3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СКОРОСТНЫХ ПОКАЗАТЕЛЕЙ ПРОГРАММЫ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4"/>
        <w:gridCol w:w="3221"/>
      </w:tblGrid>
      <w:tr w:rsidR="00D65A38" w:rsidRPr="00D65A38" w:rsidTr="00D65A38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Время, сек</w:t>
            </w:r>
          </w:p>
        </w:tc>
      </w:tr>
      <w:tr w:rsidR="00D65A38" w:rsidRPr="00D65A38" w:rsidTr="00D65A3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0.0117</w:t>
            </w:r>
          </w:p>
        </w:tc>
      </w:tr>
      <w:tr w:rsidR="00D65A38" w:rsidRPr="00D65A38" w:rsidTr="00D65A3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Поворот изображения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0.0585</w:t>
            </w:r>
          </w:p>
        </w:tc>
        <w:bookmarkStart w:id="0" w:name="_GoBack"/>
        <w:bookmarkEnd w:id="0"/>
      </w:tr>
      <w:tr w:rsidR="00D65A38" w:rsidRPr="00D65A38" w:rsidTr="00D65A3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Изменение размера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0.0441</w:t>
            </w:r>
          </w:p>
        </w:tc>
      </w:tr>
      <w:tr w:rsidR="00D65A38" w:rsidRPr="00D65A38" w:rsidTr="00D65A3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Сохранение PNG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0.0354</w:t>
            </w:r>
          </w:p>
        </w:tc>
      </w:tr>
      <w:tr w:rsidR="00D65A38" w:rsidRPr="00D65A38" w:rsidTr="00D65A3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Сохранение JPG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65A38" w:rsidRPr="00D65A38" w:rsidRDefault="00D65A38" w:rsidP="00D65A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A38">
              <w:rPr>
                <w:rFonts w:ascii="Times New Roman" w:hAnsi="Times New Roman" w:cs="Times New Roman"/>
                <w:sz w:val="28"/>
                <w:szCs w:val="28"/>
              </w:rPr>
              <w:t>0.0131</w:t>
            </w:r>
          </w:p>
        </w:tc>
      </w:tr>
    </w:tbl>
    <w:p w:rsidR="00D65A38" w:rsidRPr="00D65A38" w:rsidRDefault="00D65A38" w:rsidP="00D65A38">
      <w:pPr>
        <w:rPr>
          <w:rFonts w:ascii="Times New Roman" w:hAnsi="Times New Roman" w:cs="Times New Roman"/>
          <w:sz w:val="28"/>
        </w:rPr>
      </w:pPr>
    </w:p>
    <w:sectPr w:rsidR="00D65A38" w:rsidRPr="00D65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A38"/>
    <w:rsid w:val="00862F0C"/>
    <w:rsid w:val="00D6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F91C"/>
  <w15:chartTrackingRefBased/>
  <w15:docId w15:val="{4FCFFCAB-E7E4-41B4-B7D5-79756484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7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киселев</dc:creator>
  <cp:keywords/>
  <dc:description/>
  <cp:lastModifiedBy>глеб киселев</cp:lastModifiedBy>
  <cp:revision>1</cp:revision>
  <dcterms:created xsi:type="dcterms:W3CDTF">2025-11-11T23:03:00Z</dcterms:created>
  <dcterms:modified xsi:type="dcterms:W3CDTF">2025-11-11T23:10:00Z</dcterms:modified>
</cp:coreProperties>
</file>