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00_Project_Overview.md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first file everyone should read.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Include: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Name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Objective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Problem Statement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Features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Technology Stack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Roles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Modules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Folder Structure Overview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Screenshots </w:t>
      </w:r>
    </w:p>
    <w:p w:rsidR="006E454E" w:rsidRPr="006E454E" w:rsidRDefault="006E454E" w:rsidP="006E4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Future Scope 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Project Name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Digital Marksheet Management System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Objective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To digitize the complete examination and marksheet generation process of schools through a secure role-based ERP.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Technology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Frontend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React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Vite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Tailwind CSS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Backend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Node.js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Express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MongoDB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Authentication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JWT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01_System_Architecture.md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 how the entire application works.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Include: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High-level architecture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Client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Server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 communication </w:t>
      </w:r>
    </w:p>
    <w:p w:rsidR="006E454E" w:rsidRPr="006E454E" w:rsidRDefault="006E454E" w:rsidP="006E4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Folder responsibilities 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Diagram: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Browser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React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API Service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Express Server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Controllers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Models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MongoDB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02_Project_Structure.md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 every folder.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components/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Reusable UI Components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pages/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All application pages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layouts/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Dashboard layouts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routes/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Application routing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hooks/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Custom hooks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services/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API communication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config/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Roles, menus, paths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context/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Authentication and Theme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03_Frontend_Architecture.md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Probably the most important file.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main.jsx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App.jsx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AppRoutes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ProtectedRoute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DashboardLayout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Sidebar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Navbar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Page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 explain every major file: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AppRoutes.jsx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Purpose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Defines all application routes.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Responsibilities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Public routes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Protected routes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Role routes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Do this for: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AuthContext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DashboardLayout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Sidebar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Navbar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Footer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UserCard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useAuth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useRole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api.js </w:t>
      </w:r>
    </w:p>
    <w:p w:rsidR="006E454E" w:rsidRPr="006E454E" w:rsidRDefault="006E454E" w:rsidP="006E4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authService.js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04_Backend_Architecture.md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server.js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Routes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Controllers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Services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Models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MongoDB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 describe: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controllers/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Business Logic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models/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Database Models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middleware/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JWT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Authorization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routes/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API Endpoints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services/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Utilities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05_Routing_and_Navigation.md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Login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JWT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Protected Route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Dashboard Layout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Role Dashboard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Also document: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AppRoutes 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PublicRoute 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ProtectedRoute 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routes 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Nested routes </w:t>
      </w:r>
    </w:p>
    <w:p w:rsidR="006E454E" w:rsidRPr="006E454E" w:rsidRDefault="006E454E" w:rsidP="006E45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Redirect logic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06_Authentication_and_Authorization.md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Document: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storage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AuthContext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Logout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 protection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checking </w:t>
      </w:r>
    </w:p>
    <w:p w:rsidR="006E454E" w:rsidRPr="006E454E" w:rsidRDefault="006E454E" w:rsidP="006E45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 restoration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07_User_Roles_and_Permissions.md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matrix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767"/>
        <w:gridCol w:w="1507"/>
        <w:gridCol w:w="1507"/>
        <w:gridCol w:w="1748"/>
      </w:tblGrid>
      <w:tr w:rsidR="006E454E" w:rsidRPr="006E454E" w:rsidTr="006E45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Head Teacher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 Teacher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Subject Teacher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✓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✗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Own Class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Marks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Results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Enter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Enter</w:t>
            </w:r>
          </w:p>
        </w:tc>
      </w:tr>
      <w:tr w:rsidR="006E454E" w:rsidRPr="006E454E" w:rsidTr="006E45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:rsidR="006E454E" w:rsidRPr="006E454E" w:rsidRDefault="006E454E" w:rsidP="006E4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454E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✗</w:t>
            </w:r>
          </w:p>
        </w:tc>
      </w:tr>
    </w:tbl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08_Database_Design.md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collection: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employeeId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designation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status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Do this for: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Subject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Section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</w:t>
      </w:r>
    </w:p>
    <w:p w:rsidR="006E454E" w:rsidRPr="006E454E" w:rsidRDefault="006E454E" w:rsidP="006E45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09_API_Documentation.md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 every API.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POST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/login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Purpose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Authenticate user.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employeeId,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Response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token,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user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for every endpoint.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10_UI_Component_Guide.md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Describe reusable components.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Sidebar.jsx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Purpose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Navigation menu.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Props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menuItems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collapsed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Used In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DashboardLayout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for: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Navbar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Footer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UserCard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Tables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Cards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Charts </w:t>
      </w:r>
    </w:p>
    <w:p w:rsidR="006E454E" w:rsidRPr="006E454E" w:rsidRDefault="006E454E" w:rsidP="006E45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Loader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11_Code_Standards.md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 coding conventions.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Component Names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PascalCase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Hooks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useSomething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Constants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UPPER_CASE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Variables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camelCase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Folders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lowercase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Also include:</w:t>
      </w:r>
    </w:p>
    <w:p w:rsidR="006E454E" w:rsidRPr="006E454E" w:rsidRDefault="006E454E" w:rsidP="006E45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Import order </w:t>
      </w:r>
    </w:p>
    <w:p w:rsidR="006E454E" w:rsidRPr="006E454E" w:rsidRDefault="006E454E" w:rsidP="006E45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naming </w:t>
      </w:r>
    </w:p>
    <w:p w:rsidR="006E454E" w:rsidRPr="006E454E" w:rsidRDefault="006E454E" w:rsidP="006E45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Folder naming </w:t>
      </w:r>
    </w:p>
    <w:p w:rsidR="006E454E" w:rsidRPr="006E454E" w:rsidRDefault="006E454E" w:rsidP="006E45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JSX formatting </w:t>
      </w:r>
    </w:p>
    <w:p w:rsidR="006E454E" w:rsidRPr="006E454E" w:rsidRDefault="006E454E" w:rsidP="006E45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Tailwind class order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12_Deployment_Guide.md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required to run the project.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Clone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Install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npm install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Environment Variables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Start Client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npm run dev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Start Server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npm run dev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Include:</w:t>
      </w:r>
    </w:p>
    <w:p w:rsidR="006E454E" w:rsidRPr="006E454E" w:rsidRDefault="006E454E" w:rsidP="006E45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MongoDB setup </w:t>
      </w:r>
    </w:p>
    <w:p w:rsidR="006E454E" w:rsidRPr="006E454E" w:rsidRDefault="006E454E" w:rsidP="006E45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secret </w:t>
      </w:r>
    </w:p>
    <w:p w:rsidR="006E454E" w:rsidRPr="006E454E" w:rsidRDefault="006E454E" w:rsidP="006E45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 variables </w:t>
      </w:r>
    </w:p>
    <w:p w:rsidR="006E454E" w:rsidRPr="006E454E" w:rsidRDefault="006E454E" w:rsidP="006E45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steps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13_Feature_Implementation_Guide.md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becomes your development journal.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Each feature should have: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Feature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 Management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Frontend Files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Students.jsx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StudentTable.jsx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StudentForm.jsx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Backend Files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studentController.js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studentModel.js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studentRoutes.js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students collection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/students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POST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/students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for: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Teachers 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Exams 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Results 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Classes </w:t>
      </w:r>
    </w:p>
    <w:p w:rsidR="006E454E" w:rsidRPr="006E454E" w:rsidRDefault="006E454E" w:rsidP="006E45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Subjects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14_Future_Enhancements.md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Ideas you're planning: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Parent Portal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Portal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SMS Notifications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Email Notifications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AI Analytics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PDF Report Cards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Timetable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Library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Fees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Hostel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Transport </w:t>
      </w:r>
    </w:p>
    <w:p w:rsidR="006E454E" w:rsidRPr="006E454E" w:rsidRDefault="006E454E" w:rsidP="006E45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Mobile App </w:t>
      </w:r>
    </w:p>
    <w:p w:rsidR="006E454E" w:rsidRPr="006E454E" w:rsidRDefault="006E454E" w:rsidP="006E4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E454E" w:rsidRPr="006E454E" w:rsidRDefault="006E454E" w:rsidP="006E45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E45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15_Changelog.md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a history of the project.</w:t>
      </w:r>
    </w:p>
    <w:p w:rsidR="006E454E" w:rsidRPr="006E454E" w:rsidRDefault="006E454E" w:rsidP="006E4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45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Version 1.0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Login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Authentication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Admin Dashboard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Sidebar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Footer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Version 1.1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Head Teacher Dashboard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Version 1.2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Class Teacher Dashboard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Version 1.3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Subject Teacher Dashboard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Version 2.0</w:t>
      </w: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E454E" w:rsidRPr="006E454E" w:rsidRDefault="006E454E" w:rsidP="006E45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454E">
        <w:rPr>
          <w:rFonts w:ascii="Courier New" w:eastAsia="Times New Roman" w:hAnsi="Courier New" w:cs="Courier New"/>
          <w:sz w:val="20"/>
          <w:szCs w:val="20"/>
          <w:lang w:eastAsia="en-IN"/>
        </w:rPr>
        <w:t>- Student Management Module</w:t>
      </w:r>
    </w:p>
    <w:p w:rsidR="00D60DBE" w:rsidRDefault="00D60DBE">
      <w:bookmarkStart w:id="0" w:name="_GoBack"/>
      <w:bookmarkEnd w:id="0"/>
    </w:p>
    <w:sectPr w:rsidR="00D60D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16B47"/>
    <w:multiLevelType w:val="multilevel"/>
    <w:tmpl w:val="A57C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3962E9"/>
    <w:multiLevelType w:val="multilevel"/>
    <w:tmpl w:val="8B36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DA5790"/>
    <w:multiLevelType w:val="multilevel"/>
    <w:tmpl w:val="EBC80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376552"/>
    <w:multiLevelType w:val="multilevel"/>
    <w:tmpl w:val="754C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7B175C"/>
    <w:multiLevelType w:val="multilevel"/>
    <w:tmpl w:val="B5AA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D60E34"/>
    <w:multiLevelType w:val="multilevel"/>
    <w:tmpl w:val="2AE2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5C1DAA"/>
    <w:multiLevelType w:val="multilevel"/>
    <w:tmpl w:val="69C4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7A1E9D"/>
    <w:multiLevelType w:val="multilevel"/>
    <w:tmpl w:val="32C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793FDE"/>
    <w:multiLevelType w:val="multilevel"/>
    <w:tmpl w:val="CAE6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882761"/>
    <w:multiLevelType w:val="multilevel"/>
    <w:tmpl w:val="DB98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CB719FD"/>
    <w:multiLevelType w:val="multilevel"/>
    <w:tmpl w:val="802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9"/>
  </w:num>
  <w:num w:numId="4">
    <w:abstractNumId w:val="2"/>
  </w:num>
  <w:num w:numId="5">
    <w:abstractNumId w:val="8"/>
  </w:num>
  <w:num w:numId="6">
    <w:abstractNumId w:val="7"/>
  </w:num>
  <w:num w:numId="7">
    <w:abstractNumId w:val="5"/>
  </w:num>
  <w:num w:numId="8">
    <w:abstractNumId w:val="4"/>
  </w:num>
  <w:num w:numId="9">
    <w:abstractNumId w:val="10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454E"/>
    <w:rsid w:val="006E454E"/>
    <w:rsid w:val="00D60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6E45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54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E4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45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45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E454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6E45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54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E4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45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45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E45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3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0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7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54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41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8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54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71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5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30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154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4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02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9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04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928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16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729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747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18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046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70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54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9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5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37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8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9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690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6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135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33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54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121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180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9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58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54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317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2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91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9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8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40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33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201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71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11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420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1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89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90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02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600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27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654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7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915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21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03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95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1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596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4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89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2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1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092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07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1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532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863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294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69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288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8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1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56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08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9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653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2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233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0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782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37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2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65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4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4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70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0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26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927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49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75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657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49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135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2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77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0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30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50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15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537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3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639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017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626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70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95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320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09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06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068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633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909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383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957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38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0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9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82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060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25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3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44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89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31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59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66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0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5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05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96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18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207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7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848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99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57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60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76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59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6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91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92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13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94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70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401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00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8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20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906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212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0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68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895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4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147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34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679</Words>
  <Characters>3873</Characters>
  <Application>Microsoft Office Word</Application>
  <DocSecurity>0</DocSecurity>
  <Lines>32</Lines>
  <Paragraphs>9</Paragraphs>
  <ScaleCrop>false</ScaleCrop>
  <Company/>
  <LinksUpToDate>false</LinksUpToDate>
  <CharactersWithSpaces>4543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2026-07-19T04:35:00Z</dcterms:created>
  <dcterms:modified xsi:type="dcterms:W3CDTF">2026-07-19T04:36:00Z</dcterms:modified>
</cp:coreProperties>
</file>