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Editor - Visual Studio Code</w:t>
      </w:r>
      <w:r w:rsidR="007554A7" w:rsidRPr="007554A7">
        <w:rPr>
          <w:rFonts w:ascii="Franklin Gothic Book" w:hAnsi="Franklin Gothic Book"/>
          <w:sz w:val="24"/>
          <w:szCs w:val="24"/>
        </w:rPr>
        <w:t xml:space="preserve"> :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h1,..h6, table, form, img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(EcmaScript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classes, let, const,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PadStart &amp; PadEnd</w:t>
      </w:r>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it helps to access various functions like write(), getElementById(), getElementsByTagName()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log(),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You can use html in the beginning to see the html default template in the VScode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 !=</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if, if - else, if else if, else, swtich</w:t>
      </w:r>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typeof checks the data type, in Javascript we have datatypes like number, string, boolean,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 !=,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event.target</w:t>
      </w:r>
    </w:p>
    <w:p w14:paraId="735B838C" w14:textId="6244BB71"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document.getElementById()</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 !=</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 :</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JQuery</w:t>
      </w:r>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let, const,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Destructuring </w:t>
      </w:r>
    </w:p>
    <w:p w14:paraId="15FA9B66" w14:textId="4533F3A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padStart &amp; padEnd</w:t>
      </w:r>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let &amp; const</w:t>
      </w:r>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These are the two keywords you can use to declare variables in Javascript apart from var, let &amp; const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a block of code then through var its not possible</w:t>
      </w:r>
      <w:r w:rsidR="00F46F60">
        <w:rPr>
          <w:rFonts w:ascii="Franklin Gothic Book" w:hAnsi="Franklin Gothic Book"/>
          <w:sz w:val="24"/>
          <w:szCs w:val="24"/>
        </w:rPr>
        <w:t>, but possible through let &amp; const</w:t>
      </w:r>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r>
        <w:rPr>
          <w:rFonts w:ascii="Franklin Gothic Book" w:hAnsi="Franklin Gothic Book"/>
          <w:sz w:val="24"/>
          <w:szCs w:val="24"/>
        </w:rPr>
        <w:t>const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r w:rsidRPr="00392EF7">
        <w:rPr>
          <w:rFonts w:ascii="Franklin Gothic Book" w:hAnsi="Franklin Gothic Book"/>
          <w:sz w:val="24"/>
          <w:szCs w:val="24"/>
          <w:highlight w:val="yellow"/>
        </w:rPr>
        <w:t>Callbacks:</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abc()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Asynchronous calls are the calls that doesn’t block the next statement to execute, the asynchronous calls may happen at any time but other statements doesn’t wait for asynchronous call to complete</w:t>
      </w:r>
      <w:r w:rsidR="000B0521">
        <w:rPr>
          <w:rFonts w:ascii="Franklin Gothic Book" w:hAnsi="Franklin Gothic Book"/>
          <w:sz w:val="24"/>
          <w:szCs w:val="24"/>
        </w:rPr>
        <w:t>, it can be achieved only by callbacks</w:t>
      </w:r>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r>
        <w:rPr>
          <w:rFonts w:ascii="Franklin Gothic Book" w:hAnsi="Franklin Gothic Book"/>
          <w:sz w:val="24"/>
          <w:szCs w:val="24"/>
        </w:rPr>
        <w:t xml:space="preserve">Callbacks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Best example is we can use setTimeout(callback, time);</w:t>
      </w:r>
    </w:p>
    <w:p w14:paraId="3A1F7B5D" w14:textId="1561A20E" w:rsidR="00353B65" w:rsidRDefault="00353B65" w:rsidP="001A6070">
      <w:pPr>
        <w:rPr>
          <w:rFonts w:ascii="Franklin Gothic Book" w:hAnsi="Franklin Gothic Book"/>
          <w:sz w:val="24"/>
          <w:szCs w:val="24"/>
        </w:rPr>
      </w:pPr>
      <w:r>
        <w:rPr>
          <w:rFonts w:ascii="Franklin Gothic Book" w:hAnsi="Franklin Gothic Book"/>
          <w:sz w:val="24"/>
          <w:szCs w:val="24"/>
        </w:rPr>
        <w:lastRenderedPageBreak/>
        <w:t>setTimeout: It is a function that takes callback as an argument, i.e., function as an argument which is called after a specific duration mentioned, but the other statements after setTimeout() is not blocked for callbacks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callback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callbacks which are executed once the specific duration mentioned is completed, here the callbacks passed to setTimeout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callbacks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setTimeout is not an asynchronous function, it takes the callback to execute after some time, that callback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callbacks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When to use asynchronous functions or callbacks</w:t>
      </w:r>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There are some callbacks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ex: forEach(),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Two ways of iterating the arrays using callbacks</w:t>
      </w:r>
    </w:p>
    <w:p w14:paraId="044A31E1" w14:textId="18664C78"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forEach():</w:t>
      </w:r>
      <w:r>
        <w:rPr>
          <w:rFonts w:ascii="Franklin Gothic Book" w:hAnsi="Franklin Gothic Book"/>
          <w:sz w:val="24"/>
          <w:szCs w:val="24"/>
        </w:rPr>
        <w:t xml:space="preserve"> it iterates the array &amp; invokes the callback for each iteration and callback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callback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map():</w:t>
      </w:r>
      <w:r>
        <w:rPr>
          <w:rFonts w:ascii="Franklin Gothic Book" w:hAnsi="Franklin Gothic Book"/>
          <w:sz w:val="24"/>
          <w:szCs w:val="24"/>
        </w:rPr>
        <w:t xml:space="preserve"> it iterates the arrays &amp; invokes the callback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Note: the callback of map also takes 2 arguments similar to forEach</w:t>
      </w:r>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It is a new feature of ECMAScript that simplifies writing anonymous functions or callbacks</w:t>
      </w:r>
      <w:r w:rsidR="00CA5238">
        <w:rPr>
          <w:rFonts w:ascii="Franklin Gothic Book" w:hAnsi="Franklin Gothic Book"/>
          <w:sz w:val="24"/>
          <w:szCs w:val="24"/>
        </w:rPr>
        <w:t>, it doesn’t need any function keyword and doesn’t need body of the function to have {} if its one line statement, doesn’t need return if its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=&gt; 20; similar to function()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(x, y) =&gt; x + y; similar to function(x,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=&gt; console.log(‘hi’); similar to function()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If arrow functions need to be written with morethan one line they you need { }</w:t>
      </w:r>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=&gt; { console.log(‘hi’);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It is to share the data to multiple parameters of a function,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r>
        <w:rPr>
          <w:rFonts w:ascii="Franklin Gothic Book" w:hAnsi="Franklin Gothic Book"/>
          <w:sz w:val="24"/>
          <w:szCs w:val="24"/>
        </w:rPr>
        <w:t>add(a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test(x,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spread(…),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function test(a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It is used to create strings with dynamic value without breaking the strings with + operator, because when you concatenate the strings with dynamic value you need to break the string with + operator and concatenate the dynamic value, to avoid that we have a template string literals.</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ie.,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 ]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‘blr’},</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Here users is an array, where first user object has address.state &amp; address.city,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you can use optional chain in each iteration so that it access address if exists else doesn’t access.</w:t>
      </w:r>
    </w:p>
    <w:p w14:paraId="6DE7CBC6" w14:textId="048C3DD6" w:rsidR="000F58B3" w:rsidRDefault="000F58B3" w:rsidP="00634D33">
      <w:pPr>
        <w:rPr>
          <w:rFonts w:ascii="Franklin Gothic Book" w:hAnsi="Franklin Gothic Book"/>
          <w:sz w:val="24"/>
          <w:szCs w:val="24"/>
        </w:rPr>
      </w:pPr>
      <w:r>
        <w:rPr>
          <w:rFonts w:ascii="Franklin Gothic Book" w:hAnsi="Franklin Gothic Book"/>
          <w:sz w:val="24"/>
          <w:szCs w:val="24"/>
        </w:rPr>
        <w:t>item.address.state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r>
        <w:rPr>
          <w:rFonts w:ascii="Franklin Gothic Book" w:hAnsi="Franklin Gothic Book"/>
          <w:sz w:val="24"/>
          <w:szCs w:val="24"/>
        </w:rPr>
        <w:t>item</w:t>
      </w:r>
      <w:r w:rsidRPr="000F58B3">
        <w:rPr>
          <w:rFonts w:ascii="Franklin Gothic Book" w:hAnsi="Franklin Gothic Book"/>
          <w:color w:val="FF0000"/>
          <w:sz w:val="24"/>
          <w:szCs w:val="24"/>
        </w:rPr>
        <w:t>?.</w:t>
      </w:r>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exists,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div#root</w:t>
      </w:r>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map()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Node.js can directly run Javascript files and since it doesn’t use browser you can’t use some of the inbuilt objects &amp; functions that are used for the Frontend UI’s like document, window, alert()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Many of the NoSQL database</w:t>
      </w:r>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You can use asynchronous functionalities also in node.js programs that is callbacks that can be supplied to the setTimeout, setInterval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2D5F7D7A" w:rsidR="00723E6B" w:rsidRDefault="009273CF" w:rsidP="001E2F93">
      <w:pPr>
        <w:rPr>
          <w:rFonts w:ascii="Franklin Gothic Book" w:hAnsi="Franklin Gothic Book"/>
          <w:sz w:val="24"/>
          <w:szCs w:val="24"/>
        </w:rPr>
      </w:pPr>
      <w:r w:rsidRPr="009273CF">
        <w:rPr>
          <w:rFonts w:ascii="Franklin Gothic Book" w:hAnsi="Franklin Gothic Book"/>
          <w:sz w:val="24"/>
          <w:szCs w:val="24"/>
          <w:highlight w:val="yellow"/>
        </w:rPr>
        <w:t>Modules:</w:t>
      </w:r>
      <w:r>
        <w:rPr>
          <w:rFonts w:ascii="Franklin Gothic Book" w:hAnsi="Franklin Gothic Book"/>
          <w:sz w:val="24"/>
          <w:szCs w:val="24"/>
        </w:rPr>
        <w:t xml:space="preserve"> These are reusable code that can be used in any Javascript files to access the</w:t>
      </w:r>
      <w:r w:rsidR="00954DA2">
        <w:rPr>
          <w:rFonts w:ascii="Franklin Gothic Book" w:hAnsi="Franklin Gothic Book"/>
          <w:sz w:val="24"/>
          <w:szCs w:val="24"/>
        </w:rPr>
        <w:t>ir</w:t>
      </w:r>
      <w:r>
        <w:rPr>
          <w:rFonts w:ascii="Franklin Gothic Book" w:hAnsi="Franklin Gothic Book"/>
          <w:sz w:val="24"/>
          <w:szCs w:val="24"/>
        </w:rPr>
        <w:t xml:space="preserve"> functionalities</w:t>
      </w:r>
    </w:p>
    <w:p w14:paraId="435D8DA2" w14:textId="54F9E8CA" w:rsidR="00954DA2" w:rsidRDefault="00954DA2" w:rsidP="001E2F93">
      <w:pPr>
        <w:rPr>
          <w:rFonts w:ascii="Franklin Gothic Book" w:hAnsi="Franklin Gothic Book"/>
          <w:sz w:val="24"/>
          <w:szCs w:val="24"/>
        </w:rPr>
      </w:pPr>
      <w:r w:rsidRPr="00954DA2">
        <w:rPr>
          <w:rFonts w:ascii="Franklin Gothic Book" w:hAnsi="Franklin Gothic Book"/>
          <w:sz w:val="24"/>
          <w:szCs w:val="24"/>
          <w:highlight w:val="yellow"/>
        </w:rPr>
        <w:t>There are mainly 3 types of modules</w:t>
      </w:r>
    </w:p>
    <w:p w14:paraId="12646A72" w14:textId="0162BF0A"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Core Modules: These are functionalities available in node.js itself</w:t>
      </w:r>
    </w:p>
    <w:p w14:paraId="0047B4BE" w14:textId="3BABB4A7"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Local Modules: These are functionalities which you can create and use it in any Javascript</w:t>
      </w:r>
    </w:p>
    <w:p w14:paraId="453E4AE0" w14:textId="12726B81"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Third party Modules; These are functionalities which are available from the internet which you can download and use in your script.</w:t>
      </w:r>
    </w:p>
    <w:p w14:paraId="029B50D2" w14:textId="66513606" w:rsidR="005570D2" w:rsidRDefault="005570D2" w:rsidP="005570D2">
      <w:pPr>
        <w:rPr>
          <w:rFonts w:ascii="Franklin Gothic Book" w:hAnsi="Franklin Gothic Book"/>
          <w:sz w:val="24"/>
          <w:szCs w:val="24"/>
        </w:rPr>
      </w:pPr>
    </w:p>
    <w:p w14:paraId="54927073" w14:textId="2C6771E1" w:rsidR="005570D2" w:rsidRDefault="005570D2" w:rsidP="005570D2">
      <w:pPr>
        <w:rPr>
          <w:rFonts w:ascii="Franklin Gothic Book" w:hAnsi="Franklin Gothic Book"/>
          <w:sz w:val="24"/>
          <w:szCs w:val="24"/>
        </w:rPr>
      </w:pPr>
      <w:r w:rsidRPr="005570D2">
        <w:rPr>
          <w:rFonts w:ascii="Franklin Gothic Book" w:hAnsi="Franklin Gothic Book"/>
          <w:sz w:val="24"/>
          <w:szCs w:val="24"/>
          <w:highlight w:val="yellow"/>
        </w:rPr>
        <w:t>Local Modules</w:t>
      </w:r>
    </w:p>
    <w:p w14:paraId="17889C2F" w14:textId="4A311C3E" w:rsidR="005570D2" w:rsidRDefault="005570D2" w:rsidP="005570D2">
      <w:pPr>
        <w:rPr>
          <w:rFonts w:ascii="Franklin Gothic Book" w:hAnsi="Franklin Gothic Book"/>
          <w:sz w:val="24"/>
          <w:szCs w:val="24"/>
        </w:rPr>
      </w:pPr>
      <w:r>
        <w:rPr>
          <w:rFonts w:ascii="Franklin Gothic Book" w:hAnsi="Franklin Gothic Book"/>
          <w:sz w:val="24"/>
          <w:szCs w:val="24"/>
        </w:rPr>
        <w:t>These are the modules we can create in our local machine and use them in any scripts</w:t>
      </w:r>
    </w:p>
    <w:p w14:paraId="59154A11" w14:textId="149EA39B" w:rsidR="005570D2"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mymodules.js</w:t>
      </w:r>
    </w:p>
    <w:p w14:paraId="24F72B01" w14:textId="7B0D82AA" w:rsidR="001120B9" w:rsidRDefault="001120B9"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048694" wp14:editId="0B593FAC">
            <wp:extent cx="4945380" cy="24650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465070"/>
                    </a:xfrm>
                    <a:prstGeom prst="rect">
                      <a:avLst/>
                    </a:prstGeom>
                    <a:noFill/>
                    <a:ln>
                      <a:noFill/>
                    </a:ln>
                  </pic:spPr>
                </pic:pic>
              </a:graphicData>
            </a:graphic>
          </wp:inline>
        </w:drawing>
      </w:r>
    </w:p>
    <w:p w14:paraId="505AC08C" w14:textId="6BA02C6A"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Here module.exports helps your script to import these functions like add and sub</w:t>
      </w:r>
    </w:p>
    <w:p w14:paraId="7AD4DA36" w14:textId="47DCA0B8" w:rsidR="001120B9" w:rsidRDefault="001120B9" w:rsidP="005570D2">
      <w:pPr>
        <w:rPr>
          <w:rFonts w:ascii="Franklin Gothic Book" w:hAnsi="Franklin Gothic Book"/>
          <w:sz w:val="24"/>
          <w:szCs w:val="24"/>
        </w:rPr>
      </w:pPr>
      <w:r>
        <w:rPr>
          <w:rFonts w:ascii="Franklin Gothic Book" w:hAnsi="Franklin Gothic Book"/>
          <w:sz w:val="24"/>
          <w:szCs w:val="24"/>
        </w:rPr>
        <w:t>We need to use require(“”) to import these modules</w:t>
      </w:r>
    </w:p>
    <w:p w14:paraId="760E9778" w14:textId="3826A9AE"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main.js</w:t>
      </w:r>
    </w:p>
    <w:p w14:paraId="3E484C6E" w14:textId="002B0871" w:rsidR="001120B9" w:rsidRDefault="00802324"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0A332C46" wp14:editId="6F30E397">
            <wp:extent cx="5731510" cy="2911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DEF93BF" w14:textId="5732F15E" w:rsidR="00802324" w:rsidRDefault="00802324" w:rsidP="005570D2">
      <w:pPr>
        <w:rPr>
          <w:rFonts w:ascii="Franklin Gothic Book" w:hAnsi="Franklin Gothic Book"/>
          <w:sz w:val="24"/>
          <w:szCs w:val="24"/>
        </w:rPr>
      </w:pPr>
      <w:r>
        <w:rPr>
          <w:rFonts w:ascii="Franklin Gothic Book" w:hAnsi="Franklin Gothic Book"/>
          <w:sz w:val="24"/>
          <w:szCs w:val="24"/>
        </w:rPr>
        <w:t>Here require(“path”) need to mention only the path &amp; the filename and file must not have any extension like .js, we can import the module with any name</w:t>
      </w:r>
      <w:r w:rsidR="005E7787">
        <w:rPr>
          <w:rFonts w:ascii="Franklin Gothic Book" w:hAnsi="Franklin Gothic Book"/>
          <w:sz w:val="24"/>
          <w:szCs w:val="24"/>
        </w:rPr>
        <w:t>s, but its better to keep same names to easily understand which function we are calling</w:t>
      </w:r>
    </w:p>
    <w:p w14:paraId="58628873" w14:textId="43F0EE6C"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Output:</w:t>
      </w:r>
    </w:p>
    <w:p w14:paraId="0CF77C9B" w14:textId="3BFCC018" w:rsidR="005E7787" w:rsidRDefault="005E7787"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2F1CC6" wp14:editId="6C2F1822">
            <wp:extent cx="5727700" cy="2911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6A62357A" w14:textId="06164F42"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You can also import multiple functions from an object</w:t>
      </w:r>
      <w:r>
        <w:rPr>
          <w:rFonts w:ascii="Franklin Gothic Book" w:hAnsi="Franklin Gothic Book"/>
          <w:sz w:val="24"/>
          <w:szCs w:val="24"/>
        </w:rPr>
        <w:t xml:space="preserve"> </w:t>
      </w:r>
    </w:p>
    <w:p w14:paraId="20EB5BEA" w14:textId="644B5406" w:rsidR="005E7787" w:rsidRDefault="00E56E80" w:rsidP="005570D2">
      <w:pPr>
        <w:rPr>
          <w:rFonts w:ascii="Franklin Gothic Book" w:hAnsi="Franklin Gothic Book"/>
          <w:sz w:val="24"/>
          <w:szCs w:val="24"/>
        </w:rPr>
      </w:pPr>
      <w:r>
        <w:rPr>
          <w:rFonts w:ascii="Franklin Gothic Book" w:hAnsi="Franklin Gothic Book"/>
          <w:sz w:val="24"/>
          <w:szCs w:val="24"/>
        </w:rPr>
        <w:t>You can use this to avoid multiple exports statement for each function name, this is good when you have all the functions in an object and directly export all the functions using the object name, you need to write the exports at the end of the file</w:t>
      </w:r>
    </w:p>
    <w:p w14:paraId="38E36750" w14:textId="6EBD2CD2"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mymodule.js</w:t>
      </w:r>
    </w:p>
    <w:p w14:paraId="6A6D717E" w14:textId="13067E56" w:rsidR="00E56E80" w:rsidRDefault="00E56E80"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47D3A170" wp14:editId="4C14C58E">
            <wp:extent cx="5727700" cy="34823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7B29567F" w14:textId="2A9DD5FC"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main.js</w:t>
      </w:r>
    </w:p>
    <w:p w14:paraId="0426FC24" w14:textId="3538072C" w:rsidR="00E56E80" w:rsidRDefault="00E56E80"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3D2C9F8" wp14:editId="78466ABC">
            <wp:extent cx="4505960" cy="400875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960" cy="4008755"/>
                    </a:xfrm>
                    <a:prstGeom prst="rect">
                      <a:avLst/>
                    </a:prstGeom>
                    <a:noFill/>
                    <a:ln>
                      <a:noFill/>
                    </a:ln>
                  </pic:spPr>
                </pic:pic>
              </a:graphicData>
            </a:graphic>
          </wp:inline>
        </w:drawing>
      </w:r>
    </w:p>
    <w:p w14:paraId="4177FA33" w14:textId="20A9CDA3" w:rsidR="00246248" w:rsidRDefault="00246248" w:rsidP="005570D2">
      <w:pPr>
        <w:rPr>
          <w:rFonts w:ascii="Franklin Gothic Book" w:hAnsi="Franklin Gothic Book"/>
          <w:sz w:val="24"/>
          <w:szCs w:val="24"/>
        </w:rPr>
      </w:pPr>
      <w:r w:rsidRPr="00F009BF">
        <w:rPr>
          <w:rFonts w:ascii="Franklin Gothic Book" w:hAnsi="Franklin Gothic Book"/>
          <w:sz w:val="24"/>
          <w:szCs w:val="24"/>
          <w:highlight w:val="yellow"/>
        </w:rPr>
        <w:t>Note: the let calci = require(‘./mymodule’);</w:t>
      </w:r>
      <w:r>
        <w:rPr>
          <w:rFonts w:ascii="Franklin Gothic Book" w:hAnsi="Franklin Gothic Book"/>
          <w:sz w:val="24"/>
          <w:szCs w:val="24"/>
        </w:rPr>
        <w:t xml:space="preserve"> imports the default module</w:t>
      </w:r>
      <w:r w:rsidR="00F009BF">
        <w:rPr>
          <w:rFonts w:ascii="Franklin Gothic Book" w:hAnsi="Franklin Gothic Book"/>
          <w:sz w:val="24"/>
          <w:szCs w:val="24"/>
        </w:rPr>
        <w:t>, hence you need to have only one default exports in a module, but you can have any number of named exports</w:t>
      </w:r>
    </w:p>
    <w:p w14:paraId="7AAD0E33" w14:textId="5CFA46A4" w:rsidR="00E56E80" w:rsidRDefault="00B15DC3" w:rsidP="005570D2">
      <w:pPr>
        <w:rPr>
          <w:rFonts w:ascii="Franklin Gothic Book" w:hAnsi="Franklin Gothic Book"/>
          <w:sz w:val="24"/>
          <w:szCs w:val="24"/>
        </w:rPr>
      </w:pPr>
      <w:r>
        <w:rPr>
          <w:rFonts w:ascii="Franklin Gothic Book" w:hAnsi="Franklin Gothic Book"/>
          <w:sz w:val="24"/>
          <w:szCs w:val="24"/>
        </w:rPr>
        <w:t>Some functions can be made private to the module so that they can’t be exported</w:t>
      </w:r>
    </w:p>
    <w:p w14:paraId="0874F233" w14:textId="08E36C52"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mymodule.js</w:t>
      </w:r>
    </w:p>
    <w:p w14:paraId="17BF3C0A" w14:textId="5BD0F56B" w:rsidR="00B15DC3" w:rsidRDefault="00B15DC3"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CF22C7" wp14:editId="1ECB1286">
            <wp:extent cx="5727700" cy="38404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7A63E44E" w14:textId="705F334E" w:rsidR="00B15DC3" w:rsidRDefault="00B15DC3" w:rsidP="005570D2">
      <w:pPr>
        <w:rPr>
          <w:rFonts w:ascii="Franklin Gothic Book" w:hAnsi="Franklin Gothic Book"/>
          <w:sz w:val="24"/>
          <w:szCs w:val="24"/>
        </w:rPr>
      </w:pPr>
      <w:r>
        <w:rPr>
          <w:rFonts w:ascii="Franklin Gothic Book" w:hAnsi="Franklin Gothic Book"/>
          <w:sz w:val="24"/>
          <w:szCs w:val="24"/>
        </w:rPr>
        <w:t>Here you can import hello() &amp; hi() but not test</w:t>
      </w:r>
    </w:p>
    <w:p w14:paraId="0F4036DE" w14:textId="7AC31F1E"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main.js</w:t>
      </w:r>
    </w:p>
    <w:p w14:paraId="2A8DAB2D" w14:textId="793F8FCE" w:rsidR="00B15DC3" w:rsidRDefault="00B15DC3"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72D2668D" wp14:editId="67E3D0FD">
            <wp:extent cx="3877310" cy="18802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310" cy="1880235"/>
                    </a:xfrm>
                    <a:prstGeom prst="rect">
                      <a:avLst/>
                    </a:prstGeom>
                    <a:noFill/>
                    <a:ln>
                      <a:noFill/>
                    </a:ln>
                  </pic:spPr>
                </pic:pic>
              </a:graphicData>
            </a:graphic>
          </wp:inline>
        </w:drawing>
      </w:r>
    </w:p>
    <w:p w14:paraId="167CCC46" w14:textId="456FB2D1"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Basically you have two types of exports</w:t>
      </w:r>
    </w:p>
    <w:p w14:paraId="692BCA99" w14:textId="04A96CF1"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Named exports which will have export for each modules</w:t>
      </w:r>
    </w:p>
    <w:p w14:paraId="72C50E86" w14:textId="5C8C639C"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Default exports which is used when there is only one module to export</w:t>
      </w:r>
    </w:p>
    <w:p w14:paraId="10D64F30" w14:textId="3357127B"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Named Exports</w:t>
      </w:r>
    </w:p>
    <w:p w14:paraId="2E6CBB12" w14:textId="210DE58E"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module.exports.add = function() { } </w:t>
      </w:r>
    </w:p>
    <w:p w14:paraId="2D2C3C53" w14:textId="65DA6F38"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module.exports.sub = function() { } </w:t>
      </w:r>
    </w:p>
    <w:p w14:paraId="07E992AF" w14:textId="26AD0729" w:rsidR="00371BDE" w:rsidRDefault="00371BDE" w:rsidP="00371BDE">
      <w:pPr>
        <w:rPr>
          <w:rFonts w:ascii="Franklin Gothic Book" w:hAnsi="Franklin Gothic Book"/>
          <w:sz w:val="24"/>
          <w:szCs w:val="24"/>
        </w:rPr>
      </w:pPr>
    </w:p>
    <w:p w14:paraId="56F88397" w14:textId="6FA23A9E"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Default Exports</w:t>
      </w:r>
    </w:p>
    <w:p w14:paraId="3DAFA7C6" w14:textId="35A4F404" w:rsidR="00371BDE" w:rsidRDefault="00371BDE" w:rsidP="00371BDE">
      <w:pPr>
        <w:rPr>
          <w:rFonts w:ascii="Franklin Gothic Book" w:hAnsi="Franklin Gothic Book"/>
          <w:sz w:val="24"/>
          <w:szCs w:val="24"/>
        </w:rPr>
      </w:pPr>
      <w:r>
        <w:rPr>
          <w:rFonts w:ascii="Franklin Gothic Book" w:hAnsi="Franklin Gothic Book"/>
          <w:sz w:val="24"/>
          <w:szCs w:val="24"/>
        </w:rPr>
        <w:lastRenderedPageBreak/>
        <w:t>let obj = {…..}</w:t>
      </w:r>
    </w:p>
    <w:p w14:paraId="1432077C" w14:textId="763ABB9C" w:rsidR="00371BDE" w:rsidRPr="00371BDE" w:rsidRDefault="00371BDE" w:rsidP="00371BDE">
      <w:pPr>
        <w:rPr>
          <w:rFonts w:ascii="Franklin Gothic Book" w:hAnsi="Franklin Gothic Book"/>
          <w:sz w:val="24"/>
          <w:szCs w:val="24"/>
        </w:rPr>
      </w:pPr>
      <w:r>
        <w:rPr>
          <w:rFonts w:ascii="Franklin Gothic Book" w:hAnsi="Franklin Gothic Book"/>
          <w:sz w:val="24"/>
          <w:szCs w:val="24"/>
        </w:rPr>
        <w:t>module.exports = obj;</w:t>
      </w:r>
      <w:r w:rsidR="009F1A35">
        <w:rPr>
          <w:rFonts w:ascii="Franklin Gothic Book" w:hAnsi="Franklin Gothic Book"/>
          <w:sz w:val="24"/>
          <w:szCs w:val="24"/>
        </w:rPr>
        <w:t xml:space="preserve"> </w:t>
      </w:r>
    </w:p>
    <w:p w14:paraId="133AE360" w14:textId="21C0BA1E" w:rsidR="009273CF" w:rsidRDefault="009F1A35" w:rsidP="001E2F93">
      <w:pPr>
        <w:rPr>
          <w:rFonts w:ascii="Franklin Gothic Book" w:hAnsi="Franklin Gothic Book"/>
          <w:sz w:val="24"/>
          <w:szCs w:val="24"/>
        </w:rPr>
      </w:pPr>
      <w:r w:rsidRPr="007768B1">
        <w:rPr>
          <w:rFonts w:ascii="Franklin Gothic Book" w:hAnsi="Franklin Gothic Book"/>
          <w:sz w:val="24"/>
          <w:szCs w:val="24"/>
          <w:highlight w:val="yellow"/>
        </w:rPr>
        <w:t>Note:</w:t>
      </w:r>
      <w:r>
        <w:rPr>
          <w:rFonts w:ascii="Franklin Gothic Book" w:hAnsi="Franklin Gothic Book"/>
          <w:sz w:val="24"/>
          <w:szCs w:val="24"/>
        </w:rPr>
        <w:t xml:space="preserve"> You can have only one default exports in single Javascript file</w:t>
      </w:r>
    </w:p>
    <w:p w14:paraId="79B0D00F" w14:textId="2100173E" w:rsidR="007768B1" w:rsidRDefault="007768B1" w:rsidP="001E2F93">
      <w:pPr>
        <w:rPr>
          <w:rFonts w:ascii="Franklin Gothic Book" w:hAnsi="Franklin Gothic Book"/>
          <w:sz w:val="24"/>
          <w:szCs w:val="24"/>
        </w:rPr>
      </w:pPr>
      <w:r>
        <w:rPr>
          <w:rFonts w:ascii="Franklin Gothic Book" w:hAnsi="Franklin Gothic Book"/>
          <w:sz w:val="24"/>
          <w:szCs w:val="24"/>
        </w:rPr>
        <w:t>Use of default exports is you can together import all the features of the module</w:t>
      </w:r>
    </w:p>
    <w:p w14:paraId="16C87E92" w14:textId="24AC5D84" w:rsidR="00723E6B" w:rsidRDefault="00723E6B" w:rsidP="001E2F93">
      <w:pPr>
        <w:rPr>
          <w:rFonts w:ascii="Franklin Gothic Book" w:hAnsi="Franklin Gothic Book"/>
          <w:sz w:val="24"/>
          <w:szCs w:val="24"/>
        </w:rPr>
      </w:pPr>
    </w:p>
    <w:p w14:paraId="038C4675" w14:textId="5CB3CB51" w:rsidR="00723E6B" w:rsidRDefault="00F009BF" w:rsidP="001E2F93">
      <w:pPr>
        <w:rPr>
          <w:rFonts w:ascii="Franklin Gothic Book" w:hAnsi="Franklin Gothic Book"/>
          <w:sz w:val="24"/>
          <w:szCs w:val="24"/>
        </w:rPr>
      </w:pPr>
      <w:r w:rsidRPr="00F009BF">
        <w:rPr>
          <w:rFonts w:ascii="Franklin Gothic Book" w:hAnsi="Franklin Gothic Book"/>
          <w:sz w:val="24"/>
          <w:szCs w:val="24"/>
          <w:highlight w:val="yellow"/>
        </w:rPr>
        <w:t>Named Exports vs Default Exports</w:t>
      </w:r>
    </w:p>
    <w:tbl>
      <w:tblPr>
        <w:tblStyle w:val="TableGrid"/>
        <w:tblW w:w="0" w:type="auto"/>
        <w:tblLook w:val="04A0" w:firstRow="1" w:lastRow="0" w:firstColumn="1" w:lastColumn="0" w:noHBand="0" w:noVBand="1"/>
      </w:tblPr>
      <w:tblGrid>
        <w:gridCol w:w="4508"/>
        <w:gridCol w:w="4508"/>
      </w:tblGrid>
      <w:tr w:rsidR="00F009BF" w14:paraId="51AA4A9E" w14:textId="77777777" w:rsidTr="00F009BF">
        <w:tc>
          <w:tcPr>
            <w:tcW w:w="4508" w:type="dxa"/>
          </w:tcPr>
          <w:p w14:paraId="3012B33E" w14:textId="286384AE" w:rsidR="00F009BF" w:rsidRDefault="00F009BF" w:rsidP="001E2F93">
            <w:pPr>
              <w:rPr>
                <w:rFonts w:ascii="Franklin Gothic Book" w:hAnsi="Franklin Gothic Book"/>
                <w:sz w:val="24"/>
                <w:szCs w:val="24"/>
              </w:rPr>
            </w:pPr>
            <w:r>
              <w:rPr>
                <w:rFonts w:ascii="Franklin Gothic Book" w:hAnsi="Franklin Gothic Book"/>
                <w:sz w:val="24"/>
                <w:szCs w:val="24"/>
              </w:rPr>
              <w:t>Named Exports</w:t>
            </w:r>
          </w:p>
        </w:tc>
        <w:tc>
          <w:tcPr>
            <w:tcW w:w="4508" w:type="dxa"/>
          </w:tcPr>
          <w:p w14:paraId="587312EF" w14:textId="3BD627E5" w:rsidR="00F009BF" w:rsidRDefault="00F009BF" w:rsidP="001E2F93">
            <w:pPr>
              <w:rPr>
                <w:rFonts w:ascii="Franklin Gothic Book" w:hAnsi="Franklin Gothic Book"/>
                <w:sz w:val="24"/>
                <w:szCs w:val="24"/>
              </w:rPr>
            </w:pPr>
            <w:r>
              <w:rPr>
                <w:rFonts w:ascii="Franklin Gothic Book" w:hAnsi="Franklin Gothic Book"/>
                <w:sz w:val="24"/>
                <w:szCs w:val="24"/>
              </w:rPr>
              <w:t>Default Exports</w:t>
            </w:r>
          </w:p>
        </w:tc>
      </w:tr>
      <w:tr w:rsidR="00F009BF" w14:paraId="125A33A1" w14:textId="77777777" w:rsidTr="00F009BF">
        <w:tc>
          <w:tcPr>
            <w:tcW w:w="4508" w:type="dxa"/>
          </w:tcPr>
          <w:p w14:paraId="1CC6DEFE" w14:textId="2A3C1484" w:rsidR="00F009BF" w:rsidRDefault="00F009BF" w:rsidP="001E2F93">
            <w:pPr>
              <w:rPr>
                <w:rFonts w:ascii="Franklin Gothic Book" w:hAnsi="Franklin Gothic Book"/>
                <w:sz w:val="24"/>
                <w:szCs w:val="24"/>
              </w:rPr>
            </w:pPr>
            <w:r>
              <w:rPr>
                <w:rFonts w:ascii="Franklin Gothic Book" w:hAnsi="Franklin Gothic Book"/>
                <w:sz w:val="24"/>
                <w:szCs w:val="24"/>
              </w:rPr>
              <w:t>You can have any number of named exports in a module</w:t>
            </w:r>
          </w:p>
        </w:tc>
        <w:tc>
          <w:tcPr>
            <w:tcW w:w="4508" w:type="dxa"/>
          </w:tcPr>
          <w:p w14:paraId="14656ED9" w14:textId="46687401" w:rsidR="00F009BF" w:rsidRDefault="00F009BF" w:rsidP="001E2F93">
            <w:pPr>
              <w:rPr>
                <w:rFonts w:ascii="Franklin Gothic Book" w:hAnsi="Franklin Gothic Book"/>
                <w:sz w:val="24"/>
                <w:szCs w:val="24"/>
              </w:rPr>
            </w:pPr>
            <w:r>
              <w:rPr>
                <w:rFonts w:ascii="Franklin Gothic Book" w:hAnsi="Franklin Gothic Book"/>
                <w:sz w:val="24"/>
                <w:szCs w:val="24"/>
              </w:rPr>
              <w:t>You can have maximum one default exports in a module</w:t>
            </w:r>
          </w:p>
        </w:tc>
      </w:tr>
      <w:tr w:rsidR="00F009BF" w14:paraId="1987430C" w14:textId="77777777" w:rsidTr="00F009BF">
        <w:tc>
          <w:tcPr>
            <w:tcW w:w="4508" w:type="dxa"/>
          </w:tcPr>
          <w:p w14:paraId="57583A5B" w14:textId="77777777" w:rsidR="00F009BF" w:rsidRDefault="00F009BF" w:rsidP="001E2F93">
            <w:pPr>
              <w:rPr>
                <w:rFonts w:ascii="Franklin Gothic Book" w:hAnsi="Franklin Gothic Book"/>
                <w:sz w:val="24"/>
                <w:szCs w:val="24"/>
              </w:rPr>
            </w:pPr>
            <w:r>
              <w:rPr>
                <w:rFonts w:ascii="Franklin Gothic Book" w:hAnsi="Franklin Gothic Book"/>
                <w:sz w:val="24"/>
                <w:szCs w:val="24"/>
              </w:rPr>
              <w:t>You need to use the name and import the named modules</w:t>
            </w:r>
          </w:p>
          <w:p w14:paraId="3DA3D39B"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require(“mymodule”).add</w:t>
            </w:r>
          </w:p>
          <w:p w14:paraId="22D32008" w14:textId="07A52B69" w:rsidR="00F009BF" w:rsidRDefault="00F009BF" w:rsidP="001E2F93">
            <w:pPr>
              <w:rPr>
                <w:rFonts w:ascii="Franklin Gothic Book" w:hAnsi="Franklin Gothic Book"/>
                <w:sz w:val="24"/>
                <w:szCs w:val="24"/>
              </w:rPr>
            </w:pPr>
            <w:r>
              <w:rPr>
                <w:rFonts w:ascii="Franklin Gothic Book" w:hAnsi="Franklin Gothic Book"/>
                <w:sz w:val="24"/>
                <w:szCs w:val="24"/>
              </w:rPr>
              <w:t xml:space="preserve">Here a is having add </w:t>
            </w:r>
            <w:r w:rsidR="001E6292">
              <w:rPr>
                <w:rFonts w:ascii="Franklin Gothic Book" w:hAnsi="Franklin Gothic Book"/>
                <w:sz w:val="24"/>
                <w:szCs w:val="24"/>
              </w:rPr>
              <w:t>module</w:t>
            </w:r>
          </w:p>
        </w:tc>
        <w:tc>
          <w:tcPr>
            <w:tcW w:w="4508" w:type="dxa"/>
          </w:tcPr>
          <w:p w14:paraId="064AE8D2" w14:textId="77777777" w:rsidR="00F009BF" w:rsidRDefault="00F009BF" w:rsidP="001E2F93">
            <w:pPr>
              <w:rPr>
                <w:rFonts w:ascii="Franklin Gothic Book" w:hAnsi="Franklin Gothic Book"/>
                <w:sz w:val="24"/>
                <w:szCs w:val="24"/>
              </w:rPr>
            </w:pPr>
            <w:r>
              <w:rPr>
                <w:rFonts w:ascii="Franklin Gothic Book" w:hAnsi="Franklin Gothic Book"/>
                <w:sz w:val="24"/>
                <w:szCs w:val="24"/>
              </w:rPr>
              <w:t xml:space="preserve">You don’t need to use the name at all while importing default module, it automatically imports default module only </w:t>
            </w:r>
          </w:p>
          <w:p w14:paraId="6D78D199"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w:t>
            </w:r>
          </w:p>
          <w:p w14:paraId="1880A003" w14:textId="0163B777" w:rsidR="00F009BF" w:rsidRDefault="00F009BF" w:rsidP="001E2F93">
            <w:pPr>
              <w:rPr>
                <w:rFonts w:ascii="Franklin Gothic Book" w:hAnsi="Franklin Gothic Book"/>
                <w:sz w:val="24"/>
                <w:szCs w:val="24"/>
              </w:rPr>
            </w:pPr>
            <w:r>
              <w:rPr>
                <w:rFonts w:ascii="Franklin Gothic Book" w:hAnsi="Franklin Gothic Book"/>
                <w:sz w:val="24"/>
                <w:szCs w:val="24"/>
              </w:rPr>
              <w:t>here a is having the default module</w:t>
            </w:r>
          </w:p>
        </w:tc>
      </w:tr>
    </w:tbl>
    <w:p w14:paraId="788BBB5D" w14:textId="141690BF" w:rsidR="00F009BF" w:rsidRDefault="00F009BF" w:rsidP="001E2F93">
      <w:pPr>
        <w:rPr>
          <w:rFonts w:ascii="Franklin Gothic Book" w:hAnsi="Franklin Gothic Book"/>
          <w:sz w:val="24"/>
          <w:szCs w:val="24"/>
        </w:rPr>
      </w:pPr>
    </w:p>
    <w:p w14:paraId="40BBA0FD" w14:textId="62FC7B9F" w:rsidR="00B368FA" w:rsidRDefault="00B368FA" w:rsidP="001E2F93">
      <w:pPr>
        <w:rPr>
          <w:rFonts w:ascii="Franklin Gothic Book" w:hAnsi="Franklin Gothic Book"/>
          <w:sz w:val="24"/>
          <w:szCs w:val="24"/>
        </w:rPr>
      </w:pPr>
      <w:r w:rsidRPr="00B368FA">
        <w:rPr>
          <w:rFonts w:ascii="Franklin Gothic Book" w:hAnsi="Franklin Gothic Book"/>
          <w:sz w:val="24"/>
          <w:szCs w:val="24"/>
          <w:highlight w:val="yellow"/>
        </w:rPr>
        <w:t>You can also export other modules like functions, objects, classes, variables</w:t>
      </w:r>
    </w:p>
    <w:p w14:paraId="72C3E1BA" w14:textId="3349FD94"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mymodule.js</w:t>
      </w:r>
    </w:p>
    <w:p w14:paraId="3891ED4F" w14:textId="35065710"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EA4A4E7" wp14:editId="48BF0F2D">
            <wp:extent cx="5120640" cy="20116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4F46C346" w14:textId="6FECB03E" w:rsidR="0065371B" w:rsidRDefault="0065371B" w:rsidP="001E2F93">
      <w:pPr>
        <w:rPr>
          <w:rFonts w:ascii="Franklin Gothic Book" w:hAnsi="Franklin Gothic Book"/>
          <w:sz w:val="24"/>
          <w:szCs w:val="24"/>
        </w:rPr>
      </w:pPr>
      <w:r>
        <w:rPr>
          <w:rFonts w:ascii="Franklin Gothic Book" w:hAnsi="Franklin Gothic Book"/>
          <w:sz w:val="24"/>
          <w:szCs w:val="24"/>
        </w:rPr>
        <w:t>Here there are 3 modules which needs to be imported using the names PI, emp, test</w:t>
      </w:r>
    </w:p>
    <w:p w14:paraId="663228D1" w14:textId="471E19B8"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main.js</w:t>
      </w:r>
    </w:p>
    <w:p w14:paraId="68CD8BDF" w14:textId="7994CFEB" w:rsidR="0065371B" w:rsidRDefault="0065371B"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7FE46" wp14:editId="6951999D">
            <wp:extent cx="4579620" cy="3072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3072130"/>
                    </a:xfrm>
                    <a:prstGeom prst="rect">
                      <a:avLst/>
                    </a:prstGeom>
                    <a:noFill/>
                    <a:ln>
                      <a:noFill/>
                    </a:ln>
                  </pic:spPr>
                </pic:pic>
              </a:graphicData>
            </a:graphic>
          </wp:inline>
        </w:drawing>
      </w:r>
    </w:p>
    <w:p w14:paraId="5CF95165" w14:textId="040FE3BB"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Output:</w:t>
      </w:r>
    </w:p>
    <w:p w14:paraId="70A02C83" w14:textId="6006D4F5"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78368C9" wp14:editId="38765FE8">
            <wp:extent cx="5727700" cy="15360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0124A2C9" w14:textId="75859C15" w:rsidR="00010FEA" w:rsidRDefault="00010FEA" w:rsidP="001E2F93">
      <w:pPr>
        <w:rPr>
          <w:rFonts w:ascii="Franklin Gothic Book" w:hAnsi="Franklin Gothic Book"/>
          <w:sz w:val="24"/>
          <w:szCs w:val="24"/>
        </w:rPr>
      </w:pPr>
    </w:p>
    <w:p w14:paraId="21C1D222" w14:textId="030A2778"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Core Modules</w:t>
      </w:r>
    </w:p>
    <w:p w14:paraId="3798E89B" w14:textId="0F33FE31" w:rsidR="00010FEA" w:rsidRDefault="00010FEA" w:rsidP="001E2F93">
      <w:pPr>
        <w:rPr>
          <w:rFonts w:ascii="Franklin Gothic Book" w:hAnsi="Franklin Gothic Book"/>
          <w:sz w:val="24"/>
          <w:szCs w:val="24"/>
        </w:rPr>
      </w:pPr>
      <w:r>
        <w:rPr>
          <w:rFonts w:ascii="Franklin Gothic Book" w:hAnsi="Franklin Gothic Book"/>
          <w:sz w:val="24"/>
          <w:szCs w:val="24"/>
        </w:rPr>
        <w:t>These are by default available from the node.js which you can import and use them in the script</w:t>
      </w:r>
    </w:p>
    <w:p w14:paraId="58AB62BC" w14:textId="7A31C6D0"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Some of the core modules are:</w:t>
      </w:r>
    </w:p>
    <w:p w14:paraId="62A50635" w14:textId="341E6349"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os</w:t>
      </w:r>
    </w:p>
    <w:p w14:paraId="0CD3B3E0" w14:textId="628B7DE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fs</w:t>
      </w:r>
    </w:p>
    <w:p w14:paraId="1C69C064" w14:textId="45BA990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http</w:t>
      </w:r>
    </w:p>
    <w:p w14:paraId="228D5878" w14:textId="71118DFC"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readline</w:t>
      </w:r>
    </w:p>
    <w:p w14:paraId="4980E72B" w14:textId="1E0558DA"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util</w:t>
      </w:r>
    </w:p>
    <w:p w14:paraId="4E2E6DD3" w14:textId="29E79F1A" w:rsidR="00010FEA" w:rsidRDefault="00F84192" w:rsidP="00010FEA">
      <w:pPr>
        <w:rPr>
          <w:rFonts w:ascii="Franklin Gothic Book" w:hAnsi="Franklin Gothic Book"/>
          <w:sz w:val="24"/>
          <w:szCs w:val="24"/>
        </w:rPr>
      </w:pPr>
      <w:r w:rsidRPr="00F84192">
        <w:rPr>
          <w:rFonts w:ascii="Franklin Gothic Book" w:hAnsi="Franklin Gothic Book"/>
          <w:sz w:val="24"/>
          <w:szCs w:val="24"/>
          <w:highlight w:val="yellow"/>
        </w:rPr>
        <w:t>OS Module</w:t>
      </w:r>
    </w:p>
    <w:p w14:paraId="35CF6F2E" w14:textId="2F0829F1" w:rsidR="00F84192" w:rsidRDefault="00F84192" w:rsidP="00010FEA">
      <w:pPr>
        <w:rPr>
          <w:rFonts w:ascii="Franklin Gothic Book" w:hAnsi="Franklin Gothic Book"/>
          <w:sz w:val="24"/>
          <w:szCs w:val="24"/>
        </w:rPr>
      </w:pPr>
      <w:r>
        <w:rPr>
          <w:rFonts w:ascii="Franklin Gothic Book" w:hAnsi="Franklin Gothic Book"/>
          <w:sz w:val="24"/>
          <w:szCs w:val="24"/>
        </w:rPr>
        <w:t>You can use this to extract the details of your os like arch(), platform(), release(), type(), freemem()</w:t>
      </w:r>
    </w:p>
    <w:p w14:paraId="673DD173" w14:textId="1A5E3EA9" w:rsidR="006A5373"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main.js</w:t>
      </w:r>
    </w:p>
    <w:p w14:paraId="2C969723" w14:textId="371E820D" w:rsidR="00B86C9F" w:rsidRDefault="00B86C9F"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17C91B" wp14:editId="35459C4F">
            <wp:extent cx="5120640" cy="25603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286FF208" w14:textId="13EC1F1F" w:rsidR="00B86C9F"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Output:</w:t>
      </w:r>
    </w:p>
    <w:p w14:paraId="6472B489" w14:textId="427B3615" w:rsidR="00B86C9F" w:rsidRDefault="00B86C9F"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5C6BCBF" wp14:editId="1EDD6FDA">
            <wp:extent cx="5727700" cy="12071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BD69920" w14:textId="4313E846" w:rsidR="00B86C9F" w:rsidRDefault="00B86C9F" w:rsidP="00010FEA">
      <w:pPr>
        <w:rPr>
          <w:rFonts w:ascii="Franklin Gothic Book" w:hAnsi="Franklin Gothic Book"/>
          <w:sz w:val="24"/>
          <w:szCs w:val="24"/>
        </w:rPr>
      </w:pPr>
      <w:r>
        <w:rPr>
          <w:rFonts w:ascii="Franklin Gothic Book" w:hAnsi="Franklin Gothic Book"/>
          <w:sz w:val="24"/>
          <w:szCs w:val="24"/>
        </w:rPr>
        <w:t>We could see x64 for arch() as it’s the 64-bit architecture, we see platform win32 as it is Windows platform, and release number is 10, since its Windows10, Hostname prints the username</w:t>
      </w:r>
      <w:r w:rsidR="00DC12C8">
        <w:rPr>
          <w:rFonts w:ascii="Franklin Gothic Book" w:hAnsi="Franklin Gothic Book"/>
          <w:sz w:val="24"/>
          <w:szCs w:val="24"/>
        </w:rPr>
        <w:t>.</w:t>
      </w:r>
    </w:p>
    <w:p w14:paraId="6DC2A0FD" w14:textId="5DE02749" w:rsidR="00DC12C8" w:rsidRDefault="005303C7" w:rsidP="00010FEA">
      <w:pPr>
        <w:rPr>
          <w:rFonts w:ascii="Franklin Gothic Book" w:hAnsi="Franklin Gothic Book"/>
          <w:sz w:val="24"/>
          <w:szCs w:val="24"/>
        </w:rPr>
      </w:pPr>
      <w:r>
        <w:rPr>
          <w:rFonts w:ascii="Franklin Gothic Book" w:hAnsi="Franklin Gothic Book"/>
          <w:sz w:val="24"/>
          <w:szCs w:val="24"/>
          <w:highlight w:val="yellow"/>
        </w:rPr>
        <w:t xml:space="preserve">fs: (File System) </w:t>
      </w:r>
      <w:r w:rsidRPr="005303C7">
        <w:rPr>
          <w:rFonts w:ascii="Franklin Gothic Book" w:hAnsi="Franklin Gothic Book"/>
          <w:sz w:val="24"/>
          <w:szCs w:val="24"/>
          <w:highlight w:val="yellow"/>
        </w:rPr>
        <w:t>File Handling</w:t>
      </w:r>
    </w:p>
    <w:p w14:paraId="7FF62CE3" w14:textId="10205300" w:rsidR="00F84192" w:rsidRDefault="005303C7" w:rsidP="00010FEA">
      <w:pPr>
        <w:rPr>
          <w:rFonts w:ascii="Franklin Gothic Book" w:hAnsi="Franklin Gothic Book"/>
          <w:sz w:val="24"/>
          <w:szCs w:val="24"/>
        </w:rPr>
      </w:pPr>
      <w:r>
        <w:rPr>
          <w:rFonts w:ascii="Franklin Gothic Book" w:hAnsi="Franklin Gothic Book"/>
          <w:sz w:val="24"/>
          <w:szCs w:val="24"/>
        </w:rPr>
        <w:t>Node.js can perform read/write operations on files using a module called fs</w:t>
      </w:r>
    </w:p>
    <w:p w14:paraId="431CF274" w14:textId="39ECD8FA" w:rsidR="00513CAA" w:rsidRDefault="00513CAA" w:rsidP="00010FEA">
      <w:pPr>
        <w:rPr>
          <w:rFonts w:ascii="Franklin Gothic Book" w:hAnsi="Franklin Gothic Book"/>
          <w:sz w:val="24"/>
          <w:szCs w:val="24"/>
        </w:rPr>
      </w:pPr>
      <w:r>
        <w:rPr>
          <w:rFonts w:ascii="Franklin Gothic Book" w:hAnsi="Franklin Gothic Book"/>
          <w:sz w:val="24"/>
          <w:szCs w:val="24"/>
        </w:rPr>
        <w:t xml:space="preserve">This module provides functions like readFileSync(filename) to read the data and </w:t>
      </w:r>
      <w:r w:rsidR="0088644E">
        <w:rPr>
          <w:rFonts w:ascii="Franklin Gothic Book" w:hAnsi="Franklin Gothic Book"/>
          <w:sz w:val="24"/>
          <w:szCs w:val="24"/>
        </w:rPr>
        <w:t>writeFileSync() to write the data to the file.</w:t>
      </w:r>
    </w:p>
    <w:p w14:paraId="4E4CCAE8" w14:textId="728D1666"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29A13114" w14:textId="7FCE842C" w:rsidR="0000023E" w:rsidRDefault="0000023E" w:rsidP="00010FEA">
      <w:pPr>
        <w:rPr>
          <w:rFonts w:ascii="Franklin Gothic Book" w:hAnsi="Franklin Gothic Book"/>
          <w:sz w:val="24"/>
          <w:szCs w:val="24"/>
        </w:rPr>
      </w:pPr>
      <w:r>
        <w:rPr>
          <w:rFonts w:ascii="Franklin Gothic Book" w:hAnsi="Franklin Gothic Book"/>
          <w:sz w:val="24"/>
          <w:szCs w:val="24"/>
        </w:rPr>
        <w:t>Write some content in demo.txt file</w:t>
      </w:r>
    </w:p>
    <w:p w14:paraId="3C27DF6F" w14:textId="516BAA67" w:rsidR="0088644E"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main.js</w:t>
      </w:r>
    </w:p>
    <w:p w14:paraId="2A75014B" w14:textId="219F0647" w:rsidR="00BD3DDC" w:rsidRDefault="00BD3DD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202AF4" wp14:editId="2E22FFDE">
            <wp:extent cx="4937760"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14:paraId="6CC094DA" w14:textId="38302132" w:rsidR="00BD3DDC" w:rsidRDefault="00BD3DDC" w:rsidP="00010FEA">
      <w:pPr>
        <w:rPr>
          <w:rFonts w:ascii="Franklin Gothic Book" w:hAnsi="Franklin Gothic Book"/>
          <w:sz w:val="24"/>
          <w:szCs w:val="24"/>
        </w:rPr>
      </w:pPr>
      <w:r>
        <w:rPr>
          <w:rFonts w:ascii="Franklin Gothic Book" w:hAnsi="Franklin Gothic Book"/>
          <w:sz w:val="24"/>
          <w:szCs w:val="24"/>
        </w:rPr>
        <w:t>Here the readFileSync reads the file content and returns the data in Buffer format which needs to be converted to string format to understand what is the data.</w:t>
      </w:r>
    </w:p>
    <w:p w14:paraId="29763E4D" w14:textId="1DDD5F13" w:rsidR="00BD3DDC"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Output:</w:t>
      </w:r>
    </w:p>
    <w:p w14:paraId="50952435" w14:textId="28BAB449" w:rsidR="00BD3DDC" w:rsidRDefault="00BD3DD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42A9A8F9" wp14:editId="6363E027">
            <wp:extent cx="5727700" cy="10242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1DA32F72" w14:textId="2DD59D46" w:rsidR="0000023E" w:rsidRDefault="0000023E" w:rsidP="00010FEA">
      <w:pPr>
        <w:rPr>
          <w:rFonts w:ascii="Franklin Gothic Book" w:hAnsi="Franklin Gothic Book"/>
          <w:sz w:val="24"/>
          <w:szCs w:val="24"/>
        </w:rPr>
      </w:pPr>
      <w:r>
        <w:rPr>
          <w:rFonts w:ascii="Franklin Gothic Book" w:hAnsi="Franklin Gothic Book"/>
          <w:sz w:val="24"/>
          <w:szCs w:val="24"/>
        </w:rPr>
        <w:t>You can also read the data having some details separated by some delimiter</w:t>
      </w:r>
    </w:p>
    <w:p w14:paraId="76FF4451" w14:textId="60A085E5"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093D7FA1" w14:textId="5B1E2C9C" w:rsidR="0000023E" w:rsidRDefault="0000023E"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F317103" wp14:editId="44888256">
            <wp:extent cx="5361940" cy="1155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1940" cy="1155700"/>
                    </a:xfrm>
                    <a:prstGeom prst="rect">
                      <a:avLst/>
                    </a:prstGeom>
                    <a:noFill/>
                    <a:ln>
                      <a:noFill/>
                    </a:ln>
                  </pic:spPr>
                </pic:pic>
              </a:graphicData>
            </a:graphic>
          </wp:inline>
        </w:drawing>
      </w:r>
    </w:p>
    <w:p w14:paraId="2FA2408D" w14:textId="3BC100B6" w:rsidR="0000023E" w:rsidRDefault="0000023E" w:rsidP="00010FEA">
      <w:pPr>
        <w:rPr>
          <w:rFonts w:ascii="Franklin Gothic Book" w:hAnsi="Franklin Gothic Book"/>
          <w:sz w:val="24"/>
          <w:szCs w:val="24"/>
        </w:rPr>
      </w:pPr>
      <w:r>
        <w:rPr>
          <w:rFonts w:ascii="Franklin Gothic Book" w:hAnsi="Franklin Gothic Book"/>
          <w:sz w:val="24"/>
          <w:szCs w:val="24"/>
        </w:rPr>
        <w:t>Now you want node.js to read the content as separate data like id, name, salary, gender</w:t>
      </w:r>
    </w:p>
    <w:p w14:paraId="03274C59" w14:textId="77777777" w:rsidR="00BD1B80" w:rsidRDefault="00BD1B80" w:rsidP="00010FEA">
      <w:pPr>
        <w:rPr>
          <w:rFonts w:ascii="Franklin Gothic Book" w:hAnsi="Franklin Gothic Book"/>
          <w:sz w:val="24"/>
          <w:szCs w:val="24"/>
        </w:rPr>
      </w:pPr>
      <w:r>
        <w:rPr>
          <w:rFonts w:ascii="Franklin Gothic Book" w:hAnsi="Franklin Gothic Book"/>
          <w:sz w:val="24"/>
          <w:szCs w:val="24"/>
        </w:rPr>
        <w:t>Since when you read the content it reads as a string, we can make use of one built function of string called split(delimiter), this splits the string into multiple strings based on delimiter</w:t>
      </w:r>
    </w:p>
    <w:p w14:paraId="76450AE6" w14:textId="2E20E07E" w:rsidR="0000023E" w:rsidRDefault="00BD1B80" w:rsidP="00010FEA">
      <w:pPr>
        <w:rPr>
          <w:rFonts w:ascii="Franklin Gothic Book" w:hAnsi="Franklin Gothic Book"/>
          <w:sz w:val="24"/>
          <w:szCs w:val="24"/>
        </w:rPr>
      </w:pPr>
      <w:r>
        <w:rPr>
          <w:rFonts w:ascii="Franklin Gothic Book" w:hAnsi="Franklin Gothic Book"/>
          <w:sz w:val="24"/>
          <w:szCs w:val="24"/>
        </w:rPr>
        <w:t xml:space="preserve">Suppose the data is </w:t>
      </w:r>
      <w:r w:rsidR="003A00CC">
        <w:rPr>
          <w:rFonts w:ascii="Franklin Gothic Book" w:hAnsi="Franklin Gothic Book"/>
          <w:sz w:val="24"/>
          <w:szCs w:val="24"/>
        </w:rPr>
        <w:t>Raj;Male;3000, then you can use data.split(“;”) then you get an array of string which will have [Raj, Male, 3000] which you can assign to variables either by using destructure or index based assignment</w:t>
      </w:r>
      <w:r>
        <w:rPr>
          <w:rFonts w:ascii="Franklin Gothic Book" w:hAnsi="Franklin Gothic Book"/>
          <w:sz w:val="24"/>
          <w:szCs w:val="24"/>
        </w:rPr>
        <w:t xml:space="preserve"> </w:t>
      </w:r>
    </w:p>
    <w:p w14:paraId="3E510D9A" w14:textId="66D3A115" w:rsidR="00C252E7" w:rsidRDefault="00C252E7" w:rsidP="00010FEA">
      <w:pPr>
        <w:rPr>
          <w:rFonts w:ascii="Franklin Gothic Book" w:hAnsi="Franklin Gothic Book"/>
          <w:sz w:val="24"/>
          <w:szCs w:val="24"/>
        </w:rPr>
      </w:pPr>
      <w:r w:rsidRPr="00C252E7">
        <w:rPr>
          <w:rFonts w:ascii="Franklin Gothic Book" w:hAnsi="Franklin Gothic Book"/>
          <w:sz w:val="24"/>
          <w:szCs w:val="24"/>
          <w:highlight w:val="yellow"/>
        </w:rPr>
        <w:t>main.js</w:t>
      </w:r>
    </w:p>
    <w:p w14:paraId="5FD781DC" w14:textId="12FB20FC" w:rsidR="00C252E7" w:rsidRDefault="00C252E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7E3656" wp14:editId="722E3598">
            <wp:extent cx="5731510" cy="2001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3E5C7B4" w14:textId="01CFFE6C" w:rsidR="007B0504" w:rsidRDefault="00C252E7" w:rsidP="00010FEA">
      <w:pPr>
        <w:rPr>
          <w:rFonts w:ascii="Franklin Gothic Book" w:hAnsi="Franklin Gothic Book"/>
          <w:sz w:val="24"/>
          <w:szCs w:val="24"/>
        </w:rPr>
      </w:pPr>
      <w:r>
        <w:rPr>
          <w:rFonts w:ascii="Franklin Gothic Book" w:hAnsi="Franklin Gothic Book"/>
          <w:sz w:val="24"/>
          <w:szCs w:val="24"/>
        </w:rPr>
        <w:t>Here user will have the entire content of the txt file &amp; split(‘;’) splits the content to multiple strings and stores in the array, since ; is delimiter we get 4 items in the array as we have 100;Raj;3000;</w:t>
      </w:r>
      <w:r w:rsidR="007B0504">
        <w:rPr>
          <w:rFonts w:ascii="Franklin Gothic Book" w:hAnsi="Franklin Gothic Book"/>
          <w:sz w:val="24"/>
          <w:szCs w:val="24"/>
        </w:rPr>
        <w:t>Male it will be stored in an array as [100, Raj, 3000, Male], we have used array destructuring to assign each items into the variables</w:t>
      </w:r>
    </w:p>
    <w:p w14:paraId="2360195A" w14:textId="3F120D29" w:rsidR="007B0504" w:rsidRDefault="007B0504" w:rsidP="00010FEA">
      <w:pPr>
        <w:rPr>
          <w:rFonts w:ascii="Franklin Gothic Book" w:hAnsi="Franklin Gothic Book"/>
          <w:sz w:val="24"/>
          <w:szCs w:val="24"/>
        </w:rPr>
      </w:pPr>
      <w:r w:rsidRPr="007B0504">
        <w:rPr>
          <w:rFonts w:ascii="Franklin Gothic Book" w:hAnsi="Franklin Gothic Book"/>
          <w:sz w:val="24"/>
          <w:szCs w:val="24"/>
          <w:highlight w:val="yellow"/>
        </w:rPr>
        <w:t>Output:</w:t>
      </w:r>
    </w:p>
    <w:p w14:paraId="328FAF91" w14:textId="4CE76D64" w:rsidR="007B0504" w:rsidRDefault="007B0504"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19303B4A" wp14:editId="2C26DEE7">
            <wp:extent cx="5727700" cy="8337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655C6C2B" w14:textId="11005651" w:rsidR="000647CA" w:rsidRDefault="000647CA" w:rsidP="00010FEA">
      <w:pPr>
        <w:rPr>
          <w:rFonts w:ascii="Franklin Gothic Book" w:hAnsi="Franklin Gothic Book"/>
          <w:sz w:val="24"/>
          <w:szCs w:val="24"/>
        </w:rPr>
      </w:pPr>
    </w:p>
    <w:p w14:paraId="54FC2C0E" w14:textId="6C98AF09" w:rsidR="000B204E" w:rsidRDefault="000B204E" w:rsidP="00010FEA">
      <w:pPr>
        <w:rPr>
          <w:rFonts w:ascii="Franklin Gothic Book" w:hAnsi="Franklin Gothic Book"/>
          <w:sz w:val="24"/>
          <w:szCs w:val="24"/>
        </w:rPr>
      </w:pPr>
      <w:r w:rsidRPr="000B204E">
        <w:rPr>
          <w:rFonts w:ascii="Franklin Gothic Book" w:hAnsi="Franklin Gothic Book"/>
          <w:sz w:val="24"/>
          <w:szCs w:val="24"/>
          <w:highlight w:val="yellow"/>
        </w:rPr>
        <w:t>Writing data to the file</w:t>
      </w:r>
    </w:p>
    <w:p w14:paraId="387FCD4E" w14:textId="6CB0A338" w:rsidR="000B204E" w:rsidRDefault="000B204E" w:rsidP="00010FEA">
      <w:pPr>
        <w:rPr>
          <w:rFonts w:ascii="Franklin Gothic Book" w:hAnsi="Franklin Gothic Book"/>
          <w:sz w:val="24"/>
          <w:szCs w:val="24"/>
        </w:rPr>
      </w:pPr>
      <w:r>
        <w:rPr>
          <w:rFonts w:ascii="Franklin Gothic Book" w:hAnsi="Franklin Gothic Book"/>
          <w:sz w:val="24"/>
          <w:szCs w:val="24"/>
        </w:rPr>
        <w:t>Using writeFileSync() we can write the data to the file</w:t>
      </w:r>
    </w:p>
    <w:p w14:paraId="4F729088" w14:textId="203A5C48" w:rsidR="00C61381" w:rsidRDefault="00C61381"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0946435F" wp14:editId="17F15B98">
            <wp:extent cx="54864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F2FE9C" w14:textId="44F1AC2A" w:rsidR="00C61381" w:rsidRDefault="00C61381" w:rsidP="00010FEA">
      <w:pPr>
        <w:rPr>
          <w:rFonts w:ascii="Franklin Gothic Book" w:hAnsi="Franklin Gothic Book"/>
          <w:sz w:val="24"/>
          <w:szCs w:val="24"/>
        </w:rPr>
      </w:pPr>
      <w:r w:rsidRPr="00C61381">
        <w:rPr>
          <w:rFonts w:ascii="Franklin Gothic Book" w:hAnsi="Franklin Gothic Book"/>
          <w:sz w:val="24"/>
          <w:szCs w:val="24"/>
          <w:highlight w:val="yellow"/>
        </w:rPr>
        <w:t>Output:</w:t>
      </w:r>
    </w:p>
    <w:p w14:paraId="06669E2E" w14:textId="23CE9C65" w:rsidR="00C61381" w:rsidRDefault="00C61381"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4D5F72" wp14:editId="5BE9A0C7">
            <wp:extent cx="5731510" cy="23653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852A4C9" w14:textId="108ADD11" w:rsidR="00D649DB" w:rsidRDefault="00D649DB" w:rsidP="00010FEA">
      <w:pPr>
        <w:rPr>
          <w:rFonts w:ascii="Franklin Gothic Book" w:hAnsi="Franklin Gothic Book"/>
          <w:sz w:val="24"/>
          <w:szCs w:val="24"/>
        </w:rPr>
      </w:pPr>
      <w:r>
        <w:rPr>
          <w:rFonts w:ascii="Franklin Gothic Book" w:hAnsi="Franklin Gothic Book"/>
          <w:sz w:val="24"/>
          <w:szCs w:val="24"/>
        </w:rPr>
        <w:t>writeFileSync doesn’t automatically append the new content with the previous content, hence you must use a flag : ‘a+’} in the third argument of writeFileSync.</w:t>
      </w:r>
    </w:p>
    <w:p w14:paraId="2B9C5C48" w14:textId="3187E243" w:rsidR="00D649DB" w:rsidRDefault="00D649DB" w:rsidP="00010FEA">
      <w:pPr>
        <w:rPr>
          <w:rFonts w:ascii="Franklin Gothic Book" w:hAnsi="Franklin Gothic Book"/>
          <w:sz w:val="24"/>
          <w:szCs w:val="24"/>
        </w:rPr>
      </w:pPr>
      <w:r w:rsidRPr="00B3484D">
        <w:rPr>
          <w:rFonts w:ascii="Franklin Gothic Book" w:hAnsi="Franklin Gothic Book"/>
          <w:sz w:val="24"/>
          <w:szCs w:val="24"/>
          <w:highlight w:val="yellow"/>
        </w:rPr>
        <w:t>Whats the problem if we don’t use {flag:’a+’}</w:t>
      </w:r>
    </w:p>
    <w:p w14:paraId="44FFF796" w14:textId="047BAB56" w:rsidR="00B3484D" w:rsidRDefault="00B3484D" w:rsidP="00010FEA">
      <w:pPr>
        <w:rPr>
          <w:rFonts w:ascii="Franklin Gothic Book" w:hAnsi="Franklin Gothic Book"/>
          <w:sz w:val="24"/>
          <w:szCs w:val="24"/>
        </w:rPr>
      </w:pPr>
      <w:r>
        <w:rPr>
          <w:rFonts w:ascii="Franklin Gothic Book" w:hAnsi="Franklin Gothic Book"/>
          <w:sz w:val="24"/>
          <w:szCs w:val="24"/>
        </w:rPr>
        <w:t>It erases older data and keeps only the current data you write, to avoid that we need to use {flag: ‘a+’} in the 3</w:t>
      </w:r>
      <w:r w:rsidRPr="00B3484D">
        <w:rPr>
          <w:rFonts w:ascii="Franklin Gothic Book" w:hAnsi="Franklin Gothic Book"/>
          <w:sz w:val="24"/>
          <w:szCs w:val="24"/>
          <w:vertAlign w:val="superscript"/>
        </w:rPr>
        <w:t>rd</w:t>
      </w:r>
      <w:r>
        <w:rPr>
          <w:rFonts w:ascii="Franklin Gothic Book" w:hAnsi="Franklin Gothic Book"/>
          <w:sz w:val="24"/>
          <w:szCs w:val="24"/>
        </w:rPr>
        <w:t xml:space="preserve"> argument of writeFileSync.</w:t>
      </w:r>
    </w:p>
    <w:p w14:paraId="1768B4BF" w14:textId="3F567AB8" w:rsidR="00B3484D"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main.js</w:t>
      </w:r>
    </w:p>
    <w:p w14:paraId="73AEAD99" w14:textId="059C3CD0" w:rsidR="00BF1D4B" w:rsidRDefault="00BF1D4B"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35F6492" wp14:editId="5F74C571">
            <wp:extent cx="5669280" cy="25603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55D5A365" w14:textId="71987950" w:rsidR="00BF1D4B"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Output:</w:t>
      </w:r>
    </w:p>
    <w:p w14:paraId="0172F019" w14:textId="371C8CDE" w:rsidR="00BF1D4B" w:rsidRDefault="00BF1D4B" w:rsidP="00010FEA">
      <w:pPr>
        <w:rPr>
          <w:rFonts w:ascii="Franklin Gothic Book" w:hAnsi="Franklin Gothic Book"/>
          <w:sz w:val="24"/>
          <w:szCs w:val="24"/>
        </w:rPr>
      </w:pPr>
      <w:r>
        <w:rPr>
          <w:rFonts w:ascii="Franklin Gothic Book" w:hAnsi="Franklin Gothic Book"/>
          <w:sz w:val="24"/>
          <w:szCs w:val="24"/>
        </w:rPr>
        <w:t>You will see the msg.txt retaining old content because {flag:’a+’} makes writing appendable.</w:t>
      </w:r>
    </w:p>
    <w:p w14:paraId="5D54F1F2" w14:textId="7435014F" w:rsidR="00BF1D4B" w:rsidRDefault="00BF1D4B"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024D3C" wp14:editId="29531C43">
            <wp:extent cx="398653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2333625"/>
                    </a:xfrm>
                    <a:prstGeom prst="rect">
                      <a:avLst/>
                    </a:prstGeom>
                    <a:noFill/>
                    <a:ln>
                      <a:noFill/>
                    </a:ln>
                  </pic:spPr>
                </pic:pic>
              </a:graphicData>
            </a:graphic>
          </wp:inline>
        </w:drawing>
      </w:r>
    </w:p>
    <w:p w14:paraId="30803B8C" w14:textId="42792979" w:rsidR="0066365A" w:rsidRDefault="0066365A" w:rsidP="00010FEA">
      <w:pPr>
        <w:rPr>
          <w:rFonts w:ascii="Franklin Gothic Book" w:hAnsi="Franklin Gothic Book"/>
          <w:sz w:val="24"/>
          <w:szCs w:val="24"/>
        </w:rPr>
      </w:pPr>
    </w:p>
    <w:p w14:paraId="3D38E8F7" w14:textId="1ED88D15" w:rsidR="0066365A" w:rsidRDefault="0066365A" w:rsidP="00010FEA">
      <w:pPr>
        <w:rPr>
          <w:rFonts w:ascii="Franklin Gothic Book" w:hAnsi="Franklin Gothic Book"/>
          <w:sz w:val="24"/>
          <w:szCs w:val="24"/>
        </w:rPr>
      </w:pPr>
      <w:r w:rsidRPr="0066365A">
        <w:rPr>
          <w:rFonts w:ascii="Franklin Gothic Book" w:hAnsi="Franklin Gothic Book"/>
          <w:sz w:val="24"/>
          <w:szCs w:val="24"/>
          <w:highlight w:val="yellow"/>
        </w:rPr>
        <w:t>JSON:</w:t>
      </w:r>
    </w:p>
    <w:p w14:paraId="74A912A0" w14:textId="3A6E74D1" w:rsidR="0066365A" w:rsidRDefault="0066365A" w:rsidP="00010FEA">
      <w:pPr>
        <w:rPr>
          <w:rFonts w:ascii="Franklin Gothic Book" w:hAnsi="Franklin Gothic Book"/>
          <w:sz w:val="24"/>
          <w:szCs w:val="24"/>
        </w:rPr>
      </w:pPr>
      <w:r>
        <w:rPr>
          <w:rFonts w:ascii="Franklin Gothic Book" w:hAnsi="Franklin Gothic Book"/>
          <w:sz w:val="24"/>
          <w:szCs w:val="24"/>
        </w:rPr>
        <w:t xml:space="preserve">Javascript Object Notation, it is a datastructure used to </w:t>
      </w:r>
      <w:r w:rsidR="00B82349">
        <w:rPr>
          <w:rFonts w:ascii="Franklin Gothic Book" w:hAnsi="Franklin Gothic Book"/>
          <w:sz w:val="24"/>
          <w:szCs w:val="24"/>
        </w:rPr>
        <w:t>share</w:t>
      </w:r>
      <w:r>
        <w:rPr>
          <w:rFonts w:ascii="Franklin Gothic Book" w:hAnsi="Franklin Gothic Book"/>
          <w:sz w:val="24"/>
          <w:szCs w:val="24"/>
        </w:rPr>
        <w:t xml:space="preserve"> the data between client &amp; the server</w:t>
      </w:r>
      <w:r w:rsidR="00B82349">
        <w:rPr>
          <w:rFonts w:ascii="Franklin Gothic Book" w:hAnsi="Franklin Gothic Book"/>
          <w:sz w:val="24"/>
          <w:szCs w:val="24"/>
        </w:rPr>
        <w:t xml:space="preserve"> when they are completely written in different language</w:t>
      </w:r>
      <w:r w:rsidR="001A3D50">
        <w:rPr>
          <w:rFonts w:ascii="Franklin Gothic Book" w:hAnsi="Franklin Gothic Book"/>
          <w:sz w:val="24"/>
          <w:szCs w:val="24"/>
        </w:rPr>
        <w:t>.</w:t>
      </w:r>
    </w:p>
    <w:p w14:paraId="3A8453F6" w14:textId="415CC14F" w:rsidR="001A3D50" w:rsidRDefault="001A3D50" w:rsidP="00010FEA">
      <w:pPr>
        <w:rPr>
          <w:rFonts w:ascii="Franklin Gothic Book" w:hAnsi="Franklin Gothic Book"/>
          <w:sz w:val="24"/>
          <w:szCs w:val="24"/>
        </w:rPr>
      </w:pPr>
      <w:r>
        <w:rPr>
          <w:rFonts w:ascii="Franklin Gothic Book" w:hAnsi="Franklin Gothic Book"/>
          <w:sz w:val="24"/>
          <w:szCs w:val="24"/>
        </w:rPr>
        <w:t>You can store the JSON data in a JSON file</w:t>
      </w:r>
    </w:p>
    <w:p w14:paraId="1E70BACF" w14:textId="144650C5"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single JSON data then you can use</w:t>
      </w:r>
      <w:r>
        <w:rPr>
          <w:rFonts w:ascii="Franklin Gothic Book" w:hAnsi="Franklin Gothic Book"/>
          <w:sz w:val="24"/>
          <w:szCs w:val="24"/>
        </w:rPr>
        <w:t xml:space="preserve"> </w:t>
      </w:r>
      <w:r>
        <w:rPr>
          <w:rFonts w:ascii="Franklin Gothic Book" w:hAnsi="Franklin Gothic Book"/>
          <w:sz w:val="24"/>
          <w:szCs w:val="24"/>
        </w:rPr>
        <w:br/>
        <w:t>{“key”:value, “key”:value}</w:t>
      </w:r>
    </w:p>
    <w:p w14:paraId="689545BE" w14:textId="0DFCBF17"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multiple JSON data then you must store in an array format</w:t>
      </w:r>
    </w:p>
    <w:p w14:paraId="343B95B8" w14:textId="36FB9DBB" w:rsidR="001A3D50" w:rsidRDefault="001A3D50" w:rsidP="00010FEA">
      <w:pPr>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{“key”:value, “key”:value, “key”:value}</w:t>
      </w:r>
      <w:r>
        <w:rPr>
          <w:rFonts w:ascii="Franklin Gothic Book" w:hAnsi="Franklin Gothic Book"/>
          <w:sz w:val="24"/>
          <w:szCs w:val="24"/>
        </w:rPr>
        <w:br/>
        <w:t>]</w:t>
      </w:r>
    </w:p>
    <w:p w14:paraId="6DDEE3D3" w14:textId="136AE54F" w:rsidR="00DA5A0C" w:rsidRDefault="00DA5A0C" w:rsidP="00010FEA">
      <w:pPr>
        <w:rPr>
          <w:rFonts w:ascii="Franklin Gothic Book" w:hAnsi="Franklin Gothic Book"/>
          <w:sz w:val="24"/>
          <w:szCs w:val="24"/>
        </w:rPr>
      </w:pPr>
      <w:r>
        <w:rPr>
          <w:rFonts w:ascii="Franklin Gothic Book" w:hAnsi="Franklin Gothic Book"/>
          <w:sz w:val="24"/>
          <w:szCs w:val="24"/>
        </w:rPr>
        <w:t>JSON is the native language for Javascript because it almost looks like Javascript object, but Javascript objects will have properties without double quotes.</w:t>
      </w:r>
    </w:p>
    <w:p w14:paraId="06EBC2E5" w14:textId="17F03AED"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Javascript Object:</w:t>
      </w:r>
      <w:r>
        <w:rPr>
          <w:rFonts w:ascii="Franklin Gothic Book" w:hAnsi="Franklin Gothic Book"/>
          <w:sz w:val="24"/>
          <w:szCs w:val="24"/>
        </w:rPr>
        <w:t xml:space="preserve"> </w:t>
      </w:r>
    </w:p>
    <w:p w14:paraId="76115123" w14:textId="72D0C128" w:rsidR="00DA5A0C" w:rsidRDefault="00DA5A0C" w:rsidP="00010FEA">
      <w:pPr>
        <w:rPr>
          <w:rFonts w:ascii="Franklin Gothic Book" w:hAnsi="Franklin Gothic Book"/>
          <w:sz w:val="24"/>
          <w:szCs w:val="24"/>
        </w:rPr>
      </w:pPr>
      <w:r>
        <w:rPr>
          <w:rFonts w:ascii="Franklin Gothic Book" w:hAnsi="Franklin Gothic Book"/>
          <w:sz w:val="24"/>
          <w:szCs w:val="24"/>
        </w:rPr>
        <w:t>{id: 100, name : “Raj”}</w:t>
      </w:r>
    </w:p>
    <w:p w14:paraId="4D8F1584" w14:textId="49BB5BFC"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Then the corresponding JSON format will be</w:t>
      </w:r>
    </w:p>
    <w:p w14:paraId="33C4B18F" w14:textId="4D767BC4" w:rsidR="00DA5A0C" w:rsidRDefault="00DA5A0C" w:rsidP="00010FEA">
      <w:pPr>
        <w:rPr>
          <w:rFonts w:ascii="Franklin Gothic Book" w:hAnsi="Franklin Gothic Book"/>
          <w:sz w:val="24"/>
          <w:szCs w:val="24"/>
        </w:rPr>
      </w:pPr>
      <w:r>
        <w:rPr>
          <w:rFonts w:ascii="Franklin Gothic Book" w:hAnsi="Franklin Gothic Book"/>
          <w:sz w:val="24"/>
          <w:szCs w:val="24"/>
        </w:rPr>
        <w:t>{“id”:100, “name”:”Raj”}</w:t>
      </w:r>
    </w:p>
    <w:p w14:paraId="5576DD67" w14:textId="5926C345" w:rsidR="00DA5A0C" w:rsidRDefault="006C572C" w:rsidP="00010FEA">
      <w:pPr>
        <w:rPr>
          <w:rFonts w:ascii="Franklin Gothic Book" w:hAnsi="Franklin Gothic Book"/>
          <w:sz w:val="24"/>
          <w:szCs w:val="24"/>
        </w:rPr>
      </w:pPr>
      <w:r>
        <w:rPr>
          <w:rFonts w:ascii="Franklin Gothic Book" w:hAnsi="Franklin Gothic Book"/>
          <w:sz w:val="24"/>
          <w:szCs w:val="24"/>
        </w:rPr>
        <w:t>Javascript provides some inbuilt functions to convert Javascript to JSON and Vice Versa</w:t>
      </w:r>
    </w:p>
    <w:p w14:paraId="3F1E0B94" w14:textId="1AABA974"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Javascript objects to JSON</w:t>
      </w:r>
    </w:p>
    <w:p w14:paraId="46907B5E" w14:textId="7040EDCC" w:rsidR="009654E0" w:rsidRDefault="009654E0" w:rsidP="00010FEA">
      <w:pPr>
        <w:rPr>
          <w:rFonts w:ascii="Franklin Gothic Book" w:hAnsi="Franklin Gothic Book"/>
          <w:sz w:val="24"/>
          <w:szCs w:val="24"/>
        </w:rPr>
      </w:pPr>
      <w:r>
        <w:rPr>
          <w:rFonts w:ascii="Franklin Gothic Book" w:hAnsi="Franklin Gothic Book"/>
          <w:sz w:val="24"/>
          <w:szCs w:val="24"/>
        </w:rPr>
        <w:t>JSON.stringfy(javascriptObject);</w:t>
      </w:r>
    </w:p>
    <w:p w14:paraId="05EFA911" w14:textId="1AE7CA23"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JSON to Javascript objects</w:t>
      </w:r>
    </w:p>
    <w:p w14:paraId="49425C35" w14:textId="2BEA98AD" w:rsidR="009654E0" w:rsidRDefault="009654E0" w:rsidP="00010FEA">
      <w:pPr>
        <w:rPr>
          <w:rFonts w:ascii="Franklin Gothic Book" w:hAnsi="Franklin Gothic Book"/>
          <w:sz w:val="24"/>
          <w:szCs w:val="24"/>
        </w:rPr>
      </w:pPr>
      <w:r>
        <w:rPr>
          <w:rFonts w:ascii="Franklin Gothic Book" w:hAnsi="Franklin Gothic Book"/>
          <w:sz w:val="24"/>
          <w:szCs w:val="24"/>
        </w:rPr>
        <w:t>JSON.parse(jsonData);</w:t>
      </w:r>
    </w:p>
    <w:p w14:paraId="61EFF060" w14:textId="32BEFDCD"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main.js</w:t>
      </w:r>
    </w:p>
    <w:p w14:paraId="641B81C1" w14:textId="5CE059F0" w:rsidR="00F36A9C" w:rsidRDefault="00F36A9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92E2EE" wp14:editId="433E5A71">
            <wp:extent cx="5731510" cy="20923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5E72282" w14:textId="59649494"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Output:</w:t>
      </w:r>
    </w:p>
    <w:p w14:paraId="02A4CA09" w14:textId="33EEBB18" w:rsidR="00F36A9C" w:rsidRDefault="00F36A9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5AAB7E40" wp14:editId="2653D52B">
            <wp:extent cx="5727700" cy="1272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688C466E" w14:textId="5969FAED" w:rsidR="00F36A9C" w:rsidRDefault="00F36A9C" w:rsidP="00010FEA">
      <w:pPr>
        <w:rPr>
          <w:rFonts w:ascii="Franklin Gothic Book" w:hAnsi="Franklin Gothic Book"/>
          <w:sz w:val="24"/>
          <w:szCs w:val="24"/>
        </w:rPr>
      </w:pPr>
      <w:r>
        <w:rPr>
          <w:rFonts w:ascii="Franklin Gothic Book" w:hAnsi="Franklin Gothic Book"/>
          <w:sz w:val="24"/>
          <w:szCs w:val="24"/>
        </w:rPr>
        <w:t>Here single program has a code to know how JSON is converted to Javascript &amp; Javascript is converted to JSON, but in realtime there will separate programs who will have Javascript and converts to JSON and another program will have JSON and converts to Javascript.</w:t>
      </w:r>
    </w:p>
    <w:p w14:paraId="51CC3FF8" w14:textId="634032A9" w:rsidR="00F36A9C" w:rsidRDefault="00785687" w:rsidP="00010FEA">
      <w:pPr>
        <w:rPr>
          <w:rFonts w:ascii="Franklin Gothic Book" w:hAnsi="Franklin Gothic Book"/>
          <w:sz w:val="24"/>
          <w:szCs w:val="24"/>
        </w:rPr>
      </w:pPr>
      <w:r w:rsidRPr="00785687">
        <w:rPr>
          <w:rFonts w:ascii="Franklin Gothic Book" w:hAnsi="Franklin Gothic Book"/>
          <w:sz w:val="24"/>
          <w:szCs w:val="24"/>
          <w:highlight w:val="yellow"/>
        </w:rPr>
        <w:t>Activity:</w:t>
      </w:r>
    </w:p>
    <w:p w14:paraId="30E469D1" w14:textId="27E28A55" w:rsidR="00785687" w:rsidRPr="00785687" w:rsidRDefault="00785687" w:rsidP="00785687">
      <w:pPr>
        <w:pStyle w:val="ListParagraph"/>
        <w:numPr>
          <w:ilvl w:val="0"/>
          <w:numId w:val="14"/>
        </w:numPr>
        <w:rPr>
          <w:rFonts w:ascii="Franklin Gothic Book" w:hAnsi="Franklin Gothic Book"/>
          <w:sz w:val="24"/>
          <w:szCs w:val="24"/>
        </w:rPr>
      </w:pPr>
      <w:r w:rsidRPr="00785687">
        <w:rPr>
          <w:rFonts w:ascii="Franklin Gothic Book" w:hAnsi="Franklin Gothic Book"/>
          <w:sz w:val="24"/>
          <w:szCs w:val="24"/>
        </w:rPr>
        <w:t>Store the javascript object in a JSON file by converting javascript to JSON, the JSON file extension will be ‘.json’</w:t>
      </w:r>
    </w:p>
    <w:p w14:paraId="38FEDCBE" w14:textId="3D6DEA2D" w:rsidR="00785687" w:rsidRDefault="0078568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91619B" wp14:editId="5090C3A7">
            <wp:extent cx="5727700" cy="34524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3CBDA547" w14:textId="2B896028" w:rsidR="00785687" w:rsidRDefault="00785687" w:rsidP="00785687">
      <w:pPr>
        <w:pStyle w:val="ListParagraph"/>
        <w:numPr>
          <w:ilvl w:val="0"/>
          <w:numId w:val="14"/>
        </w:numPr>
        <w:rPr>
          <w:rFonts w:ascii="Franklin Gothic Book" w:hAnsi="Franklin Gothic Book"/>
          <w:sz w:val="24"/>
          <w:szCs w:val="24"/>
        </w:rPr>
      </w:pPr>
      <w:r>
        <w:rPr>
          <w:rFonts w:ascii="Franklin Gothic Book" w:hAnsi="Franklin Gothic Book"/>
          <w:sz w:val="24"/>
          <w:szCs w:val="24"/>
        </w:rPr>
        <w:t>Read the above JSON file and convert the JSON data to a</w:t>
      </w:r>
      <w:r w:rsidR="00E17A14">
        <w:rPr>
          <w:rFonts w:ascii="Franklin Gothic Book" w:hAnsi="Franklin Gothic Book"/>
          <w:sz w:val="24"/>
          <w:szCs w:val="24"/>
        </w:rPr>
        <w:t xml:space="preserve"> Javascript </w:t>
      </w:r>
      <w:r>
        <w:rPr>
          <w:rFonts w:ascii="Franklin Gothic Book" w:hAnsi="Franklin Gothic Book"/>
          <w:sz w:val="24"/>
          <w:szCs w:val="24"/>
        </w:rPr>
        <w:t>object and access their properties &amp; print in the console.</w:t>
      </w:r>
    </w:p>
    <w:p w14:paraId="503A9886" w14:textId="7F6AD307" w:rsidR="008E2F8B" w:rsidRDefault="008E2F8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D722022" wp14:editId="63640314">
            <wp:extent cx="5731510" cy="3548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02EB1B9" w14:textId="5A64DB8D" w:rsidR="008C2BAF" w:rsidRDefault="008C2BAF" w:rsidP="008E2F8B">
      <w:pPr>
        <w:rPr>
          <w:rFonts w:ascii="Franklin Gothic Book" w:hAnsi="Franklin Gothic Book"/>
          <w:sz w:val="24"/>
          <w:szCs w:val="24"/>
        </w:rPr>
      </w:pPr>
    </w:p>
    <w:p w14:paraId="6A4785CA" w14:textId="54E480DB" w:rsidR="008C2BAF" w:rsidRDefault="008C2BAF" w:rsidP="008E2F8B">
      <w:pPr>
        <w:rPr>
          <w:rFonts w:ascii="Franklin Gothic Book" w:hAnsi="Franklin Gothic Book"/>
          <w:sz w:val="24"/>
          <w:szCs w:val="24"/>
        </w:rPr>
      </w:pPr>
    </w:p>
    <w:p w14:paraId="5D302FAB" w14:textId="1CA1925C" w:rsidR="008C2BAF" w:rsidRDefault="008C2BAF" w:rsidP="008E2F8B">
      <w:pPr>
        <w:rPr>
          <w:rFonts w:ascii="Franklin Gothic Book" w:hAnsi="Franklin Gothic Book"/>
          <w:sz w:val="24"/>
          <w:szCs w:val="24"/>
        </w:rPr>
      </w:pPr>
    </w:p>
    <w:p w14:paraId="7D7881B9" w14:textId="1315A027" w:rsidR="008C2BAF" w:rsidRDefault="008C2BAF" w:rsidP="008E2F8B">
      <w:pPr>
        <w:rPr>
          <w:rFonts w:ascii="Franklin Gothic Book" w:hAnsi="Franklin Gothic Book"/>
          <w:sz w:val="24"/>
          <w:szCs w:val="24"/>
        </w:rPr>
      </w:pPr>
    </w:p>
    <w:p w14:paraId="3FADBB14" w14:textId="6EA1153D"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lastRenderedPageBreak/>
        <w:t>Solution:</w:t>
      </w:r>
      <w:r>
        <w:rPr>
          <w:rFonts w:ascii="Franklin Gothic Book" w:hAnsi="Franklin Gothic Book"/>
          <w:sz w:val="24"/>
          <w:szCs w:val="24"/>
        </w:rPr>
        <w:t xml:space="preserve"> </w:t>
      </w:r>
    </w:p>
    <w:p w14:paraId="34B8C284" w14:textId="2C537984"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Writing JSON to JSON file by converting Javascript object to JSON</w:t>
      </w:r>
    </w:p>
    <w:p w14:paraId="19697946" w14:textId="12EA2B58"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writeJSON.js</w:t>
      </w:r>
    </w:p>
    <w:p w14:paraId="3C8D940E" w14:textId="5B5283F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8C083B" wp14:editId="1E1BC276">
            <wp:extent cx="5727700" cy="178498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079EB6C4" w14:textId="2D099599" w:rsidR="008C2BAF" w:rsidRDefault="008C2BAF" w:rsidP="008E2F8B">
      <w:pPr>
        <w:rPr>
          <w:rFonts w:ascii="Franklin Gothic Book" w:hAnsi="Franklin Gothic Book"/>
          <w:sz w:val="24"/>
          <w:szCs w:val="24"/>
        </w:rPr>
      </w:pPr>
      <w:r>
        <w:rPr>
          <w:rFonts w:ascii="Franklin Gothic Book" w:hAnsi="Franklin Gothic Book"/>
          <w:sz w:val="24"/>
          <w:szCs w:val="24"/>
        </w:rPr>
        <w:t>Here the 3</w:t>
      </w:r>
      <w:r w:rsidRPr="008C2BAF">
        <w:rPr>
          <w:rFonts w:ascii="Franklin Gothic Book" w:hAnsi="Franklin Gothic Book"/>
          <w:sz w:val="24"/>
          <w:szCs w:val="24"/>
          <w:vertAlign w:val="superscript"/>
        </w:rPr>
        <w:t>rd</w:t>
      </w:r>
      <w:r>
        <w:rPr>
          <w:rFonts w:ascii="Franklin Gothic Book" w:hAnsi="Franklin Gothic Book"/>
          <w:sz w:val="24"/>
          <w:szCs w:val="24"/>
        </w:rPr>
        <w:t xml:space="preserve"> line is a Javascript object which can’t be written to the File, it needs to converted to JSON, but we need to assume that this program is sharing its data to another application, hence we need to convert Javascript object to JSON, but for understanding purpose we have JSON file as an intermediate data for different applications.</w:t>
      </w:r>
    </w:p>
    <w:p w14:paraId="63BCE8F2" w14:textId="7EC3856F"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Run the writeJSON.js using node writeJSON.js</w:t>
      </w:r>
    </w:p>
    <w:p w14:paraId="2DE2FC4B" w14:textId="052C5953"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C6545FA" wp14:editId="6962117F">
            <wp:extent cx="5727700" cy="70929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709295"/>
                    </a:xfrm>
                    <a:prstGeom prst="rect">
                      <a:avLst/>
                    </a:prstGeom>
                    <a:noFill/>
                    <a:ln>
                      <a:noFill/>
                    </a:ln>
                  </pic:spPr>
                </pic:pic>
              </a:graphicData>
            </a:graphic>
          </wp:inline>
        </w:drawing>
      </w:r>
    </w:p>
    <w:p w14:paraId="116B6CF1" w14:textId="4EE435C3"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You will see a json file in the directory</w:t>
      </w:r>
    </w:p>
    <w:p w14:paraId="23EF6A76" w14:textId="51B25D1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11E3FA81" wp14:editId="3119A48C">
            <wp:extent cx="5727700" cy="136080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42AB604E" w14:textId="55C2A8A6" w:rsidR="008C2BAF" w:rsidRDefault="008C2BAF" w:rsidP="008E2F8B">
      <w:pPr>
        <w:rPr>
          <w:rFonts w:ascii="Franklin Gothic Book" w:hAnsi="Franklin Gothic Book"/>
          <w:sz w:val="24"/>
          <w:szCs w:val="24"/>
        </w:rPr>
      </w:pPr>
      <w:r>
        <w:rPr>
          <w:rFonts w:ascii="Franklin Gothic Book" w:hAnsi="Franklin Gothic Book"/>
          <w:sz w:val="24"/>
          <w:szCs w:val="24"/>
        </w:rPr>
        <w:t>Now if this JSON data is shared by other applications and if Javascript needs to understand then it must convert the JSON string to Javascript object, but as JSON is in json file we need to read the JSON file</w:t>
      </w:r>
      <w:r w:rsidR="00CB78FC">
        <w:rPr>
          <w:rFonts w:ascii="Franklin Gothic Book" w:hAnsi="Franklin Gothic Book"/>
          <w:sz w:val="24"/>
          <w:szCs w:val="24"/>
        </w:rPr>
        <w:t xml:space="preserve">, here also we need to make an assumption that some application wants to share data to the Javascript </w:t>
      </w:r>
      <w:r w:rsidR="000B5481">
        <w:rPr>
          <w:rFonts w:ascii="Franklin Gothic Book" w:hAnsi="Franklin Gothic Book"/>
          <w:sz w:val="24"/>
          <w:szCs w:val="24"/>
        </w:rPr>
        <w:t>application</w:t>
      </w:r>
    </w:p>
    <w:p w14:paraId="4387FD0E" w14:textId="27E985EA"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readJSON.js</w:t>
      </w:r>
    </w:p>
    <w:p w14:paraId="44C31DCD" w14:textId="4BF23BA6" w:rsidR="000B5481" w:rsidRDefault="000B5481"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16F3AA" wp14:editId="6F1824F6">
            <wp:extent cx="5727700" cy="159448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1594485"/>
                    </a:xfrm>
                    <a:prstGeom prst="rect">
                      <a:avLst/>
                    </a:prstGeom>
                    <a:noFill/>
                    <a:ln>
                      <a:noFill/>
                    </a:ln>
                  </pic:spPr>
                </pic:pic>
              </a:graphicData>
            </a:graphic>
          </wp:inline>
        </w:drawing>
      </w:r>
    </w:p>
    <w:p w14:paraId="26E71EE1" w14:textId="37D55903"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Run the readJSON.js</w:t>
      </w:r>
      <w:r>
        <w:rPr>
          <w:rFonts w:ascii="Franklin Gothic Book" w:hAnsi="Franklin Gothic Book"/>
          <w:sz w:val="24"/>
          <w:szCs w:val="24"/>
        </w:rPr>
        <w:t xml:space="preserve"> </w:t>
      </w:r>
    </w:p>
    <w:p w14:paraId="0EC48CA7" w14:textId="180DB443" w:rsidR="000B5481" w:rsidRDefault="000B5481"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97FEDAF" wp14:editId="3E2195FA">
            <wp:extent cx="5727700" cy="80454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804545"/>
                    </a:xfrm>
                    <a:prstGeom prst="rect">
                      <a:avLst/>
                    </a:prstGeom>
                    <a:noFill/>
                    <a:ln>
                      <a:noFill/>
                    </a:ln>
                  </pic:spPr>
                </pic:pic>
              </a:graphicData>
            </a:graphic>
          </wp:inline>
        </w:drawing>
      </w:r>
    </w:p>
    <w:p w14:paraId="60C92170" w14:textId="1F14C13F" w:rsidR="00995073" w:rsidRDefault="00995073" w:rsidP="008E2F8B">
      <w:pPr>
        <w:rPr>
          <w:rFonts w:ascii="Franklin Gothic Book" w:hAnsi="Franklin Gothic Book"/>
          <w:sz w:val="24"/>
          <w:szCs w:val="24"/>
        </w:rPr>
      </w:pPr>
    </w:p>
    <w:p w14:paraId="7A465584" w14:textId="12187A6F"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Activity:</w:t>
      </w:r>
    </w:p>
    <w:p w14:paraId="501DA148" w14:textId="1BDB8A3F" w:rsidR="00995073" w:rsidRDefault="00995073" w:rsidP="008E2F8B">
      <w:pPr>
        <w:rPr>
          <w:rFonts w:ascii="Franklin Gothic Book" w:hAnsi="Franklin Gothic Book"/>
          <w:sz w:val="24"/>
          <w:szCs w:val="24"/>
        </w:rPr>
      </w:pPr>
      <w:r>
        <w:rPr>
          <w:rFonts w:ascii="Franklin Gothic Book" w:hAnsi="Franklin Gothic Book"/>
          <w:sz w:val="24"/>
          <w:szCs w:val="24"/>
        </w:rPr>
        <w:t>Keep a JSON array in the json file and show each data in the console by converting the JSON array to Javascript array.</w:t>
      </w:r>
    </w:p>
    <w:p w14:paraId="5053440A" w14:textId="4BDC10AE"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demo.json</w:t>
      </w:r>
    </w:p>
    <w:p w14:paraId="5478CD29" w14:textId="425A2307" w:rsidR="00995073" w:rsidRDefault="0099507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CB70DE9" wp14:editId="09BE6405">
            <wp:extent cx="5212080" cy="1920240"/>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14:paraId="16FE9C69" w14:textId="52DEAEC4" w:rsidR="00995073" w:rsidRDefault="00995073" w:rsidP="008E2F8B">
      <w:pPr>
        <w:rPr>
          <w:rFonts w:ascii="Franklin Gothic Book" w:hAnsi="Franklin Gothic Book"/>
          <w:sz w:val="24"/>
          <w:szCs w:val="24"/>
        </w:rPr>
      </w:pPr>
      <w:r>
        <w:rPr>
          <w:rFonts w:ascii="Franklin Gothic Book" w:hAnsi="Franklin Gothic Book"/>
          <w:sz w:val="24"/>
          <w:szCs w:val="24"/>
        </w:rPr>
        <w:t>Show each object id, name &amp; salary in the console.</w:t>
      </w:r>
    </w:p>
    <w:p w14:paraId="12AD57E8" w14:textId="1F120798" w:rsidR="008C2BAF" w:rsidRDefault="008C2BAF" w:rsidP="008E2F8B">
      <w:pPr>
        <w:rPr>
          <w:rFonts w:ascii="Franklin Gothic Book" w:hAnsi="Franklin Gothic Book"/>
          <w:sz w:val="24"/>
          <w:szCs w:val="24"/>
        </w:rPr>
      </w:pPr>
    </w:p>
    <w:p w14:paraId="11BA216C" w14:textId="5C9DCDCE" w:rsidR="008C2BAF" w:rsidRDefault="000C7599" w:rsidP="008E2F8B">
      <w:pPr>
        <w:rPr>
          <w:rFonts w:ascii="Franklin Gothic Book" w:hAnsi="Franklin Gothic Book"/>
          <w:sz w:val="24"/>
          <w:szCs w:val="24"/>
        </w:rPr>
      </w:pPr>
      <w:r w:rsidRPr="000C7599">
        <w:rPr>
          <w:rFonts w:ascii="Franklin Gothic Book" w:hAnsi="Franklin Gothic Book"/>
          <w:sz w:val="24"/>
          <w:szCs w:val="24"/>
          <w:highlight w:val="yellow"/>
        </w:rPr>
        <w:t>HTTP module:</w:t>
      </w:r>
    </w:p>
    <w:p w14:paraId="2CED3DE4" w14:textId="0CC56EBA" w:rsidR="000C7599" w:rsidRDefault="000C7599" w:rsidP="008E2F8B">
      <w:pPr>
        <w:rPr>
          <w:rFonts w:ascii="Franklin Gothic Book" w:hAnsi="Franklin Gothic Book"/>
          <w:sz w:val="24"/>
          <w:szCs w:val="24"/>
        </w:rPr>
      </w:pPr>
      <w:r>
        <w:rPr>
          <w:rFonts w:ascii="Franklin Gothic Book" w:hAnsi="Franklin Gothic Book"/>
          <w:sz w:val="24"/>
          <w:szCs w:val="24"/>
        </w:rPr>
        <w:t>It is a core module used to handle request from the user and provide response in HTML format, it is used to develop web application</w:t>
      </w:r>
    </w:p>
    <w:p w14:paraId="0D35951D" w14:textId="080D5C2E" w:rsidR="000C7599" w:rsidRDefault="00807327" w:rsidP="008E2F8B">
      <w:pPr>
        <w:rPr>
          <w:rFonts w:ascii="Franklin Gothic Book" w:hAnsi="Franklin Gothic Book"/>
          <w:sz w:val="24"/>
          <w:szCs w:val="24"/>
        </w:rPr>
      </w:pPr>
      <w:r>
        <w:rPr>
          <w:rFonts w:ascii="Franklin Gothic Book" w:hAnsi="Franklin Gothic Book"/>
          <w:sz w:val="24"/>
          <w:szCs w:val="24"/>
        </w:rPr>
        <w:t>This module as a function called createServer() which takes a callback which is executed when request is sent to the server.</w:t>
      </w:r>
    </w:p>
    <w:p w14:paraId="039618B9" w14:textId="3F71524E" w:rsidR="00807327" w:rsidRDefault="00807327" w:rsidP="008E2F8B">
      <w:pPr>
        <w:rPr>
          <w:rFonts w:ascii="Franklin Gothic Book" w:hAnsi="Franklin Gothic Book"/>
          <w:sz w:val="24"/>
          <w:szCs w:val="24"/>
        </w:rPr>
      </w:pPr>
      <w:r w:rsidRPr="00702830">
        <w:rPr>
          <w:rFonts w:ascii="Franklin Gothic Book" w:hAnsi="Franklin Gothic Book"/>
          <w:sz w:val="24"/>
          <w:szCs w:val="24"/>
          <w:highlight w:val="yellow"/>
        </w:rPr>
        <w:t>http.createServer(callback):</w:t>
      </w:r>
      <w:r>
        <w:rPr>
          <w:rFonts w:ascii="Franklin Gothic Book" w:hAnsi="Franklin Gothic Book"/>
          <w:sz w:val="24"/>
          <w:szCs w:val="24"/>
        </w:rPr>
        <w:t xml:space="preserve"> the callback is a function with 2 arguments 1</w:t>
      </w:r>
      <w:r w:rsidRPr="00807327">
        <w:rPr>
          <w:rFonts w:ascii="Franklin Gothic Book" w:hAnsi="Franklin Gothic Book"/>
          <w:sz w:val="24"/>
          <w:szCs w:val="24"/>
          <w:vertAlign w:val="superscript"/>
        </w:rPr>
        <w:t>st</w:t>
      </w:r>
      <w:r>
        <w:rPr>
          <w:rFonts w:ascii="Franklin Gothic Book" w:hAnsi="Franklin Gothic Book"/>
          <w:sz w:val="24"/>
          <w:szCs w:val="24"/>
        </w:rPr>
        <w:t xml:space="preserve"> is request &amp; 2</w:t>
      </w:r>
      <w:r w:rsidRPr="00807327">
        <w:rPr>
          <w:rFonts w:ascii="Franklin Gothic Book" w:hAnsi="Franklin Gothic Book"/>
          <w:sz w:val="24"/>
          <w:szCs w:val="24"/>
          <w:vertAlign w:val="superscript"/>
        </w:rPr>
        <w:t>nd</w:t>
      </w:r>
      <w:r>
        <w:rPr>
          <w:rFonts w:ascii="Franklin Gothic Book" w:hAnsi="Franklin Gothic Book"/>
          <w:sz w:val="24"/>
          <w:szCs w:val="24"/>
        </w:rPr>
        <w:t xml:space="preserve"> is response</w:t>
      </w:r>
      <w:r w:rsidR="00702830">
        <w:rPr>
          <w:rFonts w:ascii="Franklin Gothic Book" w:hAnsi="Franklin Gothic Book"/>
          <w:sz w:val="24"/>
          <w:szCs w:val="24"/>
        </w:rPr>
        <w:t>, once the createServer() is called you need to call listen function to specify where the server should run i.e., port number.</w:t>
      </w:r>
    </w:p>
    <w:p w14:paraId="796F4D6E" w14:textId="2A7D62DD" w:rsidR="00702830" w:rsidRDefault="00702830" w:rsidP="008E2F8B">
      <w:pPr>
        <w:rPr>
          <w:rFonts w:ascii="Franklin Gothic Book" w:hAnsi="Franklin Gothic Book"/>
          <w:sz w:val="24"/>
          <w:szCs w:val="24"/>
        </w:rPr>
      </w:pPr>
      <w:r>
        <w:rPr>
          <w:rFonts w:ascii="Franklin Gothic Book" w:hAnsi="Franklin Gothic Book"/>
          <w:sz w:val="24"/>
          <w:szCs w:val="24"/>
        </w:rPr>
        <w:lastRenderedPageBreak/>
        <w:t>http.createServer(callback).listen(port, callback);</w:t>
      </w:r>
    </w:p>
    <w:p w14:paraId="27467222" w14:textId="106DFD16" w:rsidR="00702830" w:rsidRDefault="00702830" w:rsidP="008E2F8B">
      <w:pPr>
        <w:rPr>
          <w:rFonts w:ascii="Franklin Gothic Book" w:hAnsi="Franklin Gothic Book"/>
          <w:sz w:val="24"/>
          <w:szCs w:val="24"/>
        </w:rPr>
      </w:pPr>
      <w:r>
        <w:rPr>
          <w:rFonts w:ascii="Franklin Gothic Book" w:hAnsi="Franklin Gothic Book"/>
          <w:sz w:val="24"/>
          <w:szCs w:val="24"/>
        </w:rPr>
        <w:t>listen(port, callback): Once the server starts at a specified port, the callback of listen is called to confirm the server is started, the callback in the createServer is called when you send the request</w:t>
      </w:r>
      <w:r w:rsidR="008838F4">
        <w:rPr>
          <w:rFonts w:ascii="Franklin Gothic Book" w:hAnsi="Franklin Gothic Book"/>
          <w:sz w:val="24"/>
          <w:szCs w:val="24"/>
        </w:rPr>
        <w:t>.</w:t>
      </w:r>
    </w:p>
    <w:p w14:paraId="6692E385" w14:textId="082DB8DF" w:rsidR="008838F4" w:rsidRDefault="008838F4" w:rsidP="008E2F8B">
      <w:pPr>
        <w:rPr>
          <w:rFonts w:ascii="Franklin Gothic Book" w:hAnsi="Franklin Gothic Book"/>
          <w:sz w:val="24"/>
          <w:szCs w:val="24"/>
        </w:rPr>
      </w:pPr>
      <w:r>
        <w:rPr>
          <w:rFonts w:ascii="Franklin Gothic Book" w:hAnsi="Franklin Gothic Book"/>
          <w:sz w:val="24"/>
          <w:szCs w:val="24"/>
        </w:rPr>
        <w:t>createServer(callback): This creates an instance of the server which needs to start in a port using listen(port, callback) function, the createServer(callback) takes an argument which is a callback function of request &amp; response, once the request arrives it generates the response and sends to the client(user/browser)</w:t>
      </w:r>
    </w:p>
    <w:p w14:paraId="5D19F5A9" w14:textId="619C9404" w:rsidR="008838F4" w:rsidRDefault="008838F4" w:rsidP="008E2F8B">
      <w:pPr>
        <w:rPr>
          <w:rFonts w:ascii="Franklin Gothic Book" w:hAnsi="Franklin Gothic Book"/>
          <w:sz w:val="24"/>
          <w:szCs w:val="24"/>
        </w:rPr>
      </w:pPr>
      <w:r>
        <w:rPr>
          <w:rFonts w:ascii="Franklin Gothic Book" w:hAnsi="Franklin Gothic Book"/>
          <w:sz w:val="24"/>
          <w:szCs w:val="24"/>
        </w:rPr>
        <w:t>let http = require(‘http’);</w:t>
      </w:r>
    </w:p>
    <w:p w14:paraId="4EE73EEF" w14:textId="3949ED97" w:rsidR="008838F4" w:rsidRDefault="008838F4" w:rsidP="008E2F8B">
      <w:pPr>
        <w:rPr>
          <w:rFonts w:ascii="Franklin Gothic Book" w:hAnsi="Franklin Gothic Book"/>
          <w:sz w:val="24"/>
          <w:szCs w:val="24"/>
        </w:rPr>
      </w:pPr>
      <w:r>
        <w:rPr>
          <w:rFonts w:ascii="Franklin Gothic Book" w:hAnsi="Franklin Gothic Book"/>
          <w:sz w:val="24"/>
          <w:szCs w:val="24"/>
        </w:rPr>
        <w:t>http.createServer(</w:t>
      </w:r>
      <w:r w:rsidRPr="008838F4">
        <w:rPr>
          <w:rFonts w:ascii="Franklin Gothic Book" w:hAnsi="Franklin Gothic Book"/>
          <w:color w:val="FF0000"/>
          <w:sz w:val="24"/>
          <w:szCs w:val="24"/>
        </w:rPr>
        <w:t xml:space="preserve">function(req, res) { } </w:t>
      </w:r>
      <w:r>
        <w:rPr>
          <w:rFonts w:ascii="Franklin Gothic Book" w:hAnsi="Franklin Gothic Book"/>
          <w:sz w:val="24"/>
          <w:szCs w:val="24"/>
        </w:rPr>
        <w:t xml:space="preserve">).listen(port, </w:t>
      </w:r>
      <w:r w:rsidRPr="008838F4">
        <w:rPr>
          <w:rFonts w:ascii="Franklin Gothic Book" w:hAnsi="Franklin Gothic Book"/>
          <w:color w:val="FF0000"/>
          <w:sz w:val="24"/>
          <w:szCs w:val="24"/>
        </w:rPr>
        <w:t xml:space="preserve">function() { } </w:t>
      </w:r>
      <w:r>
        <w:rPr>
          <w:rFonts w:ascii="Franklin Gothic Book" w:hAnsi="Franklin Gothic Book"/>
          <w:sz w:val="24"/>
          <w:szCs w:val="24"/>
        </w:rPr>
        <w:t>);</w:t>
      </w:r>
    </w:p>
    <w:p w14:paraId="642C8C80" w14:textId="0601D69C" w:rsidR="00C66C37" w:rsidRDefault="003B336A" w:rsidP="008E2F8B">
      <w:pPr>
        <w:rPr>
          <w:rFonts w:ascii="Franklin Gothic Book" w:hAnsi="Franklin Gothic Book"/>
          <w:sz w:val="24"/>
          <w:szCs w:val="24"/>
        </w:rPr>
      </w:pPr>
      <w:r w:rsidRPr="003B336A">
        <w:rPr>
          <w:rFonts w:ascii="Franklin Gothic Book" w:hAnsi="Franklin Gothic Book"/>
          <w:sz w:val="24"/>
          <w:szCs w:val="24"/>
          <w:highlight w:val="yellow"/>
        </w:rPr>
        <w:t>index.js</w:t>
      </w:r>
    </w:p>
    <w:p w14:paraId="0F92DD8A" w14:textId="3844C807" w:rsidR="003B336A" w:rsidRDefault="003B336A"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DCEF8E9" wp14:editId="7EED535C">
            <wp:extent cx="5727700" cy="337248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41BA98B9" w14:textId="5CB083AD" w:rsidR="003B336A" w:rsidRDefault="003B336A" w:rsidP="008E2F8B">
      <w:pPr>
        <w:rPr>
          <w:rFonts w:ascii="Franklin Gothic Book" w:hAnsi="Franklin Gothic Book"/>
          <w:sz w:val="24"/>
          <w:szCs w:val="24"/>
        </w:rPr>
      </w:pPr>
      <w:r>
        <w:rPr>
          <w:rFonts w:ascii="Franklin Gothic Book" w:hAnsi="Franklin Gothic Book"/>
          <w:sz w:val="24"/>
          <w:szCs w:val="24"/>
        </w:rPr>
        <w:t>http module helps you to create web application, this provides createServer() to create a server instance on which you need to call listen() function to start, there are callbacks to execute when the server starts &amp; when the request is sent.</w:t>
      </w:r>
    </w:p>
    <w:p w14:paraId="7AB87330" w14:textId="76DD2A9C" w:rsidR="00302735" w:rsidRDefault="00302735" w:rsidP="008E2F8B">
      <w:pPr>
        <w:rPr>
          <w:rFonts w:ascii="Franklin Gothic Book" w:hAnsi="Franklin Gothic Book"/>
          <w:sz w:val="24"/>
          <w:szCs w:val="24"/>
        </w:rPr>
      </w:pPr>
      <w:r>
        <w:rPr>
          <w:rFonts w:ascii="Franklin Gothic Book" w:hAnsi="Franklin Gothic Book"/>
          <w:sz w:val="24"/>
          <w:szCs w:val="24"/>
        </w:rPr>
        <w:t>You need to run this using node index.js and also you need to stop &amp; re-run if in case you change your code.</w:t>
      </w:r>
    </w:p>
    <w:p w14:paraId="1DB8AC2B" w14:textId="2F073C4A" w:rsidR="00302735" w:rsidRDefault="00302735"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5811EE" wp14:editId="7744505C">
            <wp:extent cx="5727700" cy="870585"/>
            <wp:effectExtent l="0" t="0" r="635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43A0BA8D" w14:textId="562884A2" w:rsidR="00302735" w:rsidRDefault="00302735" w:rsidP="008E2F8B">
      <w:pPr>
        <w:rPr>
          <w:rFonts w:ascii="Franklin Gothic Book" w:hAnsi="Franklin Gothic Book"/>
          <w:sz w:val="24"/>
          <w:szCs w:val="24"/>
        </w:rPr>
      </w:pPr>
      <w:r w:rsidRPr="00302735">
        <w:rPr>
          <w:rFonts w:ascii="Franklin Gothic Book" w:hAnsi="Franklin Gothic Book"/>
          <w:sz w:val="24"/>
          <w:szCs w:val="24"/>
          <w:highlight w:val="yellow"/>
        </w:rPr>
        <w:t>Output:</w:t>
      </w:r>
    </w:p>
    <w:p w14:paraId="6B75295E" w14:textId="21DB29F1" w:rsidR="00302735" w:rsidRDefault="00302735"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23E9B3" wp14:editId="2C17DC3F">
            <wp:extent cx="3160395" cy="1762760"/>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0395" cy="1762760"/>
                    </a:xfrm>
                    <a:prstGeom prst="rect">
                      <a:avLst/>
                    </a:prstGeom>
                    <a:noFill/>
                    <a:ln>
                      <a:noFill/>
                    </a:ln>
                  </pic:spPr>
                </pic:pic>
              </a:graphicData>
            </a:graphic>
          </wp:inline>
        </w:drawing>
      </w:r>
    </w:p>
    <w:p w14:paraId="6FE4CC6D" w14:textId="1C028785" w:rsidR="00302735" w:rsidRDefault="00302735" w:rsidP="008E2F8B">
      <w:pPr>
        <w:rPr>
          <w:rFonts w:ascii="Franklin Gothic Book" w:hAnsi="Franklin Gothic Book"/>
          <w:sz w:val="24"/>
          <w:szCs w:val="24"/>
        </w:rPr>
      </w:pPr>
      <w:r w:rsidRPr="00FD1720">
        <w:rPr>
          <w:rFonts w:ascii="Franklin Gothic Book" w:hAnsi="Franklin Gothic Book"/>
          <w:sz w:val="24"/>
          <w:szCs w:val="24"/>
          <w:highlight w:val="yellow"/>
        </w:rPr>
        <w:t>Note:</w:t>
      </w:r>
      <w:r>
        <w:rPr>
          <w:rFonts w:ascii="Franklin Gothic Book" w:hAnsi="Franklin Gothic Book"/>
          <w:sz w:val="24"/>
          <w:szCs w:val="24"/>
        </w:rPr>
        <w:t xml:space="preserve"> We have entered </w:t>
      </w:r>
      <w:hyperlink r:id="rId83" w:history="1">
        <w:r w:rsidRPr="00584518">
          <w:rPr>
            <w:rStyle w:val="Hyperlink"/>
            <w:rFonts w:ascii="Franklin Gothic Book" w:hAnsi="Franklin Gothic Book"/>
            <w:sz w:val="24"/>
            <w:szCs w:val="24"/>
          </w:rPr>
          <w:t>http://localhost:8888</w:t>
        </w:r>
      </w:hyperlink>
      <w:r>
        <w:rPr>
          <w:rFonts w:ascii="Franklin Gothic Book" w:hAnsi="Franklin Gothic Book"/>
          <w:sz w:val="24"/>
          <w:szCs w:val="24"/>
        </w:rPr>
        <w:t xml:space="preserve"> to send request as server is running in port 8888</w:t>
      </w:r>
    </w:p>
    <w:p w14:paraId="2815CD17" w14:textId="7EE5729B" w:rsidR="00FD1720" w:rsidRDefault="00AB040F" w:rsidP="008E2F8B">
      <w:pPr>
        <w:rPr>
          <w:rFonts w:ascii="Franklin Gothic Book" w:hAnsi="Franklin Gothic Book"/>
          <w:sz w:val="24"/>
          <w:szCs w:val="24"/>
        </w:rPr>
      </w:pPr>
      <w:r w:rsidRPr="00AB040F">
        <w:rPr>
          <w:rFonts w:ascii="Franklin Gothic Book" w:hAnsi="Franklin Gothic Book"/>
          <w:sz w:val="24"/>
          <w:szCs w:val="24"/>
          <w:highlight w:val="yellow"/>
        </w:rPr>
        <w:t>Writing HTML content</w:t>
      </w:r>
    </w:p>
    <w:p w14:paraId="436AA1D0" w14:textId="47D98984" w:rsidR="00AB040F" w:rsidRDefault="00AB040F" w:rsidP="008E2F8B">
      <w:pPr>
        <w:rPr>
          <w:rFonts w:ascii="Franklin Gothic Book" w:hAnsi="Franklin Gothic Book"/>
          <w:sz w:val="24"/>
          <w:szCs w:val="24"/>
        </w:rPr>
      </w:pPr>
      <w:r>
        <w:rPr>
          <w:rFonts w:ascii="Franklin Gothic Book" w:hAnsi="Franklin Gothic Book"/>
          <w:sz w:val="24"/>
          <w:szCs w:val="24"/>
        </w:rPr>
        <w:t>By Default response writes text content, hence you need to set the content type of the response to text/html so that it will be treated as HTML content by the browser</w:t>
      </w:r>
    </w:p>
    <w:p w14:paraId="7F7D63DE" w14:textId="29F97D53" w:rsidR="00AB040F" w:rsidRDefault="00AB040F" w:rsidP="008E2F8B">
      <w:pPr>
        <w:rPr>
          <w:rFonts w:ascii="Franklin Gothic Book" w:hAnsi="Franklin Gothic Book"/>
          <w:sz w:val="24"/>
          <w:szCs w:val="24"/>
        </w:rPr>
      </w:pPr>
      <w:r>
        <w:rPr>
          <w:rFonts w:ascii="Franklin Gothic Book" w:hAnsi="Franklin Gothic Book"/>
          <w:sz w:val="24"/>
          <w:szCs w:val="24"/>
        </w:rPr>
        <w:t>response.writeHead(statusCode, {‘content-type’:’text/html’});</w:t>
      </w:r>
    </w:p>
    <w:p w14:paraId="5DCF4E29" w14:textId="77777777" w:rsidR="00AA308D" w:rsidRDefault="00AB040F" w:rsidP="008E2F8B">
      <w:pPr>
        <w:rPr>
          <w:rFonts w:ascii="Franklin Gothic Book" w:hAnsi="Franklin Gothic Book"/>
          <w:sz w:val="24"/>
          <w:szCs w:val="24"/>
        </w:rPr>
      </w:pPr>
      <w:r>
        <w:rPr>
          <w:rFonts w:ascii="Franklin Gothic Book" w:hAnsi="Franklin Gothic Book"/>
          <w:sz w:val="24"/>
          <w:szCs w:val="24"/>
        </w:rPr>
        <w:t>writeHead() is used to provide properties to the response header about the content type and the response status code</w:t>
      </w:r>
      <w:r w:rsidR="00AA308D">
        <w:rPr>
          <w:rFonts w:ascii="Franklin Gothic Book" w:hAnsi="Franklin Gothic Book"/>
          <w:sz w:val="24"/>
          <w:szCs w:val="24"/>
        </w:rPr>
        <w:t xml:space="preserve">, </w:t>
      </w:r>
    </w:p>
    <w:p w14:paraId="6349AECB" w14:textId="1117412F" w:rsidR="00AB040F" w:rsidRDefault="00AA308D" w:rsidP="008E2F8B">
      <w:pPr>
        <w:rPr>
          <w:rFonts w:ascii="Franklin Gothic Book" w:hAnsi="Franklin Gothic Book"/>
          <w:sz w:val="24"/>
          <w:szCs w:val="24"/>
        </w:rPr>
      </w:pPr>
      <w:r w:rsidRPr="00AA308D">
        <w:rPr>
          <w:rFonts w:ascii="Franklin Gothic Book" w:hAnsi="Franklin Gothic Book"/>
          <w:sz w:val="24"/>
          <w:szCs w:val="24"/>
          <w:highlight w:val="yellow"/>
        </w:rPr>
        <w:t>content-type:</w:t>
      </w:r>
      <w:r>
        <w:rPr>
          <w:rFonts w:ascii="Franklin Gothic Book" w:hAnsi="Franklin Gothic Book"/>
          <w:sz w:val="24"/>
          <w:szCs w:val="24"/>
        </w:rPr>
        <w:t xml:space="preserve"> since by default content-type is plain/text we want that to be treated as HTML we can use text/html</w:t>
      </w:r>
    </w:p>
    <w:p w14:paraId="442C73E7" w14:textId="4EDE7895" w:rsidR="005418BC" w:rsidRDefault="005418BC" w:rsidP="008E2F8B">
      <w:pPr>
        <w:rPr>
          <w:rFonts w:ascii="Franklin Gothic Book" w:hAnsi="Franklin Gothic Book"/>
          <w:sz w:val="24"/>
          <w:szCs w:val="24"/>
        </w:rPr>
      </w:pPr>
      <w:r>
        <w:rPr>
          <w:rFonts w:ascii="Franklin Gothic Book" w:hAnsi="Franklin Gothic Book"/>
          <w:sz w:val="24"/>
          <w:szCs w:val="24"/>
        </w:rPr>
        <w:t xml:space="preserve">statusCode: </w:t>
      </w:r>
      <w:r w:rsidR="00F15E02">
        <w:rPr>
          <w:rFonts w:ascii="Franklin Gothic Book" w:hAnsi="Franklin Gothic Book"/>
          <w:sz w:val="24"/>
          <w:szCs w:val="24"/>
        </w:rPr>
        <w:t xml:space="preserve">It is a standard number used by HTTP, </w:t>
      </w:r>
      <w:r>
        <w:rPr>
          <w:rFonts w:ascii="Franklin Gothic Book" w:hAnsi="Franklin Gothic Book"/>
          <w:sz w:val="24"/>
          <w:szCs w:val="24"/>
        </w:rPr>
        <w:t>this is response status like 200, 201, 202, 204, 401, 404, 405 and so on</w:t>
      </w:r>
      <w:r w:rsidR="00F15E02">
        <w:rPr>
          <w:rFonts w:ascii="Franklin Gothic Book" w:hAnsi="Franklin Gothic Book"/>
          <w:sz w:val="24"/>
          <w:szCs w:val="24"/>
        </w:rPr>
        <w:t>, these are some numbers if they are 2xx series it means it’s a successful response, if they are 4xx series then they are error responses.</w:t>
      </w:r>
    </w:p>
    <w:p w14:paraId="48BCCF39" w14:textId="1F620F5C" w:rsidR="00F15E02" w:rsidRDefault="00F15E02" w:rsidP="008E2F8B">
      <w:pPr>
        <w:rPr>
          <w:rFonts w:ascii="Franklin Gothic Book" w:hAnsi="Franklin Gothic Book"/>
          <w:sz w:val="24"/>
          <w:szCs w:val="24"/>
        </w:rPr>
      </w:pPr>
      <w:r>
        <w:rPr>
          <w:rFonts w:ascii="Franklin Gothic Book" w:hAnsi="Franklin Gothic Book"/>
          <w:sz w:val="24"/>
          <w:szCs w:val="24"/>
        </w:rPr>
        <w:t>200: OK</w:t>
      </w:r>
    </w:p>
    <w:p w14:paraId="0FF409C0" w14:textId="0B962F8D" w:rsidR="00F15E02" w:rsidRDefault="00F15E02" w:rsidP="008E2F8B">
      <w:pPr>
        <w:rPr>
          <w:rFonts w:ascii="Franklin Gothic Book" w:hAnsi="Franklin Gothic Book"/>
          <w:sz w:val="24"/>
          <w:szCs w:val="24"/>
        </w:rPr>
      </w:pPr>
      <w:r>
        <w:rPr>
          <w:rFonts w:ascii="Franklin Gothic Book" w:hAnsi="Franklin Gothic Book"/>
          <w:sz w:val="24"/>
          <w:szCs w:val="24"/>
        </w:rPr>
        <w:t>201: Created</w:t>
      </w:r>
    </w:p>
    <w:p w14:paraId="1BAAD8A4" w14:textId="0CBDBFB9" w:rsidR="00F15E02" w:rsidRDefault="00F15E02" w:rsidP="008E2F8B">
      <w:pPr>
        <w:rPr>
          <w:rFonts w:ascii="Franklin Gothic Book" w:hAnsi="Franklin Gothic Book"/>
          <w:sz w:val="24"/>
          <w:szCs w:val="24"/>
        </w:rPr>
      </w:pPr>
      <w:r>
        <w:rPr>
          <w:rFonts w:ascii="Franklin Gothic Book" w:hAnsi="Franklin Gothic Book"/>
          <w:sz w:val="24"/>
          <w:szCs w:val="24"/>
        </w:rPr>
        <w:t>204: No content</w:t>
      </w:r>
    </w:p>
    <w:p w14:paraId="6670E2DD" w14:textId="27013042" w:rsidR="00DB254C" w:rsidRDefault="00DB254C" w:rsidP="008E2F8B">
      <w:pPr>
        <w:rPr>
          <w:rFonts w:ascii="Franklin Gothic Book" w:hAnsi="Franklin Gothic Book"/>
          <w:sz w:val="24"/>
          <w:szCs w:val="24"/>
        </w:rPr>
      </w:pPr>
      <w:r>
        <w:rPr>
          <w:rFonts w:ascii="Franklin Gothic Book" w:hAnsi="Franklin Gothic Book"/>
          <w:sz w:val="24"/>
          <w:szCs w:val="24"/>
        </w:rPr>
        <w:t>401: Unauthorized</w:t>
      </w:r>
    </w:p>
    <w:p w14:paraId="73A5153C" w14:textId="15A7A50B" w:rsidR="00DB254C" w:rsidRDefault="00DB254C" w:rsidP="008E2F8B">
      <w:pPr>
        <w:rPr>
          <w:rFonts w:ascii="Franklin Gothic Book" w:hAnsi="Franklin Gothic Book"/>
          <w:sz w:val="24"/>
          <w:szCs w:val="24"/>
        </w:rPr>
      </w:pPr>
      <w:r>
        <w:rPr>
          <w:rFonts w:ascii="Franklin Gothic Book" w:hAnsi="Franklin Gothic Book"/>
          <w:sz w:val="24"/>
          <w:szCs w:val="24"/>
        </w:rPr>
        <w:t>404: Resource not found</w:t>
      </w:r>
    </w:p>
    <w:p w14:paraId="5B734CF1" w14:textId="615FB5F5" w:rsidR="006C19A5" w:rsidRDefault="006C19A5" w:rsidP="008E2F8B">
      <w:pPr>
        <w:rPr>
          <w:rFonts w:ascii="Franklin Gothic Book" w:hAnsi="Franklin Gothic Book"/>
          <w:sz w:val="24"/>
          <w:szCs w:val="24"/>
        </w:rPr>
      </w:pPr>
      <w:r w:rsidRPr="006C19A5">
        <w:rPr>
          <w:rFonts w:ascii="Franklin Gothic Book" w:hAnsi="Franklin Gothic Book"/>
          <w:sz w:val="24"/>
          <w:szCs w:val="24"/>
          <w:highlight w:val="yellow"/>
        </w:rPr>
        <w:t>index.js</w:t>
      </w:r>
    </w:p>
    <w:p w14:paraId="2FD45BE2" w14:textId="0767B2AB" w:rsidR="006C19A5" w:rsidRDefault="006C19A5" w:rsidP="008E2F8B">
      <w:pPr>
        <w:rPr>
          <w:rFonts w:ascii="Franklin Gothic Book" w:hAnsi="Franklin Gothic Book"/>
          <w:sz w:val="24"/>
          <w:szCs w:val="24"/>
        </w:rPr>
      </w:pPr>
      <w:r>
        <w:rPr>
          <w:rFonts w:ascii="Franklin Gothic Book" w:hAnsi="Franklin Gothic Book"/>
          <w:sz w:val="24"/>
          <w:szCs w:val="24"/>
        </w:rPr>
        <w:t>Without content-type the content is treated as text</w:t>
      </w:r>
    </w:p>
    <w:p w14:paraId="303E058A" w14:textId="1FADFD58" w:rsidR="006C19A5" w:rsidRDefault="006C19A5"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C48600" wp14:editId="6C517D66">
            <wp:extent cx="5727700" cy="352615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26155"/>
                    </a:xfrm>
                    <a:prstGeom prst="rect">
                      <a:avLst/>
                    </a:prstGeom>
                    <a:noFill/>
                    <a:ln>
                      <a:noFill/>
                    </a:ln>
                  </pic:spPr>
                </pic:pic>
              </a:graphicData>
            </a:graphic>
          </wp:inline>
        </w:drawing>
      </w:r>
    </w:p>
    <w:p w14:paraId="70DCD85B" w14:textId="371D5255" w:rsidR="006C19A5" w:rsidRDefault="006C19A5" w:rsidP="008E2F8B">
      <w:pPr>
        <w:rPr>
          <w:rFonts w:ascii="Franklin Gothic Book" w:hAnsi="Franklin Gothic Book"/>
          <w:sz w:val="24"/>
          <w:szCs w:val="24"/>
        </w:rPr>
      </w:pPr>
      <w:r w:rsidRPr="006C19A5">
        <w:rPr>
          <w:rFonts w:ascii="Franklin Gothic Book" w:hAnsi="Franklin Gothic Book"/>
          <w:sz w:val="24"/>
          <w:szCs w:val="24"/>
          <w:highlight w:val="yellow"/>
        </w:rPr>
        <w:t>Output:</w:t>
      </w:r>
    </w:p>
    <w:p w14:paraId="7AEC5C38" w14:textId="7D4A91A3" w:rsidR="006C19A5" w:rsidRDefault="006C19A5"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3C59F6F" wp14:editId="4A3FEB25">
            <wp:extent cx="3526155" cy="12877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26155" cy="1287780"/>
                    </a:xfrm>
                    <a:prstGeom prst="rect">
                      <a:avLst/>
                    </a:prstGeom>
                    <a:noFill/>
                    <a:ln>
                      <a:noFill/>
                    </a:ln>
                  </pic:spPr>
                </pic:pic>
              </a:graphicData>
            </a:graphic>
          </wp:inline>
        </w:drawing>
      </w:r>
    </w:p>
    <w:p w14:paraId="30C206F0" w14:textId="7DEC284E" w:rsidR="006C19A5" w:rsidRDefault="006C19A5" w:rsidP="008E2F8B">
      <w:pPr>
        <w:rPr>
          <w:rFonts w:ascii="Franklin Gothic Book" w:hAnsi="Franklin Gothic Book"/>
          <w:sz w:val="24"/>
          <w:szCs w:val="24"/>
        </w:rPr>
      </w:pPr>
      <w:r>
        <w:rPr>
          <w:rFonts w:ascii="Franklin Gothic Book" w:hAnsi="Franklin Gothic Book"/>
          <w:sz w:val="24"/>
          <w:szCs w:val="24"/>
        </w:rPr>
        <w:t>Since the response content is text it is not treating &lt;h2&gt; as HTML element, hence you must use response.writeHead(statusCode, {content-type:’text/html’})</w:t>
      </w:r>
    </w:p>
    <w:p w14:paraId="67D32E59" w14:textId="60EED780" w:rsidR="006C19A5" w:rsidRDefault="00123FEF" w:rsidP="008E2F8B">
      <w:pPr>
        <w:rPr>
          <w:rFonts w:ascii="Franklin Gothic Book" w:hAnsi="Franklin Gothic Book"/>
          <w:sz w:val="24"/>
          <w:szCs w:val="24"/>
        </w:rPr>
      </w:pPr>
      <w:r w:rsidRPr="00123FEF">
        <w:rPr>
          <w:rFonts w:ascii="Franklin Gothic Book" w:hAnsi="Franklin Gothic Book"/>
          <w:sz w:val="24"/>
          <w:szCs w:val="24"/>
          <w:highlight w:val="yellow"/>
        </w:rPr>
        <w:t>index.js</w:t>
      </w:r>
    </w:p>
    <w:p w14:paraId="45CE27FC" w14:textId="1C8DD11D" w:rsidR="00123FEF" w:rsidRDefault="00123FEF"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9E8C6C" wp14:editId="680E0092">
            <wp:extent cx="5731510" cy="38207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Pr>
          <w:rFonts w:ascii="Franklin Gothic Book" w:hAnsi="Franklin Gothic Book"/>
          <w:sz w:val="24"/>
          <w:szCs w:val="24"/>
        </w:rPr>
        <w:br/>
        <w:t>Since the content-type is mentioned the browser would interpret the content as html</w:t>
      </w:r>
    </w:p>
    <w:p w14:paraId="079BFEA2" w14:textId="51C5A40A" w:rsidR="00123FEF" w:rsidRDefault="00123FEF" w:rsidP="008E2F8B">
      <w:pPr>
        <w:rPr>
          <w:rFonts w:ascii="Franklin Gothic Book" w:hAnsi="Franklin Gothic Book"/>
          <w:sz w:val="24"/>
          <w:szCs w:val="24"/>
        </w:rPr>
      </w:pPr>
      <w:r w:rsidRPr="00123FEF">
        <w:rPr>
          <w:rFonts w:ascii="Franklin Gothic Book" w:hAnsi="Franklin Gothic Book"/>
          <w:sz w:val="24"/>
          <w:szCs w:val="24"/>
          <w:highlight w:val="yellow"/>
        </w:rPr>
        <w:t>Output;</w:t>
      </w:r>
    </w:p>
    <w:p w14:paraId="2632EB00" w14:textId="65AE34BD" w:rsidR="00123FEF" w:rsidRDefault="00123FE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619CDAF" wp14:editId="4BE9DC1D">
            <wp:extent cx="2955290" cy="12877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5290" cy="1287780"/>
                    </a:xfrm>
                    <a:prstGeom prst="rect">
                      <a:avLst/>
                    </a:prstGeom>
                    <a:noFill/>
                    <a:ln>
                      <a:noFill/>
                    </a:ln>
                  </pic:spPr>
                </pic:pic>
              </a:graphicData>
            </a:graphic>
          </wp:inline>
        </w:drawing>
      </w:r>
    </w:p>
    <w:p w14:paraId="7FA210B3" w14:textId="77777777" w:rsidR="006C19A5" w:rsidRDefault="006C19A5" w:rsidP="008E2F8B">
      <w:pPr>
        <w:rPr>
          <w:rFonts w:ascii="Franklin Gothic Book" w:hAnsi="Franklin Gothic Book"/>
          <w:sz w:val="24"/>
          <w:szCs w:val="24"/>
        </w:rPr>
      </w:pPr>
    </w:p>
    <w:p w14:paraId="19FF1E07" w14:textId="77777777" w:rsidR="00F15E02" w:rsidRDefault="00F15E02" w:rsidP="008E2F8B">
      <w:pPr>
        <w:rPr>
          <w:rFonts w:ascii="Franklin Gothic Book" w:hAnsi="Franklin Gothic Book"/>
          <w:sz w:val="24"/>
          <w:szCs w:val="24"/>
        </w:rPr>
      </w:pPr>
    </w:p>
    <w:p w14:paraId="407301EB" w14:textId="32A336BC" w:rsidR="00AA308D" w:rsidRDefault="004E29EE" w:rsidP="008E2F8B">
      <w:pPr>
        <w:rPr>
          <w:rFonts w:ascii="Franklin Gothic Book" w:hAnsi="Franklin Gothic Book"/>
          <w:sz w:val="24"/>
          <w:szCs w:val="24"/>
        </w:rPr>
      </w:pPr>
      <w:r w:rsidRPr="004E29EE">
        <w:rPr>
          <w:rFonts w:ascii="Franklin Gothic Book" w:hAnsi="Franklin Gothic Book"/>
          <w:sz w:val="24"/>
          <w:szCs w:val="24"/>
          <w:highlight w:val="yellow"/>
        </w:rPr>
        <w:t>Webservices:</w:t>
      </w:r>
    </w:p>
    <w:p w14:paraId="3A779FF1" w14:textId="2AC57BE8" w:rsidR="004E29EE" w:rsidRDefault="004E29EE" w:rsidP="008E2F8B">
      <w:pPr>
        <w:rPr>
          <w:rFonts w:ascii="Franklin Gothic Book" w:hAnsi="Franklin Gothic Book"/>
          <w:sz w:val="24"/>
          <w:szCs w:val="24"/>
        </w:rPr>
      </w:pPr>
      <w:r>
        <w:rPr>
          <w:rFonts w:ascii="Franklin Gothic Book" w:hAnsi="Franklin Gothic Book"/>
          <w:sz w:val="24"/>
          <w:szCs w:val="24"/>
        </w:rPr>
        <w:t>These are web applications that can take request from the applications instead of browser and they generate response in JSON format instead of HTML format</w:t>
      </w:r>
    </w:p>
    <w:p w14:paraId="752F4FAA" w14:textId="0F43D7EA" w:rsidR="008B07FA" w:rsidRDefault="008B07FA" w:rsidP="008E2F8B">
      <w:pPr>
        <w:rPr>
          <w:rFonts w:ascii="Franklin Gothic Book" w:hAnsi="Franklin Gothic Book"/>
          <w:sz w:val="24"/>
          <w:szCs w:val="24"/>
        </w:rPr>
      </w:pPr>
      <w:r>
        <w:rPr>
          <w:rFonts w:ascii="Franklin Gothic Book" w:hAnsi="Franklin Gothic Book"/>
          <w:sz w:val="24"/>
          <w:szCs w:val="24"/>
        </w:rPr>
        <w:t>Webservices makes applications to exchange their data regardless of the language they use.</w:t>
      </w:r>
    </w:p>
    <w:p w14:paraId="38BED5AB" w14:textId="19E0B00C" w:rsidR="008B07FA" w:rsidRDefault="008B07FA" w:rsidP="008E2F8B">
      <w:pPr>
        <w:rPr>
          <w:rFonts w:ascii="Franklin Gothic Book" w:hAnsi="Franklin Gothic Book"/>
          <w:sz w:val="24"/>
          <w:szCs w:val="24"/>
        </w:rPr>
      </w:pPr>
      <w:r>
        <w:rPr>
          <w:rFonts w:ascii="Franklin Gothic Book" w:hAnsi="Franklin Gothic Book"/>
          <w:sz w:val="24"/>
          <w:szCs w:val="24"/>
        </w:rPr>
        <w:t>ex: Phone pe is an application (written in some language) sending data to All Banking application(each may be written in different languages), they can exchange the data without any problem because they use webservices</w:t>
      </w:r>
    </w:p>
    <w:p w14:paraId="5BCE70A8" w14:textId="1C823035" w:rsidR="008B07FA" w:rsidRDefault="008B07FA" w:rsidP="008E2F8B">
      <w:pPr>
        <w:rPr>
          <w:rFonts w:ascii="Franklin Gothic Book" w:hAnsi="Franklin Gothic Book"/>
          <w:sz w:val="24"/>
          <w:szCs w:val="24"/>
        </w:rPr>
      </w:pPr>
      <w:r w:rsidRPr="008B07FA">
        <w:rPr>
          <w:rFonts w:ascii="Franklin Gothic Book" w:hAnsi="Franklin Gothic Book"/>
          <w:sz w:val="24"/>
          <w:szCs w:val="24"/>
          <w:highlight w:val="yellow"/>
        </w:rPr>
        <w:t>What webservice does</w:t>
      </w:r>
    </w:p>
    <w:p w14:paraId="49802D88" w14:textId="203A70A8" w:rsidR="008B07FA" w:rsidRDefault="008B07FA" w:rsidP="008E2F8B">
      <w:pPr>
        <w:rPr>
          <w:rFonts w:ascii="Franklin Gothic Book" w:hAnsi="Franklin Gothic Book"/>
          <w:sz w:val="24"/>
          <w:szCs w:val="24"/>
        </w:rPr>
      </w:pPr>
      <w:r>
        <w:rPr>
          <w:rFonts w:ascii="Franklin Gothic Book" w:hAnsi="Franklin Gothic Book"/>
          <w:sz w:val="24"/>
          <w:szCs w:val="24"/>
        </w:rPr>
        <w:lastRenderedPageBreak/>
        <w:t>It accepts data in JSON and returns response data in JSON so that the end applications can convert the JSON to the types they understand.</w:t>
      </w:r>
    </w:p>
    <w:p w14:paraId="7D009932" w14:textId="40BDE23A" w:rsidR="00BC347F" w:rsidRDefault="00BC347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09CF813" wp14:editId="31472EAC">
            <wp:extent cx="5720715" cy="285305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0715" cy="2853055"/>
                    </a:xfrm>
                    <a:prstGeom prst="rect">
                      <a:avLst/>
                    </a:prstGeom>
                    <a:noFill/>
                    <a:ln>
                      <a:noFill/>
                    </a:ln>
                  </pic:spPr>
                </pic:pic>
              </a:graphicData>
            </a:graphic>
          </wp:inline>
        </w:drawing>
      </w:r>
    </w:p>
    <w:p w14:paraId="4F9C9420" w14:textId="4B239604" w:rsidR="00BC347F" w:rsidRDefault="00BC347F" w:rsidP="008E2F8B">
      <w:pPr>
        <w:rPr>
          <w:rFonts w:ascii="Franklin Gothic Book" w:hAnsi="Franklin Gothic Book"/>
          <w:sz w:val="24"/>
          <w:szCs w:val="24"/>
        </w:rPr>
      </w:pPr>
      <w:r w:rsidRPr="00BC347F">
        <w:rPr>
          <w:rFonts w:ascii="Franklin Gothic Book" w:hAnsi="Franklin Gothic Book"/>
          <w:sz w:val="24"/>
          <w:szCs w:val="24"/>
          <w:highlight w:val="yellow"/>
        </w:rPr>
        <w:t>Note:</w:t>
      </w:r>
      <w:r>
        <w:rPr>
          <w:rFonts w:ascii="Franklin Gothic Book" w:hAnsi="Franklin Gothic Book"/>
          <w:sz w:val="24"/>
          <w:szCs w:val="24"/>
        </w:rPr>
        <w:t xml:space="preserve"> We need to create webservices which can accept JSON and return JSON so that end applications can convert JSON to their target languages</w:t>
      </w:r>
    </w:p>
    <w:p w14:paraId="2F3EEA1A" w14:textId="6F6901E7" w:rsidR="006169E2" w:rsidRDefault="006169E2" w:rsidP="008E2F8B">
      <w:pPr>
        <w:rPr>
          <w:rFonts w:ascii="Franklin Gothic Book" w:hAnsi="Franklin Gothic Book"/>
          <w:sz w:val="24"/>
          <w:szCs w:val="24"/>
        </w:rPr>
      </w:pPr>
      <w:r>
        <w:rPr>
          <w:rFonts w:ascii="Franklin Gothic Book" w:hAnsi="Franklin Gothic Book"/>
          <w:sz w:val="24"/>
          <w:szCs w:val="24"/>
        </w:rPr>
        <w:t>We are going to create webservices in Javascript, but you can create webservices in other languages also like Java, C#, Python, C++ and so on</w:t>
      </w:r>
    </w:p>
    <w:p w14:paraId="2A7AE039" w14:textId="1D761C11" w:rsidR="00892DC4" w:rsidRDefault="00892DC4" w:rsidP="008E2F8B">
      <w:pPr>
        <w:rPr>
          <w:rFonts w:ascii="Franklin Gothic Book" w:hAnsi="Franklin Gothic Book"/>
          <w:sz w:val="24"/>
          <w:szCs w:val="24"/>
        </w:rPr>
      </w:pPr>
      <w:r>
        <w:rPr>
          <w:rFonts w:ascii="Franklin Gothic Book" w:hAnsi="Franklin Gothic Book"/>
          <w:sz w:val="24"/>
          <w:szCs w:val="24"/>
        </w:rPr>
        <w:t xml:space="preserve">Since </w:t>
      </w:r>
      <w:r w:rsidR="00D0087A">
        <w:rPr>
          <w:rFonts w:ascii="Franklin Gothic Book" w:hAnsi="Franklin Gothic Book"/>
          <w:sz w:val="24"/>
          <w:szCs w:val="24"/>
        </w:rPr>
        <w:t xml:space="preserve">Backend </w:t>
      </w:r>
      <w:r>
        <w:rPr>
          <w:rFonts w:ascii="Franklin Gothic Book" w:hAnsi="Franklin Gothic Book"/>
          <w:sz w:val="24"/>
          <w:szCs w:val="24"/>
        </w:rPr>
        <w:t xml:space="preserve">webservices take request from many types of applications we have a Postman tool to test our webservices, </w:t>
      </w:r>
      <w:r w:rsidRPr="00892DC4">
        <w:rPr>
          <w:rFonts w:ascii="Franklin Gothic Book" w:hAnsi="Franklin Gothic Book"/>
          <w:sz w:val="24"/>
          <w:szCs w:val="24"/>
          <w:highlight w:val="yellow"/>
        </w:rPr>
        <w:t>the Postman tool</w:t>
      </w:r>
      <w:r>
        <w:rPr>
          <w:rFonts w:ascii="Franklin Gothic Book" w:hAnsi="Franklin Gothic Book"/>
          <w:sz w:val="24"/>
          <w:szCs w:val="24"/>
        </w:rPr>
        <w:t xml:space="preserve"> can send request to webservice and get </w:t>
      </w:r>
      <w:r w:rsidRPr="00892DC4">
        <w:rPr>
          <w:rFonts w:ascii="Franklin Gothic Book" w:hAnsi="Franklin Gothic Book"/>
          <w:sz w:val="24"/>
          <w:szCs w:val="24"/>
          <w:highlight w:val="yellow"/>
        </w:rPr>
        <w:t>response from the webservice</w:t>
      </w:r>
    </w:p>
    <w:p w14:paraId="6A92C7A9" w14:textId="6854F744" w:rsidR="00FD1720" w:rsidRDefault="00E35931" w:rsidP="008E2F8B">
      <w:pPr>
        <w:rPr>
          <w:rFonts w:ascii="Franklin Gothic Book" w:hAnsi="Franklin Gothic Book"/>
          <w:sz w:val="24"/>
          <w:szCs w:val="24"/>
        </w:rPr>
      </w:pPr>
      <w:r w:rsidRPr="00E35931">
        <w:rPr>
          <w:rFonts w:ascii="Franklin Gothic Book" w:hAnsi="Franklin Gothic Book"/>
          <w:sz w:val="24"/>
          <w:szCs w:val="24"/>
          <w:highlight w:val="yellow"/>
        </w:rPr>
        <w:t>Designing webservices</w:t>
      </w:r>
    </w:p>
    <w:p w14:paraId="1E9EDFFF" w14:textId="3438A8BE" w:rsidR="00E35931" w:rsidRDefault="00E35931" w:rsidP="00E35931">
      <w:pPr>
        <w:pStyle w:val="ListParagraph"/>
        <w:numPr>
          <w:ilvl w:val="0"/>
          <w:numId w:val="15"/>
        </w:numPr>
        <w:rPr>
          <w:rFonts w:ascii="Franklin Gothic Book" w:hAnsi="Franklin Gothic Book"/>
          <w:sz w:val="24"/>
          <w:szCs w:val="24"/>
        </w:rPr>
      </w:pPr>
      <w:r>
        <w:rPr>
          <w:rFonts w:ascii="Franklin Gothic Book" w:hAnsi="Franklin Gothic Book"/>
          <w:sz w:val="24"/>
          <w:szCs w:val="24"/>
        </w:rPr>
        <w:t>URL: Webservices must have an url which can be used by clients to access</w:t>
      </w:r>
    </w:p>
    <w:p w14:paraId="7CAE5CCF" w14:textId="7090DDBF" w:rsidR="00E35931" w:rsidRDefault="00E35931" w:rsidP="00E35931">
      <w:pPr>
        <w:pStyle w:val="ListParagraph"/>
        <w:numPr>
          <w:ilvl w:val="0"/>
          <w:numId w:val="15"/>
        </w:numPr>
        <w:rPr>
          <w:rFonts w:ascii="Franklin Gothic Book" w:hAnsi="Franklin Gothic Book"/>
          <w:sz w:val="24"/>
          <w:szCs w:val="24"/>
        </w:rPr>
      </w:pPr>
      <w:r>
        <w:rPr>
          <w:rFonts w:ascii="Franklin Gothic Book" w:hAnsi="Franklin Gothic Book"/>
          <w:sz w:val="24"/>
          <w:szCs w:val="24"/>
        </w:rPr>
        <w:t>HTTP methods: Webservices must use some HTTP methods to specify their operations, since all the operations are part of CRUD operations like Create, Retrieve, Update &amp; Delete</w:t>
      </w:r>
      <w:r w:rsidR="009F2BCA">
        <w:rPr>
          <w:rFonts w:ascii="Franklin Gothic Book" w:hAnsi="Franklin Gothic Book"/>
          <w:sz w:val="24"/>
          <w:szCs w:val="24"/>
        </w:rPr>
        <w:t xml:space="preserve">, in HTTP methods there are 4 methods to represent these operations </w:t>
      </w:r>
    </w:p>
    <w:p w14:paraId="0097D9DF" w14:textId="3E7741C7"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POST: Create</w:t>
      </w:r>
    </w:p>
    <w:p w14:paraId="00233342" w14:textId="7F77E53B"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GET: Retrieve</w:t>
      </w:r>
    </w:p>
    <w:p w14:paraId="71CDCE7F" w14:textId="0549E63B"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PUT: Update</w:t>
      </w:r>
    </w:p>
    <w:p w14:paraId="7F121FCD" w14:textId="182CB5BA" w:rsidR="009F2BCA" w:rsidRPr="00E35931"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DELETE: Delete</w:t>
      </w:r>
    </w:p>
    <w:p w14:paraId="14EA9032" w14:textId="33B9B4A0" w:rsidR="00C82A91" w:rsidRPr="00EF3E20" w:rsidRDefault="00EF3E20" w:rsidP="00EF3E20">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Datastructure: The data must be in a common format which client (Consumer) &amp; Server (Producer) can understand i.e., </w:t>
      </w:r>
      <w:r w:rsidRPr="00C9564B">
        <w:rPr>
          <w:rFonts w:ascii="Franklin Gothic Book" w:hAnsi="Franklin Gothic Book"/>
          <w:sz w:val="24"/>
          <w:szCs w:val="24"/>
          <w:highlight w:val="yellow"/>
        </w:rPr>
        <w:t>JSON most of the times 99.9</w:t>
      </w:r>
      <w:r>
        <w:rPr>
          <w:rFonts w:ascii="Franklin Gothic Book" w:hAnsi="Franklin Gothic Book"/>
          <w:sz w:val="24"/>
          <w:szCs w:val="24"/>
        </w:rPr>
        <w:t xml:space="preserve">%, but there are other formats which are not widely used but understood by consumer &amp; producer they are: XML, TEXT, CSV </w:t>
      </w:r>
    </w:p>
    <w:p w14:paraId="7D107625" w14:textId="51F83D2A" w:rsidR="00C82A91" w:rsidRDefault="00C9564B" w:rsidP="008E2F8B">
      <w:pPr>
        <w:rPr>
          <w:rFonts w:ascii="Franklin Gothic Book" w:hAnsi="Franklin Gothic Book"/>
          <w:sz w:val="24"/>
          <w:szCs w:val="24"/>
        </w:rPr>
      </w:pPr>
      <w:r w:rsidRPr="00C9564B">
        <w:rPr>
          <w:rFonts w:ascii="Franklin Gothic Book" w:hAnsi="Franklin Gothic Book"/>
          <w:sz w:val="24"/>
          <w:szCs w:val="24"/>
          <w:highlight w:val="yellow"/>
        </w:rPr>
        <w:t>ReST Webservices:</w:t>
      </w:r>
    </w:p>
    <w:p w14:paraId="3B4F43E8" w14:textId="4D94151F" w:rsidR="00C9564B" w:rsidRDefault="00C9564B" w:rsidP="008E2F8B">
      <w:pPr>
        <w:rPr>
          <w:rFonts w:ascii="Franklin Gothic Book" w:hAnsi="Franklin Gothic Book"/>
          <w:sz w:val="24"/>
          <w:szCs w:val="24"/>
        </w:rPr>
      </w:pPr>
      <w:r>
        <w:rPr>
          <w:rFonts w:ascii="Franklin Gothic Book" w:hAnsi="Franklin Gothic Book"/>
          <w:sz w:val="24"/>
          <w:szCs w:val="24"/>
        </w:rPr>
        <w:t xml:space="preserve">ReST stands for Representational State Transfer, it is the name of the webservice which has some meaning, </w:t>
      </w:r>
    </w:p>
    <w:p w14:paraId="44FB1E01" w14:textId="3657BA3F" w:rsidR="00C9564B" w:rsidRDefault="00C9564B" w:rsidP="008E2F8B">
      <w:pPr>
        <w:rPr>
          <w:rFonts w:ascii="Franklin Gothic Book" w:hAnsi="Franklin Gothic Book"/>
          <w:sz w:val="24"/>
          <w:szCs w:val="24"/>
        </w:rPr>
      </w:pPr>
      <w:r>
        <w:rPr>
          <w:rFonts w:ascii="Franklin Gothic Book" w:hAnsi="Franklin Gothic Book"/>
          <w:sz w:val="24"/>
          <w:szCs w:val="24"/>
        </w:rPr>
        <w:t>Representational means data representation like JSON, XML, TEXT, CSV and so on.</w:t>
      </w:r>
    </w:p>
    <w:p w14:paraId="5E90CD4A" w14:textId="1EF559E8" w:rsidR="00C9564B" w:rsidRDefault="00C9564B" w:rsidP="008E2F8B">
      <w:pPr>
        <w:rPr>
          <w:rFonts w:ascii="Franklin Gothic Book" w:hAnsi="Franklin Gothic Book"/>
          <w:sz w:val="24"/>
          <w:szCs w:val="24"/>
        </w:rPr>
      </w:pPr>
      <w:r>
        <w:rPr>
          <w:rFonts w:ascii="Franklin Gothic Book" w:hAnsi="Franklin Gothic Book"/>
          <w:sz w:val="24"/>
          <w:szCs w:val="24"/>
        </w:rPr>
        <w:lastRenderedPageBreak/>
        <w:t xml:space="preserve">State means data </w:t>
      </w:r>
    </w:p>
    <w:p w14:paraId="4586E69B" w14:textId="266012C9" w:rsidR="00C9564B" w:rsidRDefault="00C9564B" w:rsidP="008E2F8B">
      <w:pPr>
        <w:rPr>
          <w:rFonts w:ascii="Franklin Gothic Book" w:hAnsi="Franklin Gothic Book"/>
          <w:sz w:val="24"/>
          <w:szCs w:val="24"/>
        </w:rPr>
      </w:pPr>
      <w:r>
        <w:rPr>
          <w:rFonts w:ascii="Franklin Gothic Book" w:hAnsi="Franklin Gothic Book"/>
          <w:sz w:val="24"/>
          <w:szCs w:val="24"/>
        </w:rPr>
        <w:t>Transfer means transfer/send</w:t>
      </w:r>
    </w:p>
    <w:p w14:paraId="169CB919" w14:textId="1575C23C" w:rsidR="00C82A91" w:rsidRDefault="00C82A91" w:rsidP="008E2F8B">
      <w:pPr>
        <w:rPr>
          <w:rFonts w:ascii="Franklin Gothic Book" w:hAnsi="Franklin Gothic Book"/>
          <w:sz w:val="24"/>
          <w:szCs w:val="24"/>
        </w:rPr>
      </w:pPr>
    </w:p>
    <w:p w14:paraId="61A93C94" w14:textId="3485F03A" w:rsidR="00C82A91" w:rsidRDefault="00C82A91" w:rsidP="008E2F8B">
      <w:pPr>
        <w:rPr>
          <w:rFonts w:ascii="Franklin Gothic Book" w:hAnsi="Franklin Gothic Book"/>
          <w:sz w:val="24"/>
          <w:szCs w:val="24"/>
        </w:rPr>
      </w:pPr>
    </w:p>
    <w:p w14:paraId="115DC195" w14:textId="5AAA12D5" w:rsidR="00C82A91" w:rsidRDefault="007B7C17" w:rsidP="008E2F8B">
      <w:pPr>
        <w:rPr>
          <w:rFonts w:ascii="Franklin Gothic Book" w:hAnsi="Franklin Gothic Book"/>
          <w:sz w:val="24"/>
          <w:szCs w:val="24"/>
        </w:rPr>
      </w:pPr>
      <w:r w:rsidRPr="007B7C17">
        <w:rPr>
          <w:rFonts w:ascii="Franklin Gothic Book" w:hAnsi="Franklin Gothic Book"/>
          <w:sz w:val="24"/>
          <w:szCs w:val="24"/>
          <w:highlight w:val="yellow"/>
        </w:rPr>
        <w:t>How to create ReST webservices in Node.js</w:t>
      </w:r>
    </w:p>
    <w:p w14:paraId="49A16C37" w14:textId="13E3A2B3" w:rsidR="007B7C17" w:rsidRDefault="007B7C17" w:rsidP="008E2F8B">
      <w:pPr>
        <w:rPr>
          <w:rFonts w:ascii="Franklin Gothic Book" w:hAnsi="Franklin Gothic Book"/>
          <w:sz w:val="24"/>
          <w:szCs w:val="24"/>
        </w:rPr>
      </w:pPr>
      <w:r>
        <w:rPr>
          <w:rFonts w:ascii="Franklin Gothic Book" w:hAnsi="Franklin Gothic Book"/>
          <w:sz w:val="24"/>
          <w:szCs w:val="24"/>
        </w:rPr>
        <w:t>We need to use a library called express.js library to implement webservices, to download express js you need to use npm command from node.js</w:t>
      </w:r>
    </w:p>
    <w:p w14:paraId="1EE5642D" w14:textId="7890024C" w:rsidR="007B7C17" w:rsidRDefault="007B7C17" w:rsidP="008E2F8B">
      <w:pPr>
        <w:rPr>
          <w:rFonts w:ascii="Franklin Gothic Book" w:hAnsi="Franklin Gothic Book"/>
          <w:sz w:val="24"/>
          <w:szCs w:val="24"/>
        </w:rPr>
      </w:pPr>
      <w:r>
        <w:rPr>
          <w:rFonts w:ascii="Franklin Gothic Book" w:hAnsi="Franklin Gothic Book"/>
          <w:sz w:val="24"/>
          <w:szCs w:val="24"/>
        </w:rPr>
        <w:t xml:space="preserve">i.e., npm install express </w:t>
      </w:r>
    </w:p>
    <w:p w14:paraId="47B51FC2" w14:textId="2042D893" w:rsidR="004F1547" w:rsidRDefault="00D532C2" w:rsidP="008E2F8B">
      <w:pPr>
        <w:rPr>
          <w:rFonts w:ascii="Franklin Gothic Book" w:hAnsi="Franklin Gothic Book"/>
          <w:sz w:val="24"/>
          <w:szCs w:val="24"/>
        </w:rPr>
      </w:pPr>
      <w:r>
        <w:rPr>
          <w:rFonts w:ascii="Franklin Gothic Book" w:hAnsi="Franklin Gothic Book"/>
          <w:sz w:val="24"/>
          <w:szCs w:val="24"/>
        </w:rPr>
        <w:t>(or)</w:t>
      </w:r>
    </w:p>
    <w:p w14:paraId="3F7B4CCE" w14:textId="420BA06E" w:rsidR="00D532C2" w:rsidRDefault="00D532C2" w:rsidP="008E2F8B">
      <w:pPr>
        <w:rPr>
          <w:rFonts w:ascii="Franklin Gothic Book" w:hAnsi="Franklin Gothic Book"/>
          <w:sz w:val="24"/>
          <w:szCs w:val="24"/>
        </w:rPr>
      </w:pPr>
      <w:r>
        <w:rPr>
          <w:rFonts w:ascii="Franklin Gothic Book" w:hAnsi="Franklin Gothic Book"/>
          <w:sz w:val="24"/>
          <w:szCs w:val="24"/>
        </w:rPr>
        <w:t>npm i express</w:t>
      </w:r>
    </w:p>
    <w:p w14:paraId="53166697" w14:textId="00B3EF59" w:rsidR="00D532C2" w:rsidRDefault="00D532C2" w:rsidP="008E2F8B">
      <w:pPr>
        <w:rPr>
          <w:rFonts w:ascii="Franklin Gothic Book" w:hAnsi="Franklin Gothic Book"/>
          <w:sz w:val="24"/>
          <w:szCs w:val="24"/>
        </w:rPr>
      </w:pPr>
      <w:r>
        <w:rPr>
          <w:rFonts w:ascii="Franklin Gothic Book" w:hAnsi="Franklin Gothic Book"/>
          <w:sz w:val="24"/>
          <w:szCs w:val="24"/>
        </w:rPr>
        <w:t>When you install the express, it creates a node_modules folder that will have the express.js library which you can import in your code using require(“express”)</w:t>
      </w:r>
    </w:p>
    <w:p w14:paraId="11F1E940" w14:textId="2E39C0C3" w:rsidR="006005E6" w:rsidRDefault="006005E6" w:rsidP="008E2F8B">
      <w:pPr>
        <w:rPr>
          <w:rFonts w:ascii="Franklin Gothic Book" w:hAnsi="Franklin Gothic Book"/>
          <w:sz w:val="24"/>
          <w:szCs w:val="24"/>
        </w:rPr>
      </w:pPr>
      <w:r w:rsidRPr="006005E6">
        <w:rPr>
          <w:rFonts w:ascii="Franklin Gothic Book" w:hAnsi="Franklin Gothic Book"/>
          <w:sz w:val="24"/>
          <w:szCs w:val="24"/>
          <w:highlight w:val="yellow"/>
        </w:rPr>
        <w:t>package.json:</w:t>
      </w:r>
      <w:r>
        <w:rPr>
          <w:rFonts w:ascii="Franklin Gothic Book" w:hAnsi="Franklin Gothic Book"/>
          <w:sz w:val="24"/>
          <w:szCs w:val="24"/>
        </w:rPr>
        <w:t xml:space="preserve"> It is created automatically that shows all the libraries installed in your project</w:t>
      </w:r>
      <w:r w:rsidR="00B40927">
        <w:rPr>
          <w:rFonts w:ascii="Franklin Gothic Book" w:hAnsi="Franklin Gothic Book"/>
          <w:sz w:val="24"/>
          <w:szCs w:val="24"/>
        </w:rPr>
        <w:t xml:space="preserve"> when you download any node modules</w:t>
      </w:r>
    </w:p>
    <w:p w14:paraId="116EDE8D" w14:textId="335843F7" w:rsidR="006005E6" w:rsidRDefault="00B75D6D" w:rsidP="008E2F8B">
      <w:pPr>
        <w:rPr>
          <w:rFonts w:ascii="Franklin Gothic Book" w:hAnsi="Franklin Gothic Book"/>
          <w:sz w:val="24"/>
          <w:szCs w:val="24"/>
        </w:rPr>
      </w:pPr>
      <w:r w:rsidRPr="00B75D6D">
        <w:rPr>
          <w:rFonts w:ascii="Franklin Gothic Book" w:hAnsi="Franklin Gothic Book"/>
          <w:sz w:val="24"/>
          <w:szCs w:val="24"/>
          <w:highlight w:val="yellow"/>
        </w:rPr>
        <w:t>Installing express.js in the project folder</w:t>
      </w:r>
    </w:p>
    <w:p w14:paraId="5C342DE6" w14:textId="1D50B07F" w:rsidR="00B75D6D" w:rsidRDefault="00B75D6D" w:rsidP="008E2F8B">
      <w:pPr>
        <w:rPr>
          <w:rFonts w:ascii="Franklin Gothic Book" w:hAnsi="Franklin Gothic Book"/>
          <w:noProof/>
          <w:sz w:val="24"/>
          <w:szCs w:val="24"/>
        </w:rPr>
      </w:pPr>
      <w:r>
        <w:rPr>
          <w:rFonts w:ascii="Franklin Gothic Book" w:hAnsi="Franklin Gothic Book"/>
          <w:noProof/>
          <w:sz w:val="24"/>
          <w:szCs w:val="24"/>
        </w:rPr>
        <w:drawing>
          <wp:inline distT="0" distB="0" distL="0" distR="0" wp14:anchorId="1045DD4F" wp14:editId="6770B5B4">
            <wp:extent cx="5731510" cy="14554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B8FAD69" w14:textId="1930C1D3" w:rsidR="00B75D6D" w:rsidRDefault="00B75D6D" w:rsidP="008E2F8B">
      <w:pPr>
        <w:rPr>
          <w:rFonts w:ascii="Franklin Gothic Book" w:hAnsi="Franklin Gothic Book"/>
          <w:noProof/>
          <w:sz w:val="24"/>
          <w:szCs w:val="24"/>
        </w:rPr>
      </w:pPr>
      <w:r w:rsidRPr="00B75D6D">
        <w:rPr>
          <w:rFonts w:ascii="Franklin Gothic Book" w:hAnsi="Franklin Gothic Book"/>
          <w:noProof/>
          <w:sz w:val="24"/>
          <w:szCs w:val="24"/>
          <w:highlight w:val="yellow"/>
        </w:rPr>
        <w:t>Note:</w:t>
      </w:r>
      <w:r>
        <w:rPr>
          <w:rFonts w:ascii="Franklin Gothic Book" w:hAnsi="Franklin Gothic Book"/>
          <w:noProof/>
          <w:sz w:val="24"/>
          <w:szCs w:val="24"/>
        </w:rPr>
        <w:t xml:space="preserve"> The location where we installed express is day4 folder, in that location you must see node_modules &amp; package.json both</w:t>
      </w:r>
    </w:p>
    <w:p w14:paraId="7E888155" w14:textId="5F96D9BE" w:rsidR="00B75D6D" w:rsidRDefault="00B75D6D"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A371E56" wp14:editId="61AFDE69">
            <wp:extent cx="5727700" cy="2545715"/>
            <wp:effectExtent l="0" t="0" r="635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392C32E1" w14:textId="47C7EEAB" w:rsidR="00B75D6D" w:rsidRDefault="00B75D6D" w:rsidP="008E2F8B">
      <w:pPr>
        <w:rPr>
          <w:rFonts w:ascii="Franklin Gothic Book" w:hAnsi="Franklin Gothic Book"/>
          <w:sz w:val="24"/>
          <w:szCs w:val="24"/>
        </w:rPr>
      </w:pPr>
      <w:r w:rsidRPr="00211127">
        <w:rPr>
          <w:rFonts w:ascii="Franklin Gothic Book" w:hAnsi="Franklin Gothic Book"/>
          <w:sz w:val="24"/>
          <w:szCs w:val="24"/>
          <w:highlight w:val="yellow"/>
        </w:rPr>
        <w:lastRenderedPageBreak/>
        <w:t>node_modules;</w:t>
      </w:r>
      <w:r>
        <w:rPr>
          <w:rFonts w:ascii="Franklin Gothic Book" w:hAnsi="Franklin Gothic Book"/>
          <w:sz w:val="24"/>
          <w:szCs w:val="24"/>
        </w:rPr>
        <w:t xml:space="preserve"> Keeps all the javascript you download</w:t>
      </w:r>
    </w:p>
    <w:p w14:paraId="5C1BE59E" w14:textId="6B1BC194" w:rsidR="00B75D6D" w:rsidRDefault="00B75D6D" w:rsidP="008E2F8B">
      <w:pPr>
        <w:rPr>
          <w:rFonts w:ascii="Franklin Gothic Book" w:hAnsi="Franklin Gothic Book"/>
          <w:sz w:val="24"/>
          <w:szCs w:val="24"/>
        </w:rPr>
      </w:pPr>
      <w:r w:rsidRPr="00211127">
        <w:rPr>
          <w:rFonts w:ascii="Franklin Gothic Book" w:hAnsi="Franklin Gothic Book"/>
          <w:sz w:val="24"/>
          <w:szCs w:val="24"/>
          <w:highlight w:val="yellow"/>
        </w:rPr>
        <w:t>package.json:</w:t>
      </w:r>
      <w:r>
        <w:rPr>
          <w:rFonts w:ascii="Franklin Gothic Book" w:hAnsi="Franklin Gothic Book"/>
          <w:sz w:val="24"/>
          <w:szCs w:val="24"/>
        </w:rPr>
        <w:t xml:space="preserve"> it is a configuration file that keeps the libraries downloaded, so that anybody getting package.json can re-install these libraries using ‘npm install’</w:t>
      </w:r>
    </w:p>
    <w:p w14:paraId="22DE34A4" w14:textId="09BC5E25" w:rsidR="00044E59" w:rsidRDefault="00044E59" w:rsidP="008E2F8B">
      <w:pPr>
        <w:rPr>
          <w:rFonts w:ascii="Franklin Gothic Book" w:hAnsi="Franklin Gothic Book"/>
          <w:sz w:val="24"/>
          <w:szCs w:val="24"/>
        </w:rPr>
      </w:pPr>
      <w:r w:rsidRPr="00044E59">
        <w:rPr>
          <w:rFonts w:ascii="Franklin Gothic Book" w:hAnsi="Franklin Gothic Book"/>
          <w:sz w:val="24"/>
          <w:szCs w:val="24"/>
          <w:highlight w:val="yellow"/>
        </w:rPr>
        <w:t>package.json</w:t>
      </w:r>
      <w:r>
        <w:rPr>
          <w:rFonts w:ascii="Franklin Gothic Book" w:hAnsi="Franklin Gothic Book"/>
          <w:sz w:val="24"/>
          <w:szCs w:val="24"/>
          <w:highlight w:val="yellow"/>
        </w:rPr>
        <w:t xml:space="preserve"> should</w:t>
      </w:r>
      <w:r w:rsidRPr="00044E59">
        <w:rPr>
          <w:rFonts w:ascii="Franklin Gothic Book" w:hAnsi="Franklin Gothic Book"/>
          <w:sz w:val="24"/>
          <w:szCs w:val="24"/>
          <w:highlight w:val="yellow"/>
        </w:rPr>
        <w:t xml:space="preserve"> looks like this</w:t>
      </w:r>
    </w:p>
    <w:p w14:paraId="3F782481" w14:textId="4CF12F6F" w:rsidR="00044E59" w:rsidRDefault="003E073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11B828D" wp14:editId="0A4D92D1">
            <wp:extent cx="3189605" cy="20847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89605" cy="2084705"/>
                    </a:xfrm>
                    <a:prstGeom prst="rect">
                      <a:avLst/>
                    </a:prstGeom>
                    <a:noFill/>
                    <a:ln>
                      <a:noFill/>
                    </a:ln>
                  </pic:spPr>
                </pic:pic>
              </a:graphicData>
            </a:graphic>
          </wp:inline>
        </w:drawing>
      </w:r>
    </w:p>
    <w:p w14:paraId="5BB593CF" w14:textId="3E7B6DB6" w:rsidR="003E073B" w:rsidRDefault="003E073B" w:rsidP="008E2F8B">
      <w:pPr>
        <w:rPr>
          <w:rFonts w:ascii="Franklin Gothic Book" w:hAnsi="Franklin Gothic Book"/>
          <w:sz w:val="24"/>
          <w:szCs w:val="24"/>
        </w:rPr>
      </w:pPr>
      <w:r w:rsidRPr="00C5021F">
        <w:rPr>
          <w:rFonts w:ascii="Franklin Gothic Book" w:hAnsi="Franklin Gothic Book"/>
          <w:sz w:val="24"/>
          <w:szCs w:val="24"/>
          <w:highlight w:val="yellow"/>
        </w:rPr>
        <w:t>Now we can use this express library can create webservices</w:t>
      </w:r>
      <w:r>
        <w:rPr>
          <w:rFonts w:ascii="Franklin Gothic Book" w:hAnsi="Franklin Gothic Book"/>
          <w:sz w:val="24"/>
          <w:szCs w:val="24"/>
        </w:rPr>
        <w:t xml:space="preserve"> </w:t>
      </w:r>
    </w:p>
    <w:p w14:paraId="202CC2C6" w14:textId="2C7DDA97" w:rsidR="00C5021F" w:rsidRDefault="00C5021F" w:rsidP="008E2F8B">
      <w:pPr>
        <w:rPr>
          <w:rFonts w:ascii="Franklin Gothic Book" w:hAnsi="Franklin Gothic Book"/>
          <w:sz w:val="24"/>
          <w:szCs w:val="24"/>
        </w:rPr>
      </w:pPr>
      <w:r>
        <w:rPr>
          <w:rFonts w:ascii="Franklin Gothic Book" w:hAnsi="Franklin Gothic Book"/>
          <w:sz w:val="24"/>
          <w:szCs w:val="24"/>
        </w:rPr>
        <w:t>let express = require(“express”)</w:t>
      </w:r>
      <w:r w:rsidR="00754CE1">
        <w:rPr>
          <w:rFonts w:ascii="Franklin Gothic Book" w:hAnsi="Franklin Gothic Book"/>
          <w:sz w:val="24"/>
          <w:szCs w:val="24"/>
        </w:rPr>
        <w:t xml:space="preserve"> // imports express</w:t>
      </w:r>
    </w:p>
    <w:p w14:paraId="4D03C4A0" w14:textId="4DF31286" w:rsidR="00C5021F" w:rsidRDefault="00C5021F" w:rsidP="008E2F8B">
      <w:pPr>
        <w:rPr>
          <w:rFonts w:ascii="Franklin Gothic Book" w:hAnsi="Franklin Gothic Book"/>
          <w:sz w:val="24"/>
          <w:szCs w:val="24"/>
        </w:rPr>
      </w:pPr>
      <w:r>
        <w:rPr>
          <w:rFonts w:ascii="Franklin Gothic Book" w:hAnsi="Franklin Gothic Book"/>
          <w:sz w:val="24"/>
          <w:szCs w:val="24"/>
        </w:rPr>
        <w:t>let app = express();</w:t>
      </w:r>
      <w:r w:rsidR="00754CE1">
        <w:rPr>
          <w:rFonts w:ascii="Franklin Gothic Book" w:hAnsi="Franklin Gothic Book"/>
          <w:sz w:val="24"/>
          <w:szCs w:val="24"/>
        </w:rPr>
        <w:t xml:space="preserve"> // references the top level object of express</w:t>
      </w:r>
    </w:p>
    <w:p w14:paraId="39856303" w14:textId="2683CE39" w:rsidR="00754CE1" w:rsidRDefault="00754CE1" w:rsidP="008E2F8B">
      <w:pPr>
        <w:rPr>
          <w:rFonts w:ascii="Franklin Gothic Book" w:hAnsi="Franklin Gothic Book"/>
          <w:sz w:val="24"/>
          <w:szCs w:val="24"/>
        </w:rPr>
      </w:pPr>
      <w:r>
        <w:rPr>
          <w:rFonts w:ascii="Franklin Gothic Book" w:hAnsi="Franklin Gothic Book"/>
          <w:sz w:val="24"/>
          <w:szCs w:val="24"/>
        </w:rPr>
        <w:t>The app is an object of express that provides methods like listen(), get(), post(), put(), delete()</w:t>
      </w:r>
    </w:p>
    <w:p w14:paraId="298B3288" w14:textId="75DFB44B" w:rsidR="00C80046" w:rsidRDefault="00C80046" w:rsidP="008E2F8B">
      <w:pPr>
        <w:rPr>
          <w:rFonts w:ascii="Franklin Gothic Book" w:hAnsi="Franklin Gothic Book"/>
          <w:sz w:val="24"/>
          <w:szCs w:val="24"/>
        </w:rPr>
      </w:pPr>
      <w:r>
        <w:rPr>
          <w:rFonts w:ascii="Franklin Gothic Book" w:hAnsi="Franklin Gothic Book"/>
          <w:sz w:val="24"/>
          <w:szCs w:val="24"/>
        </w:rPr>
        <w:t>listen: takes 2 arguments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port,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the server starts</w:t>
      </w:r>
    </w:p>
    <w:p w14:paraId="6F1F7369" w14:textId="193226CC" w:rsidR="00C80046" w:rsidRDefault="00C80046" w:rsidP="008E2F8B">
      <w:pPr>
        <w:rPr>
          <w:rFonts w:ascii="Franklin Gothic Book" w:hAnsi="Franklin Gothic Book"/>
          <w:sz w:val="24"/>
          <w:szCs w:val="24"/>
        </w:rPr>
      </w:pPr>
      <w:r>
        <w:rPr>
          <w:rFonts w:ascii="Franklin Gothic Book" w:hAnsi="Franklin Gothic Book"/>
          <w:sz w:val="24"/>
          <w:szCs w:val="24"/>
        </w:rPr>
        <w:t>get(): takes 2 arguments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url,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request is sent with HTTP GET &amp; the URL</w:t>
      </w:r>
    </w:p>
    <w:p w14:paraId="34072C76" w14:textId="5F0D8503" w:rsidR="00C80046" w:rsidRDefault="00C80046" w:rsidP="008E2F8B">
      <w:pPr>
        <w:rPr>
          <w:rFonts w:ascii="Franklin Gothic Book" w:hAnsi="Franklin Gothic Book"/>
          <w:sz w:val="24"/>
          <w:szCs w:val="24"/>
        </w:rPr>
      </w:pPr>
      <w:r>
        <w:rPr>
          <w:rFonts w:ascii="Franklin Gothic Book" w:hAnsi="Franklin Gothic Book"/>
          <w:sz w:val="24"/>
          <w:szCs w:val="24"/>
        </w:rPr>
        <w:t>Similar to get() other methods like post(), put(), delete() take 2 arguments where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url &amp;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request is sent with HTTP methods &amp; the URL</w:t>
      </w:r>
    </w:p>
    <w:p w14:paraId="56FAD908" w14:textId="77777777" w:rsidR="00754CE1" w:rsidRPr="00C80046" w:rsidRDefault="00754CE1" w:rsidP="00754CE1">
      <w:pPr>
        <w:rPr>
          <w:rFonts w:ascii="Franklin Gothic Book" w:hAnsi="Franklin Gothic Book"/>
          <w:color w:val="FF0000"/>
          <w:sz w:val="24"/>
          <w:szCs w:val="24"/>
        </w:rPr>
      </w:pPr>
      <w:r w:rsidRPr="00C80046">
        <w:rPr>
          <w:rFonts w:ascii="Franklin Gothic Book" w:hAnsi="Franklin Gothic Book"/>
          <w:color w:val="FF0000"/>
          <w:sz w:val="24"/>
          <w:szCs w:val="24"/>
        </w:rPr>
        <w:t>app.listen(port, callback); //this starts the server</w:t>
      </w:r>
    </w:p>
    <w:p w14:paraId="1BA5539D" w14:textId="24B4A5F3"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 xml:space="preserve">app.get(url, callback); </w:t>
      </w:r>
    </w:p>
    <w:p w14:paraId="704FBE49" w14:textId="414F174C"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 xml:space="preserve">app.post(url, callback); </w:t>
      </w:r>
    </w:p>
    <w:p w14:paraId="7BF570A2" w14:textId="111C1746"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app.delete(url, callback)</w:t>
      </w:r>
    </w:p>
    <w:p w14:paraId="7DB59E1C" w14:textId="666F8A06"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app.put(url, callback)</w:t>
      </w:r>
    </w:p>
    <w:p w14:paraId="142569B2" w14:textId="123D850C" w:rsidR="00C5021F" w:rsidRDefault="00C5021F" w:rsidP="008E2F8B">
      <w:pPr>
        <w:rPr>
          <w:rFonts w:ascii="Franklin Gothic Book" w:hAnsi="Franklin Gothic Book"/>
          <w:sz w:val="24"/>
          <w:szCs w:val="24"/>
        </w:rPr>
      </w:pPr>
      <w:r w:rsidRPr="00C5021F">
        <w:rPr>
          <w:rFonts w:ascii="Franklin Gothic Book" w:hAnsi="Franklin Gothic Book"/>
          <w:sz w:val="24"/>
          <w:szCs w:val="24"/>
          <w:highlight w:val="yellow"/>
        </w:rPr>
        <w:t>index.js</w:t>
      </w:r>
    </w:p>
    <w:p w14:paraId="19CBE777" w14:textId="2F3335B5" w:rsidR="00C5021F" w:rsidRDefault="00FD5033"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2A58B9" wp14:editId="44F6672A">
            <wp:extent cx="5731510" cy="40938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AA02337" w14:textId="4667BF5B" w:rsidR="00FD5033" w:rsidRDefault="00FD5033" w:rsidP="008E2F8B">
      <w:pPr>
        <w:rPr>
          <w:rFonts w:ascii="Franklin Gothic Book" w:hAnsi="Franklin Gothic Book"/>
          <w:sz w:val="24"/>
          <w:szCs w:val="24"/>
        </w:rPr>
      </w:pPr>
      <w:r w:rsidRPr="00FD5033">
        <w:rPr>
          <w:rFonts w:ascii="Franklin Gothic Book" w:hAnsi="Franklin Gothic Book"/>
          <w:sz w:val="24"/>
          <w:szCs w:val="24"/>
          <w:highlight w:val="yellow"/>
        </w:rPr>
        <w:t>Run this program</w:t>
      </w:r>
    </w:p>
    <w:p w14:paraId="1524E1A0" w14:textId="7B8F72C9" w:rsidR="00FD5033" w:rsidRDefault="00FD503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792724D" wp14:editId="38A9FB28">
            <wp:extent cx="5727700" cy="1082675"/>
            <wp:effectExtent l="0" t="0" r="635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inline>
        </w:drawing>
      </w:r>
    </w:p>
    <w:p w14:paraId="4933931D" w14:textId="213C5164" w:rsidR="00FD5033" w:rsidRDefault="00FD5033" w:rsidP="008E2F8B">
      <w:pPr>
        <w:rPr>
          <w:rFonts w:ascii="Franklin Gothic Book" w:hAnsi="Franklin Gothic Book"/>
          <w:sz w:val="24"/>
          <w:szCs w:val="24"/>
        </w:rPr>
      </w:pPr>
      <w:r>
        <w:rPr>
          <w:rFonts w:ascii="Franklin Gothic Book" w:hAnsi="Franklin Gothic Book"/>
          <w:sz w:val="24"/>
          <w:szCs w:val="24"/>
        </w:rPr>
        <w:t>From Postman you need to send request, you have an option to choose different HTTP methods like get, post, put, delete and also to enter URL, you see response data in the postman as well</w:t>
      </w:r>
    </w:p>
    <w:p w14:paraId="220B33E2" w14:textId="3A0EC98F" w:rsidR="00FD5033" w:rsidRDefault="00FD503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226CE7F" wp14:editId="42C25BC9">
            <wp:extent cx="5720715" cy="216535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715" cy="2165350"/>
                    </a:xfrm>
                    <a:prstGeom prst="rect">
                      <a:avLst/>
                    </a:prstGeom>
                    <a:noFill/>
                    <a:ln>
                      <a:noFill/>
                    </a:ln>
                  </pic:spPr>
                </pic:pic>
              </a:graphicData>
            </a:graphic>
          </wp:inline>
        </w:drawing>
      </w:r>
    </w:p>
    <w:p w14:paraId="64574D9C" w14:textId="044951A3" w:rsidR="008E0BFC" w:rsidRDefault="008E0BFC" w:rsidP="008E2F8B">
      <w:pPr>
        <w:rPr>
          <w:rFonts w:ascii="Franklin Gothic Book" w:hAnsi="Franklin Gothic Book"/>
          <w:sz w:val="24"/>
          <w:szCs w:val="24"/>
        </w:rPr>
      </w:pPr>
    </w:p>
    <w:p w14:paraId="0D93E9AD" w14:textId="15889D03" w:rsidR="008E0BFC" w:rsidRDefault="008E0BFC" w:rsidP="008E2F8B">
      <w:pPr>
        <w:rPr>
          <w:rFonts w:ascii="Franklin Gothic Book" w:hAnsi="Franklin Gothic Book"/>
          <w:sz w:val="24"/>
          <w:szCs w:val="24"/>
        </w:rPr>
      </w:pPr>
      <w:r w:rsidRPr="008E0BFC">
        <w:rPr>
          <w:rFonts w:ascii="Franklin Gothic Book" w:hAnsi="Franklin Gothic Book"/>
          <w:sz w:val="24"/>
          <w:szCs w:val="24"/>
          <w:highlight w:val="yellow"/>
        </w:rPr>
        <w:lastRenderedPageBreak/>
        <w:t>Sending JSON data to the webservice</w:t>
      </w:r>
    </w:p>
    <w:p w14:paraId="11369734" w14:textId="7679C18E" w:rsidR="008E0BFC" w:rsidRDefault="008E0BFC" w:rsidP="008E2F8B">
      <w:pPr>
        <w:rPr>
          <w:rFonts w:ascii="Franklin Gothic Book" w:hAnsi="Franklin Gothic Book"/>
          <w:sz w:val="24"/>
          <w:szCs w:val="24"/>
        </w:rPr>
      </w:pPr>
      <w:r>
        <w:rPr>
          <w:rFonts w:ascii="Franklin Gothic Book" w:hAnsi="Franklin Gothic Book"/>
          <w:sz w:val="24"/>
          <w:szCs w:val="24"/>
        </w:rPr>
        <w:t>From the client program you can send JSON to the webservice so that webservice can read that JSON data and convert to the type it understands, but here postman needs to send the JSON data to the webservice.</w:t>
      </w:r>
    </w:p>
    <w:p w14:paraId="380365B0" w14:textId="6EBBEBC6" w:rsidR="008E0BFC" w:rsidRDefault="008E0BFC" w:rsidP="008E2F8B">
      <w:pPr>
        <w:rPr>
          <w:rFonts w:ascii="Franklin Gothic Book" w:hAnsi="Franklin Gothic Book"/>
          <w:sz w:val="24"/>
          <w:szCs w:val="24"/>
        </w:rPr>
      </w:pPr>
      <w:r>
        <w:rPr>
          <w:rFonts w:ascii="Franklin Gothic Book" w:hAnsi="Franklin Gothic Book"/>
          <w:sz w:val="24"/>
          <w:szCs w:val="24"/>
        </w:rPr>
        <w:t>The client sends the data from the request body, except GET all other methods can send the data via request body.</w:t>
      </w:r>
    </w:p>
    <w:p w14:paraId="3A50FF25" w14:textId="24718A84" w:rsidR="008E0BFC" w:rsidRDefault="006455C9"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C68D550" wp14:editId="0F5961F1">
            <wp:extent cx="5731510" cy="2547620"/>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32DBC13F" w14:textId="1A3C15E6" w:rsidR="006455C9" w:rsidRDefault="006455C9" w:rsidP="008E2F8B">
      <w:pPr>
        <w:rPr>
          <w:rFonts w:ascii="Franklin Gothic Book" w:hAnsi="Franklin Gothic Book"/>
          <w:sz w:val="24"/>
          <w:szCs w:val="24"/>
        </w:rPr>
      </w:pPr>
      <w:r>
        <w:rPr>
          <w:rFonts w:ascii="Franklin Gothic Book" w:hAnsi="Franklin Gothic Book"/>
          <w:sz w:val="24"/>
          <w:szCs w:val="24"/>
        </w:rPr>
        <w:t xml:space="preserve">Since we don’t have client, we can use </w:t>
      </w:r>
      <w:r w:rsidRPr="00A84C23">
        <w:rPr>
          <w:rFonts w:ascii="Franklin Gothic Book" w:hAnsi="Franklin Gothic Book"/>
          <w:sz w:val="24"/>
          <w:szCs w:val="24"/>
          <w:highlight w:val="yellow"/>
        </w:rPr>
        <w:t>postman to send JSON data</w:t>
      </w:r>
      <w:r>
        <w:rPr>
          <w:rFonts w:ascii="Franklin Gothic Book" w:hAnsi="Franklin Gothic Book"/>
          <w:sz w:val="24"/>
          <w:szCs w:val="24"/>
        </w:rPr>
        <w:t xml:space="preserve"> to the webservice, since our webservice is in Javascript we can use a property called request.body that extracts the data from the request body</w:t>
      </w:r>
      <w:r w:rsidR="004253CF">
        <w:rPr>
          <w:rFonts w:ascii="Franklin Gothic Book" w:hAnsi="Franklin Gothic Book"/>
          <w:sz w:val="24"/>
          <w:szCs w:val="24"/>
        </w:rPr>
        <w:t>.</w:t>
      </w:r>
    </w:p>
    <w:p w14:paraId="6329557F" w14:textId="38F7BC5B" w:rsidR="004253CF" w:rsidRDefault="004253CF" w:rsidP="008E2F8B">
      <w:pPr>
        <w:rPr>
          <w:rFonts w:ascii="Franklin Gothic Book" w:hAnsi="Franklin Gothic Book"/>
          <w:sz w:val="24"/>
          <w:szCs w:val="24"/>
        </w:rPr>
      </w:pPr>
      <w:r>
        <w:rPr>
          <w:rFonts w:ascii="Franklin Gothic Book" w:hAnsi="Franklin Gothic Book"/>
          <w:sz w:val="24"/>
          <w:szCs w:val="24"/>
        </w:rPr>
        <w:t>We need to parse the request body using a library called body-parser, that converts the JSON to Javascript</w:t>
      </w:r>
    </w:p>
    <w:p w14:paraId="1301B45F" w14:textId="571D9ABD" w:rsidR="004253CF" w:rsidRDefault="004253CF" w:rsidP="008E2F8B">
      <w:pPr>
        <w:rPr>
          <w:rFonts w:ascii="Franklin Gothic Book" w:hAnsi="Franklin Gothic Book"/>
          <w:sz w:val="24"/>
          <w:szCs w:val="24"/>
        </w:rPr>
      </w:pPr>
      <w:r>
        <w:rPr>
          <w:rFonts w:ascii="Franklin Gothic Book" w:hAnsi="Franklin Gothic Book"/>
          <w:sz w:val="24"/>
          <w:szCs w:val="24"/>
        </w:rPr>
        <w:t>let bodyParser = require(“body-parser”);</w:t>
      </w:r>
    </w:p>
    <w:p w14:paraId="25C62518" w14:textId="335A62F5" w:rsidR="004253CF" w:rsidRDefault="004253CF" w:rsidP="008E2F8B">
      <w:pPr>
        <w:rPr>
          <w:rFonts w:ascii="Franklin Gothic Book" w:hAnsi="Franklin Gothic Book"/>
          <w:sz w:val="24"/>
          <w:szCs w:val="24"/>
        </w:rPr>
      </w:pPr>
      <w:r>
        <w:rPr>
          <w:rFonts w:ascii="Franklin Gothic Book" w:hAnsi="Franklin Gothic Book"/>
          <w:sz w:val="24"/>
          <w:szCs w:val="24"/>
        </w:rPr>
        <w:t>let app = express();</w:t>
      </w:r>
    </w:p>
    <w:p w14:paraId="2D932FDD" w14:textId="62838734" w:rsidR="004253CF" w:rsidRDefault="004253CF" w:rsidP="008E2F8B">
      <w:pPr>
        <w:rPr>
          <w:rFonts w:ascii="Franklin Gothic Book" w:hAnsi="Franklin Gothic Book"/>
          <w:sz w:val="24"/>
          <w:szCs w:val="24"/>
        </w:rPr>
      </w:pPr>
      <w:r w:rsidRPr="00BE55ED">
        <w:rPr>
          <w:rFonts w:ascii="Franklin Gothic Book" w:hAnsi="Franklin Gothic Book"/>
          <w:sz w:val="24"/>
          <w:szCs w:val="24"/>
          <w:highlight w:val="yellow"/>
        </w:rPr>
        <w:t>app.use(bodyParser.json())</w:t>
      </w:r>
      <w:r>
        <w:rPr>
          <w:rFonts w:ascii="Franklin Gothic Book" w:hAnsi="Franklin Gothic Book"/>
          <w:sz w:val="24"/>
          <w:szCs w:val="24"/>
        </w:rPr>
        <w:t xml:space="preserve"> // this takes care of reading the json data form the request body</w:t>
      </w:r>
    </w:p>
    <w:p w14:paraId="6AE6CADA" w14:textId="771A8224" w:rsidR="004253CF" w:rsidRDefault="004253CF" w:rsidP="008E2F8B">
      <w:pPr>
        <w:rPr>
          <w:rFonts w:ascii="Franklin Gothic Book" w:hAnsi="Franklin Gothic Book"/>
          <w:sz w:val="24"/>
          <w:szCs w:val="24"/>
        </w:rPr>
      </w:pPr>
      <w:r>
        <w:rPr>
          <w:rFonts w:ascii="Franklin Gothic Book" w:hAnsi="Franklin Gothic Book"/>
          <w:sz w:val="24"/>
          <w:szCs w:val="24"/>
        </w:rPr>
        <w:t>(request, response) =&gt; {</w:t>
      </w:r>
      <w:r>
        <w:rPr>
          <w:rFonts w:ascii="Franklin Gothic Book" w:hAnsi="Franklin Gothic Book"/>
          <w:sz w:val="24"/>
          <w:szCs w:val="24"/>
        </w:rPr>
        <w:br/>
        <w:t xml:space="preserve">    let data = request.body; // it extracts the data from the request body i.e., json data</w:t>
      </w:r>
      <w:r>
        <w:rPr>
          <w:rFonts w:ascii="Franklin Gothic Book" w:hAnsi="Franklin Gothic Book"/>
          <w:sz w:val="24"/>
          <w:szCs w:val="24"/>
        </w:rPr>
        <w:br/>
        <w:t>}</w:t>
      </w:r>
    </w:p>
    <w:p w14:paraId="4EFF87D4" w14:textId="1BDFAF0F" w:rsidR="00BC147F" w:rsidRDefault="00BC147F" w:rsidP="008E2F8B">
      <w:pPr>
        <w:rPr>
          <w:rFonts w:ascii="Franklin Gothic Book" w:hAnsi="Franklin Gothic Book"/>
          <w:sz w:val="24"/>
          <w:szCs w:val="24"/>
        </w:rPr>
      </w:pPr>
      <w:r>
        <w:rPr>
          <w:rFonts w:ascii="Franklin Gothic Book" w:hAnsi="Franklin Gothic Book"/>
          <w:sz w:val="24"/>
          <w:szCs w:val="24"/>
        </w:rPr>
        <w:t>Note: When you use request.body, it automatically converts json to javascript</w:t>
      </w:r>
    </w:p>
    <w:p w14:paraId="6F4B992E" w14:textId="279117F8"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Installing body-parser</w:t>
      </w:r>
    </w:p>
    <w:p w14:paraId="045145C3" w14:textId="45957BD9" w:rsidR="00A84C23" w:rsidRDefault="00A84C23"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659D73" wp14:editId="7348B51E">
            <wp:extent cx="5727700" cy="1938655"/>
            <wp:effectExtent l="0" t="0" r="635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inline>
        </w:drawing>
      </w:r>
    </w:p>
    <w:p w14:paraId="12BD0F19" w14:textId="343E1C1C"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Verify the package.json has this body-parser entry also</w:t>
      </w:r>
    </w:p>
    <w:p w14:paraId="4DC9292D" w14:textId="23BC5ABF" w:rsidR="00A84C23" w:rsidRDefault="00A84C2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ED91652" wp14:editId="55D622B0">
            <wp:extent cx="3723640" cy="2296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23640" cy="2296795"/>
                    </a:xfrm>
                    <a:prstGeom prst="rect">
                      <a:avLst/>
                    </a:prstGeom>
                    <a:noFill/>
                    <a:ln>
                      <a:noFill/>
                    </a:ln>
                  </pic:spPr>
                </pic:pic>
              </a:graphicData>
            </a:graphic>
          </wp:inline>
        </w:drawing>
      </w:r>
    </w:p>
    <w:p w14:paraId="0BF20876" w14:textId="2ED6D237"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Why we need body-parser</w:t>
      </w:r>
    </w:p>
    <w:p w14:paraId="024B638C" w14:textId="35BCE8A0" w:rsidR="00A84C23" w:rsidRDefault="00A84C23" w:rsidP="008E2F8B">
      <w:pPr>
        <w:rPr>
          <w:rFonts w:ascii="Franklin Gothic Book" w:hAnsi="Franklin Gothic Book"/>
          <w:sz w:val="24"/>
          <w:szCs w:val="24"/>
        </w:rPr>
      </w:pPr>
      <w:r>
        <w:rPr>
          <w:rFonts w:ascii="Franklin Gothic Book" w:hAnsi="Franklin Gothic Book"/>
          <w:sz w:val="24"/>
          <w:szCs w:val="24"/>
        </w:rPr>
        <w:t>This parses the request body so that when you use request.body it takes care of converting JSON to Javascript object</w:t>
      </w:r>
    </w:p>
    <w:p w14:paraId="2B3507CF" w14:textId="2826B1BB" w:rsidR="00A84C23" w:rsidRDefault="00A84C23" w:rsidP="008E2F8B">
      <w:pPr>
        <w:rPr>
          <w:rFonts w:ascii="Franklin Gothic Book" w:hAnsi="Franklin Gothic Book"/>
          <w:sz w:val="24"/>
          <w:szCs w:val="24"/>
        </w:rPr>
      </w:pPr>
      <w:r>
        <w:rPr>
          <w:rFonts w:ascii="Franklin Gothic Book" w:hAnsi="Franklin Gothic Book"/>
          <w:sz w:val="24"/>
          <w:szCs w:val="24"/>
        </w:rPr>
        <w:t xml:space="preserve">The express module gives a function called use() which takes an argument of what it has to parse, hence you need to write </w:t>
      </w:r>
      <w:r w:rsidRPr="00A84C23">
        <w:rPr>
          <w:rFonts w:ascii="Franklin Gothic Book" w:hAnsi="Franklin Gothic Book"/>
          <w:sz w:val="24"/>
          <w:szCs w:val="24"/>
          <w:highlight w:val="yellow"/>
        </w:rPr>
        <w:t>app.use(bodyParser.json())</w:t>
      </w:r>
    </w:p>
    <w:p w14:paraId="6F7D0EA6" w14:textId="3056C370" w:rsidR="00A84C23" w:rsidRDefault="00ED207C" w:rsidP="008E2F8B">
      <w:pPr>
        <w:rPr>
          <w:rFonts w:ascii="Franklin Gothic Book" w:hAnsi="Franklin Gothic Book"/>
          <w:sz w:val="24"/>
          <w:szCs w:val="24"/>
        </w:rPr>
      </w:pPr>
      <w:r w:rsidRPr="00ED207C">
        <w:rPr>
          <w:rFonts w:ascii="Franklin Gothic Book" w:hAnsi="Franklin Gothic Book"/>
          <w:sz w:val="24"/>
          <w:szCs w:val="24"/>
          <w:highlight w:val="yellow"/>
        </w:rPr>
        <w:t>index.js</w:t>
      </w:r>
    </w:p>
    <w:p w14:paraId="0B947363" w14:textId="33D3656C" w:rsidR="00ED207C" w:rsidRDefault="00ED207C"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663B3A" wp14:editId="72EAE647">
            <wp:extent cx="5727700" cy="4125595"/>
            <wp:effectExtent l="0" t="0" r="635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4125595"/>
                    </a:xfrm>
                    <a:prstGeom prst="rect">
                      <a:avLst/>
                    </a:prstGeom>
                    <a:noFill/>
                    <a:ln>
                      <a:noFill/>
                    </a:ln>
                  </pic:spPr>
                </pic:pic>
              </a:graphicData>
            </a:graphic>
          </wp:inline>
        </w:drawing>
      </w:r>
    </w:p>
    <w:p w14:paraId="4FE6A684" w14:textId="149FE9D4" w:rsidR="00ED207C" w:rsidRDefault="00ED207C" w:rsidP="008E2F8B">
      <w:pPr>
        <w:rPr>
          <w:rFonts w:ascii="Franklin Gothic Book" w:hAnsi="Franklin Gothic Book"/>
          <w:sz w:val="24"/>
          <w:szCs w:val="24"/>
        </w:rPr>
      </w:pPr>
      <w:r>
        <w:rPr>
          <w:rFonts w:ascii="Franklin Gothic Book" w:hAnsi="Franklin Gothic Book"/>
          <w:sz w:val="24"/>
          <w:szCs w:val="24"/>
        </w:rPr>
        <w:t>Here the postman sends a json data to the /store using POST, the app.post() reads the request.body and accesses id from the object and returns the message in json format.</w:t>
      </w:r>
    </w:p>
    <w:p w14:paraId="55DA29C7" w14:textId="1562325E" w:rsidR="00ED207C" w:rsidRDefault="00ED207C" w:rsidP="008E2F8B">
      <w:pPr>
        <w:rPr>
          <w:rFonts w:ascii="Franklin Gothic Book" w:hAnsi="Franklin Gothic Book"/>
          <w:sz w:val="24"/>
          <w:szCs w:val="24"/>
        </w:rPr>
      </w:pPr>
      <w:r w:rsidRPr="001665BF">
        <w:rPr>
          <w:rFonts w:ascii="Franklin Gothic Book" w:hAnsi="Franklin Gothic Book"/>
          <w:sz w:val="24"/>
          <w:szCs w:val="24"/>
          <w:highlight w:val="yellow"/>
        </w:rPr>
        <w:t>The get(“/fetch”, (…) =&gt; {})</w:t>
      </w:r>
      <w:r>
        <w:rPr>
          <w:rFonts w:ascii="Franklin Gothic Book" w:hAnsi="Franklin Gothic Book"/>
          <w:sz w:val="24"/>
          <w:szCs w:val="24"/>
        </w:rPr>
        <w:t xml:space="preserve"> is to just understand that response.json() takes Javascript object and converts to JSON automatically</w:t>
      </w:r>
    </w:p>
    <w:p w14:paraId="64E5B5B7" w14:textId="1DDC7BE9" w:rsidR="00ED207C" w:rsidRDefault="00ED207C" w:rsidP="008E2F8B">
      <w:pPr>
        <w:rPr>
          <w:rFonts w:ascii="Franklin Gothic Book" w:hAnsi="Franklin Gothic Book"/>
          <w:sz w:val="24"/>
          <w:szCs w:val="24"/>
        </w:rPr>
      </w:pPr>
      <w:r w:rsidRPr="00ED207C">
        <w:rPr>
          <w:rFonts w:ascii="Franklin Gothic Book" w:hAnsi="Franklin Gothic Book"/>
          <w:sz w:val="24"/>
          <w:szCs w:val="24"/>
          <w:highlight w:val="yellow"/>
        </w:rPr>
        <w:t>Output:</w:t>
      </w:r>
    </w:p>
    <w:p w14:paraId="2E8A48DA" w14:textId="07F20DAF" w:rsidR="00ED207C" w:rsidRDefault="00ED207C"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C1C2A02" wp14:editId="4926ABBA">
            <wp:extent cx="5731510" cy="22745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4B986C" w14:textId="062A2492" w:rsidR="001665BF" w:rsidRDefault="001665BF" w:rsidP="008E2F8B">
      <w:pPr>
        <w:rPr>
          <w:rFonts w:ascii="Franklin Gothic Book" w:hAnsi="Franklin Gothic Book"/>
          <w:sz w:val="24"/>
          <w:szCs w:val="24"/>
        </w:rPr>
      </w:pPr>
      <w:r w:rsidRPr="001665BF">
        <w:rPr>
          <w:rFonts w:ascii="Franklin Gothic Book" w:hAnsi="Franklin Gothic Book"/>
          <w:sz w:val="24"/>
          <w:szCs w:val="24"/>
          <w:highlight w:val="yellow"/>
        </w:rPr>
        <w:t>Passing parameters to the webservices</w:t>
      </w:r>
    </w:p>
    <w:p w14:paraId="19C9B242" w14:textId="601D7CDE" w:rsidR="001665BF" w:rsidRDefault="001665BF" w:rsidP="008E2F8B">
      <w:pPr>
        <w:rPr>
          <w:rFonts w:ascii="Franklin Gothic Book" w:hAnsi="Franklin Gothic Book"/>
          <w:sz w:val="24"/>
          <w:szCs w:val="24"/>
        </w:rPr>
      </w:pPr>
      <w:r>
        <w:rPr>
          <w:rFonts w:ascii="Franklin Gothic Book" w:hAnsi="Franklin Gothic Book"/>
          <w:sz w:val="24"/>
          <w:szCs w:val="24"/>
        </w:rPr>
        <w:t>Like client can wrap the data in the request body, the client can also send the dynamic data in the path so that webservices can extract those paths.</w:t>
      </w:r>
    </w:p>
    <w:p w14:paraId="664C4336" w14:textId="67882431" w:rsidR="001665BF" w:rsidRDefault="001665BF" w:rsidP="008E2F8B">
      <w:pPr>
        <w:rPr>
          <w:rFonts w:ascii="Franklin Gothic Book" w:hAnsi="Franklin Gothic Book"/>
          <w:sz w:val="24"/>
          <w:szCs w:val="24"/>
        </w:rPr>
      </w:pPr>
      <w:r>
        <w:rPr>
          <w:rFonts w:ascii="Franklin Gothic Book" w:hAnsi="Franklin Gothic Book"/>
          <w:sz w:val="24"/>
          <w:szCs w:val="24"/>
        </w:rPr>
        <w:lastRenderedPageBreak/>
        <w:t>client can use /fetch/1, /fetch/2, /fetch/3 and so on, where 1, 2, 3 are some dynamic values send via URL, however the webservices can be matches to above url’s with single end point url i.e., /fetch/:parameterName.</w:t>
      </w:r>
    </w:p>
    <w:p w14:paraId="6CE151A0" w14:textId="2A9037FB" w:rsidR="001665BF" w:rsidRDefault="001665BF" w:rsidP="008E2F8B">
      <w:pPr>
        <w:rPr>
          <w:rFonts w:ascii="Franklin Gothic Book" w:hAnsi="Franklin Gothic Book"/>
          <w:sz w:val="24"/>
          <w:szCs w:val="24"/>
        </w:rPr>
      </w:pPr>
      <w:r>
        <w:rPr>
          <w:rFonts w:ascii="Franklin Gothic Book" w:hAnsi="Franklin Gothic Book"/>
          <w:sz w:val="24"/>
          <w:szCs w:val="24"/>
        </w:rPr>
        <w:t xml:space="preserve">Here /fetch/:parameterName is a webservice URL that can match to /fetch/100, /fetch/200, /fetch/300 and so on, the </w:t>
      </w:r>
      <w:r>
        <w:rPr>
          <w:rFonts w:ascii="Franklin Gothic Book" w:hAnsi="Franklin Gothic Book"/>
          <w:sz w:val="24"/>
          <w:szCs w:val="24"/>
          <w:highlight w:val="yellow"/>
        </w:rPr>
        <w:t>’:</w:t>
      </w:r>
      <w:r w:rsidRPr="001665BF">
        <w:rPr>
          <w:rFonts w:ascii="Franklin Gothic Book" w:hAnsi="Franklin Gothic Book"/>
          <w:sz w:val="24"/>
          <w:szCs w:val="24"/>
          <w:highlight w:val="yellow"/>
        </w:rPr>
        <w:t>parameterName’</w:t>
      </w:r>
      <w:r>
        <w:rPr>
          <w:rFonts w:ascii="Franklin Gothic Book" w:hAnsi="Franklin Gothic Book"/>
          <w:sz w:val="24"/>
          <w:szCs w:val="24"/>
        </w:rPr>
        <w:t xml:space="preserve"> has a colon which means it can accept any value </w:t>
      </w:r>
    </w:p>
    <w:p w14:paraId="79C06F3F" w14:textId="3018AFF7" w:rsidR="00110E6D" w:rsidRDefault="00110E6D" w:rsidP="008E2F8B">
      <w:pPr>
        <w:rPr>
          <w:rFonts w:ascii="Franklin Gothic Book" w:hAnsi="Franklin Gothic Book"/>
          <w:sz w:val="24"/>
          <w:szCs w:val="24"/>
        </w:rPr>
      </w:pPr>
      <w:r w:rsidRPr="00DA676D">
        <w:rPr>
          <w:rFonts w:ascii="Franklin Gothic Book" w:hAnsi="Franklin Gothic Book"/>
          <w:sz w:val="24"/>
          <w:szCs w:val="24"/>
          <w:highlight w:val="yellow"/>
        </w:rPr>
        <w:t>app.post(“/store/:id”):</w:t>
      </w:r>
      <w:r>
        <w:rPr>
          <w:rFonts w:ascii="Franklin Gothic Book" w:hAnsi="Franklin Gothic Book"/>
          <w:sz w:val="24"/>
          <w:szCs w:val="24"/>
        </w:rPr>
        <w:t xml:space="preserve"> Then you can access this using HTTP post and url could be /store/1, /store/2, /store/3 and so on</w:t>
      </w:r>
    </w:p>
    <w:p w14:paraId="3E236AB7" w14:textId="36EDB71B" w:rsidR="00720515" w:rsidRDefault="00720515" w:rsidP="008E2F8B">
      <w:pPr>
        <w:rPr>
          <w:rFonts w:ascii="Franklin Gothic Book" w:hAnsi="Franklin Gothic Book"/>
          <w:sz w:val="24"/>
          <w:szCs w:val="24"/>
        </w:rPr>
      </w:pPr>
      <w:r w:rsidRPr="00DA676D">
        <w:rPr>
          <w:rFonts w:ascii="Franklin Gothic Book" w:hAnsi="Franklin Gothic Book"/>
          <w:sz w:val="24"/>
          <w:szCs w:val="24"/>
          <w:highlight w:val="yellow"/>
        </w:rPr>
        <w:t>/store/:id</w:t>
      </w:r>
      <w:r w:rsidR="00DA676D">
        <w:rPr>
          <w:rFonts w:ascii="Franklin Gothic Book" w:hAnsi="Franklin Gothic Book"/>
          <w:sz w:val="24"/>
          <w:szCs w:val="24"/>
          <w:highlight w:val="yellow"/>
        </w:rPr>
        <w:t xml:space="preserve"> </w:t>
      </w:r>
      <w:r w:rsidR="0041660F" w:rsidRPr="00DA676D">
        <w:rPr>
          <w:rFonts w:ascii="Franklin Gothic Book" w:hAnsi="Franklin Gothic Book"/>
          <w:sz w:val="24"/>
          <w:szCs w:val="24"/>
          <w:highlight w:val="yellow"/>
        </w:rPr>
        <w:t>matches to</w:t>
      </w:r>
      <w:r w:rsidR="0041660F">
        <w:rPr>
          <w:rFonts w:ascii="Franklin Gothic Book" w:hAnsi="Franklin Gothic Book"/>
          <w:sz w:val="24"/>
          <w:szCs w:val="24"/>
        </w:rPr>
        <w:t xml:space="preserve"> </w:t>
      </w:r>
    </w:p>
    <w:p w14:paraId="36E9A803" w14:textId="2A60D18D" w:rsidR="0041660F" w:rsidRDefault="0041660F" w:rsidP="008E2F8B">
      <w:pPr>
        <w:rPr>
          <w:rFonts w:ascii="Franklin Gothic Book" w:hAnsi="Franklin Gothic Book"/>
          <w:sz w:val="24"/>
          <w:szCs w:val="24"/>
        </w:rPr>
      </w:pPr>
      <w:r>
        <w:rPr>
          <w:rFonts w:ascii="Franklin Gothic Book" w:hAnsi="Franklin Gothic Book"/>
          <w:sz w:val="24"/>
          <w:szCs w:val="24"/>
        </w:rPr>
        <w:t>/store/1: Here request.params.id returns 1</w:t>
      </w:r>
    </w:p>
    <w:p w14:paraId="2AD338E3" w14:textId="2D214FFC" w:rsidR="0041660F" w:rsidRDefault="0041660F" w:rsidP="008E2F8B">
      <w:pPr>
        <w:rPr>
          <w:rFonts w:ascii="Franklin Gothic Book" w:hAnsi="Franklin Gothic Book"/>
          <w:sz w:val="24"/>
          <w:szCs w:val="24"/>
        </w:rPr>
      </w:pPr>
      <w:r>
        <w:rPr>
          <w:rFonts w:ascii="Franklin Gothic Book" w:hAnsi="Franklin Gothic Book"/>
          <w:sz w:val="24"/>
          <w:szCs w:val="24"/>
        </w:rPr>
        <w:t>/store/2: Here request.params.id returns 2</w:t>
      </w:r>
    </w:p>
    <w:p w14:paraId="47FB4E04" w14:textId="0BEB1D21" w:rsidR="0041660F" w:rsidRDefault="0041660F" w:rsidP="008E2F8B">
      <w:pPr>
        <w:rPr>
          <w:rFonts w:ascii="Franklin Gothic Book" w:hAnsi="Franklin Gothic Book"/>
          <w:sz w:val="24"/>
          <w:szCs w:val="24"/>
        </w:rPr>
      </w:pPr>
      <w:r>
        <w:rPr>
          <w:rFonts w:ascii="Franklin Gothic Book" w:hAnsi="Franklin Gothic Book"/>
          <w:sz w:val="24"/>
          <w:szCs w:val="24"/>
        </w:rPr>
        <w:t>/store/3: Here request.params.id returns 3</w:t>
      </w:r>
    </w:p>
    <w:p w14:paraId="5BD467F2" w14:textId="77777777" w:rsidR="0041660F" w:rsidRDefault="0041660F" w:rsidP="008E2F8B">
      <w:pPr>
        <w:rPr>
          <w:rFonts w:ascii="Franklin Gothic Book" w:hAnsi="Franklin Gothic Book"/>
          <w:sz w:val="24"/>
          <w:szCs w:val="24"/>
        </w:rPr>
      </w:pPr>
    </w:p>
    <w:p w14:paraId="741D5407" w14:textId="01853AA0" w:rsidR="00110E6D" w:rsidRDefault="00110E6D" w:rsidP="008E2F8B">
      <w:pPr>
        <w:rPr>
          <w:rFonts w:ascii="Franklin Gothic Book" w:hAnsi="Franklin Gothic Book"/>
          <w:sz w:val="24"/>
          <w:szCs w:val="24"/>
        </w:rPr>
      </w:pPr>
      <w:r w:rsidRPr="00DA676D">
        <w:rPr>
          <w:rFonts w:ascii="Franklin Gothic Book" w:hAnsi="Franklin Gothic Book"/>
          <w:sz w:val="24"/>
          <w:szCs w:val="24"/>
          <w:highlight w:val="yellow"/>
        </w:rPr>
        <w:t>app.get(“/fetch/:id/:name”):</w:t>
      </w:r>
      <w:r>
        <w:rPr>
          <w:rFonts w:ascii="Franklin Gothic Book" w:hAnsi="Franklin Gothic Book"/>
          <w:sz w:val="24"/>
          <w:szCs w:val="24"/>
        </w:rPr>
        <w:t xml:space="preserve"> Then you can access this using HTTP get &amp; url could be /fetch/1/Raj, /fetch/2/Ram, /fetch/3/Vijay and so on.</w:t>
      </w:r>
    </w:p>
    <w:p w14:paraId="6F26B170" w14:textId="475A354D" w:rsidR="00DA676D" w:rsidRDefault="00DA676D" w:rsidP="008E2F8B">
      <w:pPr>
        <w:rPr>
          <w:rFonts w:ascii="Franklin Gothic Book" w:hAnsi="Franklin Gothic Book"/>
          <w:sz w:val="24"/>
          <w:szCs w:val="24"/>
        </w:rPr>
      </w:pPr>
      <w:r w:rsidRPr="00DA676D">
        <w:rPr>
          <w:rFonts w:ascii="Franklin Gothic Book" w:hAnsi="Franklin Gothic Book"/>
          <w:sz w:val="24"/>
          <w:szCs w:val="24"/>
          <w:highlight w:val="yellow"/>
        </w:rPr>
        <w:t>/fetch/:id/:name matches to</w:t>
      </w:r>
      <w:r>
        <w:rPr>
          <w:rFonts w:ascii="Franklin Gothic Book" w:hAnsi="Franklin Gothic Book"/>
          <w:sz w:val="24"/>
          <w:szCs w:val="24"/>
        </w:rPr>
        <w:t xml:space="preserve"> </w:t>
      </w:r>
    </w:p>
    <w:p w14:paraId="5AC9AD28" w14:textId="77777777" w:rsidR="00DA676D" w:rsidRDefault="00DA676D" w:rsidP="00DA676D">
      <w:pPr>
        <w:rPr>
          <w:rFonts w:ascii="Franklin Gothic Book" w:hAnsi="Franklin Gothic Book"/>
          <w:sz w:val="24"/>
          <w:szCs w:val="24"/>
        </w:rPr>
      </w:pPr>
      <w:r>
        <w:rPr>
          <w:rFonts w:ascii="Franklin Gothic Book" w:hAnsi="Franklin Gothic Book"/>
          <w:sz w:val="24"/>
          <w:szCs w:val="24"/>
        </w:rPr>
        <w:t>/fetch/100/Raj: Here request.params.id returns 100 &amp; request.params.name returns Raj</w:t>
      </w:r>
    </w:p>
    <w:p w14:paraId="0604B01A" w14:textId="1B11BDA9" w:rsidR="00DA676D" w:rsidRDefault="00DA676D" w:rsidP="00DA676D">
      <w:pPr>
        <w:rPr>
          <w:rFonts w:ascii="Franklin Gothic Book" w:hAnsi="Franklin Gothic Book"/>
          <w:sz w:val="24"/>
          <w:szCs w:val="24"/>
        </w:rPr>
      </w:pPr>
      <w:r>
        <w:rPr>
          <w:rFonts w:ascii="Franklin Gothic Book" w:hAnsi="Franklin Gothic Book"/>
          <w:sz w:val="24"/>
          <w:szCs w:val="24"/>
        </w:rPr>
        <w:t>/fetch/200/Ramesh: Here request.params.id returns 200 &amp; request.params.name returns Ramesh</w:t>
      </w:r>
    </w:p>
    <w:p w14:paraId="428E8304" w14:textId="77777777" w:rsidR="00DA676D" w:rsidRDefault="00DA676D" w:rsidP="008E2F8B">
      <w:pPr>
        <w:rPr>
          <w:rFonts w:ascii="Franklin Gothic Book" w:hAnsi="Franklin Gothic Book"/>
          <w:sz w:val="24"/>
          <w:szCs w:val="24"/>
        </w:rPr>
      </w:pPr>
    </w:p>
    <w:p w14:paraId="086F527E" w14:textId="5C9A8622" w:rsidR="006407D3" w:rsidRDefault="006407D3" w:rsidP="008E2F8B">
      <w:pPr>
        <w:rPr>
          <w:rFonts w:ascii="Franklin Gothic Book" w:hAnsi="Franklin Gothic Book"/>
          <w:sz w:val="24"/>
          <w:szCs w:val="24"/>
        </w:rPr>
      </w:pPr>
      <w:r>
        <w:rPr>
          <w:rFonts w:ascii="Franklin Gothic Book" w:hAnsi="Franklin Gothic Book"/>
          <w:sz w:val="24"/>
          <w:szCs w:val="24"/>
        </w:rPr>
        <w:t>app.put(“/update/:id/:salary”): then this can be matched to /update/1/25000, /update/2/30000 and so on</w:t>
      </w:r>
    </w:p>
    <w:p w14:paraId="2F18ADFB" w14:textId="3550BD2C" w:rsidR="00E3083E" w:rsidRDefault="00E3083E" w:rsidP="008E2F8B">
      <w:pPr>
        <w:rPr>
          <w:rFonts w:ascii="Franklin Gothic Book" w:hAnsi="Franklin Gothic Book"/>
          <w:sz w:val="24"/>
          <w:szCs w:val="24"/>
        </w:rPr>
      </w:pPr>
      <w:r w:rsidRPr="00E3083E">
        <w:rPr>
          <w:rFonts w:ascii="Franklin Gothic Book" w:hAnsi="Franklin Gothic Book"/>
          <w:sz w:val="24"/>
          <w:szCs w:val="24"/>
          <w:highlight w:val="yellow"/>
        </w:rPr>
        <w:t>/update/:id/:salary matches to</w:t>
      </w:r>
      <w:r>
        <w:rPr>
          <w:rFonts w:ascii="Franklin Gothic Book" w:hAnsi="Franklin Gothic Book"/>
          <w:sz w:val="24"/>
          <w:szCs w:val="24"/>
        </w:rPr>
        <w:t xml:space="preserve"> </w:t>
      </w:r>
    </w:p>
    <w:p w14:paraId="757607F0" w14:textId="5ABF0E56" w:rsidR="00E3083E" w:rsidRDefault="00E3083E" w:rsidP="008E2F8B">
      <w:pPr>
        <w:rPr>
          <w:rFonts w:ascii="Franklin Gothic Book" w:hAnsi="Franklin Gothic Book"/>
          <w:sz w:val="24"/>
          <w:szCs w:val="24"/>
        </w:rPr>
      </w:pPr>
      <w:r>
        <w:rPr>
          <w:rFonts w:ascii="Franklin Gothic Book" w:hAnsi="Franklin Gothic Book"/>
          <w:sz w:val="24"/>
          <w:szCs w:val="24"/>
        </w:rPr>
        <w:t>/update/100/30000: Here request.params.id returns 100 &amp; request.params.</w:t>
      </w:r>
      <w:r w:rsidR="00132DD5">
        <w:rPr>
          <w:rFonts w:ascii="Franklin Gothic Book" w:hAnsi="Franklin Gothic Book"/>
          <w:sz w:val="24"/>
          <w:szCs w:val="24"/>
        </w:rPr>
        <w:t>salary returns 30000</w:t>
      </w:r>
    </w:p>
    <w:p w14:paraId="6E95DA7F" w14:textId="3FB7EB46" w:rsidR="00F22F90" w:rsidRDefault="001B56A2" w:rsidP="008E2F8B">
      <w:pPr>
        <w:rPr>
          <w:rFonts w:ascii="Franklin Gothic Book" w:hAnsi="Franklin Gothic Book"/>
          <w:sz w:val="24"/>
          <w:szCs w:val="24"/>
        </w:rPr>
      </w:pPr>
      <w:r w:rsidRPr="001B56A2">
        <w:rPr>
          <w:rFonts w:ascii="Franklin Gothic Book" w:hAnsi="Franklin Gothic Book"/>
          <w:sz w:val="24"/>
          <w:szCs w:val="24"/>
          <w:highlight w:val="yellow"/>
        </w:rPr>
        <w:t>Note:</w:t>
      </w:r>
      <w:r>
        <w:rPr>
          <w:rFonts w:ascii="Franklin Gothic Book" w:hAnsi="Franklin Gothic Book"/>
          <w:sz w:val="24"/>
          <w:szCs w:val="24"/>
        </w:rPr>
        <w:t xml:space="preserve"> The above path parameters helps to send a fewer data to the webservice while searching or updating or deleting any resources at the backend.</w:t>
      </w:r>
    </w:p>
    <w:p w14:paraId="0DC9A2F1" w14:textId="18F73EA2" w:rsidR="001B56A2" w:rsidRDefault="00CA0B8D" w:rsidP="008E2F8B">
      <w:pPr>
        <w:rPr>
          <w:rFonts w:ascii="Franklin Gothic Book" w:hAnsi="Franklin Gothic Book"/>
          <w:sz w:val="24"/>
          <w:szCs w:val="24"/>
        </w:rPr>
      </w:pPr>
      <w:r w:rsidRPr="00CA0B8D">
        <w:rPr>
          <w:rFonts w:ascii="Franklin Gothic Book" w:hAnsi="Franklin Gothic Book"/>
          <w:sz w:val="24"/>
          <w:szCs w:val="24"/>
          <w:highlight w:val="yellow"/>
        </w:rPr>
        <w:t>index.js</w:t>
      </w:r>
    </w:p>
    <w:p w14:paraId="602A8EA3" w14:textId="4C0CFAAC" w:rsidR="00CA0B8D" w:rsidRDefault="00CA0B8D"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649ADF" wp14:editId="4317C65A">
            <wp:extent cx="5727700" cy="3086735"/>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3E4FCEB5" wp14:editId="510DEECA">
            <wp:extent cx="5727700" cy="2319020"/>
            <wp:effectExtent l="0" t="0" r="635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2319020"/>
                    </a:xfrm>
                    <a:prstGeom prst="rect">
                      <a:avLst/>
                    </a:prstGeom>
                    <a:noFill/>
                    <a:ln>
                      <a:noFill/>
                    </a:ln>
                  </pic:spPr>
                </pic:pic>
              </a:graphicData>
            </a:graphic>
          </wp:inline>
        </w:drawing>
      </w:r>
    </w:p>
    <w:p w14:paraId="28F972B3" w14:textId="16C2736F" w:rsidR="00CA0B8D" w:rsidRDefault="00CA0B8D" w:rsidP="008E2F8B">
      <w:pPr>
        <w:rPr>
          <w:rFonts w:ascii="Franklin Gothic Book" w:hAnsi="Franklin Gothic Book"/>
          <w:sz w:val="24"/>
          <w:szCs w:val="24"/>
        </w:rPr>
      </w:pPr>
      <w:r>
        <w:rPr>
          <w:rFonts w:ascii="Franklin Gothic Book" w:hAnsi="Franklin Gothic Book"/>
          <w:sz w:val="24"/>
          <w:szCs w:val="24"/>
        </w:rPr>
        <w:t xml:space="preserve">Here the request.params.parameterName will extract the path parameters like :id, :name hence you must use that as </w:t>
      </w:r>
      <w:r w:rsidR="00B77969">
        <w:rPr>
          <w:rFonts w:ascii="Franklin Gothic Book" w:hAnsi="Franklin Gothic Book"/>
          <w:sz w:val="24"/>
          <w:szCs w:val="24"/>
        </w:rPr>
        <w:t>/:id &amp; /:name, the client can send the data to this end point using the path</w:t>
      </w:r>
    </w:p>
    <w:p w14:paraId="3CD32C16" w14:textId="12B54850" w:rsidR="00B77969" w:rsidRDefault="00B77969" w:rsidP="008E2F8B">
      <w:pPr>
        <w:rPr>
          <w:rFonts w:ascii="Franklin Gothic Book" w:hAnsi="Franklin Gothic Book"/>
          <w:sz w:val="24"/>
          <w:szCs w:val="24"/>
        </w:rPr>
      </w:pPr>
      <w:r w:rsidRPr="00B77969">
        <w:rPr>
          <w:rFonts w:ascii="Franklin Gothic Book" w:hAnsi="Franklin Gothic Book"/>
          <w:sz w:val="24"/>
          <w:szCs w:val="24"/>
          <w:highlight w:val="yellow"/>
        </w:rPr>
        <w:t>Output:</w:t>
      </w:r>
    </w:p>
    <w:p w14:paraId="4FA3E520" w14:textId="72C52FCF" w:rsidR="00B77969" w:rsidRDefault="00B77969" w:rsidP="008E2F8B">
      <w:pPr>
        <w:rPr>
          <w:rFonts w:ascii="Franklin Gothic Book" w:hAnsi="Franklin Gothic Book"/>
          <w:sz w:val="24"/>
          <w:szCs w:val="24"/>
        </w:rPr>
      </w:pPr>
      <w:r>
        <w:rPr>
          <w:rFonts w:ascii="Franklin Gothic Book" w:hAnsi="Franklin Gothic Book"/>
          <w:sz w:val="24"/>
          <w:szCs w:val="24"/>
        </w:rPr>
        <w:t>GET /fetch/100</w:t>
      </w:r>
    </w:p>
    <w:p w14:paraId="11C81F5F" w14:textId="5C130C49" w:rsidR="00B77969" w:rsidRDefault="00B77969"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980217" wp14:editId="30996417">
            <wp:extent cx="5394960" cy="3657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61CB3E2F" w14:textId="3E23563D" w:rsidR="00B77969" w:rsidRDefault="00B77969" w:rsidP="008E2F8B">
      <w:pPr>
        <w:rPr>
          <w:rFonts w:ascii="Franklin Gothic Book" w:hAnsi="Franklin Gothic Book"/>
          <w:sz w:val="24"/>
          <w:szCs w:val="24"/>
        </w:rPr>
      </w:pPr>
      <w:r w:rsidRPr="00B77969">
        <w:rPr>
          <w:rFonts w:ascii="Franklin Gothic Book" w:hAnsi="Franklin Gothic Book"/>
          <w:sz w:val="24"/>
          <w:szCs w:val="24"/>
          <w:highlight w:val="yellow"/>
        </w:rPr>
        <w:t xml:space="preserve">PUT </w:t>
      </w:r>
      <w:r>
        <w:rPr>
          <w:rFonts w:ascii="Franklin Gothic Book" w:hAnsi="Franklin Gothic Book"/>
          <w:sz w:val="24"/>
          <w:szCs w:val="24"/>
          <w:highlight w:val="yellow"/>
        </w:rPr>
        <w:t>update</w:t>
      </w:r>
      <w:r w:rsidRPr="00B77969">
        <w:rPr>
          <w:rFonts w:ascii="Franklin Gothic Book" w:hAnsi="Franklin Gothic Book"/>
          <w:sz w:val="24"/>
          <w:szCs w:val="24"/>
          <w:highlight w:val="yellow"/>
        </w:rPr>
        <w:t>/100/Raj</w:t>
      </w:r>
    </w:p>
    <w:p w14:paraId="6CB0339B" w14:textId="5C2F0314" w:rsidR="00B77969" w:rsidRDefault="00B77969"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5453EE0" wp14:editId="7B55BB7F">
            <wp:extent cx="4937760" cy="411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7760" cy="4114800"/>
                    </a:xfrm>
                    <a:prstGeom prst="rect">
                      <a:avLst/>
                    </a:prstGeom>
                    <a:noFill/>
                    <a:ln>
                      <a:noFill/>
                    </a:ln>
                  </pic:spPr>
                </pic:pic>
              </a:graphicData>
            </a:graphic>
          </wp:inline>
        </w:drawing>
      </w:r>
    </w:p>
    <w:p w14:paraId="12960803" w14:textId="53513AB6" w:rsidR="00B77969" w:rsidRDefault="00B77969" w:rsidP="008E2F8B">
      <w:pPr>
        <w:rPr>
          <w:rFonts w:ascii="Franklin Gothic Book" w:hAnsi="Franklin Gothic Book"/>
          <w:sz w:val="24"/>
          <w:szCs w:val="24"/>
        </w:rPr>
      </w:pPr>
      <w:r>
        <w:rPr>
          <w:rFonts w:ascii="Franklin Gothic Book" w:hAnsi="Franklin Gothic Book"/>
          <w:sz w:val="24"/>
          <w:szCs w:val="24"/>
        </w:rPr>
        <w:t>In Both the cases client sends some data through URL, but the webservices needs to use that data to perform some operations like using those parameters to access some information</w:t>
      </w:r>
      <w:r w:rsidR="003C59E0">
        <w:rPr>
          <w:rFonts w:ascii="Franklin Gothic Book" w:hAnsi="Franklin Gothic Book"/>
          <w:sz w:val="24"/>
          <w:szCs w:val="24"/>
        </w:rPr>
        <w:t>’</w:t>
      </w:r>
      <w:r>
        <w:rPr>
          <w:rFonts w:ascii="Franklin Gothic Book" w:hAnsi="Franklin Gothic Book"/>
          <w:sz w:val="24"/>
          <w:szCs w:val="24"/>
        </w:rPr>
        <w:t>s in the JSON file or Database</w:t>
      </w:r>
      <w:r w:rsidR="00714B22">
        <w:rPr>
          <w:rFonts w:ascii="Franklin Gothic Book" w:hAnsi="Franklin Gothic Book"/>
          <w:sz w:val="24"/>
          <w:szCs w:val="24"/>
        </w:rPr>
        <w:t>.</w:t>
      </w:r>
    </w:p>
    <w:p w14:paraId="6E4643DD" w14:textId="369E5597" w:rsidR="00714B22" w:rsidRDefault="00714B22" w:rsidP="008E2F8B">
      <w:pPr>
        <w:rPr>
          <w:rFonts w:ascii="Franklin Gothic Book" w:hAnsi="Franklin Gothic Book"/>
          <w:sz w:val="24"/>
          <w:szCs w:val="24"/>
        </w:rPr>
      </w:pPr>
      <w:r w:rsidRPr="00714B22">
        <w:rPr>
          <w:rFonts w:ascii="Franklin Gothic Book" w:hAnsi="Franklin Gothic Book"/>
          <w:sz w:val="24"/>
          <w:szCs w:val="24"/>
          <w:highlight w:val="yellow"/>
        </w:rPr>
        <w:lastRenderedPageBreak/>
        <w:t>Activity:</w:t>
      </w:r>
    </w:p>
    <w:p w14:paraId="73466210" w14:textId="27FE030C" w:rsidR="00714B22" w:rsidRDefault="00714B22" w:rsidP="00714B22">
      <w:pPr>
        <w:pStyle w:val="ListParagraph"/>
        <w:numPr>
          <w:ilvl w:val="0"/>
          <w:numId w:val="16"/>
        </w:numPr>
        <w:rPr>
          <w:rFonts w:ascii="Franklin Gothic Book" w:hAnsi="Franklin Gothic Book"/>
          <w:sz w:val="24"/>
          <w:szCs w:val="24"/>
        </w:rPr>
      </w:pPr>
      <w:r w:rsidRPr="00714B22">
        <w:rPr>
          <w:rFonts w:ascii="Franklin Gothic Book" w:hAnsi="Franklin Gothic Book"/>
          <w:sz w:val="24"/>
          <w:szCs w:val="24"/>
        </w:rPr>
        <w:t>Try the above activity</w:t>
      </w:r>
    </w:p>
    <w:p w14:paraId="56C7A67E" w14:textId="2B661732" w:rsidR="00714B22" w:rsidRDefault="00714B22" w:rsidP="00714B2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Create </w:t>
      </w:r>
      <w:r w:rsidR="00D57F30">
        <w:rPr>
          <w:rFonts w:ascii="Franklin Gothic Book" w:hAnsi="Franklin Gothic Book"/>
          <w:sz w:val="24"/>
          <w:szCs w:val="24"/>
        </w:rPr>
        <w:t>W</w:t>
      </w:r>
      <w:r>
        <w:rPr>
          <w:rFonts w:ascii="Franklin Gothic Book" w:hAnsi="Franklin Gothic Book"/>
          <w:sz w:val="24"/>
          <w:szCs w:val="24"/>
        </w:rPr>
        <w:t>ebserv</w:t>
      </w:r>
      <w:r w:rsidR="00D57F30">
        <w:rPr>
          <w:rFonts w:ascii="Franklin Gothic Book" w:hAnsi="Franklin Gothic Book"/>
          <w:sz w:val="24"/>
          <w:szCs w:val="24"/>
        </w:rPr>
        <w:t>ic</w:t>
      </w:r>
      <w:r>
        <w:rPr>
          <w:rFonts w:ascii="Franklin Gothic Book" w:hAnsi="Franklin Gothic Book"/>
          <w:sz w:val="24"/>
          <w:szCs w:val="24"/>
        </w:rPr>
        <w:t>es that can accept the data from the POSTMAN and maintain those data in a JSON file, use a single JSON file to store &amp; fetch</w:t>
      </w:r>
    </w:p>
    <w:p w14:paraId="08CC4FB7" w14:textId="11D4B924" w:rsidR="00714B22" w:rsidRDefault="00714B22"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Create a POST method that accepts the JSON data and stores </w:t>
      </w:r>
      <w:r w:rsidR="001C5776">
        <w:rPr>
          <w:rFonts w:ascii="Franklin Gothic Book" w:hAnsi="Franklin Gothic Book"/>
          <w:sz w:val="24"/>
          <w:szCs w:val="24"/>
        </w:rPr>
        <w:t>that</w:t>
      </w:r>
      <w:r>
        <w:rPr>
          <w:rFonts w:ascii="Franklin Gothic Book" w:hAnsi="Franklin Gothic Book"/>
          <w:sz w:val="24"/>
          <w:szCs w:val="24"/>
        </w:rPr>
        <w:t xml:space="preserve"> JSON data in a JSON file, ensure previous JSON data is not lost in the file and also keep all the JSON data in the form </w:t>
      </w:r>
      <w:r w:rsidR="00B26056">
        <w:rPr>
          <w:rFonts w:ascii="Franklin Gothic Book" w:hAnsi="Franklin Gothic Book"/>
          <w:sz w:val="24"/>
          <w:szCs w:val="24"/>
        </w:rPr>
        <w:t xml:space="preserve">of </w:t>
      </w:r>
      <w:r>
        <w:rPr>
          <w:rFonts w:ascii="Franklin Gothic Book" w:hAnsi="Franklin Gothic Book"/>
          <w:sz w:val="24"/>
          <w:szCs w:val="24"/>
        </w:rPr>
        <w:t>array</w:t>
      </w:r>
    </w:p>
    <w:p w14:paraId="11030648" w14:textId="261588F3" w:rsidR="00D57F30" w:rsidRDefault="00D57F30"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Create a GET method that reads the JSON file and returns all the JSON data in the response, you must see array of JSON in the POSTMAN</w:t>
      </w:r>
    </w:p>
    <w:p w14:paraId="23339677" w14:textId="138C4F1C" w:rsidR="00E95098" w:rsidRDefault="00E95098"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Create a GET method that accepts a path parameter of id and use that id to search the user matching to the id in the JSON file if found then return the entire JSON data of that user in the response else return a message in JSON form</w:t>
      </w:r>
      <w:r w:rsidR="00F34C65">
        <w:rPr>
          <w:rFonts w:ascii="Franklin Gothic Book" w:hAnsi="Franklin Gothic Book"/>
          <w:sz w:val="24"/>
          <w:szCs w:val="24"/>
        </w:rPr>
        <w:t>,</w:t>
      </w:r>
      <w:r>
        <w:rPr>
          <w:rFonts w:ascii="Franklin Gothic Book" w:hAnsi="Franklin Gothic Book"/>
          <w:sz w:val="24"/>
          <w:szCs w:val="24"/>
        </w:rPr>
        <w:t xml:space="preserve"> that user with an id not found.</w:t>
      </w:r>
    </w:p>
    <w:p w14:paraId="1099AC37" w14:textId="6F645529" w:rsidR="006E3D10" w:rsidRDefault="006E3D10" w:rsidP="006E3D10">
      <w:pPr>
        <w:pStyle w:val="ListParagraph"/>
        <w:ind w:left="1440"/>
        <w:rPr>
          <w:rFonts w:ascii="Franklin Gothic Book" w:hAnsi="Franklin Gothic Book"/>
          <w:sz w:val="24"/>
          <w:szCs w:val="24"/>
        </w:rPr>
      </w:pPr>
      <w:r w:rsidRPr="00F34C65">
        <w:rPr>
          <w:rFonts w:ascii="Franklin Gothic Book" w:hAnsi="Franklin Gothic Book"/>
          <w:sz w:val="24"/>
          <w:szCs w:val="24"/>
          <w:highlight w:val="yellow"/>
        </w:rPr>
        <w:t>Hint: /</w:t>
      </w:r>
      <w:r w:rsidR="00992F7C">
        <w:rPr>
          <w:rFonts w:ascii="Franklin Gothic Book" w:hAnsi="Franklin Gothic Book"/>
          <w:sz w:val="24"/>
          <w:szCs w:val="24"/>
          <w:highlight w:val="yellow"/>
        </w:rPr>
        <w:t>employee</w:t>
      </w:r>
      <w:r w:rsidRPr="00F34C65">
        <w:rPr>
          <w:rFonts w:ascii="Franklin Gothic Book" w:hAnsi="Franklin Gothic Book"/>
          <w:sz w:val="24"/>
          <w:szCs w:val="24"/>
          <w:highlight w:val="yellow"/>
        </w:rPr>
        <w:t>/:id</w:t>
      </w:r>
    </w:p>
    <w:p w14:paraId="35164C13" w14:textId="61F310B6" w:rsidR="00312388" w:rsidRDefault="006E3D10" w:rsidP="00312388">
      <w:pPr>
        <w:pStyle w:val="ListParagraph"/>
        <w:ind w:left="1440"/>
        <w:rPr>
          <w:rFonts w:ascii="Franklin Gothic Book" w:hAnsi="Franklin Gothic Book"/>
          <w:sz w:val="24"/>
          <w:szCs w:val="24"/>
        </w:rPr>
      </w:pPr>
      <w:r w:rsidRPr="001C5776">
        <w:rPr>
          <w:rFonts w:ascii="Franklin Gothic Book" w:hAnsi="Franklin Gothic Book"/>
          <w:sz w:val="24"/>
          <w:szCs w:val="24"/>
          <w:highlight w:val="yellow"/>
        </w:rPr>
        <w:t>Expected Output :</w:t>
      </w:r>
      <w:r>
        <w:rPr>
          <w:rFonts w:ascii="Franklin Gothic Book" w:hAnsi="Franklin Gothic Book"/>
          <w:sz w:val="24"/>
          <w:szCs w:val="24"/>
        </w:rPr>
        <w:t xml:space="preserve"> Either the json data having the id or json data having a message that says the particular id not found </w:t>
      </w:r>
    </w:p>
    <w:p w14:paraId="6C99578A" w14:textId="37C61125" w:rsidR="00DB3EC6" w:rsidRDefault="00DB3EC6" w:rsidP="00DB3EC6">
      <w:pPr>
        <w:rPr>
          <w:rFonts w:ascii="Franklin Gothic Book" w:hAnsi="Franklin Gothic Book"/>
          <w:sz w:val="24"/>
          <w:szCs w:val="24"/>
        </w:rPr>
      </w:pPr>
      <w:r w:rsidRPr="00DB3EC6">
        <w:rPr>
          <w:rFonts w:ascii="Franklin Gothic Book" w:hAnsi="Franklin Gothic Book"/>
          <w:sz w:val="24"/>
          <w:szCs w:val="24"/>
          <w:highlight w:val="yellow"/>
        </w:rPr>
        <w:t>Solution:</w:t>
      </w:r>
    </w:p>
    <w:p w14:paraId="448C8D69" w14:textId="64D2AF12" w:rsidR="0078543D" w:rsidRDefault="0078543D" w:rsidP="00DB3EC6">
      <w:pPr>
        <w:rPr>
          <w:rFonts w:ascii="Franklin Gothic Book" w:hAnsi="Franklin Gothic Book"/>
          <w:sz w:val="24"/>
          <w:szCs w:val="24"/>
        </w:rPr>
      </w:pPr>
      <w:r>
        <w:rPr>
          <w:rFonts w:ascii="Franklin Gothic Book" w:hAnsi="Franklin Gothic Book"/>
          <w:sz w:val="24"/>
          <w:szCs w:val="24"/>
        </w:rPr>
        <w:t>Since we need to main the users in a json file in an array format, we need the json file</w:t>
      </w:r>
    </w:p>
    <w:p w14:paraId="7D7F328B" w14:textId="1618DC2F" w:rsidR="0078543D" w:rsidRDefault="0078543D" w:rsidP="00DB3EC6">
      <w:pPr>
        <w:rPr>
          <w:rFonts w:ascii="Franklin Gothic Book" w:hAnsi="Franklin Gothic Book"/>
          <w:sz w:val="24"/>
          <w:szCs w:val="24"/>
        </w:rPr>
      </w:pPr>
      <w:r w:rsidRPr="0078543D">
        <w:rPr>
          <w:rFonts w:ascii="Franklin Gothic Book" w:hAnsi="Franklin Gothic Book"/>
          <w:sz w:val="24"/>
          <w:szCs w:val="24"/>
          <w:highlight w:val="yellow"/>
        </w:rPr>
        <w:t>Create a json file with an empty array</w:t>
      </w:r>
    </w:p>
    <w:p w14:paraId="52C3ACB9" w14:textId="5B242308" w:rsidR="0078543D" w:rsidRDefault="00A27F5C" w:rsidP="00DB3EC6">
      <w:pPr>
        <w:rPr>
          <w:rFonts w:ascii="Franklin Gothic Book" w:hAnsi="Franklin Gothic Book"/>
          <w:sz w:val="24"/>
          <w:szCs w:val="24"/>
        </w:rPr>
      </w:pPr>
      <w:r>
        <w:rPr>
          <w:rFonts w:ascii="Franklin Gothic Book" w:hAnsi="Franklin Gothic Book"/>
          <w:noProof/>
          <w:sz w:val="24"/>
          <w:szCs w:val="24"/>
        </w:rPr>
        <w:drawing>
          <wp:inline distT="0" distB="0" distL="0" distR="0" wp14:anchorId="3BA0A927" wp14:editId="7AA9D96A">
            <wp:extent cx="5731510" cy="29533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1460C911" w14:textId="5D5E693F" w:rsidR="00A27F5C" w:rsidRDefault="00A27F5C" w:rsidP="00DB3EC6">
      <w:pPr>
        <w:rPr>
          <w:rFonts w:ascii="Franklin Gothic Book" w:hAnsi="Franklin Gothic Book"/>
          <w:sz w:val="24"/>
          <w:szCs w:val="24"/>
        </w:rPr>
      </w:pPr>
      <w:r>
        <w:rPr>
          <w:rFonts w:ascii="Franklin Gothic Book" w:hAnsi="Franklin Gothic Book"/>
          <w:sz w:val="24"/>
          <w:szCs w:val="24"/>
        </w:rPr>
        <w:t>Currently the json file is having an empty array, this is because initially no data will be stored, but before storing</w:t>
      </w:r>
      <w:r w:rsidR="007005DF">
        <w:rPr>
          <w:rFonts w:ascii="Franklin Gothic Book" w:hAnsi="Franklin Gothic Book"/>
          <w:sz w:val="24"/>
          <w:szCs w:val="24"/>
        </w:rPr>
        <w:t>,</w:t>
      </w:r>
      <w:r>
        <w:rPr>
          <w:rFonts w:ascii="Franklin Gothic Book" w:hAnsi="Franklin Gothic Book"/>
          <w:sz w:val="24"/>
          <w:szCs w:val="24"/>
        </w:rPr>
        <w:t xml:space="preserve"> read this json</w:t>
      </w:r>
      <w:r w:rsidR="007005DF">
        <w:rPr>
          <w:rFonts w:ascii="Franklin Gothic Book" w:hAnsi="Franklin Gothic Book"/>
          <w:sz w:val="24"/>
          <w:szCs w:val="24"/>
        </w:rPr>
        <w:t xml:space="preserve"> so that you will get an array then</w:t>
      </w:r>
      <w:r>
        <w:rPr>
          <w:rFonts w:ascii="Franklin Gothic Book" w:hAnsi="Franklin Gothic Book"/>
          <w:sz w:val="24"/>
          <w:szCs w:val="24"/>
        </w:rPr>
        <w:t xml:space="preserve"> use this array and append the data </w:t>
      </w:r>
      <w:r w:rsidR="004A49F4">
        <w:rPr>
          <w:rFonts w:ascii="Franklin Gothic Book" w:hAnsi="Franklin Gothic Book"/>
          <w:sz w:val="24"/>
          <w:szCs w:val="24"/>
        </w:rPr>
        <w:t xml:space="preserve">into </w:t>
      </w:r>
      <w:r>
        <w:rPr>
          <w:rFonts w:ascii="Franklin Gothic Book" w:hAnsi="Franklin Gothic Book"/>
          <w:sz w:val="24"/>
          <w:szCs w:val="24"/>
        </w:rPr>
        <w:t>the array &amp; write the array to the file</w:t>
      </w:r>
    </w:p>
    <w:p w14:paraId="37F5CE25" w14:textId="00E88481" w:rsidR="00DB3EC6" w:rsidRPr="00DB3EC6" w:rsidRDefault="00DB3EC6" w:rsidP="00DB3EC6">
      <w:pPr>
        <w:rPr>
          <w:rFonts w:ascii="Franklin Gothic Book" w:hAnsi="Franklin Gothic Book"/>
          <w:sz w:val="24"/>
          <w:szCs w:val="24"/>
        </w:rPr>
      </w:pPr>
      <w:r w:rsidRPr="0012577E">
        <w:rPr>
          <w:rFonts w:ascii="Franklin Gothic Book" w:hAnsi="Franklin Gothic Book"/>
          <w:sz w:val="24"/>
          <w:szCs w:val="24"/>
          <w:highlight w:val="yellow"/>
        </w:rPr>
        <w:t>Note:</w:t>
      </w:r>
      <w:r>
        <w:rPr>
          <w:rFonts w:ascii="Franklin Gothic Book" w:hAnsi="Franklin Gothic Book"/>
          <w:sz w:val="24"/>
          <w:szCs w:val="24"/>
        </w:rPr>
        <w:t xml:space="preserve"> If node_modules are not getting created, then use </w:t>
      </w:r>
      <w:r w:rsidRPr="0012577E">
        <w:rPr>
          <w:rFonts w:ascii="Franklin Gothic Book" w:hAnsi="Franklin Gothic Book"/>
          <w:sz w:val="24"/>
          <w:szCs w:val="24"/>
          <w:highlight w:val="yellow"/>
        </w:rPr>
        <w:t>npm init -fy</w:t>
      </w:r>
      <w:r>
        <w:rPr>
          <w:rFonts w:ascii="Franklin Gothic Book" w:hAnsi="Franklin Gothic Book"/>
          <w:sz w:val="24"/>
          <w:szCs w:val="24"/>
        </w:rPr>
        <w:t xml:space="preserve"> that creates a package.json and then install the libraries using –save at the end</w:t>
      </w:r>
    </w:p>
    <w:p w14:paraId="6E6346EC" w14:textId="4B76FD56" w:rsidR="00312388" w:rsidRDefault="0012577E" w:rsidP="00312388">
      <w:pPr>
        <w:rPr>
          <w:rFonts w:ascii="Franklin Gothic Book" w:hAnsi="Franklin Gothic Book"/>
          <w:sz w:val="24"/>
          <w:szCs w:val="24"/>
        </w:rPr>
      </w:pPr>
      <w:r>
        <w:rPr>
          <w:rFonts w:ascii="Franklin Gothic Book" w:hAnsi="Franklin Gothic Book"/>
          <w:sz w:val="24"/>
          <w:szCs w:val="24"/>
        </w:rPr>
        <w:t xml:space="preserve">Using npm init -fy &amp; installing 2 libraries </w:t>
      </w:r>
    </w:p>
    <w:p w14:paraId="2EE1AE8D" w14:textId="55693217" w:rsidR="0012577E" w:rsidRDefault="0012577E" w:rsidP="0012577E">
      <w:pPr>
        <w:pStyle w:val="ListParagraph"/>
        <w:numPr>
          <w:ilvl w:val="0"/>
          <w:numId w:val="17"/>
        </w:numPr>
        <w:rPr>
          <w:rFonts w:ascii="Franklin Gothic Book" w:hAnsi="Franklin Gothic Book"/>
          <w:sz w:val="24"/>
          <w:szCs w:val="24"/>
        </w:rPr>
      </w:pPr>
      <w:r>
        <w:rPr>
          <w:rFonts w:ascii="Franklin Gothic Book" w:hAnsi="Franklin Gothic Book"/>
          <w:sz w:val="24"/>
          <w:szCs w:val="24"/>
        </w:rPr>
        <w:t>Express</w:t>
      </w:r>
    </w:p>
    <w:p w14:paraId="67094D91" w14:textId="3CEFE379" w:rsidR="0012577E" w:rsidRDefault="0012577E" w:rsidP="0012577E">
      <w:pPr>
        <w:pStyle w:val="ListParagraph"/>
        <w:numPr>
          <w:ilvl w:val="0"/>
          <w:numId w:val="17"/>
        </w:numPr>
        <w:rPr>
          <w:rFonts w:ascii="Franklin Gothic Book" w:hAnsi="Franklin Gothic Book"/>
          <w:sz w:val="24"/>
          <w:szCs w:val="24"/>
        </w:rPr>
      </w:pPr>
      <w:r>
        <w:rPr>
          <w:rFonts w:ascii="Franklin Gothic Book" w:hAnsi="Franklin Gothic Book"/>
          <w:sz w:val="24"/>
          <w:szCs w:val="24"/>
        </w:rPr>
        <w:lastRenderedPageBreak/>
        <w:t>Body-Parser</w:t>
      </w:r>
    </w:p>
    <w:p w14:paraId="59F66588" w14:textId="7E57280A" w:rsidR="0012577E" w:rsidRDefault="00E94F71" w:rsidP="0012577E">
      <w:pPr>
        <w:rPr>
          <w:rFonts w:ascii="Franklin Gothic Book" w:hAnsi="Franklin Gothic Book"/>
          <w:sz w:val="24"/>
          <w:szCs w:val="24"/>
        </w:rPr>
      </w:pPr>
      <w:r>
        <w:rPr>
          <w:rFonts w:ascii="Franklin Gothic Book" w:hAnsi="Franklin Gothic Book"/>
          <w:noProof/>
          <w:sz w:val="24"/>
          <w:szCs w:val="24"/>
        </w:rPr>
        <w:drawing>
          <wp:inline distT="0" distB="0" distL="0" distR="0" wp14:anchorId="74F89278" wp14:editId="3E4ED669">
            <wp:extent cx="5727700" cy="2874645"/>
            <wp:effectExtent l="0" t="0" r="635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0A810D3" w14:textId="559FB322" w:rsidR="00E94F71" w:rsidRPr="0012577E" w:rsidRDefault="00E94F71" w:rsidP="0012577E">
      <w:pPr>
        <w:rPr>
          <w:rFonts w:ascii="Franklin Gothic Book" w:hAnsi="Franklin Gothic Book"/>
          <w:sz w:val="24"/>
          <w:szCs w:val="24"/>
        </w:rPr>
      </w:pPr>
      <w:r w:rsidRPr="00E94F71">
        <w:rPr>
          <w:rFonts w:ascii="Franklin Gothic Book" w:hAnsi="Franklin Gothic Book"/>
          <w:sz w:val="24"/>
          <w:szCs w:val="24"/>
          <w:highlight w:val="yellow"/>
        </w:rPr>
        <w:t xml:space="preserve">Installing express &amp; body-parser both using </w:t>
      </w:r>
      <w:r w:rsidRPr="00E94F71">
        <w:rPr>
          <w:rFonts w:ascii="Cambria" w:hAnsi="Cambria"/>
          <w:b/>
          <w:bCs/>
          <w:sz w:val="24"/>
          <w:szCs w:val="24"/>
          <w:highlight w:val="yellow"/>
        </w:rPr>
        <w:t>--</w:t>
      </w:r>
      <w:r w:rsidRPr="00E94F71">
        <w:rPr>
          <w:rFonts w:ascii="Franklin Gothic Book" w:hAnsi="Franklin Gothic Book"/>
          <w:sz w:val="24"/>
          <w:szCs w:val="24"/>
          <w:highlight w:val="yellow"/>
        </w:rPr>
        <w:t>save</w:t>
      </w:r>
    </w:p>
    <w:p w14:paraId="51268D09" w14:textId="0379C37D" w:rsidR="00714B22" w:rsidRDefault="00E94F71"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CC700FE" wp14:editId="76C79EBA">
            <wp:extent cx="5727700" cy="1419225"/>
            <wp:effectExtent l="0" t="0" r="635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7700" cy="1419225"/>
                    </a:xfrm>
                    <a:prstGeom prst="rect">
                      <a:avLst/>
                    </a:prstGeom>
                    <a:noFill/>
                    <a:ln>
                      <a:noFill/>
                    </a:ln>
                  </pic:spPr>
                </pic:pic>
              </a:graphicData>
            </a:graphic>
          </wp:inline>
        </w:drawing>
      </w:r>
    </w:p>
    <w:p w14:paraId="714D4030" w14:textId="06852894" w:rsidR="00FE575B" w:rsidRDefault="00FE575B" w:rsidP="008E2F8B">
      <w:pPr>
        <w:rPr>
          <w:rFonts w:ascii="Franklin Gothic Book" w:hAnsi="Franklin Gothic Book"/>
          <w:sz w:val="24"/>
          <w:szCs w:val="24"/>
        </w:rPr>
      </w:pPr>
      <w:r w:rsidRPr="00FE575B">
        <w:rPr>
          <w:rFonts w:ascii="Franklin Gothic Book" w:hAnsi="Franklin Gothic Book"/>
          <w:sz w:val="24"/>
          <w:szCs w:val="24"/>
          <w:highlight w:val="yellow"/>
        </w:rPr>
        <w:t>main.js</w:t>
      </w:r>
    </w:p>
    <w:p w14:paraId="073E0B00" w14:textId="3D80DC8F" w:rsidR="00FE575B" w:rsidRDefault="00FE575B"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CED9320" wp14:editId="47DFA0F7">
            <wp:extent cx="5727700" cy="3635375"/>
            <wp:effectExtent l="0" t="0" r="635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3BD13AB" wp14:editId="42795157">
            <wp:extent cx="5727700" cy="356997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3569970"/>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68A4D69" wp14:editId="31D78ABA">
            <wp:extent cx="5727700" cy="1097280"/>
            <wp:effectExtent l="0" t="0" r="635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139A2B19" w14:textId="0FCB574E" w:rsidR="00FE575B" w:rsidRDefault="00FE575B" w:rsidP="008E2F8B">
      <w:pPr>
        <w:rPr>
          <w:rFonts w:ascii="Franklin Gothic Book" w:hAnsi="Franklin Gothic Book"/>
          <w:sz w:val="24"/>
          <w:szCs w:val="24"/>
        </w:rPr>
      </w:pPr>
      <w:r w:rsidRPr="00FE575B">
        <w:rPr>
          <w:rFonts w:ascii="Franklin Gothic Book" w:hAnsi="Franklin Gothic Book"/>
          <w:sz w:val="24"/>
          <w:szCs w:val="24"/>
          <w:highlight w:val="yellow"/>
        </w:rPr>
        <w:t>You can test post, get in postman</w:t>
      </w:r>
    </w:p>
    <w:p w14:paraId="06E0FEBE" w14:textId="23F422D3" w:rsidR="00FE575B" w:rsidRDefault="00FE575B"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4EAF19" wp14:editId="5610922F">
            <wp:extent cx="5731510" cy="354838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7E8CC1F" w14:textId="67103E21" w:rsidR="00FE575B" w:rsidRDefault="00FE575B" w:rsidP="008E2F8B">
      <w:pPr>
        <w:rPr>
          <w:rFonts w:ascii="Franklin Gothic Book" w:hAnsi="Franklin Gothic Book"/>
          <w:sz w:val="24"/>
          <w:szCs w:val="24"/>
        </w:rPr>
      </w:pPr>
      <w:r>
        <w:rPr>
          <w:rFonts w:ascii="Franklin Gothic Book" w:hAnsi="Franklin Gothic Book"/>
          <w:sz w:val="24"/>
          <w:szCs w:val="24"/>
        </w:rPr>
        <w:t xml:space="preserve">You can see status is 201 and JSON response </w:t>
      </w:r>
    </w:p>
    <w:p w14:paraId="752C6382" w14:textId="5811573C" w:rsidR="00FE575B" w:rsidRDefault="00FE575B" w:rsidP="008E2F8B">
      <w:pPr>
        <w:rPr>
          <w:rFonts w:ascii="Franklin Gothic Book" w:hAnsi="Franklin Gothic Book"/>
          <w:sz w:val="24"/>
          <w:szCs w:val="24"/>
        </w:rPr>
      </w:pPr>
      <w:r w:rsidRPr="00FE575B">
        <w:rPr>
          <w:rFonts w:ascii="Franklin Gothic Book" w:hAnsi="Franklin Gothic Book"/>
          <w:sz w:val="24"/>
          <w:szCs w:val="24"/>
          <w:highlight w:val="yellow"/>
        </w:rPr>
        <w:t>For GET you don’t have to select Body tab</w:t>
      </w:r>
    </w:p>
    <w:p w14:paraId="2C4C720A" w14:textId="164975A7" w:rsidR="00FE575B" w:rsidRDefault="00995FA6"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1167AE0C" wp14:editId="22E5BA58">
            <wp:extent cx="5727700" cy="3957320"/>
            <wp:effectExtent l="0" t="0" r="635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7700" cy="3957320"/>
                    </a:xfrm>
                    <a:prstGeom prst="rect">
                      <a:avLst/>
                    </a:prstGeom>
                    <a:noFill/>
                    <a:ln>
                      <a:noFill/>
                    </a:ln>
                  </pic:spPr>
                </pic:pic>
              </a:graphicData>
            </a:graphic>
          </wp:inline>
        </w:drawing>
      </w:r>
    </w:p>
    <w:p w14:paraId="67CA7591" w14:textId="3558B5F8" w:rsidR="00995FA6" w:rsidRDefault="00995FA6" w:rsidP="008E2F8B">
      <w:pPr>
        <w:rPr>
          <w:rFonts w:ascii="Franklin Gothic Book" w:hAnsi="Franklin Gothic Book"/>
          <w:sz w:val="24"/>
          <w:szCs w:val="24"/>
        </w:rPr>
      </w:pPr>
      <w:r>
        <w:rPr>
          <w:rFonts w:ascii="Franklin Gothic Book" w:hAnsi="Franklin Gothic Book"/>
          <w:sz w:val="24"/>
          <w:szCs w:val="24"/>
        </w:rPr>
        <w:t>Actually the screen shot taken only 3 data, but there you have more than 3 data</w:t>
      </w:r>
    </w:p>
    <w:p w14:paraId="2749AFCE" w14:textId="4C05B6DA" w:rsidR="00995FA6" w:rsidRDefault="00995FA6" w:rsidP="008E2F8B">
      <w:pPr>
        <w:rPr>
          <w:rFonts w:ascii="Franklin Gothic Book" w:hAnsi="Franklin Gothic Book"/>
          <w:sz w:val="24"/>
          <w:szCs w:val="24"/>
        </w:rPr>
      </w:pPr>
      <w:r w:rsidRPr="00995FA6">
        <w:rPr>
          <w:rFonts w:ascii="Franklin Gothic Book" w:hAnsi="Franklin Gothic Book"/>
          <w:sz w:val="24"/>
          <w:szCs w:val="24"/>
          <w:highlight w:val="yellow"/>
        </w:rPr>
        <w:t>Getting a single data which is available in the json</w:t>
      </w:r>
      <w:r>
        <w:rPr>
          <w:rFonts w:ascii="Franklin Gothic Book" w:hAnsi="Franklin Gothic Book"/>
          <w:sz w:val="24"/>
          <w:szCs w:val="24"/>
        </w:rPr>
        <w:t xml:space="preserve"> </w:t>
      </w:r>
    </w:p>
    <w:p w14:paraId="1244B804" w14:textId="6DA32AAA" w:rsidR="00995FA6" w:rsidRDefault="00995FA6"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E5A43E" wp14:editId="7B944331">
            <wp:extent cx="5727700" cy="2816225"/>
            <wp:effectExtent l="0" t="0" r="635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27A8A436" w14:textId="1B2DBC9D" w:rsidR="00995FA6" w:rsidRDefault="00995FA6" w:rsidP="008E2F8B">
      <w:pPr>
        <w:rPr>
          <w:rFonts w:ascii="Franklin Gothic Book" w:hAnsi="Franklin Gothic Book"/>
          <w:sz w:val="24"/>
          <w:szCs w:val="24"/>
        </w:rPr>
      </w:pPr>
      <w:r w:rsidRPr="00995FA6">
        <w:rPr>
          <w:rFonts w:ascii="Franklin Gothic Book" w:hAnsi="Franklin Gothic Book"/>
          <w:sz w:val="24"/>
          <w:szCs w:val="24"/>
          <w:highlight w:val="yellow"/>
        </w:rPr>
        <w:t>If data is not present then you will get status 404</w:t>
      </w:r>
    </w:p>
    <w:p w14:paraId="44A98B3B" w14:textId="586E5881" w:rsidR="00995FA6" w:rsidRDefault="00995FA6"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91C53D9" wp14:editId="1197E34C">
            <wp:extent cx="5727700" cy="271399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1C463730" w14:textId="5EE86CBC" w:rsidR="00995FA6" w:rsidRDefault="00995FA6" w:rsidP="008E2F8B">
      <w:pPr>
        <w:rPr>
          <w:rFonts w:ascii="Franklin Gothic Book" w:hAnsi="Franklin Gothic Book"/>
          <w:sz w:val="24"/>
          <w:szCs w:val="24"/>
        </w:rPr>
      </w:pPr>
      <w:r>
        <w:rPr>
          <w:rFonts w:ascii="Franklin Gothic Book" w:hAnsi="Franklin Gothic Book"/>
          <w:sz w:val="24"/>
          <w:szCs w:val="24"/>
        </w:rPr>
        <w:t>The above code is simple but it needs to be rewritten to avoid further iteration if the data is found and also reuse some logics.</w:t>
      </w:r>
    </w:p>
    <w:p w14:paraId="15A055C5" w14:textId="16631C3B" w:rsidR="00995FA6" w:rsidRDefault="008E0223" w:rsidP="008E2F8B">
      <w:pPr>
        <w:rPr>
          <w:rFonts w:ascii="Franklin Gothic Book" w:hAnsi="Franklin Gothic Book"/>
          <w:sz w:val="24"/>
          <w:szCs w:val="24"/>
        </w:rPr>
      </w:pPr>
      <w:r w:rsidRPr="008E0223">
        <w:rPr>
          <w:rFonts w:ascii="Franklin Gothic Book" w:hAnsi="Franklin Gothic Book"/>
          <w:sz w:val="24"/>
          <w:szCs w:val="24"/>
          <w:highlight w:val="yellow"/>
        </w:rPr>
        <w:t>Activity:</w:t>
      </w:r>
    </w:p>
    <w:p w14:paraId="733ECFB5" w14:textId="63ECB96C" w:rsidR="008E0223" w:rsidRDefault="008E0223" w:rsidP="008E022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Create a reusable function in the same </w:t>
      </w:r>
      <w:r w:rsidRPr="00682793">
        <w:rPr>
          <w:rFonts w:ascii="Franklin Gothic Book" w:hAnsi="Franklin Gothic Book"/>
          <w:sz w:val="24"/>
          <w:szCs w:val="24"/>
          <w:highlight w:val="yellow"/>
        </w:rPr>
        <w:t>main.js</w:t>
      </w:r>
      <w:r>
        <w:rPr>
          <w:rFonts w:ascii="Franklin Gothic Book" w:hAnsi="Franklin Gothic Book"/>
          <w:sz w:val="24"/>
          <w:szCs w:val="24"/>
        </w:rPr>
        <w:t xml:space="preserve"> and call that from all the methods</w:t>
      </w:r>
      <w:r w:rsidR="00682793">
        <w:rPr>
          <w:rFonts w:ascii="Franklin Gothic Book" w:hAnsi="Franklin Gothic Book"/>
          <w:sz w:val="24"/>
          <w:szCs w:val="24"/>
        </w:rPr>
        <w:t xml:space="preserve"> having webservices</w:t>
      </w:r>
      <w:r>
        <w:rPr>
          <w:rFonts w:ascii="Franklin Gothic Book" w:hAnsi="Franklin Gothic Book"/>
          <w:sz w:val="24"/>
          <w:szCs w:val="24"/>
        </w:rPr>
        <w:t xml:space="preserve"> </w:t>
      </w:r>
      <w:r w:rsidR="008C39CC">
        <w:rPr>
          <w:rFonts w:ascii="Franklin Gothic Book" w:hAnsi="Franklin Gothic Book"/>
          <w:sz w:val="24"/>
          <w:szCs w:val="24"/>
        </w:rPr>
        <w:t>to reuse that array</w:t>
      </w:r>
      <w:r w:rsidR="00DA4EC5">
        <w:rPr>
          <w:rFonts w:ascii="Franklin Gothic Book" w:hAnsi="Franklin Gothic Book"/>
          <w:sz w:val="24"/>
          <w:szCs w:val="24"/>
        </w:rPr>
        <w:t xml:space="preserve"> having data</w:t>
      </w:r>
    </w:p>
    <w:p w14:paraId="133F42DC" w14:textId="477A6EC6" w:rsidR="00DA4EC5" w:rsidRDefault="00DA4EC5" w:rsidP="008E0223">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In the below code stop forEach to iterate if the data is found and modify it to give the proper </w:t>
      </w:r>
      <w:r w:rsidR="009135CA">
        <w:rPr>
          <w:rFonts w:ascii="Franklin Gothic Book" w:hAnsi="Franklin Gothic Book"/>
          <w:sz w:val="24"/>
          <w:szCs w:val="24"/>
        </w:rPr>
        <w:t>response when data is found or when data is not found</w:t>
      </w:r>
    </w:p>
    <w:p w14:paraId="072669E2" w14:textId="5533BA7C" w:rsidR="00DA4EC5" w:rsidRPr="008E0223" w:rsidRDefault="00DA4EC5" w:rsidP="00DA4EC5">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8D1A6B2" wp14:editId="0C092095">
            <wp:extent cx="5727700" cy="2304415"/>
            <wp:effectExtent l="0" t="0" r="635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58A1679" w14:textId="4D8D185E" w:rsidR="00E94F71" w:rsidRDefault="00E94F71" w:rsidP="008E2F8B">
      <w:pPr>
        <w:rPr>
          <w:rFonts w:ascii="Franklin Gothic Book" w:hAnsi="Franklin Gothic Book"/>
          <w:sz w:val="24"/>
          <w:szCs w:val="24"/>
        </w:rPr>
      </w:pPr>
    </w:p>
    <w:p w14:paraId="38ECA418" w14:textId="77777777" w:rsidR="00E94F71" w:rsidRDefault="00E94F71" w:rsidP="008E2F8B">
      <w:pPr>
        <w:rPr>
          <w:rFonts w:ascii="Franklin Gothic Book" w:hAnsi="Franklin Gothic Book"/>
          <w:sz w:val="24"/>
          <w:szCs w:val="24"/>
        </w:rPr>
      </w:pPr>
    </w:p>
    <w:p w14:paraId="7286AAEA" w14:textId="77777777" w:rsidR="00B77969" w:rsidRDefault="00B77969" w:rsidP="008E2F8B">
      <w:pPr>
        <w:rPr>
          <w:rFonts w:ascii="Franklin Gothic Book" w:hAnsi="Franklin Gothic Book"/>
          <w:sz w:val="24"/>
          <w:szCs w:val="24"/>
        </w:rPr>
      </w:pPr>
    </w:p>
    <w:p w14:paraId="14599745" w14:textId="77777777" w:rsidR="00CA0B8D" w:rsidRPr="008E2F8B" w:rsidRDefault="00CA0B8D" w:rsidP="008E2F8B">
      <w:pPr>
        <w:rPr>
          <w:rFonts w:ascii="Franklin Gothic Book" w:hAnsi="Franklin Gothic Book"/>
          <w:sz w:val="24"/>
          <w:szCs w:val="24"/>
        </w:rPr>
      </w:pPr>
    </w:p>
    <w:sectPr w:rsidR="00CA0B8D" w:rsidRPr="008E2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5639B"/>
    <w:multiLevelType w:val="hybridMultilevel"/>
    <w:tmpl w:val="EA9A9902"/>
    <w:lvl w:ilvl="0" w:tplc="E89E8F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C833FF"/>
    <w:multiLevelType w:val="hybridMultilevel"/>
    <w:tmpl w:val="039833C4"/>
    <w:lvl w:ilvl="0" w:tplc="71125D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1E3183"/>
    <w:multiLevelType w:val="hybridMultilevel"/>
    <w:tmpl w:val="1EF02206"/>
    <w:lvl w:ilvl="0" w:tplc="DD382E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1A0A28"/>
    <w:multiLevelType w:val="hybridMultilevel"/>
    <w:tmpl w:val="2AECE8D0"/>
    <w:lvl w:ilvl="0" w:tplc="9196CE8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855FA0"/>
    <w:multiLevelType w:val="hybridMultilevel"/>
    <w:tmpl w:val="AAECAC32"/>
    <w:lvl w:ilvl="0" w:tplc="4CC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B8743D"/>
    <w:multiLevelType w:val="hybridMultilevel"/>
    <w:tmpl w:val="1396BA16"/>
    <w:lvl w:ilvl="0" w:tplc="1180A2A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E5205C"/>
    <w:multiLevelType w:val="hybridMultilevel"/>
    <w:tmpl w:val="8A625C22"/>
    <w:lvl w:ilvl="0" w:tplc="457C31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8F2778"/>
    <w:multiLevelType w:val="hybridMultilevel"/>
    <w:tmpl w:val="F4D06364"/>
    <w:lvl w:ilvl="0" w:tplc="BDCA6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13"/>
  </w:num>
  <w:num w:numId="2" w16cid:durableId="796605842">
    <w:abstractNumId w:val="10"/>
  </w:num>
  <w:num w:numId="3" w16cid:durableId="433937589">
    <w:abstractNumId w:val="1"/>
  </w:num>
  <w:num w:numId="4" w16cid:durableId="1209492744">
    <w:abstractNumId w:val="4"/>
  </w:num>
  <w:num w:numId="5" w16cid:durableId="1996178980">
    <w:abstractNumId w:val="7"/>
  </w:num>
  <w:num w:numId="6" w16cid:durableId="1974942603">
    <w:abstractNumId w:val="14"/>
  </w:num>
  <w:num w:numId="7" w16cid:durableId="1403674646">
    <w:abstractNumId w:val="9"/>
  </w:num>
  <w:num w:numId="8" w16cid:durableId="493103463">
    <w:abstractNumId w:val="0"/>
  </w:num>
  <w:num w:numId="9" w16cid:durableId="1249191699">
    <w:abstractNumId w:val="11"/>
  </w:num>
  <w:num w:numId="10" w16cid:durableId="1185557334">
    <w:abstractNumId w:val="3"/>
  </w:num>
  <w:num w:numId="11" w16cid:durableId="1396856077">
    <w:abstractNumId w:val="16"/>
  </w:num>
  <w:num w:numId="12" w16cid:durableId="214700463">
    <w:abstractNumId w:val="12"/>
  </w:num>
  <w:num w:numId="13" w16cid:durableId="1888295365">
    <w:abstractNumId w:val="17"/>
  </w:num>
  <w:num w:numId="14" w16cid:durableId="1911311234">
    <w:abstractNumId w:val="2"/>
  </w:num>
  <w:num w:numId="15" w16cid:durableId="486171664">
    <w:abstractNumId w:val="15"/>
  </w:num>
  <w:num w:numId="16" w16cid:durableId="1927880747">
    <w:abstractNumId w:val="8"/>
  </w:num>
  <w:num w:numId="17" w16cid:durableId="2011519644">
    <w:abstractNumId w:val="6"/>
  </w:num>
  <w:num w:numId="18" w16cid:durableId="3250114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023E"/>
    <w:rsid w:val="00007E39"/>
    <w:rsid w:val="00010FEA"/>
    <w:rsid w:val="00013026"/>
    <w:rsid w:val="00044E59"/>
    <w:rsid w:val="00054204"/>
    <w:rsid w:val="000647CA"/>
    <w:rsid w:val="0007686D"/>
    <w:rsid w:val="000B0521"/>
    <w:rsid w:val="000B204E"/>
    <w:rsid w:val="000B5481"/>
    <w:rsid w:val="000C7599"/>
    <w:rsid w:val="000D51E1"/>
    <w:rsid w:val="000F58B3"/>
    <w:rsid w:val="001052B1"/>
    <w:rsid w:val="00110E6D"/>
    <w:rsid w:val="00111B0B"/>
    <w:rsid w:val="001120B9"/>
    <w:rsid w:val="00123FEF"/>
    <w:rsid w:val="0012577E"/>
    <w:rsid w:val="00132DD5"/>
    <w:rsid w:val="00144E1D"/>
    <w:rsid w:val="00156D34"/>
    <w:rsid w:val="00160C77"/>
    <w:rsid w:val="001665BF"/>
    <w:rsid w:val="00190E2F"/>
    <w:rsid w:val="00197B27"/>
    <w:rsid w:val="001A3D50"/>
    <w:rsid w:val="001A6070"/>
    <w:rsid w:val="001B56A2"/>
    <w:rsid w:val="001C5776"/>
    <w:rsid w:val="001D0155"/>
    <w:rsid w:val="001E2F93"/>
    <w:rsid w:val="001E32CF"/>
    <w:rsid w:val="001E6292"/>
    <w:rsid w:val="001F05CC"/>
    <w:rsid w:val="001F39FC"/>
    <w:rsid w:val="00211127"/>
    <w:rsid w:val="002151F8"/>
    <w:rsid w:val="00225FC9"/>
    <w:rsid w:val="002371E6"/>
    <w:rsid w:val="0024238A"/>
    <w:rsid w:val="00246248"/>
    <w:rsid w:val="00260702"/>
    <w:rsid w:val="002747ED"/>
    <w:rsid w:val="0028078B"/>
    <w:rsid w:val="002813D5"/>
    <w:rsid w:val="002935CA"/>
    <w:rsid w:val="002A5EEC"/>
    <w:rsid w:val="002B18F6"/>
    <w:rsid w:val="002C6ABA"/>
    <w:rsid w:val="002F1D4D"/>
    <w:rsid w:val="00302735"/>
    <w:rsid w:val="00312388"/>
    <w:rsid w:val="00353B65"/>
    <w:rsid w:val="003608FE"/>
    <w:rsid w:val="003618BA"/>
    <w:rsid w:val="00366F8A"/>
    <w:rsid w:val="00370FAF"/>
    <w:rsid w:val="00371BDE"/>
    <w:rsid w:val="0038649C"/>
    <w:rsid w:val="003918E8"/>
    <w:rsid w:val="00392EF7"/>
    <w:rsid w:val="003A00CC"/>
    <w:rsid w:val="003B336A"/>
    <w:rsid w:val="003C59E0"/>
    <w:rsid w:val="003E073B"/>
    <w:rsid w:val="003E74EA"/>
    <w:rsid w:val="003F5EA4"/>
    <w:rsid w:val="0041660F"/>
    <w:rsid w:val="00424A8A"/>
    <w:rsid w:val="0042505C"/>
    <w:rsid w:val="004253CF"/>
    <w:rsid w:val="004324BC"/>
    <w:rsid w:val="00487359"/>
    <w:rsid w:val="004A49F4"/>
    <w:rsid w:val="004B7644"/>
    <w:rsid w:val="004C2893"/>
    <w:rsid w:val="004D1EC7"/>
    <w:rsid w:val="004E29EE"/>
    <w:rsid w:val="004E30F7"/>
    <w:rsid w:val="004F1547"/>
    <w:rsid w:val="00513CAA"/>
    <w:rsid w:val="005303C7"/>
    <w:rsid w:val="005418BC"/>
    <w:rsid w:val="005459D0"/>
    <w:rsid w:val="005570D2"/>
    <w:rsid w:val="005613ED"/>
    <w:rsid w:val="0056140C"/>
    <w:rsid w:val="0059143B"/>
    <w:rsid w:val="005A427C"/>
    <w:rsid w:val="005B4D91"/>
    <w:rsid w:val="005E05B6"/>
    <w:rsid w:val="005E7787"/>
    <w:rsid w:val="006005E6"/>
    <w:rsid w:val="00605AAF"/>
    <w:rsid w:val="006161A9"/>
    <w:rsid w:val="006169E2"/>
    <w:rsid w:val="00630EE5"/>
    <w:rsid w:val="00634D33"/>
    <w:rsid w:val="0063653A"/>
    <w:rsid w:val="006407D3"/>
    <w:rsid w:val="006455C9"/>
    <w:rsid w:val="00652250"/>
    <w:rsid w:val="0065371B"/>
    <w:rsid w:val="0066365A"/>
    <w:rsid w:val="006713C5"/>
    <w:rsid w:val="00682793"/>
    <w:rsid w:val="006966F6"/>
    <w:rsid w:val="006A5373"/>
    <w:rsid w:val="006B30DC"/>
    <w:rsid w:val="006B4F59"/>
    <w:rsid w:val="006C19A5"/>
    <w:rsid w:val="006C2D59"/>
    <w:rsid w:val="006C572C"/>
    <w:rsid w:val="006E3D10"/>
    <w:rsid w:val="007005DF"/>
    <w:rsid w:val="00702830"/>
    <w:rsid w:val="007109EE"/>
    <w:rsid w:val="00714B22"/>
    <w:rsid w:val="00720515"/>
    <w:rsid w:val="00723E6B"/>
    <w:rsid w:val="00754CE1"/>
    <w:rsid w:val="007554A7"/>
    <w:rsid w:val="00761C7A"/>
    <w:rsid w:val="00764F06"/>
    <w:rsid w:val="00766FE0"/>
    <w:rsid w:val="007768B1"/>
    <w:rsid w:val="0078543D"/>
    <w:rsid w:val="00785687"/>
    <w:rsid w:val="007B0504"/>
    <w:rsid w:val="007B7C17"/>
    <w:rsid w:val="007D6722"/>
    <w:rsid w:val="007F1A6B"/>
    <w:rsid w:val="00802324"/>
    <w:rsid w:val="00807327"/>
    <w:rsid w:val="008364C7"/>
    <w:rsid w:val="0084191F"/>
    <w:rsid w:val="00847E98"/>
    <w:rsid w:val="008632AE"/>
    <w:rsid w:val="00866B77"/>
    <w:rsid w:val="008703ED"/>
    <w:rsid w:val="008752FE"/>
    <w:rsid w:val="008838F4"/>
    <w:rsid w:val="00884E8B"/>
    <w:rsid w:val="0088644E"/>
    <w:rsid w:val="00890DD0"/>
    <w:rsid w:val="00892867"/>
    <w:rsid w:val="00892DC4"/>
    <w:rsid w:val="00893BDE"/>
    <w:rsid w:val="008B07FA"/>
    <w:rsid w:val="008B61C9"/>
    <w:rsid w:val="008C2BAF"/>
    <w:rsid w:val="008C39CC"/>
    <w:rsid w:val="008C6AD1"/>
    <w:rsid w:val="008E0223"/>
    <w:rsid w:val="008E0BFC"/>
    <w:rsid w:val="008E2628"/>
    <w:rsid w:val="008E27EE"/>
    <w:rsid w:val="008E2F8B"/>
    <w:rsid w:val="00904288"/>
    <w:rsid w:val="00905E2B"/>
    <w:rsid w:val="009135CA"/>
    <w:rsid w:val="009273CF"/>
    <w:rsid w:val="0092787B"/>
    <w:rsid w:val="00933155"/>
    <w:rsid w:val="00936FCC"/>
    <w:rsid w:val="00940DDD"/>
    <w:rsid w:val="009437C1"/>
    <w:rsid w:val="00947326"/>
    <w:rsid w:val="009535E9"/>
    <w:rsid w:val="00954DA2"/>
    <w:rsid w:val="009654E0"/>
    <w:rsid w:val="00985EB8"/>
    <w:rsid w:val="00992E98"/>
    <w:rsid w:val="00992F7C"/>
    <w:rsid w:val="00995073"/>
    <w:rsid w:val="00995FA6"/>
    <w:rsid w:val="009A1B24"/>
    <w:rsid w:val="009B1F17"/>
    <w:rsid w:val="009C3C6F"/>
    <w:rsid w:val="009F1A35"/>
    <w:rsid w:val="009F2BCA"/>
    <w:rsid w:val="009F4DC1"/>
    <w:rsid w:val="00A27F5C"/>
    <w:rsid w:val="00A63714"/>
    <w:rsid w:val="00A700B1"/>
    <w:rsid w:val="00A84C23"/>
    <w:rsid w:val="00A93AF9"/>
    <w:rsid w:val="00AA308D"/>
    <w:rsid w:val="00AB040F"/>
    <w:rsid w:val="00AB4138"/>
    <w:rsid w:val="00AB7E31"/>
    <w:rsid w:val="00AC5907"/>
    <w:rsid w:val="00AD26EC"/>
    <w:rsid w:val="00AE3D46"/>
    <w:rsid w:val="00AF78A2"/>
    <w:rsid w:val="00B15DC3"/>
    <w:rsid w:val="00B26056"/>
    <w:rsid w:val="00B3484D"/>
    <w:rsid w:val="00B368FA"/>
    <w:rsid w:val="00B40927"/>
    <w:rsid w:val="00B75D6D"/>
    <w:rsid w:val="00B77969"/>
    <w:rsid w:val="00B82349"/>
    <w:rsid w:val="00B86C9F"/>
    <w:rsid w:val="00BA1DDC"/>
    <w:rsid w:val="00BA30CB"/>
    <w:rsid w:val="00BC147F"/>
    <w:rsid w:val="00BC347F"/>
    <w:rsid w:val="00BD1B80"/>
    <w:rsid w:val="00BD1E10"/>
    <w:rsid w:val="00BD3DDC"/>
    <w:rsid w:val="00BE4ABE"/>
    <w:rsid w:val="00BE55ED"/>
    <w:rsid w:val="00BE7C71"/>
    <w:rsid w:val="00BF1D4B"/>
    <w:rsid w:val="00C208AB"/>
    <w:rsid w:val="00C252E7"/>
    <w:rsid w:val="00C5021F"/>
    <w:rsid w:val="00C61381"/>
    <w:rsid w:val="00C66C37"/>
    <w:rsid w:val="00C721E2"/>
    <w:rsid w:val="00C74F6E"/>
    <w:rsid w:val="00C80046"/>
    <w:rsid w:val="00C82A91"/>
    <w:rsid w:val="00C82D7F"/>
    <w:rsid w:val="00C9564B"/>
    <w:rsid w:val="00CA0B8D"/>
    <w:rsid w:val="00CA5238"/>
    <w:rsid w:val="00CB12DA"/>
    <w:rsid w:val="00CB78FC"/>
    <w:rsid w:val="00CD76D5"/>
    <w:rsid w:val="00D0087A"/>
    <w:rsid w:val="00D02FD4"/>
    <w:rsid w:val="00D04CC3"/>
    <w:rsid w:val="00D11339"/>
    <w:rsid w:val="00D4313C"/>
    <w:rsid w:val="00D44F61"/>
    <w:rsid w:val="00D532C2"/>
    <w:rsid w:val="00D57F30"/>
    <w:rsid w:val="00D649DB"/>
    <w:rsid w:val="00D67ECC"/>
    <w:rsid w:val="00D92638"/>
    <w:rsid w:val="00DA2EFD"/>
    <w:rsid w:val="00DA4EC5"/>
    <w:rsid w:val="00DA5A0C"/>
    <w:rsid w:val="00DA676D"/>
    <w:rsid w:val="00DB254C"/>
    <w:rsid w:val="00DB3EC6"/>
    <w:rsid w:val="00DB5241"/>
    <w:rsid w:val="00DC12C8"/>
    <w:rsid w:val="00DC44B5"/>
    <w:rsid w:val="00DC788C"/>
    <w:rsid w:val="00E11927"/>
    <w:rsid w:val="00E16255"/>
    <w:rsid w:val="00E17A14"/>
    <w:rsid w:val="00E21C17"/>
    <w:rsid w:val="00E27DD7"/>
    <w:rsid w:val="00E3083E"/>
    <w:rsid w:val="00E35931"/>
    <w:rsid w:val="00E35C41"/>
    <w:rsid w:val="00E56E80"/>
    <w:rsid w:val="00E600CA"/>
    <w:rsid w:val="00E94F71"/>
    <w:rsid w:val="00E95098"/>
    <w:rsid w:val="00E97A7D"/>
    <w:rsid w:val="00EB1239"/>
    <w:rsid w:val="00EB358D"/>
    <w:rsid w:val="00ED207C"/>
    <w:rsid w:val="00EE2523"/>
    <w:rsid w:val="00EF078B"/>
    <w:rsid w:val="00EF3E20"/>
    <w:rsid w:val="00F009BF"/>
    <w:rsid w:val="00F15E02"/>
    <w:rsid w:val="00F220CF"/>
    <w:rsid w:val="00F22F90"/>
    <w:rsid w:val="00F34C65"/>
    <w:rsid w:val="00F36A9C"/>
    <w:rsid w:val="00F46F60"/>
    <w:rsid w:val="00F50D5A"/>
    <w:rsid w:val="00F65C11"/>
    <w:rsid w:val="00F77A4A"/>
    <w:rsid w:val="00F84192"/>
    <w:rsid w:val="00F95599"/>
    <w:rsid w:val="00FA5876"/>
    <w:rsid w:val="00FB0EE5"/>
    <w:rsid w:val="00FD1720"/>
    <w:rsid w:val="00FD5033"/>
    <w:rsid w:val="00FD5A09"/>
    <w:rsid w:val="00FE575B"/>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hyperlink" Target="https://code.visualstudio.com/download"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80" Type="http://schemas.openxmlformats.org/officeDocument/2006/relationships/image" Target="media/image74.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hyperlink" Target="http://localhost:8888" TargetMode="External"/><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63</Pages>
  <Words>5504</Words>
  <Characters>31377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370</cp:revision>
  <dcterms:created xsi:type="dcterms:W3CDTF">2022-05-23T03:55:00Z</dcterms:created>
  <dcterms:modified xsi:type="dcterms:W3CDTF">2022-05-27T05:29:00Z</dcterms:modified>
</cp:coreProperties>
</file>