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E42FA" w14:textId="77777777" w:rsidR="00BA22C7" w:rsidRDefault="00BA22C7">
      <w:pPr>
        <w:pStyle w:val="BodyText"/>
      </w:pPr>
    </w:p>
    <w:p w14:paraId="47FC615D" w14:textId="77777777" w:rsidR="00BA22C7" w:rsidRDefault="00BA22C7">
      <w:pPr>
        <w:pStyle w:val="BodyText"/>
        <w:spacing w:before="224"/>
      </w:pPr>
    </w:p>
    <w:p w14:paraId="38300008" w14:textId="77777777" w:rsidR="00BA22C7" w:rsidRDefault="000D5BC2">
      <w:pPr>
        <w:pStyle w:val="Heading1"/>
        <w:ind w:left="3692"/>
        <w:rPr>
          <w:u w:val="none"/>
        </w:rPr>
      </w:pPr>
      <w:r>
        <w:t>3.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rPr>
          <w:spacing w:val="-2"/>
        </w:rPr>
        <w:t>RECOGNITION</w:t>
      </w:r>
    </w:p>
    <w:p w14:paraId="247E052E" w14:textId="77777777" w:rsidR="00BA22C7" w:rsidRDefault="00BA22C7">
      <w:pPr>
        <w:pStyle w:val="BodyText"/>
        <w:spacing w:before="200" w:after="1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BA22C7" w14:paraId="1786F0D8" w14:textId="77777777">
        <w:trPr>
          <w:trHeight w:val="952"/>
        </w:trPr>
        <w:tc>
          <w:tcPr>
            <w:tcW w:w="2604" w:type="dxa"/>
          </w:tcPr>
          <w:p w14:paraId="11997A20" w14:textId="77777777" w:rsidR="00BA22C7" w:rsidRDefault="00BA22C7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47EECAE2" w14:textId="77777777" w:rsidR="00BA22C7" w:rsidRDefault="000D5BC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932" w:type="dxa"/>
            <w:vMerge w:val="restart"/>
          </w:tcPr>
          <w:p w14:paraId="2EEA0EDA" w14:textId="77777777" w:rsidR="00BA22C7" w:rsidRDefault="00BA22C7">
            <w:pPr>
              <w:pStyle w:val="TableParagraph"/>
              <w:rPr>
                <w:b/>
                <w:sz w:val="24"/>
              </w:rPr>
            </w:pPr>
          </w:p>
          <w:p w14:paraId="6448975C" w14:textId="77777777" w:rsidR="00BA22C7" w:rsidRDefault="00BA22C7">
            <w:pPr>
              <w:pStyle w:val="TableParagraph"/>
              <w:rPr>
                <w:b/>
                <w:sz w:val="24"/>
              </w:rPr>
            </w:pPr>
          </w:p>
          <w:p w14:paraId="4FE3A047" w14:textId="77777777" w:rsidR="00BA22C7" w:rsidRDefault="00BA22C7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6A88A74C" w14:textId="77777777" w:rsidR="00BA22C7" w:rsidRDefault="000D5BC2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CNN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MODEL 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RECOGNITION</w:t>
            </w:r>
          </w:p>
        </w:tc>
      </w:tr>
      <w:tr w:rsidR="00BA22C7" w14:paraId="133C92EA" w14:textId="77777777">
        <w:trPr>
          <w:trHeight w:val="948"/>
        </w:trPr>
        <w:tc>
          <w:tcPr>
            <w:tcW w:w="2604" w:type="dxa"/>
          </w:tcPr>
          <w:p w14:paraId="2ED246F7" w14:textId="77777777" w:rsidR="00BA22C7" w:rsidRDefault="00BA22C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53F949EC" w14:textId="77777777" w:rsidR="00BA22C7" w:rsidRDefault="000D5BC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03/03/2025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1D95B48F" w14:textId="77777777" w:rsidR="00BA22C7" w:rsidRDefault="00BA22C7">
            <w:pPr>
              <w:rPr>
                <w:sz w:val="2"/>
                <w:szCs w:val="2"/>
              </w:rPr>
            </w:pPr>
          </w:p>
        </w:tc>
      </w:tr>
    </w:tbl>
    <w:p w14:paraId="15DCE0FE" w14:textId="77777777" w:rsidR="00BA22C7" w:rsidRDefault="00BA22C7">
      <w:pPr>
        <w:pStyle w:val="BodyText"/>
        <w:rPr>
          <w:b/>
        </w:rPr>
      </w:pPr>
    </w:p>
    <w:p w14:paraId="55B03CC6" w14:textId="77777777" w:rsidR="00BA22C7" w:rsidRDefault="00BA22C7">
      <w:pPr>
        <w:pStyle w:val="BodyText"/>
        <w:rPr>
          <w:b/>
        </w:rPr>
      </w:pPr>
    </w:p>
    <w:p w14:paraId="6518633A" w14:textId="77777777" w:rsidR="00BA22C7" w:rsidRDefault="00BA22C7">
      <w:pPr>
        <w:pStyle w:val="BodyText"/>
        <w:spacing w:before="54"/>
        <w:rPr>
          <w:b/>
        </w:rPr>
      </w:pPr>
    </w:p>
    <w:p w14:paraId="73A3861A" w14:textId="77777777" w:rsidR="00BA22C7" w:rsidRDefault="000D5BC2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635C9213" w14:textId="77777777" w:rsidR="00BA22C7" w:rsidRDefault="000D5BC2">
      <w:pPr>
        <w:pStyle w:val="BodyText"/>
        <w:spacing w:before="183" w:line="259" w:lineRule="auto"/>
        <w:ind w:left="341" w:right="238" w:hanging="10"/>
      </w:pPr>
      <w:r>
        <w:t>To build and train a Convolutional Neural Network (CNN) for face recognition using a dataset 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Labelled</w:t>
      </w:r>
      <w:r>
        <w:rPr>
          <w:spacing w:val="-3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Wild</w:t>
      </w:r>
      <w:r>
        <w:rPr>
          <w:spacing w:val="-3"/>
        </w:rPr>
        <w:t xml:space="preserve"> </w:t>
      </w:r>
      <w:r>
        <w:t>(LFW)</w:t>
      </w:r>
      <w:r>
        <w:rPr>
          <w:spacing w:val="-3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capable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recognizing faces from the dataset.</w:t>
      </w:r>
    </w:p>
    <w:p w14:paraId="715CBBD7" w14:textId="77777777" w:rsidR="00BA22C7" w:rsidRDefault="000D5BC2">
      <w:pPr>
        <w:pStyle w:val="Heading1"/>
        <w:spacing w:before="164"/>
        <w:rPr>
          <w:u w:val="none"/>
        </w:rPr>
      </w:pPr>
      <w:r>
        <w:rPr>
          <w:spacing w:val="-2"/>
        </w:rPr>
        <w:t>ALGORITHM:</w:t>
      </w:r>
    </w:p>
    <w:p w14:paraId="0D9F1840" w14:textId="77777777" w:rsidR="00BA22C7" w:rsidRDefault="000D5BC2">
      <w:pPr>
        <w:pStyle w:val="BodyText"/>
        <w:spacing w:before="180"/>
        <w:ind w:left="346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rPr>
          <w:spacing w:val="-2"/>
        </w:rPr>
        <w:t>libraries.</w:t>
      </w:r>
    </w:p>
    <w:p w14:paraId="2B720D84" w14:textId="77777777"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59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LFW </w:t>
      </w:r>
      <w:r>
        <w:rPr>
          <w:spacing w:val="-2"/>
        </w:rPr>
        <w:t>dataset.</w:t>
      </w:r>
    </w:p>
    <w:p w14:paraId="517D589E" w14:textId="77777777"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Build the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Keras</w:t>
      </w:r>
      <w:r>
        <w:rPr>
          <w:spacing w:val="-1"/>
        </w:rPr>
        <w:t xml:space="preserve"> </w:t>
      </w:r>
      <w:r>
        <w:t xml:space="preserve">Sequential </w:t>
      </w:r>
      <w:r>
        <w:rPr>
          <w:spacing w:val="-4"/>
        </w:rPr>
        <w:t>API.</w:t>
      </w:r>
    </w:p>
    <w:p w14:paraId="50BD932B" w14:textId="77777777" w:rsidR="00BA22C7" w:rsidRDefault="000D5BC2">
      <w:pPr>
        <w:pStyle w:val="BodyText"/>
        <w:spacing w:before="252" w:line="458" w:lineRule="auto"/>
        <w:ind w:left="346" w:right="2370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optimizer. Step 5:</w:t>
      </w:r>
      <w:r>
        <w:rPr>
          <w:spacing w:val="40"/>
        </w:rPr>
        <w:t xml:space="preserve"> </w:t>
      </w:r>
      <w:r>
        <w:t>Train the model on the training dataset.</w:t>
      </w:r>
    </w:p>
    <w:p w14:paraId="13C3B66F" w14:textId="77777777" w:rsidR="00BA22C7" w:rsidRDefault="000D5BC2">
      <w:pPr>
        <w:pStyle w:val="BodyText"/>
        <w:spacing w:before="2"/>
        <w:ind w:left="346"/>
      </w:pPr>
      <w:r>
        <w:t>Step</w:t>
      </w:r>
      <w:r>
        <w:rPr>
          <w:spacing w:val="-1"/>
        </w:rPr>
        <w:t xml:space="preserve"> </w:t>
      </w:r>
      <w:r>
        <w:t>6: Evaluate</w:t>
      </w:r>
      <w:r>
        <w:rPr>
          <w:spacing w:val="-2"/>
        </w:rPr>
        <w:t xml:space="preserve"> </w:t>
      </w:r>
      <w:r>
        <w:t>the model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dataset.</w:t>
      </w:r>
    </w:p>
    <w:p w14:paraId="563A83AF" w14:textId="77777777"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predictions 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performance.</w:t>
      </w:r>
    </w:p>
    <w:p w14:paraId="1DDAB5BB" w14:textId="77777777" w:rsidR="00BA22C7" w:rsidRDefault="000D5BC2">
      <w:pPr>
        <w:pStyle w:val="Heading1"/>
        <w:spacing w:before="255"/>
        <w:ind w:left="346"/>
        <w:rPr>
          <w:u w:val="none"/>
        </w:rPr>
      </w:pPr>
      <w:r>
        <w:rPr>
          <w:spacing w:val="-2"/>
        </w:rPr>
        <w:t>PROGRAM:</w:t>
      </w:r>
    </w:p>
    <w:p w14:paraId="6A7A82A6" w14:textId="77777777" w:rsidR="00BA22C7" w:rsidRDefault="000D5BC2">
      <w:pPr>
        <w:pStyle w:val="BodyText"/>
        <w:spacing w:before="248"/>
        <w:ind w:left="346"/>
      </w:pP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tf</w:t>
      </w:r>
    </w:p>
    <w:p w14:paraId="78F31196" w14:textId="77777777" w:rsidR="00BA22C7" w:rsidRDefault="000D5BC2">
      <w:pPr>
        <w:pStyle w:val="BodyText"/>
        <w:spacing w:before="100" w:line="328" w:lineRule="auto"/>
        <w:ind w:left="346" w:right="4248"/>
      </w:pPr>
      <w:r>
        <w:t>from</w:t>
      </w:r>
      <w:r>
        <w:rPr>
          <w:spacing w:val="-8"/>
        </w:rPr>
        <w:t xml:space="preserve"> </w:t>
      </w:r>
      <w:r>
        <w:t>tensorflow.keras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datasets,</w:t>
      </w:r>
      <w:r>
        <w:rPr>
          <w:spacing w:val="-8"/>
        </w:rPr>
        <w:t xml:space="preserve"> </w:t>
      </w:r>
      <w:r>
        <w:t>layers,</w:t>
      </w:r>
      <w:r>
        <w:rPr>
          <w:spacing w:val="-8"/>
        </w:rPr>
        <w:t xml:space="preserve"> </w:t>
      </w:r>
      <w:r>
        <w:t>models from sklearn.model_selection import train_test_split from sklearn import datasets</w:t>
      </w:r>
    </w:p>
    <w:p w14:paraId="1FF6AE4A" w14:textId="77777777" w:rsidR="00BA22C7" w:rsidRDefault="000D5BC2">
      <w:pPr>
        <w:pStyle w:val="BodyText"/>
        <w:spacing w:line="274" w:lineRule="exact"/>
        <w:ind w:left="346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55891E07" w14:textId="77777777" w:rsidR="00BA22C7" w:rsidRDefault="00BA22C7">
      <w:pPr>
        <w:pStyle w:val="BodyText"/>
        <w:spacing w:line="274" w:lineRule="exact"/>
        <w:sectPr w:rsidR="00BA22C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851E7E2" w14:textId="77777777" w:rsidR="00BA22C7" w:rsidRDefault="000D5BC2">
      <w:pPr>
        <w:pStyle w:val="BodyText"/>
        <w:spacing w:before="66" w:line="328" w:lineRule="auto"/>
        <w:ind w:left="346" w:right="1700"/>
      </w:pPr>
      <w:r>
        <w:lastRenderedPageBreak/>
        <w:t>lfw_data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datasets.fetch_lfw_people(min_faces_per_person=70,</w:t>
      </w:r>
      <w:r>
        <w:rPr>
          <w:spacing w:val="-14"/>
        </w:rPr>
        <w:t xml:space="preserve"> </w:t>
      </w:r>
      <w:r>
        <w:t>resize=0.4) images = lfw_data.images</w:t>
      </w:r>
      <w:r>
        <w:rPr>
          <w:spacing w:val="40"/>
        </w:rPr>
        <w:t xml:space="preserve"> </w:t>
      </w:r>
      <w:r>
        <w:t># Image data</w:t>
      </w:r>
    </w:p>
    <w:p w14:paraId="49398DD0" w14:textId="77777777" w:rsidR="00BA22C7" w:rsidRDefault="000D5BC2">
      <w:pPr>
        <w:pStyle w:val="BodyText"/>
        <w:spacing w:line="328" w:lineRule="auto"/>
        <w:ind w:left="346" w:right="6069"/>
      </w:pPr>
      <w:r>
        <w:t>labels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lfw_data.target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Labels images = images / 255.0</w:t>
      </w:r>
    </w:p>
    <w:p w14:paraId="40022DB1" w14:textId="77777777" w:rsidR="00BA22C7" w:rsidRDefault="000D5BC2">
      <w:pPr>
        <w:pStyle w:val="BodyText"/>
        <w:spacing w:line="328" w:lineRule="auto"/>
        <w:ind w:left="346"/>
      </w:pPr>
      <w:r>
        <w:t>X_train,</w:t>
      </w:r>
      <w:r>
        <w:rPr>
          <w:spacing w:val="-6"/>
        </w:rPr>
        <w:t xml:space="preserve"> </w:t>
      </w:r>
      <w:r>
        <w:t>X_test,</w:t>
      </w:r>
      <w:r>
        <w:rPr>
          <w:spacing w:val="-3"/>
        </w:rPr>
        <w:t xml:space="preserve"> </w:t>
      </w:r>
      <w:r>
        <w:t>y_train,</w:t>
      </w:r>
      <w:r>
        <w:rPr>
          <w:spacing w:val="-5"/>
        </w:rPr>
        <w:t xml:space="preserve"> </w:t>
      </w:r>
      <w:r>
        <w:t>y_test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train_test_split(images,</w:t>
      </w:r>
      <w:r>
        <w:rPr>
          <w:spacing w:val="-6"/>
        </w:rPr>
        <w:t xml:space="preserve"> </w:t>
      </w:r>
      <w:r>
        <w:t>labels,</w:t>
      </w:r>
      <w:r>
        <w:rPr>
          <w:spacing w:val="-6"/>
        </w:rPr>
        <w:t xml:space="preserve"> </w:t>
      </w:r>
      <w:r>
        <w:t>test_size=0.3,</w:t>
      </w:r>
      <w:r>
        <w:rPr>
          <w:spacing w:val="-6"/>
        </w:rPr>
        <w:t xml:space="preserve"> </w:t>
      </w:r>
      <w:r>
        <w:t>random_state=42) model = models.Sequential([</w:t>
      </w:r>
    </w:p>
    <w:p w14:paraId="2E9FC3EE" w14:textId="77777777" w:rsidR="00BA22C7" w:rsidRDefault="000D5BC2">
      <w:pPr>
        <w:pStyle w:val="BodyText"/>
        <w:spacing w:line="328" w:lineRule="auto"/>
        <w:ind w:left="346" w:right="2370"/>
      </w:pPr>
      <w:r>
        <w:t>layers.InputLayer(input_shape=(50,</w:t>
      </w:r>
      <w:r>
        <w:rPr>
          <w:spacing w:val="-7"/>
        </w:rPr>
        <w:t xml:space="preserve"> </w:t>
      </w:r>
      <w:r>
        <w:t>37,</w:t>
      </w:r>
      <w:r>
        <w:rPr>
          <w:spacing w:val="-7"/>
        </w:rPr>
        <w:t xml:space="preserve"> </w:t>
      </w:r>
      <w:r>
        <w:t>3)),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LFW</w:t>
      </w:r>
      <w:r>
        <w:rPr>
          <w:spacing w:val="-6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shape layers.Conv2D(32, (3, 3), activation='relu'),</w:t>
      </w:r>
    </w:p>
    <w:p w14:paraId="422C5921" w14:textId="77777777" w:rsidR="00BA22C7" w:rsidRDefault="000D5BC2">
      <w:pPr>
        <w:pStyle w:val="BodyText"/>
        <w:ind w:left="346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3A640E65" w14:textId="77777777" w:rsidR="00BA22C7" w:rsidRDefault="000D5BC2">
      <w:pPr>
        <w:pStyle w:val="BodyText"/>
        <w:spacing w:before="94"/>
        <w:ind w:left="346"/>
      </w:pPr>
      <w:r>
        <w:t>layers.Conv2D(64,</w:t>
      </w:r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 xml:space="preserve">3), </w:t>
      </w:r>
      <w:r>
        <w:rPr>
          <w:spacing w:val="-2"/>
        </w:rPr>
        <w:t>activation='relu'),</w:t>
      </w:r>
    </w:p>
    <w:p w14:paraId="2B891681" w14:textId="77777777" w:rsidR="00BA22C7" w:rsidRDefault="000D5BC2">
      <w:pPr>
        <w:pStyle w:val="BodyText"/>
        <w:spacing w:before="101"/>
        <w:ind w:left="346"/>
      </w:pPr>
      <w:r>
        <w:t>layers.MaxPooling2D((2,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45311639" w14:textId="77777777" w:rsidR="00BA22C7" w:rsidRDefault="000D5BC2">
      <w:pPr>
        <w:pStyle w:val="BodyText"/>
        <w:spacing w:before="101" w:line="328" w:lineRule="auto"/>
        <w:ind w:left="346" w:right="4248"/>
      </w:pPr>
      <w:r>
        <w:t>layers.Conv2D(128,</w:t>
      </w:r>
      <w:r>
        <w:rPr>
          <w:spacing w:val="-14"/>
        </w:rPr>
        <w:t xml:space="preserve"> </w:t>
      </w:r>
      <w:r>
        <w:t>(3,</w:t>
      </w:r>
      <w:r>
        <w:rPr>
          <w:spacing w:val="-14"/>
        </w:rPr>
        <w:t xml:space="preserve"> </w:t>
      </w:r>
      <w:r>
        <w:t>3),</w:t>
      </w:r>
      <w:r>
        <w:rPr>
          <w:spacing w:val="-14"/>
        </w:rPr>
        <w:t xml:space="preserve"> </w:t>
      </w:r>
      <w:r>
        <w:t xml:space="preserve">activation='relu'), </w:t>
      </w:r>
      <w:r>
        <w:rPr>
          <w:spacing w:val="-2"/>
        </w:rPr>
        <w:t>layers.Flatten(),</w:t>
      </w:r>
    </w:p>
    <w:p w14:paraId="072E6DDD" w14:textId="77777777" w:rsidR="00BA22C7" w:rsidRDefault="000D5BC2">
      <w:pPr>
        <w:pStyle w:val="BodyText"/>
        <w:spacing w:line="273" w:lineRule="exact"/>
        <w:ind w:left="346"/>
      </w:pPr>
      <w:r>
        <w:t>layers.Dense(128,</w:t>
      </w:r>
      <w:r>
        <w:rPr>
          <w:spacing w:val="-5"/>
        </w:rPr>
        <w:t xml:space="preserve"> </w:t>
      </w:r>
      <w:r>
        <w:rPr>
          <w:spacing w:val="-2"/>
        </w:rPr>
        <w:t>activation='relu'),</w:t>
      </w:r>
    </w:p>
    <w:p w14:paraId="1B397301" w14:textId="77777777" w:rsidR="00BA22C7" w:rsidRDefault="000D5BC2">
      <w:pPr>
        <w:pStyle w:val="BodyText"/>
        <w:spacing w:before="100"/>
        <w:ind w:left="346"/>
      </w:pPr>
      <w:r>
        <w:t>layers.Dense(len(lfw_data.target_names),</w:t>
      </w:r>
      <w:r>
        <w:rPr>
          <w:spacing w:val="-6"/>
        </w:rPr>
        <w:t xml:space="preserve"> </w:t>
      </w:r>
      <w:r>
        <w:t>activation='softmax')</w:t>
      </w:r>
      <w:r>
        <w:rPr>
          <w:spacing w:val="5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layer</w:t>
      </w:r>
    </w:p>
    <w:p w14:paraId="05FDBE4A" w14:textId="77777777" w:rsidR="00BA22C7" w:rsidRDefault="000D5BC2">
      <w:pPr>
        <w:spacing w:before="101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7279D6F3" w14:textId="77777777" w:rsidR="00BA22C7" w:rsidRDefault="000D5BC2">
      <w:pPr>
        <w:pStyle w:val="BodyText"/>
        <w:spacing w:before="101" w:line="328" w:lineRule="auto"/>
        <w:ind w:left="346" w:right="4248"/>
      </w:pPr>
      <w:r>
        <w:rPr>
          <w:spacing w:val="-2"/>
        </w:rPr>
        <w:t>model.compile(optimizer='adam', loss='sparse_categorical_crossentropy', metrics=['accuracy'])</w:t>
      </w:r>
    </w:p>
    <w:p w14:paraId="47381FB7" w14:textId="77777777" w:rsidR="00BA22C7" w:rsidRDefault="000D5BC2">
      <w:pPr>
        <w:pStyle w:val="BodyText"/>
        <w:spacing w:line="328" w:lineRule="auto"/>
        <w:ind w:left="346" w:right="4248"/>
      </w:pPr>
      <w:r>
        <w:t>model.fit(X_train, y_train, epochs=10, batch_size=32) test_loss,</w:t>
      </w:r>
      <w:r>
        <w:rPr>
          <w:spacing w:val="-10"/>
        </w:rPr>
        <w:t xml:space="preserve"> </w:t>
      </w:r>
      <w:r>
        <w:t>test_accuracy</w:t>
      </w:r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model.evaluate(X_test,</w:t>
      </w:r>
      <w:r>
        <w:rPr>
          <w:spacing w:val="-9"/>
        </w:rPr>
        <w:t xml:space="preserve"> </w:t>
      </w:r>
      <w:r>
        <w:t xml:space="preserve">y_test) print(f"Test Accuracy: {test_accuracy * 100:.2f}%") </w:t>
      </w:r>
      <w:r>
        <w:rPr>
          <w:spacing w:val="-2"/>
        </w:rPr>
        <w:t>model.save("face_recognition_model.h5")</w:t>
      </w:r>
    </w:p>
    <w:p w14:paraId="4F2577A3" w14:textId="77777777" w:rsidR="00BA22C7" w:rsidRDefault="000D5BC2">
      <w:pPr>
        <w:pStyle w:val="BodyText"/>
        <w:spacing w:line="328" w:lineRule="auto"/>
        <w:ind w:left="346" w:right="6069"/>
      </w:pPr>
      <w:r>
        <w:t>import matplotlib.pyplot as plt predictions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model.predict(X_test) for i in range(5):</w:t>
      </w:r>
    </w:p>
    <w:p w14:paraId="6B6B7EFB" w14:textId="77777777" w:rsidR="00BA22C7" w:rsidRDefault="000D5BC2">
      <w:pPr>
        <w:pStyle w:val="BodyText"/>
        <w:spacing w:line="275" w:lineRule="exact"/>
        <w:ind w:left="346"/>
      </w:pPr>
      <w:r>
        <w:rPr>
          <w:spacing w:val="-2"/>
        </w:rPr>
        <w:t>plt.imshow(X_test[i])</w:t>
      </w:r>
    </w:p>
    <w:p w14:paraId="15F34A10" w14:textId="77777777" w:rsidR="00BA22C7" w:rsidRDefault="000D5BC2">
      <w:pPr>
        <w:pStyle w:val="BodyText"/>
        <w:spacing w:before="92"/>
        <w:ind w:left="346"/>
      </w:pPr>
      <w:r>
        <w:t>plt.title(f"Predicted:</w:t>
      </w:r>
      <w:r>
        <w:rPr>
          <w:spacing w:val="-9"/>
        </w:rPr>
        <w:t xml:space="preserve"> </w:t>
      </w:r>
      <w:r>
        <w:t>{lfw_data.target_names[predictions[i].argmax()]},</w:t>
      </w:r>
      <w:r>
        <w:rPr>
          <w:spacing w:val="-6"/>
        </w:rPr>
        <w:t xml:space="preserve"> </w:t>
      </w:r>
      <w:r>
        <w:rPr>
          <w:spacing w:val="-2"/>
        </w:rPr>
        <w:t>Actual:</w:t>
      </w:r>
    </w:p>
    <w:p w14:paraId="316D0A6D" w14:textId="77777777" w:rsidR="00BA22C7" w:rsidRDefault="000D5BC2">
      <w:pPr>
        <w:pStyle w:val="BodyText"/>
        <w:spacing w:before="15" w:line="328" w:lineRule="auto"/>
        <w:ind w:left="346" w:right="6069"/>
      </w:pPr>
      <w:r>
        <w:rPr>
          <w:spacing w:val="-2"/>
        </w:rPr>
        <w:t>{lfw_data.target_names[y_test[i]]}") plt.show()</w:t>
      </w:r>
    </w:p>
    <w:p w14:paraId="3F35BD6E" w14:textId="77777777" w:rsidR="00BA22C7" w:rsidRDefault="00BA22C7">
      <w:pPr>
        <w:pStyle w:val="BodyText"/>
        <w:spacing w:line="328" w:lineRule="auto"/>
        <w:sectPr w:rsidR="00BA22C7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B109E5" w14:textId="77777777" w:rsidR="00BA22C7" w:rsidRDefault="00BA22C7">
      <w:pPr>
        <w:pStyle w:val="BodyText"/>
      </w:pPr>
    </w:p>
    <w:p w14:paraId="21D53D02" w14:textId="77777777" w:rsidR="00BA22C7" w:rsidRDefault="00BA22C7">
      <w:pPr>
        <w:pStyle w:val="BodyText"/>
        <w:spacing w:before="224"/>
      </w:pPr>
    </w:p>
    <w:p w14:paraId="0C922CA7" w14:textId="77777777" w:rsidR="00BA22C7" w:rsidRDefault="000D5BC2">
      <w:pPr>
        <w:pStyle w:val="Heading1"/>
        <w:ind w:left="346"/>
        <w:rPr>
          <w:u w:val="none"/>
        </w:rPr>
      </w:pPr>
      <w:r>
        <w:rPr>
          <w:spacing w:val="-2"/>
        </w:rPr>
        <w:t>OUTPUT:</w:t>
      </w:r>
    </w:p>
    <w:p w14:paraId="5EC7BB9D" w14:textId="77777777" w:rsidR="00BA22C7" w:rsidRDefault="00BA22C7">
      <w:pPr>
        <w:pStyle w:val="BodyText"/>
        <w:rPr>
          <w:b/>
          <w:sz w:val="20"/>
        </w:rPr>
      </w:pPr>
    </w:p>
    <w:p w14:paraId="2F7551AC" w14:textId="77777777" w:rsidR="00BA22C7" w:rsidRDefault="000D5BC2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1DF014D7" wp14:editId="1E5C4670">
            <wp:simplePos x="0" y="0"/>
            <wp:positionH relativeFrom="page">
              <wp:posOffset>1117600</wp:posOffset>
            </wp:positionH>
            <wp:positionV relativeFrom="paragraph">
              <wp:posOffset>272345</wp:posOffset>
            </wp:positionV>
            <wp:extent cx="5541178" cy="30175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17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B12F1" w14:textId="77777777" w:rsidR="00BA22C7" w:rsidRDefault="00BA22C7">
      <w:pPr>
        <w:pStyle w:val="BodyText"/>
        <w:rPr>
          <w:b/>
        </w:rPr>
      </w:pPr>
    </w:p>
    <w:p w14:paraId="03A29121" w14:textId="77777777" w:rsidR="00BA22C7" w:rsidRDefault="00BA22C7">
      <w:pPr>
        <w:pStyle w:val="BodyText"/>
        <w:rPr>
          <w:b/>
        </w:rPr>
      </w:pPr>
    </w:p>
    <w:p w14:paraId="0EA64FD8" w14:textId="77777777" w:rsidR="00BA22C7" w:rsidRDefault="00BA22C7">
      <w:pPr>
        <w:pStyle w:val="BodyText"/>
        <w:rPr>
          <w:b/>
        </w:rPr>
      </w:pPr>
    </w:p>
    <w:p w14:paraId="1D51D56E" w14:textId="77777777" w:rsidR="00BA22C7" w:rsidRDefault="00BA22C7">
      <w:pPr>
        <w:pStyle w:val="BodyText"/>
        <w:rPr>
          <w:b/>
        </w:rPr>
      </w:pPr>
    </w:p>
    <w:p w14:paraId="6775AD22" w14:textId="77777777" w:rsidR="00BA22C7" w:rsidRDefault="00BA22C7">
      <w:pPr>
        <w:pStyle w:val="BodyText"/>
        <w:rPr>
          <w:b/>
        </w:rPr>
      </w:pPr>
    </w:p>
    <w:p w14:paraId="287FD8D4" w14:textId="77777777" w:rsidR="00BA22C7" w:rsidRDefault="00BA22C7">
      <w:pPr>
        <w:pStyle w:val="BodyText"/>
        <w:rPr>
          <w:b/>
        </w:rPr>
      </w:pPr>
    </w:p>
    <w:p w14:paraId="4BAE10EF" w14:textId="77777777" w:rsidR="00BA22C7" w:rsidRDefault="00BA22C7">
      <w:pPr>
        <w:pStyle w:val="BodyText"/>
        <w:rPr>
          <w:b/>
        </w:rPr>
      </w:pPr>
    </w:p>
    <w:p w14:paraId="6FCC8B72" w14:textId="77777777" w:rsidR="00BA22C7" w:rsidRDefault="00BA22C7">
      <w:pPr>
        <w:pStyle w:val="BodyText"/>
        <w:rPr>
          <w:b/>
        </w:rPr>
      </w:pPr>
    </w:p>
    <w:p w14:paraId="150E8077" w14:textId="77777777" w:rsidR="00BA22C7" w:rsidRDefault="00BA22C7">
      <w:pPr>
        <w:pStyle w:val="BodyText"/>
        <w:rPr>
          <w:b/>
        </w:rPr>
      </w:pPr>
    </w:p>
    <w:p w14:paraId="68630602" w14:textId="77777777" w:rsidR="00BA22C7" w:rsidRDefault="00BA22C7">
      <w:pPr>
        <w:pStyle w:val="BodyText"/>
        <w:rPr>
          <w:b/>
        </w:rPr>
      </w:pPr>
    </w:p>
    <w:p w14:paraId="39EA5E15" w14:textId="77777777" w:rsidR="00BA22C7" w:rsidRDefault="00BA22C7">
      <w:pPr>
        <w:pStyle w:val="BodyText"/>
        <w:rPr>
          <w:b/>
        </w:rPr>
      </w:pPr>
    </w:p>
    <w:p w14:paraId="6F281FEC" w14:textId="77777777" w:rsidR="00BA22C7" w:rsidRDefault="00BA22C7">
      <w:pPr>
        <w:pStyle w:val="BodyText"/>
        <w:rPr>
          <w:b/>
        </w:rPr>
      </w:pPr>
    </w:p>
    <w:p w14:paraId="715D87D5" w14:textId="77777777" w:rsidR="00BA22C7" w:rsidRDefault="00BA22C7">
      <w:pPr>
        <w:pStyle w:val="BodyText"/>
        <w:rPr>
          <w:b/>
        </w:rPr>
      </w:pPr>
    </w:p>
    <w:p w14:paraId="2C30F42F" w14:textId="77777777" w:rsidR="00BA22C7" w:rsidRDefault="00BA22C7">
      <w:pPr>
        <w:pStyle w:val="BodyText"/>
        <w:rPr>
          <w:b/>
        </w:rPr>
      </w:pPr>
    </w:p>
    <w:p w14:paraId="6D148803" w14:textId="77777777" w:rsidR="00BA22C7" w:rsidRDefault="00BA22C7">
      <w:pPr>
        <w:pStyle w:val="BodyText"/>
        <w:rPr>
          <w:b/>
        </w:rPr>
      </w:pPr>
    </w:p>
    <w:p w14:paraId="47B2CC3B" w14:textId="77777777" w:rsidR="00BA22C7" w:rsidRDefault="00BA22C7">
      <w:pPr>
        <w:pStyle w:val="BodyText"/>
        <w:rPr>
          <w:b/>
        </w:rPr>
      </w:pPr>
    </w:p>
    <w:p w14:paraId="3151D810" w14:textId="77777777" w:rsidR="00BA22C7" w:rsidRDefault="00BA22C7">
      <w:pPr>
        <w:pStyle w:val="BodyText"/>
        <w:rPr>
          <w:b/>
        </w:rPr>
      </w:pPr>
    </w:p>
    <w:p w14:paraId="2BDAB57B" w14:textId="77777777" w:rsidR="00BA22C7" w:rsidRDefault="00BA22C7">
      <w:pPr>
        <w:pStyle w:val="BodyText"/>
        <w:spacing w:before="63"/>
        <w:rPr>
          <w:b/>
        </w:rPr>
      </w:pPr>
    </w:p>
    <w:p w14:paraId="0070F718" w14:textId="77777777" w:rsidR="00BA22C7" w:rsidRDefault="000D5BC2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08C40B2B" w14:textId="77777777" w:rsidR="00BA22C7" w:rsidRDefault="00BA22C7">
      <w:pPr>
        <w:pStyle w:val="BodyText"/>
        <w:spacing w:before="2"/>
        <w:rPr>
          <w:b/>
        </w:rPr>
      </w:pPr>
    </w:p>
    <w:p w14:paraId="63ED33FB" w14:textId="77777777" w:rsidR="00BA22C7" w:rsidRDefault="000D5BC2">
      <w:pPr>
        <w:pStyle w:val="BodyText"/>
        <w:spacing w:before="1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BA22C7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5D9FF" w14:textId="77777777" w:rsidR="00FD7B97" w:rsidRDefault="00FD7B97">
      <w:r>
        <w:separator/>
      </w:r>
    </w:p>
  </w:endnote>
  <w:endnote w:type="continuationSeparator" w:id="0">
    <w:p w14:paraId="655985F6" w14:textId="77777777" w:rsidR="00FD7B97" w:rsidRDefault="00FD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1DA23" w14:textId="77777777" w:rsidR="00BE4A1E" w:rsidRDefault="00BE4A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248D3" w14:textId="77777777" w:rsidR="00BA22C7" w:rsidRDefault="000D5BC2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6912" behindDoc="1" locked="0" layoutInCell="1" allowOverlap="1" wp14:anchorId="5BCC3B14" wp14:editId="45034E06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607C25" w14:textId="77777777" w:rsidR="00BA22C7" w:rsidRDefault="000D5BC2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C3B1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76607C25" w14:textId="77777777" w:rsidR="00BA22C7" w:rsidRDefault="000D5BC2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2AD51B44" wp14:editId="4C83C66F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422FC2" w14:textId="393361CD" w:rsidR="00BA22C7" w:rsidRDefault="0036586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BE4A1E">
                            <w:rPr>
                              <w:rFonts w:ascii="Calibri"/>
                              <w:spacing w:val="-2"/>
                            </w:rPr>
                            <w:t>062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D51B44" id="Textbox 2" o:spid="_x0000_s1027" type="#_x0000_t202" style="position:absolute;margin-left:486.9pt;margin-top:739.5pt;width:56.8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5F422FC2" w14:textId="393361CD" w:rsidR="00BA22C7" w:rsidRDefault="0036586D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BE4A1E">
                      <w:rPr>
                        <w:rFonts w:ascii="Calibri"/>
                        <w:spacing w:val="-2"/>
                      </w:rPr>
                      <w:t>062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9A68A" w14:textId="77777777" w:rsidR="00BE4A1E" w:rsidRDefault="00BE4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97413" w14:textId="77777777" w:rsidR="00FD7B97" w:rsidRDefault="00FD7B97">
      <w:r>
        <w:separator/>
      </w:r>
    </w:p>
  </w:footnote>
  <w:footnote w:type="continuationSeparator" w:id="0">
    <w:p w14:paraId="401EB3A2" w14:textId="77777777" w:rsidR="00FD7B97" w:rsidRDefault="00FD7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8956C" w14:textId="77777777" w:rsidR="00BE4A1E" w:rsidRDefault="00BE4A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2756D" w14:textId="77777777" w:rsidR="00BE4A1E" w:rsidRDefault="00BE4A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50C0E" w14:textId="77777777" w:rsidR="00BE4A1E" w:rsidRDefault="00BE4A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C7"/>
    <w:rsid w:val="000D5BC2"/>
    <w:rsid w:val="0036586D"/>
    <w:rsid w:val="00927592"/>
    <w:rsid w:val="00BA22C7"/>
    <w:rsid w:val="00BE4A1E"/>
    <w:rsid w:val="00F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3AA6F"/>
  <w15:docId w15:val="{10636248-BD18-41C5-9E3F-16D4A858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58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8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58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86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2025-05-06T10:19:00Z</dcterms:created>
  <dcterms:modified xsi:type="dcterms:W3CDTF">2025-05-06T10:19:00Z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