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ED7F" w14:textId="59035A98" w:rsidR="0093646C" w:rsidRPr="00845695" w:rsidRDefault="003E5EDA" w:rsidP="003E5EDA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845695">
        <w:rPr>
          <w:rFonts w:cstheme="minorHAnsi"/>
          <w:b/>
          <w:sz w:val="32"/>
          <w:szCs w:val="32"/>
        </w:rPr>
        <w:t>PureLine</w:t>
      </w:r>
      <w:proofErr w:type="spellEnd"/>
      <w:r w:rsidRPr="00845695">
        <w:rPr>
          <w:rFonts w:cstheme="minorHAnsi"/>
          <w:b/>
          <w:sz w:val="32"/>
          <w:szCs w:val="32"/>
        </w:rPr>
        <w:t xml:space="preserve"> Divat Webshop</w:t>
      </w:r>
    </w:p>
    <w:p w14:paraId="70B74E2F" w14:textId="70AB935A" w:rsidR="003E5EDA" w:rsidRPr="00845695" w:rsidRDefault="003E5EDA" w:rsidP="003E5EDA">
      <w:pPr>
        <w:jc w:val="center"/>
        <w:rPr>
          <w:rFonts w:cstheme="minorHAnsi"/>
          <w:sz w:val="28"/>
          <w:szCs w:val="28"/>
        </w:rPr>
      </w:pPr>
      <w:r w:rsidRPr="00845695">
        <w:rPr>
          <w:rFonts w:cstheme="minorHAnsi"/>
          <w:b/>
          <w:sz w:val="28"/>
          <w:szCs w:val="28"/>
        </w:rPr>
        <w:t xml:space="preserve">weboldal: </w:t>
      </w:r>
      <w:hyperlink r:id="rId5" w:history="1">
        <w:r w:rsidRPr="00845695">
          <w:rPr>
            <w:rStyle w:val="Hiperhivatkozs"/>
            <w:rFonts w:cstheme="minorHAnsi"/>
            <w:sz w:val="28"/>
            <w:szCs w:val="28"/>
          </w:rPr>
          <w:t>https://pureline.infini</w:t>
        </w:r>
        <w:r w:rsidRPr="00845695">
          <w:rPr>
            <w:rStyle w:val="Hiperhivatkozs"/>
            <w:rFonts w:cstheme="minorHAnsi"/>
            <w:sz w:val="28"/>
            <w:szCs w:val="28"/>
          </w:rPr>
          <w:t>t</w:t>
        </w:r>
        <w:r w:rsidRPr="00845695">
          <w:rPr>
            <w:rStyle w:val="Hiperhivatkozs"/>
            <w:rFonts w:cstheme="minorHAnsi"/>
            <w:sz w:val="28"/>
            <w:szCs w:val="28"/>
          </w:rPr>
          <w:t>yfreeapp.com</w:t>
        </w:r>
      </w:hyperlink>
    </w:p>
    <w:p w14:paraId="523FA355" w14:textId="6E69E176" w:rsidR="003E5EDA" w:rsidRPr="00845695" w:rsidRDefault="003E5EDA" w:rsidP="003E5EDA">
      <w:pPr>
        <w:jc w:val="center"/>
        <w:rPr>
          <w:rFonts w:cstheme="minorHAnsi"/>
          <w:sz w:val="28"/>
          <w:szCs w:val="28"/>
        </w:rPr>
      </w:pPr>
    </w:p>
    <w:p w14:paraId="6EFB4B79" w14:textId="51AE36E5" w:rsidR="003E5EDA" w:rsidRPr="00845695" w:rsidRDefault="003E5EDA" w:rsidP="003E5EDA">
      <w:pPr>
        <w:jc w:val="center"/>
        <w:rPr>
          <w:rFonts w:cstheme="minorHAnsi"/>
          <w:sz w:val="32"/>
          <w:szCs w:val="32"/>
        </w:rPr>
      </w:pPr>
      <w:r w:rsidRPr="00845695">
        <w:rPr>
          <w:rFonts w:cstheme="minorHAnsi"/>
          <w:sz w:val="32"/>
          <w:szCs w:val="32"/>
        </w:rPr>
        <w:t>A szoftver követelményei</w:t>
      </w:r>
      <w:bookmarkStart w:id="0" w:name="_GoBack"/>
      <w:bookmarkEnd w:id="0"/>
    </w:p>
    <w:p w14:paraId="237CC0DE" w14:textId="21FA7C78" w:rsidR="00CD16EA" w:rsidRPr="00845695" w:rsidRDefault="00CD16EA" w:rsidP="00CD16EA">
      <w:pPr>
        <w:pStyle w:val="Listaszerbekezds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45695">
        <w:rPr>
          <w:rFonts w:cstheme="minorHAnsi"/>
          <w:b/>
          <w:sz w:val="32"/>
          <w:szCs w:val="32"/>
        </w:rPr>
        <w:t>Mi a szoftver célja, a megoldandó probléma bemutatása</w:t>
      </w:r>
    </w:p>
    <w:p w14:paraId="37689B3E" w14:textId="77777777" w:rsidR="00CD16EA" w:rsidRPr="00845695" w:rsidRDefault="00CD16EA" w:rsidP="00CD16EA">
      <w:pPr>
        <w:pStyle w:val="Listaszerbekezds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A vizsgaremek elkészítése során </w:t>
      </w:r>
      <w:proofErr w:type="spellStart"/>
      <w:r w:rsidRPr="00845695">
        <w:rPr>
          <w:rFonts w:cstheme="minorHAnsi"/>
          <w:sz w:val="28"/>
          <w:szCs w:val="28"/>
        </w:rPr>
        <w:t>háromfős</w:t>
      </w:r>
      <w:proofErr w:type="spellEnd"/>
      <w:r w:rsidRPr="00845695">
        <w:rPr>
          <w:rFonts w:cstheme="minorHAnsi"/>
          <w:sz w:val="28"/>
          <w:szCs w:val="28"/>
        </w:rPr>
        <w:t xml:space="preserve"> fejlesztői csapatként dolgoztunk együtt egy komplex szoftveralkalmazáson, amely egy valós piaci problémára kínál megoldást. Olyan témát választottunk, amely lehetővé tette egy mindenki számára elérhető, webes alapú webshop létrehozását. A webshop reszponzív kialakításának köszönhetően minden eszközön, legyen az asztali számítógép, táblagép vagy mobiltelefon, zökkenőmentesen működik. </w:t>
      </w:r>
    </w:p>
    <w:p w14:paraId="43187B3B" w14:textId="77777777" w:rsidR="00CD16EA" w:rsidRPr="00845695" w:rsidRDefault="00CD16EA" w:rsidP="00CD16EA">
      <w:pPr>
        <w:pStyle w:val="Listaszerbekezds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Az ötletet és inspirációt egy ismerősünk ruhaboltja adta, aki saját üzlete számára keresett modern, felhasználóbarát megoldást. Az alkalmazás egyik fő előnye, hogy a vásárlóknak nem kell fizikailag felkeresniük az üzletet, hiszen az online felület lehetőséget biztosít a termékek kényelmes böngészésére és megrendelésére akár otthonról is. Ezzel időt és energiát takarítanak meg, miközben az eladó számára is egyszerűbbé válik az adminisztráció és az ügyfélkapcsolatok kezelése.</w:t>
      </w:r>
    </w:p>
    <w:p w14:paraId="1D3C5AE1" w14:textId="5A33A106" w:rsidR="00CD16EA" w:rsidRPr="00845695" w:rsidRDefault="00CD16EA" w:rsidP="00CD16EA">
      <w:pPr>
        <w:pStyle w:val="Listaszerbekezds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A fejlesztés során különös figyelmet fordítottunk arra, hogy az alkalmazás megfeleljen a korszerű technológiai követelményeknek, miközben a felhasználói élményt is kiemelten kezeltük, hogy a rendszer egyszerre legyen praktikus és könnyen használható.</w:t>
      </w:r>
    </w:p>
    <w:p w14:paraId="09B54B69" w14:textId="77777777" w:rsidR="009E797F" w:rsidRPr="00845695" w:rsidRDefault="009E797F" w:rsidP="00CD16EA">
      <w:pPr>
        <w:pStyle w:val="Listaszerbekezds"/>
        <w:rPr>
          <w:rFonts w:cstheme="minorHAnsi"/>
          <w:sz w:val="28"/>
          <w:szCs w:val="28"/>
        </w:rPr>
      </w:pPr>
    </w:p>
    <w:p w14:paraId="2251D1CE" w14:textId="17B891CF" w:rsidR="00CD16EA" w:rsidRPr="00845695" w:rsidRDefault="00CD16EA" w:rsidP="00CD16EA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845695">
        <w:rPr>
          <w:rFonts w:cstheme="minorHAnsi"/>
          <w:b/>
          <w:sz w:val="28"/>
          <w:szCs w:val="28"/>
        </w:rPr>
        <w:t>Szoftvernek milyen funkciókat kell megvalósítani</w:t>
      </w:r>
      <w:r w:rsidR="009E797F" w:rsidRPr="00845695">
        <w:rPr>
          <w:rFonts w:cstheme="minorHAnsi"/>
          <w:b/>
          <w:sz w:val="28"/>
          <w:szCs w:val="28"/>
        </w:rPr>
        <w:t>?</w:t>
      </w:r>
    </w:p>
    <w:p w14:paraId="652BC652" w14:textId="77777777" w:rsidR="00AB359A" w:rsidRPr="00AB359A" w:rsidRDefault="00AB359A" w:rsidP="00AB35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 xml:space="preserve">A </w:t>
      </w:r>
      <w:proofErr w:type="spellStart"/>
      <w:r w:rsidRPr="00AB359A">
        <w:rPr>
          <w:rFonts w:eastAsia="Times New Roman" w:cstheme="minorHAnsi"/>
          <w:sz w:val="28"/>
          <w:szCs w:val="28"/>
          <w:lang w:eastAsia="hu-HU"/>
        </w:rPr>
        <w:t>PureLine</w:t>
      </w:r>
      <w:proofErr w:type="spellEnd"/>
      <w:r w:rsidRPr="00AB359A">
        <w:rPr>
          <w:rFonts w:eastAsia="Times New Roman" w:cstheme="minorHAnsi"/>
          <w:sz w:val="28"/>
          <w:szCs w:val="28"/>
          <w:lang w:eastAsia="hu-HU"/>
        </w:rPr>
        <w:t xml:space="preserve"> webshopnak a következő fő funkciókat kell megvalósítania:</w:t>
      </w:r>
    </w:p>
    <w:p w14:paraId="5B642209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Felhasználói fiókkezelés:</w:t>
      </w:r>
    </w:p>
    <w:p w14:paraId="2B7AA2D7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Regisztráció e-maillel vagy közösségi médiafiókkal.</w:t>
      </w:r>
    </w:p>
    <w:p w14:paraId="1AC5D758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Bejelentkezés és jelszóvisszaállítás lehetősége.</w:t>
      </w:r>
    </w:p>
    <w:p w14:paraId="32E2F827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Termékböngészés és keresés:</w:t>
      </w:r>
    </w:p>
    <w:p w14:paraId="4856B7F3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Termékek kategóriák szerinti szűrése (méret, szín, ár, népszerűség).</w:t>
      </w:r>
    </w:p>
    <w:p w14:paraId="41DBBF91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Kulcsszavas keresés.</w:t>
      </w:r>
    </w:p>
    <w:p w14:paraId="2650F2CC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Kosárkezelés:</w:t>
      </w:r>
    </w:p>
    <w:p w14:paraId="0A7F3CC7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Termékek hozzáadása, eltávolítása és mennyiség módosítása.</w:t>
      </w:r>
    </w:p>
    <w:p w14:paraId="4E4B4867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lastRenderedPageBreak/>
        <w:t>Kosár összértékének valós idejű megjelenítése.</w:t>
      </w:r>
    </w:p>
    <w:p w14:paraId="39257468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Kuponkódok beváltása.</w:t>
      </w:r>
    </w:p>
    <w:p w14:paraId="6CEF7D37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Vásárlási folyamat:</w:t>
      </w:r>
    </w:p>
    <w:p w14:paraId="3AA3931A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Szállítási és fizetési opciók kiválasztása.</w:t>
      </w:r>
    </w:p>
    <w:p w14:paraId="304F2A7B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Megrendelés visszaigazolása.</w:t>
      </w:r>
    </w:p>
    <w:p w14:paraId="681D88F2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Felhasználói értesítések:</w:t>
      </w:r>
    </w:p>
    <w:p w14:paraId="501BAB11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E-mail értesítések a rendelés állapotáról.</w:t>
      </w:r>
    </w:p>
    <w:p w14:paraId="507E8E61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Adminisztráció:</w:t>
      </w:r>
    </w:p>
    <w:p w14:paraId="22290BF6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Termékek kezelése (hozzáadás, módosítás, törlés).</w:t>
      </w:r>
    </w:p>
    <w:p w14:paraId="1BBCA55A" w14:textId="6468FFC3" w:rsidR="00AB359A" w:rsidRPr="00845695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Rendelések nyomon követése.</w:t>
      </w:r>
    </w:p>
    <w:p w14:paraId="2B28CFFB" w14:textId="77777777" w:rsidR="009275A0" w:rsidRPr="00AB359A" w:rsidRDefault="009275A0" w:rsidP="009275A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hu-HU"/>
        </w:rPr>
      </w:pPr>
    </w:p>
    <w:p w14:paraId="1EBE7BA2" w14:textId="03BA4ACA" w:rsidR="009E797F" w:rsidRPr="00845695" w:rsidRDefault="00D23876" w:rsidP="00D23876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845695">
        <w:rPr>
          <w:rFonts w:cstheme="minorHAnsi"/>
          <w:b/>
          <w:sz w:val="28"/>
          <w:szCs w:val="28"/>
        </w:rPr>
        <w:t>A szoftverhez és az egyes funkciókhoz milyen szoftverkomponensek kellenek?</w:t>
      </w:r>
    </w:p>
    <w:p w14:paraId="63A916CC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1. Felhasználói fiókkezelés</w:t>
      </w:r>
    </w:p>
    <w:p w14:paraId="68DC7243" w14:textId="77777777" w:rsidR="001A74B8" w:rsidRPr="001A74B8" w:rsidRDefault="001A74B8" w:rsidP="001A7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 xml:space="preserve">Felhasználói </w:t>
      </w:r>
      <w:proofErr w:type="spellStart"/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autentikáció</w:t>
      </w:r>
      <w:proofErr w:type="spellEnd"/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:</w:t>
      </w:r>
    </w:p>
    <w:p w14:paraId="6C187297" w14:textId="77777777" w:rsidR="001A74B8" w:rsidRPr="001A74B8" w:rsidRDefault="001A74B8" w:rsidP="001A7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PHP (backend) alapú hitelesítési modul, JWT vagy OAuth2 protokoll közösségi média belépéshez.</w:t>
      </w:r>
    </w:p>
    <w:p w14:paraId="00F10D89" w14:textId="77777777" w:rsidR="001A74B8" w:rsidRPr="001A74B8" w:rsidRDefault="001A74B8" w:rsidP="001A7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Felhasználói adatok tárolása (e-mail, jelszó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hash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, profilinformációk).</w:t>
      </w:r>
    </w:p>
    <w:p w14:paraId="3AA0EBDB" w14:textId="77777777" w:rsidR="001A74B8" w:rsidRPr="001A74B8" w:rsidRDefault="001A74B8" w:rsidP="001A7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Jelszóvisszaállítás:</w:t>
      </w:r>
    </w:p>
    <w:p w14:paraId="4A84F50B" w14:textId="77777777" w:rsidR="001A74B8" w:rsidRPr="001A74B8" w:rsidRDefault="001A74B8" w:rsidP="001A7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E-mail küldő szolgáltatás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PHPMailer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, SMTP) és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token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alapú jelszó-helyreállítás.</w:t>
      </w:r>
    </w:p>
    <w:p w14:paraId="69B98D0C" w14:textId="5E8585D8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0E64EE56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2. Termékböngészés és keresés</w:t>
      </w:r>
    </w:p>
    <w:p w14:paraId="51181F13" w14:textId="77777777" w:rsidR="001A74B8" w:rsidRPr="001A74B8" w:rsidRDefault="001A74B8" w:rsidP="001A7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Termékek megjelenítése és szűrés:</w:t>
      </w:r>
    </w:p>
    <w:p w14:paraId="256D00D5" w14:textId="77777777" w:rsidR="001A74B8" w:rsidRPr="001A74B8" w:rsidRDefault="001A74B8" w:rsidP="001A7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SQL lekérdezések optimalizálása, például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MySQL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/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MariaDB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adatbázis termékinformációkhoz.</w:t>
      </w:r>
    </w:p>
    <w:p w14:paraId="61C5B88E" w14:textId="77777777" w:rsidR="001A74B8" w:rsidRPr="001A74B8" w:rsidRDefault="001A74B8" w:rsidP="001A7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Frontend: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JavaScript alapú szűrés és dinamikus lista megjelenítés (pl. AJAX,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React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Vue.js).</w:t>
      </w:r>
    </w:p>
    <w:p w14:paraId="7945FCDE" w14:textId="77777777" w:rsidR="001A74B8" w:rsidRPr="001A74B8" w:rsidRDefault="001A74B8" w:rsidP="001A7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Keresési funkció:</w:t>
      </w:r>
    </w:p>
    <w:p w14:paraId="0D02D653" w14:textId="77777777" w:rsidR="001A74B8" w:rsidRPr="001A74B8" w:rsidRDefault="001A74B8" w:rsidP="001A7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Kulcsszavas keresőmotor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Elasticsearch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MySQL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Full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-Text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Search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40E4E36D" w14:textId="436C870F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27F5AC0F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lastRenderedPageBreak/>
        <w:t>3. Kosárkezelés</w:t>
      </w:r>
    </w:p>
    <w:p w14:paraId="16D67EAA" w14:textId="77777777" w:rsidR="001A74B8" w:rsidRPr="001A74B8" w:rsidRDefault="001A74B8" w:rsidP="001A7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Kosárfunkció:</w:t>
      </w:r>
    </w:p>
    <w:p w14:paraId="3DC5F09D" w14:textId="77777777" w:rsidR="001A74B8" w:rsidRPr="001A74B8" w:rsidRDefault="001A74B8" w:rsidP="001A7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Szerveroldali session-kezelés (PHP vagy Node.js) és adatbázis a kosár adatok tárolására.</w:t>
      </w:r>
    </w:p>
    <w:p w14:paraId="6DAC7AFE" w14:textId="77777777" w:rsidR="001A74B8" w:rsidRPr="001A74B8" w:rsidRDefault="001A74B8" w:rsidP="001A7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Frontend: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Valós idejű kosárműveletek (pl. JavaScript/AJAX) és dinamikus UI-frissítés.</w:t>
      </w:r>
    </w:p>
    <w:p w14:paraId="0CF758D0" w14:textId="77777777" w:rsidR="001A74B8" w:rsidRPr="001A74B8" w:rsidRDefault="001A74B8" w:rsidP="001A7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Kuponok kezelése:</w:t>
      </w:r>
    </w:p>
    <w:p w14:paraId="0816E4D4" w14:textId="77777777" w:rsidR="001A74B8" w:rsidRPr="001A74B8" w:rsidRDefault="001A74B8" w:rsidP="001A7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Kuponkódokat kezelő adatbázis-tábla és ellenőrző logika backend oldalon.</w:t>
      </w:r>
    </w:p>
    <w:p w14:paraId="71555482" w14:textId="35863140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7197E19B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4. Vásárlási folyamat</w:t>
      </w:r>
    </w:p>
    <w:p w14:paraId="6AB6E42D" w14:textId="77777777" w:rsidR="001A74B8" w:rsidRPr="001A74B8" w:rsidRDefault="001A74B8" w:rsidP="001A7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Szállítás és fizetés:</w:t>
      </w:r>
    </w:p>
    <w:p w14:paraId="055C8FB5" w14:textId="77777777" w:rsidR="001A74B8" w:rsidRPr="001A74B8" w:rsidRDefault="001A74B8" w:rsidP="001A7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Integráció szállítási API-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kkal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(pl. DHL, GLS) és fizetési szolgáltatásokkal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PayPal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,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Stripe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, vagy Barion).</w:t>
      </w:r>
    </w:p>
    <w:p w14:paraId="4B01C1CF" w14:textId="77777777" w:rsidR="001A74B8" w:rsidRPr="001A74B8" w:rsidRDefault="001A74B8" w:rsidP="001A7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Rendelési adatok és tranzakciók nyilvántartása.</w:t>
      </w:r>
    </w:p>
    <w:p w14:paraId="1D74FEBD" w14:textId="77777777" w:rsidR="001A74B8" w:rsidRPr="001A74B8" w:rsidRDefault="001A74B8" w:rsidP="001A7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Rendelés visszaigazolása:</w:t>
      </w:r>
    </w:p>
    <w:p w14:paraId="2C5D58A7" w14:textId="77777777" w:rsidR="001A74B8" w:rsidRPr="001A74B8" w:rsidRDefault="001A74B8" w:rsidP="001A7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E-mail értesítések (SMTP vagy API-alapú e-mail szolgáltatás, 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SendGrid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141EB6CB" w14:textId="781C462E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79573F18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5. Adminisztrációs felület</w:t>
      </w:r>
    </w:p>
    <w:p w14:paraId="231C6226" w14:textId="77777777" w:rsidR="001A74B8" w:rsidRPr="001A74B8" w:rsidRDefault="001A74B8" w:rsidP="001A7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Termékek kezelése:</w:t>
      </w:r>
    </w:p>
    <w:p w14:paraId="12EE0AF9" w14:textId="77777777" w:rsidR="001A74B8" w:rsidRPr="001A74B8" w:rsidRDefault="001A74B8" w:rsidP="001A7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Admin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felület fejlesztése PHP/Node.js és frontend keretrendszer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Bootstrap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, Vue.js) segítségével.</w:t>
      </w:r>
    </w:p>
    <w:p w14:paraId="5127AAA7" w14:textId="77777777" w:rsidR="001A74B8" w:rsidRPr="001A74B8" w:rsidRDefault="001A74B8" w:rsidP="001A7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CRUD műveletek termékek és kategóriák adatain.</w:t>
      </w:r>
    </w:p>
    <w:p w14:paraId="79CAAB58" w14:textId="77777777" w:rsidR="001A74B8" w:rsidRPr="001A74B8" w:rsidRDefault="001A74B8" w:rsidP="001A7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Rendelések nyomon követése:</w:t>
      </w:r>
    </w:p>
    <w:p w14:paraId="6F1C57A3" w14:textId="77777777" w:rsidR="001A74B8" w:rsidRPr="001A74B8" w:rsidRDefault="001A74B8" w:rsidP="001A7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Admin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dashboard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valós idejű rendeléslistával.</w:t>
      </w:r>
    </w:p>
    <w:p w14:paraId="2D5AEE0B" w14:textId="6FBD3C0F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146AF025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6. Felhasználói értesítések</w:t>
      </w:r>
    </w:p>
    <w:p w14:paraId="658B6E3E" w14:textId="77777777" w:rsidR="001A74B8" w:rsidRPr="001A74B8" w:rsidRDefault="001A74B8" w:rsidP="001A7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Értesítési rendszer:</w:t>
      </w:r>
    </w:p>
    <w:p w14:paraId="31112035" w14:textId="77777777" w:rsidR="001A74B8" w:rsidRPr="001A74B8" w:rsidRDefault="001A74B8" w:rsidP="001A7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Backend alapú értesítéskezelés és frontend értesítések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toast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üzenetek JavaScript segítségével).</w:t>
      </w:r>
    </w:p>
    <w:p w14:paraId="790D695E" w14:textId="77777777" w:rsidR="001A74B8" w:rsidRPr="001A74B8" w:rsidRDefault="001A74B8" w:rsidP="001A7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E-mail rendszer: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PHPMailer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külső API szolgáltatók.</w:t>
      </w:r>
    </w:p>
    <w:p w14:paraId="12902C5E" w14:textId="49B5F446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4002D74F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Támogató technológiák</w:t>
      </w:r>
    </w:p>
    <w:p w14:paraId="480ABE47" w14:textId="10431195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Szerver: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Webszerver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Apache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5F3275B2" w14:textId="0E839658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Backend keretrendszer: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PHP</w:t>
      </w:r>
    </w:p>
    <w:p w14:paraId="2DDA0794" w14:textId="77777777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MySQL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/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MariaDB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PostgreSQL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.</w:t>
      </w:r>
    </w:p>
    <w:p w14:paraId="20619168" w14:textId="77777777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Frontend: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HTML5, CSS3 (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Bootstrap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), JavaScript (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jQuery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modern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framework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5A14180C" w14:textId="3CDA970C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Tárhely és üzemeltetés: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Cloud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platform (pl. AWS,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Azure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 vagy hagyományos VPS.</w:t>
      </w:r>
    </w:p>
    <w:p w14:paraId="1CD3D637" w14:textId="77777777" w:rsidR="001A74B8" w:rsidRPr="00845695" w:rsidRDefault="001A74B8" w:rsidP="001A74B8">
      <w:pPr>
        <w:pStyle w:val="Listaszerbekezds"/>
        <w:rPr>
          <w:rFonts w:cstheme="minorHAnsi"/>
          <w:b/>
          <w:sz w:val="28"/>
          <w:szCs w:val="28"/>
        </w:rPr>
      </w:pPr>
    </w:p>
    <w:p w14:paraId="2185DB97" w14:textId="3FECFA51" w:rsidR="00CD16EA" w:rsidRPr="00845695" w:rsidRDefault="00F330F0" w:rsidP="00F330F0">
      <w:pPr>
        <w:pStyle w:val="Listaszerbekezds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45695">
        <w:rPr>
          <w:rFonts w:cstheme="minorHAnsi"/>
          <w:b/>
          <w:sz w:val="32"/>
          <w:szCs w:val="32"/>
        </w:rPr>
        <w:t>A szoftver működésének mik a feltételei?</w:t>
      </w:r>
    </w:p>
    <w:p w14:paraId="4B725BEB" w14:textId="77777777" w:rsidR="00F330F0" w:rsidRPr="00845695" w:rsidRDefault="00F330F0" w:rsidP="00F330F0">
      <w:pPr>
        <w:pStyle w:val="Cmsor3"/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1. Technikai feltételek</w:t>
      </w:r>
    </w:p>
    <w:p w14:paraId="7D3D2467" w14:textId="77777777" w:rsidR="00F330F0" w:rsidRPr="00845695" w:rsidRDefault="00F330F0" w:rsidP="00F330F0">
      <w:pPr>
        <w:pStyle w:val="Norm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Szerver és tárhely:</w:t>
      </w:r>
    </w:p>
    <w:p w14:paraId="2DAA820C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Webszerver (pl. </w:t>
      </w:r>
      <w:proofErr w:type="spellStart"/>
      <w:r w:rsidRPr="00845695">
        <w:rPr>
          <w:rFonts w:cstheme="minorHAnsi"/>
          <w:sz w:val="28"/>
          <w:szCs w:val="28"/>
        </w:rPr>
        <w:t>Apache</w:t>
      </w:r>
      <w:proofErr w:type="spellEnd"/>
      <w:r w:rsidRPr="00845695">
        <w:rPr>
          <w:rFonts w:cstheme="minorHAnsi"/>
          <w:sz w:val="28"/>
          <w:szCs w:val="28"/>
        </w:rPr>
        <w:t xml:space="preserve"> vagy </w:t>
      </w:r>
      <w:proofErr w:type="spellStart"/>
      <w:r w:rsidRPr="00845695">
        <w:rPr>
          <w:rFonts w:cstheme="minorHAnsi"/>
          <w:sz w:val="28"/>
          <w:szCs w:val="28"/>
        </w:rPr>
        <w:t>Nginx</w:t>
      </w:r>
      <w:proofErr w:type="spellEnd"/>
      <w:r w:rsidRPr="00845695">
        <w:rPr>
          <w:rFonts w:cstheme="minorHAnsi"/>
          <w:sz w:val="28"/>
          <w:szCs w:val="28"/>
        </w:rPr>
        <w:t>) a PHP-alapú backend kiszolgálására.</w:t>
      </w:r>
    </w:p>
    <w:p w14:paraId="014BDF4E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Minimum 4 GB RAM és 2 CPU mag egy közepes forgalom kezeléséhez.</w:t>
      </w:r>
    </w:p>
    <w:p w14:paraId="56C257C0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SSD-alapú tárhely a gyors adatkezelés érdekében.</w:t>
      </w:r>
    </w:p>
    <w:p w14:paraId="78AD453A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HTTPS protokoll a biztonságos kapcsolat érdekében.</w:t>
      </w:r>
    </w:p>
    <w:p w14:paraId="2A45BDA1" w14:textId="77777777" w:rsidR="00F330F0" w:rsidRPr="00845695" w:rsidRDefault="00F330F0" w:rsidP="00F330F0">
      <w:pPr>
        <w:pStyle w:val="Norm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Adatbázis:</w:t>
      </w:r>
    </w:p>
    <w:p w14:paraId="50889132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845695">
        <w:rPr>
          <w:rFonts w:cstheme="minorHAnsi"/>
          <w:sz w:val="28"/>
          <w:szCs w:val="28"/>
        </w:rPr>
        <w:t>MySQL</w:t>
      </w:r>
      <w:proofErr w:type="spellEnd"/>
      <w:r w:rsidRPr="00845695">
        <w:rPr>
          <w:rFonts w:cstheme="minorHAnsi"/>
          <w:sz w:val="28"/>
          <w:szCs w:val="28"/>
        </w:rPr>
        <w:t>/</w:t>
      </w:r>
      <w:proofErr w:type="spellStart"/>
      <w:r w:rsidRPr="00845695">
        <w:rPr>
          <w:rFonts w:cstheme="minorHAnsi"/>
          <w:sz w:val="28"/>
          <w:szCs w:val="28"/>
        </w:rPr>
        <w:t>MariaDB</w:t>
      </w:r>
      <w:proofErr w:type="spellEnd"/>
      <w:r w:rsidRPr="00845695">
        <w:rPr>
          <w:rFonts w:cstheme="minorHAnsi"/>
          <w:sz w:val="28"/>
          <w:szCs w:val="28"/>
        </w:rPr>
        <w:t xml:space="preserve"> vagy </w:t>
      </w:r>
      <w:proofErr w:type="spellStart"/>
      <w:r w:rsidRPr="00845695">
        <w:rPr>
          <w:rFonts w:cstheme="minorHAnsi"/>
          <w:sz w:val="28"/>
          <w:szCs w:val="28"/>
        </w:rPr>
        <w:t>PostgreSQL</w:t>
      </w:r>
      <w:proofErr w:type="spellEnd"/>
      <w:r w:rsidRPr="00845695">
        <w:rPr>
          <w:rFonts w:cstheme="minorHAnsi"/>
          <w:sz w:val="28"/>
          <w:szCs w:val="28"/>
        </w:rPr>
        <w:t xml:space="preserve"> telepítése és konfigurációja.</w:t>
      </w:r>
    </w:p>
    <w:p w14:paraId="2236FE7D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Adatbázis-séma megfelelő optimalizálása a gyors lekérdezések érdekében.</w:t>
      </w:r>
    </w:p>
    <w:p w14:paraId="32CDB44A" w14:textId="77777777" w:rsidR="00F330F0" w:rsidRPr="00845695" w:rsidRDefault="00F330F0" w:rsidP="00F330F0">
      <w:pPr>
        <w:pStyle w:val="Norm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Szoftverkörnyezet:</w:t>
      </w:r>
    </w:p>
    <w:p w14:paraId="188A3B2D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PHP (min. 7.4 vagy újabb verzió) vagy Node.js telepítve a backend futtatásához.</w:t>
      </w:r>
    </w:p>
    <w:p w14:paraId="0A0CDAFC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Frontend eszközök támogatása (HTML5, CSS3, JavaScript).</w:t>
      </w:r>
    </w:p>
    <w:p w14:paraId="2A399A6A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Verziókezelő rendszer használata, pl. </w:t>
      </w:r>
      <w:proofErr w:type="spellStart"/>
      <w:r w:rsidRPr="00845695">
        <w:rPr>
          <w:rFonts w:cstheme="minorHAnsi"/>
          <w:sz w:val="28"/>
          <w:szCs w:val="28"/>
        </w:rPr>
        <w:t>Git</w:t>
      </w:r>
      <w:proofErr w:type="spellEnd"/>
      <w:r w:rsidRPr="00845695">
        <w:rPr>
          <w:rFonts w:cstheme="minorHAnsi"/>
          <w:sz w:val="28"/>
          <w:szCs w:val="28"/>
        </w:rPr>
        <w:t>, a kódkezeléshez.</w:t>
      </w:r>
    </w:p>
    <w:p w14:paraId="7EE59611" w14:textId="77777777" w:rsidR="00F330F0" w:rsidRPr="00845695" w:rsidRDefault="00F330F0" w:rsidP="00F330F0">
      <w:pPr>
        <w:spacing w:after="0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pict w14:anchorId="40A098A7">
          <v:rect id="_x0000_i1049" style="width:0;height:1.5pt" o:hralign="center" o:hrstd="t" o:hr="t" fillcolor="#a0a0a0" stroked="f"/>
        </w:pict>
      </w:r>
    </w:p>
    <w:p w14:paraId="48BB07E8" w14:textId="77777777" w:rsidR="00F330F0" w:rsidRPr="00845695" w:rsidRDefault="00F330F0" w:rsidP="00F330F0">
      <w:pPr>
        <w:pStyle w:val="Cmsor3"/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2. Infrastrukturális feltételek</w:t>
      </w:r>
    </w:p>
    <w:p w14:paraId="4A2B2154" w14:textId="77777777" w:rsidR="00F330F0" w:rsidRPr="00845695" w:rsidRDefault="00F330F0" w:rsidP="00F330F0">
      <w:pPr>
        <w:pStyle w:val="Norm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Hálózati feltételek:</w:t>
      </w:r>
    </w:p>
    <w:p w14:paraId="73AA6961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Stabil internetkapcsolat a szerver és a külső API-k (pl. fizetési, szállítási) integrációjához.</w:t>
      </w:r>
    </w:p>
    <w:p w14:paraId="6B99B495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Tűzfalak és </w:t>
      </w:r>
      <w:proofErr w:type="spellStart"/>
      <w:r w:rsidRPr="00845695">
        <w:rPr>
          <w:rFonts w:cstheme="minorHAnsi"/>
          <w:sz w:val="28"/>
          <w:szCs w:val="28"/>
        </w:rPr>
        <w:t>DDoS</w:t>
      </w:r>
      <w:proofErr w:type="spellEnd"/>
      <w:r w:rsidRPr="00845695">
        <w:rPr>
          <w:rFonts w:cstheme="minorHAnsi"/>
          <w:sz w:val="28"/>
          <w:szCs w:val="28"/>
        </w:rPr>
        <w:t xml:space="preserve"> védelem a hálózati biztonság érdekében.</w:t>
      </w:r>
    </w:p>
    <w:p w14:paraId="02B1AC32" w14:textId="77777777" w:rsidR="00F330F0" w:rsidRPr="00845695" w:rsidRDefault="00F330F0" w:rsidP="00F330F0">
      <w:pPr>
        <w:pStyle w:val="Norm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845695">
        <w:rPr>
          <w:rStyle w:val="Kiemels2"/>
          <w:rFonts w:asciiTheme="minorHAnsi" w:hAnsiTheme="minorHAnsi" w:cstheme="minorHAnsi"/>
          <w:sz w:val="28"/>
          <w:szCs w:val="28"/>
        </w:rPr>
        <w:lastRenderedPageBreak/>
        <w:t>Domain</w:t>
      </w:r>
      <w:proofErr w:type="spellEnd"/>
      <w:r w:rsidRPr="00845695">
        <w:rPr>
          <w:rStyle w:val="Kiemels2"/>
          <w:rFonts w:asciiTheme="minorHAnsi" w:hAnsiTheme="minorHAnsi" w:cstheme="minorHAnsi"/>
          <w:sz w:val="28"/>
          <w:szCs w:val="28"/>
        </w:rPr>
        <w:t xml:space="preserve"> és SSL tanúsítvány:</w:t>
      </w:r>
    </w:p>
    <w:p w14:paraId="7527BB93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Regisztrált </w:t>
      </w:r>
      <w:proofErr w:type="spellStart"/>
      <w:r w:rsidRPr="00845695">
        <w:rPr>
          <w:rFonts w:cstheme="minorHAnsi"/>
          <w:sz w:val="28"/>
          <w:szCs w:val="28"/>
        </w:rPr>
        <w:t>domain</w:t>
      </w:r>
      <w:proofErr w:type="spellEnd"/>
      <w:r w:rsidRPr="00845695">
        <w:rPr>
          <w:rFonts w:cstheme="minorHAnsi"/>
          <w:sz w:val="28"/>
          <w:szCs w:val="28"/>
        </w:rPr>
        <w:t xml:space="preserve"> név.</w:t>
      </w:r>
    </w:p>
    <w:p w14:paraId="1053E633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SSL tanúsítvány telepítése a weboldal hitelesítésére és a titkosított kommunikációhoz.</w:t>
      </w:r>
    </w:p>
    <w:p w14:paraId="7DB2FD61" w14:textId="77777777" w:rsidR="00F330F0" w:rsidRPr="00845695" w:rsidRDefault="00F330F0" w:rsidP="00F330F0">
      <w:pPr>
        <w:pStyle w:val="Norm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Biztonsági intézkedések:</w:t>
      </w:r>
    </w:p>
    <w:p w14:paraId="56AF5DAF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Szoftverfrissítések rendszeres telepítése.</w:t>
      </w:r>
    </w:p>
    <w:p w14:paraId="20A9EEB3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SQL </w:t>
      </w:r>
      <w:proofErr w:type="spellStart"/>
      <w:r w:rsidRPr="00845695">
        <w:rPr>
          <w:rFonts w:cstheme="minorHAnsi"/>
          <w:sz w:val="28"/>
          <w:szCs w:val="28"/>
        </w:rPr>
        <w:t>injection</w:t>
      </w:r>
      <w:proofErr w:type="spellEnd"/>
      <w:r w:rsidRPr="00845695">
        <w:rPr>
          <w:rFonts w:cstheme="minorHAnsi"/>
          <w:sz w:val="28"/>
          <w:szCs w:val="28"/>
        </w:rPr>
        <w:t>, XSS, és CSRF támadások elleni védelem beépítése.</w:t>
      </w:r>
    </w:p>
    <w:p w14:paraId="323700A0" w14:textId="77777777" w:rsidR="00F330F0" w:rsidRPr="00845695" w:rsidRDefault="00F330F0" w:rsidP="00F330F0">
      <w:pPr>
        <w:spacing w:after="0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pict w14:anchorId="6C0D0B2B">
          <v:rect id="_x0000_i1050" style="width:0;height:1.5pt" o:hralign="center" o:hrstd="t" o:hr="t" fillcolor="#a0a0a0" stroked="f"/>
        </w:pict>
      </w:r>
    </w:p>
    <w:p w14:paraId="031FCB6D" w14:textId="77777777" w:rsidR="00F330F0" w:rsidRPr="00845695" w:rsidRDefault="00F330F0" w:rsidP="00F330F0">
      <w:pPr>
        <w:pStyle w:val="Cmsor3"/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3. Operatív feltételek</w:t>
      </w:r>
    </w:p>
    <w:p w14:paraId="75CBCB24" w14:textId="77777777" w:rsidR="00F330F0" w:rsidRPr="00580E9F" w:rsidRDefault="00F330F0" w:rsidP="00F330F0">
      <w:pPr>
        <w:pStyle w:val="Norm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Adminisztráció:</w:t>
      </w:r>
    </w:p>
    <w:p w14:paraId="263D2D47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Adminisztrátor(ok) a termékek feltöltésére, módosítására és rendelések kezelésére.</w:t>
      </w:r>
    </w:p>
    <w:p w14:paraId="13FEB751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Alapvető ismeretek a webshop adminisztrációs felületének használatához.</w:t>
      </w:r>
    </w:p>
    <w:p w14:paraId="2DCB4C95" w14:textId="77777777" w:rsidR="00F330F0" w:rsidRPr="00580E9F" w:rsidRDefault="00F330F0" w:rsidP="00F330F0">
      <w:pPr>
        <w:pStyle w:val="Norm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Külső szolgáltatások:</w:t>
      </w:r>
    </w:p>
    <w:p w14:paraId="6B45C5C5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 xml:space="preserve">Fizetési rendszerek (pl. </w:t>
      </w:r>
      <w:proofErr w:type="spellStart"/>
      <w:r w:rsidRPr="00580E9F">
        <w:rPr>
          <w:rFonts w:cstheme="minorHAnsi"/>
          <w:sz w:val="28"/>
          <w:szCs w:val="28"/>
        </w:rPr>
        <w:t>PayPal</w:t>
      </w:r>
      <w:proofErr w:type="spellEnd"/>
      <w:r w:rsidRPr="00580E9F">
        <w:rPr>
          <w:rFonts w:cstheme="minorHAnsi"/>
          <w:sz w:val="28"/>
          <w:szCs w:val="28"/>
        </w:rPr>
        <w:t xml:space="preserve">, </w:t>
      </w:r>
      <w:proofErr w:type="spellStart"/>
      <w:r w:rsidRPr="00580E9F">
        <w:rPr>
          <w:rFonts w:cstheme="minorHAnsi"/>
          <w:sz w:val="28"/>
          <w:szCs w:val="28"/>
        </w:rPr>
        <w:t>Stripe</w:t>
      </w:r>
      <w:proofErr w:type="spellEnd"/>
      <w:r w:rsidRPr="00580E9F">
        <w:rPr>
          <w:rFonts w:cstheme="minorHAnsi"/>
          <w:sz w:val="28"/>
          <w:szCs w:val="28"/>
        </w:rPr>
        <w:t xml:space="preserve"> vagy Barion) regisztrációja és API integrációja.</w:t>
      </w:r>
    </w:p>
    <w:p w14:paraId="6EC10801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Szállítási partnerek (pl. DHL, GLS) API használatának konfigurációja.</w:t>
      </w:r>
    </w:p>
    <w:p w14:paraId="7E5D0EDD" w14:textId="77777777" w:rsidR="00F330F0" w:rsidRPr="00580E9F" w:rsidRDefault="00F330F0" w:rsidP="00F330F0">
      <w:pPr>
        <w:pStyle w:val="Norm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Felhasználói támogatás:</w:t>
      </w:r>
    </w:p>
    <w:p w14:paraId="531021E8" w14:textId="47EC6A72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Ügyfélszolgálat biztosítása (pl. e-mailes vagy chat alapú kommunikáció) a vásárlói kérdések megválaszolására.</w:t>
      </w:r>
    </w:p>
    <w:p w14:paraId="33BF2C3E" w14:textId="468148B1" w:rsidR="00BA274F" w:rsidRPr="00845695" w:rsidRDefault="00845695" w:rsidP="00BA274F">
      <w:pPr>
        <w:pStyle w:val="Cmsor3"/>
        <w:rPr>
          <w:rFonts w:asciiTheme="minorHAnsi" w:hAnsiTheme="minorHAnsi" w:cstheme="minorHAnsi"/>
          <w:sz w:val="28"/>
          <w:szCs w:val="28"/>
        </w:rPr>
      </w:pPr>
      <w:r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4</w:t>
      </w:r>
      <w:r w:rsidR="00BA274F"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. Fejlesztési és üzemeltetési támogatás</w:t>
      </w:r>
    </w:p>
    <w:p w14:paraId="481124DC" w14:textId="77777777" w:rsidR="00BA274F" w:rsidRPr="00580E9F" w:rsidRDefault="00BA274F" w:rsidP="00BA274F">
      <w:pPr>
        <w:pStyle w:val="Norm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Fejlesztői hozzáférés:</w:t>
      </w:r>
    </w:p>
    <w:p w14:paraId="54BFD9B2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Hozzáférés a szerverhez és a forráskódhoz a karbantartáshoz és bővítésekhez.</w:t>
      </w:r>
    </w:p>
    <w:p w14:paraId="5F0F7055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Tesztelési környezet biztosítása az új funkciók élesítése előtt.</w:t>
      </w:r>
    </w:p>
    <w:p w14:paraId="6E555194" w14:textId="77777777" w:rsidR="00BA274F" w:rsidRPr="00580E9F" w:rsidRDefault="00BA274F" w:rsidP="00BA274F">
      <w:pPr>
        <w:pStyle w:val="Norm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Monitorozás és hibajavítás:</w:t>
      </w:r>
    </w:p>
    <w:p w14:paraId="5A279FC3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 xml:space="preserve">Rendszeres </w:t>
      </w:r>
      <w:proofErr w:type="spellStart"/>
      <w:r w:rsidRPr="00580E9F">
        <w:rPr>
          <w:rFonts w:cstheme="minorHAnsi"/>
          <w:sz w:val="28"/>
          <w:szCs w:val="28"/>
        </w:rPr>
        <w:t>monitorozó</w:t>
      </w:r>
      <w:proofErr w:type="spellEnd"/>
      <w:r w:rsidRPr="00580E9F">
        <w:rPr>
          <w:rFonts w:cstheme="minorHAnsi"/>
          <w:sz w:val="28"/>
          <w:szCs w:val="28"/>
        </w:rPr>
        <w:t xml:space="preserve"> eszközök (pl. Google </w:t>
      </w:r>
      <w:proofErr w:type="spellStart"/>
      <w:r w:rsidRPr="00580E9F">
        <w:rPr>
          <w:rFonts w:cstheme="minorHAnsi"/>
          <w:sz w:val="28"/>
          <w:szCs w:val="28"/>
        </w:rPr>
        <w:t>Analytics</w:t>
      </w:r>
      <w:proofErr w:type="spellEnd"/>
      <w:r w:rsidRPr="00580E9F">
        <w:rPr>
          <w:rFonts w:cstheme="minorHAnsi"/>
          <w:sz w:val="28"/>
          <w:szCs w:val="28"/>
        </w:rPr>
        <w:t>, szerverlogok).</w:t>
      </w:r>
    </w:p>
    <w:p w14:paraId="3D28E590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Automatikus értesítések kritikus hibák esetén.</w:t>
      </w:r>
    </w:p>
    <w:p w14:paraId="00EF2657" w14:textId="77777777" w:rsidR="00CD16EA" w:rsidRPr="00845695" w:rsidRDefault="00CD16EA" w:rsidP="00CD16EA">
      <w:pPr>
        <w:rPr>
          <w:rFonts w:cstheme="minorHAnsi"/>
          <w:sz w:val="28"/>
          <w:szCs w:val="28"/>
        </w:rPr>
      </w:pPr>
    </w:p>
    <w:sectPr w:rsidR="00CD16EA" w:rsidRPr="0084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509"/>
    <w:multiLevelType w:val="multilevel"/>
    <w:tmpl w:val="D25C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6C9"/>
    <w:multiLevelType w:val="multilevel"/>
    <w:tmpl w:val="649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23ED"/>
    <w:multiLevelType w:val="multilevel"/>
    <w:tmpl w:val="C97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055E"/>
    <w:multiLevelType w:val="hybridMultilevel"/>
    <w:tmpl w:val="0EC864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3490"/>
    <w:multiLevelType w:val="multilevel"/>
    <w:tmpl w:val="8BE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72DC2"/>
    <w:multiLevelType w:val="multilevel"/>
    <w:tmpl w:val="2C5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4327A"/>
    <w:multiLevelType w:val="multilevel"/>
    <w:tmpl w:val="54F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434E3"/>
    <w:multiLevelType w:val="multilevel"/>
    <w:tmpl w:val="6DF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71AA0"/>
    <w:multiLevelType w:val="multilevel"/>
    <w:tmpl w:val="232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6291F"/>
    <w:multiLevelType w:val="multilevel"/>
    <w:tmpl w:val="761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83D36"/>
    <w:multiLevelType w:val="multilevel"/>
    <w:tmpl w:val="E39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B6E43"/>
    <w:multiLevelType w:val="multilevel"/>
    <w:tmpl w:val="86E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7716E"/>
    <w:multiLevelType w:val="multilevel"/>
    <w:tmpl w:val="A81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62"/>
    <w:rsid w:val="001A74B8"/>
    <w:rsid w:val="003E5EDA"/>
    <w:rsid w:val="00580E9F"/>
    <w:rsid w:val="00845695"/>
    <w:rsid w:val="009275A0"/>
    <w:rsid w:val="0093646C"/>
    <w:rsid w:val="009E797F"/>
    <w:rsid w:val="00AB359A"/>
    <w:rsid w:val="00B65C62"/>
    <w:rsid w:val="00BA274F"/>
    <w:rsid w:val="00C93E89"/>
    <w:rsid w:val="00CD16EA"/>
    <w:rsid w:val="00D23876"/>
    <w:rsid w:val="00F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B95E"/>
  <w15:chartTrackingRefBased/>
  <w15:docId w15:val="{2B0F0E6F-5A65-4D88-B2FC-1FF7CC4D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3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1A7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E5ED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E5ED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E5EDA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CD16EA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AB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B359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1A74B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3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reline.infinityfree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810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2024-11-29T08:01:00Z</dcterms:created>
  <dcterms:modified xsi:type="dcterms:W3CDTF">2024-11-29T08:38:00Z</dcterms:modified>
</cp:coreProperties>
</file>