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C245" w14:textId="28F003FA" w:rsidR="00811FC9" w:rsidRDefault="00C92036">
      <w:pPr>
        <w:rPr>
          <w:sz w:val="24"/>
          <w:szCs w:val="24"/>
        </w:rPr>
      </w:pPr>
      <w:r>
        <w:rPr>
          <w:sz w:val="24"/>
          <w:szCs w:val="24"/>
        </w:rPr>
        <w:t>Project 2 Check-in: 3/10</w:t>
      </w:r>
    </w:p>
    <w:p w14:paraId="1AD556CE" w14:textId="36913EBC" w:rsidR="00C92036" w:rsidRDefault="008C3385">
      <w:pPr>
        <w:rPr>
          <w:sz w:val="24"/>
          <w:szCs w:val="24"/>
        </w:rPr>
      </w:pPr>
      <w:r>
        <w:rPr>
          <w:sz w:val="24"/>
          <w:szCs w:val="24"/>
        </w:rPr>
        <w:t>Team Members: Seth Hanusik, Hunter Herkso-Fugitt, Tinashe Tagarisa, and Brandon Do</w:t>
      </w:r>
    </w:p>
    <w:p w14:paraId="7F9C9DDB" w14:textId="2140D867" w:rsidR="008541F9" w:rsidRDefault="00DA2D54">
      <w:pPr>
        <w:rPr>
          <w:sz w:val="24"/>
          <w:szCs w:val="24"/>
        </w:rPr>
      </w:pPr>
      <w:r>
        <w:rPr>
          <w:sz w:val="24"/>
          <w:szCs w:val="24"/>
        </w:rPr>
        <w:t>Team</w:t>
      </w:r>
      <w:r w:rsidR="00ED30AF">
        <w:rPr>
          <w:sz w:val="24"/>
          <w:szCs w:val="24"/>
        </w:rPr>
        <w:t xml:space="preserve"> Name: </w:t>
      </w:r>
      <w:r w:rsidR="00EF65A0">
        <w:rPr>
          <w:sz w:val="24"/>
          <w:szCs w:val="24"/>
        </w:rPr>
        <w:t>HHTD</w:t>
      </w:r>
    </w:p>
    <w:p w14:paraId="7D207D12" w14:textId="65E7906D" w:rsidR="009A69FF" w:rsidRDefault="008541F9">
      <w:pPr>
        <w:rPr>
          <w:sz w:val="24"/>
          <w:szCs w:val="24"/>
        </w:rPr>
      </w:pPr>
      <w:r>
        <w:rPr>
          <w:sz w:val="24"/>
          <w:szCs w:val="24"/>
        </w:rPr>
        <w:t>Sketches:</w:t>
      </w:r>
    </w:p>
    <w:p w14:paraId="3A063B6C" w14:textId="2EC61B75" w:rsidR="008541F9" w:rsidRDefault="00EE0B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2C8D81" wp14:editId="75995C56">
            <wp:simplePos x="0" y="0"/>
            <wp:positionH relativeFrom="column">
              <wp:posOffset>2626678</wp:posOffset>
            </wp:positionH>
            <wp:positionV relativeFrom="paragraph">
              <wp:posOffset>492444</wp:posOffset>
            </wp:positionV>
            <wp:extent cx="3857625" cy="2893060"/>
            <wp:effectExtent l="6033" t="0" r="0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76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1F9">
        <w:rPr>
          <w:noProof/>
          <w:sz w:val="24"/>
          <w:szCs w:val="24"/>
        </w:rPr>
        <w:drawing>
          <wp:inline distT="0" distB="0" distL="0" distR="0" wp14:anchorId="6F73F8F2" wp14:editId="26CCA0E7">
            <wp:extent cx="2650331" cy="35337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229" cy="353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BA5">
        <w:rPr>
          <w:sz w:val="24"/>
          <w:szCs w:val="24"/>
        </w:rPr>
        <w:br/>
      </w:r>
      <w:r w:rsidR="00545BA5">
        <w:rPr>
          <w:sz w:val="24"/>
          <w:szCs w:val="24"/>
        </w:rPr>
        <w:br/>
      </w:r>
    </w:p>
    <w:p w14:paraId="43AC4768" w14:textId="0B15270E" w:rsidR="009A69FF" w:rsidRDefault="00326B61">
      <w:pPr>
        <w:rPr>
          <w:sz w:val="24"/>
          <w:szCs w:val="24"/>
        </w:rPr>
      </w:pPr>
      <w:r>
        <w:rPr>
          <w:sz w:val="24"/>
          <w:szCs w:val="24"/>
        </w:rPr>
        <w:t>Project goals:</w:t>
      </w:r>
    </w:p>
    <w:p w14:paraId="4587EDD2" w14:textId="41182DD0" w:rsidR="0041459E" w:rsidRDefault="0041459E" w:rsidP="004145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Refactoring CSV to add nulls and make data easier to work with (complete)</w:t>
      </w:r>
    </w:p>
    <w:p w14:paraId="57A264C5" w14:textId="0EF3E5E9" w:rsidR="0041459E" w:rsidRDefault="00BA194B" w:rsidP="004145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Implementing the map</w:t>
      </w:r>
      <w:r w:rsidR="00335774">
        <w:rPr>
          <w:sz w:val="24"/>
          <w:szCs w:val="24"/>
        </w:rPr>
        <w:t xml:space="preserve"> (map with points entered is done)</w:t>
      </w:r>
    </w:p>
    <w:p w14:paraId="00190F0F" w14:textId="770B6596" w:rsidR="00BA194B" w:rsidRDefault="00BA194B" w:rsidP="00BA19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tooltips</w:t>
      </w:r>
    </w:p>
    <w:p w14:paraId="0B451FB6" w14:textId="3D1D1109" w:rsidR="00BA194B" w:rsidRDefault="00BA194B" w:rsidP="00BA19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switch between map layouts</w:t>
      </w:r>
    </w:p>
    <w:p w14:paraId="1F23650E" w14:textId="1AF750F8" w:rsidR="00375BC7" w:rsidRDefault="00375BC7" w:rsidP="0037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1CE9E9AD" w14:textId="12A8AFB1" w:rsidR="00375BC7" w:rsidRDefault="00375BC7" w:rsidP="0037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brush so we aren’t displaying all 200+ years at the same time</w:t>
      </w:r>
    </w:p>
    <w:p w14:paraId="6C68D790" w14:textId="27833D24" w:rsidR="00375BC7" w:rsidRDefault="002B07AD" w:rsidP="0037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Tooltips</w:t>
      </w:r>
    </w:p>
    <w:p w14:paraId="70CD55DB" w14:textId="63EADA6C" w:rsidR="00313D12" w:rsidRDefault="00313D12" w:rsidP="00313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 implemented and styled bar charts that exceed the basics.</w:t>
      </w:r>
    </w:p>
    <w:p w14:paraId="43CA4617" w14:textId="352BF700" w:rsidR="00313D12" w:rsidRDefault="00C2586E" w:rsidP="00313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 with one chart impacts the view of others</w:t>
      </w:r>
    </w:p>
    <w:p w14:paraId="1320C6C3" w14:textId="67496D1B" w:rsidR="00BA194B" w:rsidRPr="0041459E" w:rsidRDefault="00BA194B" w:rsidP="00BA19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Professional looking final design and styling</w:t>
      </w:r>
    </w:p>
    <w:p w14:paraId="31031809" w14:textId="77777777" w:rsidR="00B132E5" w:rsidRDefault="00B132E5">
      <w:pPr>
        <w:rPr>
          <w:sz w:val="24"/>
          <w:szCs w:val="24"/>
        </w:rPr>
      </w:pPr>
    </w:p>
    <w:p w14:paraId="4D5CEE6E" w14:textId="65E4B260" w:rsidR="00326B61" w:rsidRDefault="00326B61">
      <w:pPr>
        <w:rPr>
          <w:sz w:val="24"/>
          <w:szCs w:val="24"/>
        </w:rPr>
      </w:pPr>
      <w:r>
        <w:rPr>
          <w:sz w:val="24"/>
          <w:szCs w:val="24"/>
        </w:rPr>
        <w:t xml:space="preserve">Git: </w:t>
      </w:r>
      <w:hyperlink r:id="rId7" w:history="1">
        <w:r w:rsidR="00B132E5" w:rsidRPr="00C62483">
          <w:rPr>
            <w:rStyle w:val="Hyperlink"/>
            <w:sz w:val="24"/>
            <w:szCs w:val="24"/>
          </w:rPr>
          <w:t>https://github.com/Kisunah/visual-interfaces-project2</w:t>
        </w:r>
      </w:hyperlink>
    </w:p>
    <w:p w14:paraId="34C0DC10" w14:textId="689306EA" w:rsidR="00B132E5" w:rsidRDefault="00196C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 Division: </w:t>
      </w:r>
    </w:p>
    <w:p w14:paraId="6B7D3445" w14:textId="087E0FAC" w:rsidR="00196C3D" w:rsidRDefault="00196C3D">
      <w:pPr>
        <w:rPr>
          <w:sz w:val="24"/>
          <w:szCs w:val="24"/>
        </w:rPr>
      </w:pPr>
      <w:r>
        <w:rPr>
          <w:sz w:val="24"/>
          <w:szCs w:val="24"/>
        </w:rPr>
        <w:t>We will assign 2 people to each C-goal, 2 for the map and 2 for the timeline. Then each person will get one of the graphs of the B-goals</w:t>
      </w:r>
      <w:r w:rsidR="009918BE">
        <w:rPr>
          <w:sz w:val="24"/>
          <w:szCs w:val="24"/>
        </w:rPr>
        <w:t xml:space="preserve">. We will reassess if we get to A-goals. </w:t>
      </w:r>
    </w:p>
    <w:p w14:paraId="672BED8F" w14:textId="1B456A02" w:rsidR="00FA7324" w:rsidRDefault="00FA7324">
      <w:pPr>
        <w:rPr>
          <w:sz w:val="24"/>
          <w:szCs w:val="24"/>
        </w:rPr>
      </w:pPr>
    </w:p>
    <w:p w14:paraId="51008726" w14:textId="2AD6BADE" w:rsidR="00FA7324" w:rsidRDefault="00FA7324">
      <w:pPr>
        <w:rPr>
          <w:sz w:val="24"/>
          <w:szCs w:val="24"/>
        </w:rPr>
      </w:pPr>
      <w:r>
        <w:rPr>
          <w:sz w:val="24"/>
          <w:szCs w:val="24"/>
        </w:rPr>
        <w:t xml:space="preserve">Timeline: </w:t>
      </w:r>
    </w:p>
    <w:p w14:paraId="0ACBADCB" w14:textId="0639A58E" w:rsidR="00FA7324" w:rsidRDefault="00FA7324">
      <w:pPr>
        <w:rPr>
          <w:sz w:val="24"/>
          <w:szCs w:val="24"/>
        </w:rPr>
      </w:pPr>
      <w:r>
        <w:rPr>
          <w:sz w:val="24"/>
          <w:szCs w:val="24"/>
        </w:rPr>
        <w:t xml:space="preserve">C-goals done by the end of spring break, March 19/20. B-goals done </w:t>
      </w:r>
      <w:r w:rsidR="00A04DC3">
        <w:rPr>
          <w:sz w:val="24"/>
          <w:szCs w:val="24"/>
        </w:rPr>
        <w:t xml:space="preserve">toward the end </w:t>
      </w:r>
      <w:r>
        <w:rPr>
          <w:sz w:val="24"/>
          <w:szCs w:val="24"/>
        </w:rPr>
        <w:t>of the following week</w:t>
      </w:r>
      <w:r w:rsidR="00990251">
        <w:rPr>
          <w:sz w:val="24"/>
          <w:szCs w:val="24"/>
        </w:rPr>
        <w:t xml:space="preserve"> (March 2</w:t>
      </w:r>
      <w:r w:rsidR="00A713F9">
        <w:rPr>
          <w:sz w:val="24"/>
          <w:szCs w:val="24"/>
        </w:rPr>
        <w:t>4</w:t>
      </w:r>
      <w:r w:rsidR="00990251">
        <w:rPr>
          <w:sz w:val="24"/>
          <w:szCs w:val="24"/>
        </w:rPr>
        <w:t>)</w:t>
      </w:r>
      <w:r>
        <w:rPr>
          <w:sz w:val="24"/>
          <w:szCs w:val="24"/>
        </w:rPr>
        <w:t>, and any extra time will be spen</w:t>
      </w:r>
      <w:r w:rsidR="005A34EE">
        <w:rPr>
          <w:sz w:val="24"/>
          <w:szCs w:val="24"/>
        </w:rPr>
        <w:t>t</w:t>
      </w:r>
      <w:r>
        <w:rPr>
          <w:sz w:val="24"/>
          <w:szCs w:val="24"/>
        </w:rPr>
        <w:t xml:space="preserve"> on A-goal</w:t>
      </w:r>
      <w:r w:rsidR="003868B7">
        <w:rPr>
          <w:sz w:val="24"/>
          <w:szCs w:val="24"/>
        </w:rPr>
        <w:t>s</w:t>
      </w:r>
      <w:r w:rsidR="00773AF4">
        <w:rPr>
          <w:sz w:val="24"/>
          <w:szCs w:val="24"/>
        </w:rPr>
        <w:t>.</w:t>
      </w:r>
    </w:p>
    <w:p w14:paraId="0B6DC0D3" w14:textId="0C8B16DA" w:rsidR="00947452" w:rsidRDefault="00947452">
      <w:pPr>
        <w:rPr>
          <w:sz w:val="24"/>
          <w:szCs w:val="24"/>
        </w:rPr>
      </w:pPr>
    </w:p>
    <w:p w14:paraId="4EF86583" w14:textId="11E83288" w:rsidR="00947452" w:rsidRDefault="00947452">
      <w:pPr>
        <w:rPr>
          <w:sz w:val="24"/>
          <w:szCs w:val="24"/>
        </w:rPr>
      </w:pPr>
      <w:r>
        <w:rPr>
          <w:sz w:val="24"/>
          <w:szCs w:val="24"/>
        </w:rPr>
        <w:t>Additional areas of support:</w:t>
      </w:r>
    </w:p>
    <w:p w14:paraId="13E73C0A" w14:textId="3E271406" w:rsidR="00947452" w:rsidRPr="00C92036" w:rsidRDefault="00947452">
      <w:pPr>
        <w:rPr>
          <w:sz w:val="24"/>
          <w:szCs w:val="24"/>
        </w:rPr>
      </w:pPr>
      <w:r>
        <w:rPr>
          <w:sz w:val="24"/>
          <w:szCs w:val="24"/>
        </w:rPr>
        <w:t>Initially the timeline, we will see how easy it is to implement it as it is something new, especially with the brushing.</w:t>
      </w:r>
    </w:p>
    <w:sectPr w:rsidR="00947452" w:rsidRPr="00C9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32E3D"/>
    <w:multiLevelType w:val="hybridMultilevel"/>
    <w:tmpl w:val="C4BE2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36"/>
    <w:rsid w:val="00196C3D"/>
    <w:rsid w:val="002B07AD"/>
    <w:rsid w:val="00313D12"/>
    <w:rsid w:val="00326B61"/>
    <w:rsid w:val="00335774"/>
    <w:rsid w:val="00375BC7"/>
    <w:rsid w:val="003868B7"/>
    <w:rsid w:val="0041459E"/>
    <w:rsid w:val="00545BA5"/>
    <w:rsid w:val="005A34EE"/>
    <w:rsid w:val="00773AF4"/>
    <w:rsid w:val="00811FC9"/>
    <w:rsid w:val="008541F9"/>
    <w:rsid w:val="008C3385"/>
    <w:rsid w:val="00947452"/>
    <w:rsid w:val="00990251"/>
    <w:rsid w:val="009918BE"/>
    <w:rsid w:val="009A69FF"/>
    <w:rsid w:val="00A04DC3"/>
    <w:rsid w:val="00A713F9"/>
    <w:rsid w:val="00B132E5"/>
    <w:rsid w:val="00BA194B"/>
    <w:rsid w:val="00C2586E"/>
    <w:rsid w:val="00C92036"/>
    <w:rsid w:val="00DA2D54"/>
    <w:rsid w:val="00ED30AF"/>
    <w:rsid w:val="00EE0BD5"/>
    <w:rsid w:val="00EF65A0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9C4B"/>
  <w15:chartTrackingRefBased/>
  <w15:docId w15:val="{E41DDA28-AA72-4BE4-9C61-CA0DA074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sunah/visual-interfaces-projec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Hanusik, Seth (hanusisw)</dc:creator>
  <cp:keywords/>
  <dc:description/>
  <cp:lastModifiedBy>Hanusik, Seth (hanusisw)</cp:lastModifiedBy>
  <cp:revision>28</cp:revision>
  <dcterms:created xsi:type="dcterms:W3CDTF">2022-03-09T22:26:00Z</dcterms:created>
  <dcterms:modified xsi:type="dcterms:W3CDTF">2022-03-09T22:52:00Z</dcterms:modified>
</cp:coreProperties>
</file>