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Пластунов Даниил Викторович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Пластунов Даниил Викторович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Пластунов Даниил Викторович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