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Тишин Денис Анатольевич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МОУ "Гимназия № 5 "Интеллект"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_____________________Тишин Денис Анатольевич_____________________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МОУ "Гимназия № 5 "Интеллект"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