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00009" w14:textId="42276D10" w:rsidR="00F2222B" w:rsidRDefault="00F2222B" w:rsidP="00F2222B">
      <w:pPr>
        <w:wordWrap w:val="0"/>
        <w:jc w:val="right"/>
      </w:pPr>
      <w:r>
        <w:tab/>
      </w:r>
      <w:r>
        <w:tab/>
      </w:r>
      <w:r>
        <w:rPr>
          <w:rFonts w:hint="eastAsia"/>
        </w:rPr>
        <w:t>Nicholas Heling</w:t>
      </w:r>
    </w:p>
    <w:p w14:paraId="109D05AF" w14:textId="2FAE2CBA" w:rsidR="00F2222B" w:rsidRDefault="00F2222B" w:rsidP="00F2222B">
      <w:pPr>
        <w:wordWrap w:val="0"/>
        <w:jc w:val="right"/>
      </w:pPr>
      <w:r>
        <w:rPr>
          <w:rFonts w:hint="eastAsia"/>
        </w:rPr>
        <w:t>Heat Transfer</w:t>
      </w:r>
    </w:p>
    <w:p w14:paraId="5CF6A1B2" w14:textId="1B012D00" w:rsidR="00F2222B" w:rsidRDefault="00F2222B" w:rsidP="00F2222B">
      <w:pPr>
        <w:jc w:val="right"/>
      </w:pPr>
      <w:r>
        <w:rPr>
          <w:rFonts w:hint="eastAsia"/>
        </w:rPr>
        <w:t>2026/</w:t>
      </w:r>
      <w:r w:rsidR="00A04376">
        <w:rPr>
          <w:rFonts w:hint="eastAsia"/>
        </w:rPr>
        <w:t>0</w:t>
      </w:r>
      <w:r w:rsidR="0087291D">
        <w:rPr>
          <w:rFonts w:hint="eastAsia"/>
        </w:rPr>
        <w:t>2</w:t>
      </w:r>
      <w:r>
        <w:rPr>
          <w:rFonts w:hint="eastAsia"/>
        </w:rPr>
        <w:t>/</w:t>
      </w:r>
      <w:r w:rsidR="0087291D">
        <w:rPr>
          <w:rFonts w:hint="eastAsia"/>
        </w:rPr>
        <w:t>06</w:t>
      </w:r>
    </w:p>
    <w:p w14:paraId="5CA8B616" w14:textId="77004FA7" w:rsidR="00F2222B" w:rsidRDefault="00F2222B" w:rsidP="00F2222B">
      <w:pPr>
        <w:jc w:val="center"/>
      </w:pPr>
      <w:r>
        <w:rPr>
          <w:rFonts w:hint="eastAsia"/>
        </w:rPr>
        <w:t xml:space="preserve">CONCEPT QUESTIONS </w:t>
      </w:r>
      <w:r>
        <w:t>–</w:t>
      </w:r>
      <w:r>
        <w:rPr>
          <w:rFonts w:hint="eastAsia"/>
        </w:rPr>
        <w:t xml:space="preserve"> </w:t>
      </w:r>
      <w:proofErr w:type="gramStart"/>
      <w:r>
        <w:rPr>
          <w:rFonts w:hint="eastAsia"/>
        </w:rPr>
        <w:t>CH :</w:t>
      </w:r>
      <w:proofErr w:type="gramEnd"/>
      <w:r>
        <w:rPr>
          <w:rFonts w:hint="eastAsia"/>
        </w:rPr>
        <w:t xml:space="preserve"> </w:t>
      </w:r>
      <w:r w:rsidR="0087291D">
        <w:rPr>
          <w:rFonts w:hint="eastAsia"/>
        </w:rPr>
        <w:t>2</w:t>
      </w:r>
    </w:p>
    <w:p w14:paraId="38F96E38" w14:textId="77777777" w:rsidR="007F1CA0" w:rsidRDefault="007F1CA0" w:rsidP="00357ADB">
      <w:r>
        <w:rPr>
          <w:rFonts w:hint="eastAsia"/>
          <w:b/>
          <w:bCs/>
        </w:rPr>
        <w:t>Introduction</w:t>
      </w:r>
    </w:p>
    <w:p w14:paraId="0C7A2758" w14:textId="25F4242D" w:rsidR="007F1CA0" w:rsidRDefault="006D0DEE" w:rsidP="00357ADB">
      <w:r>
        <w:rPr>
          <w:rFonts w:hint="eastAsia"/>
        </w:rPr>
        <w:t>2-1C</w:t>
      </w:r>
    </w:p>
    <w:p w14:paraId="3E999B0B" w14:textId="7C039256" w:rsidR="006D0DEE" w:rsidRPr="00C7400C" w:rsidRDefault="00511E88" w:rsidP="00357ADB">
      <w:pPr>
        <w:rPr>
          <w:b/>
          <w:bCs/>
        </w:rPr>
      </w:pPr>
      <w:r w:rsidRPr="00C7400C">
        <w:rPr>
          <w:b/>
          <w:bCs/>
        </w:rPr>
        <w:t>How does transient heat transfer differ from steady heat transfer? How does one-dimensional heat transfer differ from two-dimensional heat transfer?</w:t>
      </w:r>
    </w:p>
    <w:p w14:paraId="206E5CB2" w14:textId="77777777" w:rsidR="00511E88" w:rsidRDefault="00511E88" w:rsidP="00357ADB"/>
    <w:p w14:paraId="654951B7" w14:textId="4C76A3D1" w:rsidR="00511E88" w:rsidRDefault="005B190B" w:rsidP="00357ADB">
      <w:r>
        <w:rPr>
          <w:rFonts w:hint="eastAsia"/>
        </w:rPr>
        <w:t xml:space="preserve">Transient occurs when there is a temperature change over time. Steady state occurs when temperature is constant. </w:t>
      </w:r>
      <w:r w:rsidR="00316296">
        <w:rPr>
          <w:rFonts w:hint="eastAsia"/>
        </w:rPr>
        <w:t xml:space="preserve">Heat transfer in one-dimensional occurs in </w:t>
      </w:r>
      <w:r w:rsidR="003F2B29">
        <w:rPr>
          <w:rFonts w:hint="eastAsia"/>
        </w:rPr>
        <w:t xml:space="preserve">one direction while in two-dimensional occurs in </w:t>
      </w:r>
      <w:r w:rsidR="00A0340A">
        <w:rPr>
          <w:rFonts w:hint="eastAsia"/>
        </w:rPr>
        <w:t>two directions</w:t>
      </w:r>
      <w:r w:rsidR="00114BBF">
        <w:rPr>
          <w:rFonts w:hint="eastAsia"/>
        </w:rPr>
        <w:t xml:space="preserve"> with relative magnitudes</w:t>
      </w:r>
      <w:r w:rsidR="00A0340A">
        <w:rPr>
          <w:rFonts w:hint="eastAsia"/>
        </w:rPr>
        <w:t>.</w:t>
      </w:r>
    </w:p>
    <w:p w14:paraId="76789C0F" w14:textId="77777777" w:rsidR="00917D9F" w:rsidRDefault="00917D9F" w:rsidP="00357ADB"/>
    <w:p w14:paraId="4A6E6CBD" w14:textId="723335F3" w:rsidR="006D0DEE" w:rsidRDefault="006D0DEE" w:rsidP="00357ADB">
      <w:r>
        <w:rPr>
          <w:rFonts w:hint="eastAsia"/>
        </w:rPr>
        <w:t>2-2C</w:t>
      </w:r>
    </w:p>
    <w:p w14:paraId="54F66180" w14:textId="21110947" w:rsidR="006D0DEE" w:rsidRPr="00C7400C" w:rsidRDefault="00E65108" w:rsidP="00357ADB">
      <w:pPr>
        <w:rPr>
          <w:b/>
          <w:bCs/>
        </w:rPr>
      </w:pPr>
      <w:proofErr w:type="gramStart"/>
      <w:r w:rsidRPr="00C7400C">
        <w:rPr>
          <w:b/>
          <w:bCs/>
        </w:rPr>
        <w:t>Is</w:t>
      </w:r>
      <w:proofErr w:type="gramEnd"/>
      <w:r w:rsidRPr="00C7400C">
        <w:rPr>
          <w:b/>
          <w:bCs/>
        </w:rPr>
        <w:t xml:space="preserve"> heat transfer a scalar or vector quantity? Explain. Answer the same question </w:t>
      </w:r>
      <w:proofErr w:type="gramStart"/>
      <w:r w:rsidRPr="00C7400C">
        <w:rPr>
          <w:b/>
          <w:bCs/>
        </w:rPr>
        <w:t>for</w:t>
      </w:r>
      <w:proofErr w:type="gramEnd"/>
      <w:r w:rsidRPr="00C7400C">
        <w:rPr>
          <w:b/>
          <w:bCs/>
        </w:rPr>
        <w:t xml:space="preserve"> temperature.</w:t>
      </w:r>
    </w:p>
    <w:p w14:paraId="49559BDB" w14:textId="77777777" w:rsidR="00E65108" w:rsidRDefault="00E65108" w:rsidP="00357ADB"/>
    <w:p w14:paraId="2DD21734" w14:textId="610C18D2" w:rsidR="00E65108" w:rsidRDefault="00E65108" w:rsidP="00357ADB">
      <w:r>
        <w:rPr>
          <w:rFonts w:hint="eastAsia"/>
        </w:rPr>
        <w:t xml:space="preserve">Heat transfer is a vector since it has a </w:t>
      </w:r>
      <w:r w:rsidR="002923E5">
        <w:rPr>
          <w:rFonts w:hint="eastAsia"/>
        </w:rPr>
        <w:t>magnitude and direction. Temperature is a scalar since it only has a magnitude.</w:t>
      </w:r>
    </w:p>
    <w:p w14:paraId="26BA397C" w14:textId="77777777" w:rsidR="00917D9F" w:rsidRDefault="00917D9F" w:rsidP="00357ADB"/>
    <w:p w14:paraId="305813A6" w14:textId="036024E2" w:rsidR="006D0DEE" w:rsidRDefault="006D0DEE" w:rsidP="00357ADB">
      <w:r>
        <w:rPr>
          <w:rFonts w:hint="eastAsia"/>
        </w:rPr>
        <w:t>2-3C</w:t>
      </w:r>
    </w:p>
    <w:p w14:paraId="63F135EC" w14:textId="69C736A0" w:rsidR="006D0DEE" w:rsidRPr="00C7400C" w:rsidRDefault="003C55D2" w:rsidP="00357ADB">
      <w:pPr>
        <w:rPr>
          <w:b/>
          <w:bCs/>
        </w:rPr>
      </w:pPr>
      <w:r w:rsidRPr="00C7400C">
        <w:rPr>
          <w:b/>
          <w:bCs/>
        </w:rPr>
        <w:t>Does a heat flux vector at a point P on an isothermal surface of a medium have to be perpendicular to the surface at that point? Explain.</w:t>
      </w:r>
    </w:p>
    <w:p w14:paraId="0D1391B6" w14:textId="77777777" w:rsidR="003C55D2" w:rsidRDefault="003C55D2" w:rsidP="00357ADB"/>
    <w:p w14:paraId="5089BE8A" w14:textId="6D959B40" w:rsidR="003C55D2" w:rsidRPr="009D071D" w:rsidRDefault="008F0CB0" w:rsidP="00357ADB">
      <w:r>
        <w:rPr>
          <w:rFonts w:hint="eastAsia"/>
        </w:rPr>
        <w:t xml:space="preserve">Yes, a heat flux </w:t>
      </w:r>
      <w:r>
        <w:t>vector</w:t>
      </w:r>
      <w:r>
        <w:rPr>
          <w:rFonts w:hint="eastAsia"/>
        </w:rPr>
        <w:t xml:space="preserve"> </w:t>
      </w:r>
      <w:r w:rsidR="009D071D">
        <w:t>must</w:t>
      </w:r>
      <w:r>
        <w:rPr>
          <w:rFonts w:hint="eastAsia"/>
        </w:rPr>
        <w:t xml:space="preserve"> be perpendicular to the surface. </w:t>
      </w:r>
      <w:r w:rsidR="009D071D">
        <w:rPr>
          <w:rFonts w:hint="eastAsia"/>
        </w:rPr>
        <w:t xml:space="preserve">Since the heat flux is proportional to the temperature </w:t>
      </w:r>
      <w:r w:rsidR="009D071D">
        <w:t>gradient</w:t>
      </w:r>
      <w:r w:rsidR="009D071D">
        <w:rPr>
          <w:rFonts w:hint="eastAsia"/>
        </w:rPr>
        <w:t xml:space="preserve"> it </w:t>
      </w:r>
      <w:r w:rsidR="009D071D">
        <w:t>points</w:t>
      </w:r>
      <w:r w:rsidR="009D071D">
        <w:rPr>
          <w:rFonts w:hint="eastAsia"/>
        </w:rPr>
        <w:t xml:space="preserve"> in the direction of highest rate of accent </w:t>
      </w:r>
      <w:r w:rsidR="009D071D">
        <w:t>which</w:t>
      </w:r>
      <w:r w:rsidR="009D071D">
        <w:rPr>
          <w:rFonts w:hint="eastAsia"/>
        </w:rPr>
        <w:t xml:space="preserve"> would be perpendicular. </w:t>
      </w:r>
    </w:p>
    <w:p w14:paraId="0A95B483" w14:textId="77777777" w:rsidR="00917D9F" w:rsidRDefault="00917D9F" w:rsidP="00357ADB"/>
    <w:p w14:paraId="40E3510F" w14:textId="4F15C7A7" w:rsidR="006D0DEE" w:rsidRDefault="006D0DEE" w:rsidP="00357ADB">
      <w:r>
        <w:rPr>
          <w:rFonts w:hint="eastAsia"/>
        </w:rPr>
        <w:t>2-4C</w:t>
      </w:r>
    </w:p>
    <w:p w14:paraId="03CB0C46" w14:textId="7FECC66C" w:rsidR="00BD0E0A" w:rsidRPr="000B6059" w:rsidRDefault="00C7400C" w:rsidP="00357ADB">
      <w:pPr>
        <w:rPr>
          <w:b/>
          <w:bCs/>
        </w:rPr>
      </w:pPr>
      <w:r w:rsidRPr="000B6059">
        <w:rPr>
          <w:b/>
          <w:bCs/>
        </w:rPr>
        <w:t>From a heat transfer point of view, what is the difference between isotropic and anisotropic materials?</w:t>
      </w:r>
    </w:p>
    <w:p w14:paraId="1635D701" w14:textId="77777777" w:rsidR="00C7400C" w:rsidRDefault="00C7400C" w:rsidP="00357ADB"/>
    <w:p w14:paraId="7178DD7B" w14:textId="42E8EE96" w:rsidR="00C7400C" w:rsidRDefault="007B2FD4" w:rsidP="00357ADB">
      <w:r>
        <w:rPr>
          <w:rFonts w:hint="eastAsia"/>
        </w:rPr>
        <w:t xml:space="preserve">Isotropic have same properties in all directions. </w:t>
      </w:r>
      <w:r>
        <w:t>A</w:t>
      </w:r>
      <w:r>
        <w:rPr>
          <w:rFonts w:hint="eastAsia"/>
        </w:rPr>
        <w:t xml:space="preserve">n </w:t>
      </w:r>
      <w:r>
        <w:t>Anisotropic</w:t>
      </w:r>
      <w:r>
        <w:rPr>
          <w:rFonts w:hint="eastAsia"/>
        </w:rPr>
        <w:t xml:space="preserve"> </w:t>
      </w:r>
      <w:r>
        <w:t>material</w:t>
      </w:r>
      <w:r>
        <w:rPr>
          <w:rFonts w:hint="eastAsia"/>
        </w:rPr>
        <w:t xml:space="preserve"> </w:t>
      </w:r>
      <w:r w:rsidR="00B76041">
        <w:rPr>
          <w:rFonts w:hint="eastAsia"/>
        </w:rPr>
        <w:t>the properties change with direction. For example, thermal conductivity</w:t>
      </w:r>
      <w:r w:rsidR="00F9288D">
        <w:rPr>
          <w:rFonts w:hint="eastAsia"/>
        </w:rPr>
        <w:t xml:space="preserve"> will remain constant for isotropic and have variation in </w:t>
      </w:r>
      <w:r w:rsidR="000B6059">
        <w:rPr>
          <w:rFonts w:hint="eastAsia"/>
        </w:rPr>
        <w:t xml:space="preserve">anisotropic. </w:t>
      </w:r>
    </w:p>
    <w:p w14:paraId="647E6B79" w14:textId="77777777" w:rsidR="00917D9F" w:rsidRDefault="00917D9F" w:rsidP="00357ADB"/>
    <w:p w14:paraId="7E2AA58A" w14:textId="77777777" w:rsidR="005971F7" w:rsidRDefault="005971F7" w:rsidP="00357ADB"/>
    <w:p w14:paraId="1B656434" w14:textId="77777777" w:rsidR="005971F7" w:rsidRDefault="005971F7" w:rsidP="00357ADB"/>
    <w:p w14:paraId="76CCC504" w14:textId="77777777" w:rsidR="005971F7" w:rsidRDefault="005971F7" w:rsidP="00357ADB"/>
    <w:p w14:paraId="373B9207" w14:textId="10F1F6FE" w:rsidR="00BD0E0A" w:rsidRDefault="00BD0E0A" w:rsidP="00357ADB">
      <w:r>
        <w:rPr>
          <w:rFonts w:hint="eastAsia"/>
        </w:rPr>
        <w:lastRenderedPageBreak/>
        <w:t>2-5C</w:t>
      </w:r>
    </w:p>
    <w:p w14:paraId="0091CF83" w14:textId="2EEA5EC8" w:rsidR="00BD0E0A" w:rsidRPr="005971F7" w:rsidRDefault="000B6059" w:rsidP="00357ADB">
      <w:pPr>
        <w:rPr>
          <w:b/>
          <w:bCs/>
        </w:rPr>
      </w:pPr>
      <w:r w:rsidRPr="005971F7">
        <w:rPr>
          <w:b/>
          <w:bCs/>
        </w:rPr>
        <w:t>What is heat generation in a solid? Give examples.</w:t>
      </w:r>
    </w:p>
    <w:p w14:paraId="5F4CCB82" w14:textId="77777777" w:rsidR="005971F7" w:rsidRDefault="005971F7" w:rsidP="00357ADB"/>
    <w:p w14:paraId="24E8FC7E" w14:textId="1F003FCE" w:rsidR="00917D9F" w:rsidRPr="005171A2" w:rsidRDefault="002050C0" w:rsidP="00357ADB">
      <w:r>
        <w:rPr>
          <w:rFonts w:hint="eastAsia"/>
        </w:rPr>
        <w:t xml:space="preserve">A </w:t>
      </w:r>
      <w:r w:rsidR="00E954FB">
        <w:t xml:space="preserve">medium which other </w:t>
      </w:r>
      <w:proofErr w:type="gramStart"/>
      <w:r w:rsidR="00E954FB">
        <w:t>form</w:t>
      </w:r>
      <w:proofErr w:type="gramEnd"/>
      <w:r w:rsidR="00E954FB">
        <w:t xml:space="preserve"> of energy</w:t>
      </w:r>
      <w:r w:rsidR="00E954FB">
        <w:rPr>
          <w:rFonts w:hint="eastAsia"/>
        </w:rPr>
        <w:t xml:space="preserve"> are generated to create thermal energy within the solid</w:t>
      </w:r>
      <w:r w:rsidR="005171A2">
        <w:rPr>
          <w:rFonts w:hint="eastAsia"/>
        </w:rPr>
        <w:t xml:space="preserve">. </w:t>
      </w:r>
      <w:r w:rsidR="00E954FB">
        <w:rPr>
          <w:rFonts w:hint="eastAsia"/>
        </w:rPr>
        <w:t xml:space="preserve">Some examples include electrical resistance, chemical reactions, and </w:t>
      </w:r>
      <w:r w:rsidR="00E954FB">
        <w:t>nuclear</w:t>
      </w:r>
      <w:r w:rsidR="00E954FB">
        <w:rPr>
          <w:rFonts w:hint="eastAsia"/>
        </w:rPr>
        <w:t xml:space="preserve"> reactions.</w:t>
      </w:r>
    </w:p>
    <w:p w14:paraId="4B30CC0E" w14:textId="202828F9" w:rsidR="00BD0E0A" w:rsidRDefault="00BD0E0A" w:rsidP="00357ADB">
      <w:r>
        <w:rPr>
          <w:rFonts w:hint="eastAsia"/>
        </w:rPr>
        <w:t>2-6C</w:t>
      </w:r>
    </w:p>
    <w:p w14:paraId="118FB2D9" w14:textId="41C4F6EB" w:rsidR="00BD0E0A" w:rsidRPr="00B16624" w:rsidRDefault="005971F7" w:rsidP="00357ADB">
      <w:pPr>
        <w:rPr>
          <w:b/>
          <w:bCs/>
        </w:rPr>
      </w:pPr>
      <w:r w:rsidRPr="00B16624">
        <w:rPr>
          <w:b/>
          <w:bCs/>
        </w:rPr>
        <w:t>Heat generation is also referred to as energy generation or thermal energy generation. What do you think of these phrases?</w:t>
      </w:r>
    </w:p>
    <w:p w14:paraId="46553C42" w14:textId="77777777" w:rsidR="005971F7" w:rsidRDefault="005971F7" w:rsidP="00357ADB"/>
    <w:p w14:paraId="3E47567E" w14:textId="32E74089" w:rsidR="005971F7" w:rsidRPr="008F3D98" w:rsidRDefault="005C0F84" w:rsidP="00357ADB">
      <w:r>
        <w:rPr>
          <w:rFonts w:hint="eastAsia"/>
        </w:rPr>
        <w:t xml:space="preserve">The </w:t>
      </w:r>
      <w:r w:rsidR="008F3D98">
        <w:rPr>
          <w:rFonts w:hint="eastAsia"/>
        </w:rPr>
        <w:t>terms</w:t>
      </w:r>
      <w:r>
        <w:rPr>
          <w:rFonts w:hint="eastAsia"/>
        </w:rPr>
        <w:t xml:space="preserve"> energy generation &amp; thermal generation </w:t>
      </w:r>
      <w:proofErr w:type="gramStart"/>
      <w:r w:rsidR="008F3D98">
        <w:rPr>
          <w:rFonts w:hint="eastAsia"/>
        </w:rPr>
        <w:t>implies</w:t>
      </w:r>
      <w:proofErr w:type="gramEnd"/>
      <w:r w:rsidR="008F3D98">
        <w:rPr>
          <w:rFonts w:hint="eastAsia"/>
        </w:rPr>
        <w:t xml:space="preserve"> that </w:t>
      </w:r>
      <w:r w:rsidR="008F3D98">
        <w:t>energ</w:t>
      </w:r>
      <w:r w:rsidR="00B16624">
        <w:rPr>
          <w:rFonts w:hint="eastAsia"/>
        </w:rPr>
        <w:t xml:space="preserve">y is being created </w:t>
      </w:r>
      <w:r w:rsidR="00B16624">
        <w:t>whereas</w:t>
      </w:r>
      <w:r w:rsidR="00B16624">
        <w:rPr>
          <w:rFonts w:hint="eastAsia"/>
        </w:rPr>
        <w:t xml:space="preserve"> in heat generation it is a conversion of energy to heat. </w:t>
      </w:r>
    </w:p>
    <w:p w14:paraId="28F4AB69" w14:textId="77777777" w:rsidR="00917D9F" w:rsidRDefault="00917D9F" w:rsidP="00357ADB"/>
    <w:p w14:paraId="04F34978" w14:textId="682FF47E" w:rsidR="00BD0E0A" w:rsidRDefault="00BD0E0A" w:rsidP="00357ADB">
      <w:r>
        <w:rPr>
          <w:rFonts w:hint="eastAsia"/>
        </w:rPr>
        <w:t>2-7C</w:t>
      </w:r>
    </w:p>
    <w:p w14:paraId="6C7CD89A" w14:textId="64229BA8" w:rsidR="00BD0E0A" w:rsidRPr="00864C8C" w:rsidRDefault="00A53F27" w:rsidP="00357ADB">
      <w:pPr>
        <w:rPr>
          <w:b/>
          <w:bCs/>
        </w:rPr>
      </w:pPr>
      <w:proofErr w:type="gramStart"/>
      <w:r w:rsidRPr="00864C8C">
        <w:rPr>
          <w:b/>
          <w:bCs/>
        </w:rPr>
        <w:t>In order to</w:t>
      </w:r>
      <w:proofErr w:type="gramEnd"/>
      <w:r w:rsidRPr="00864C8C">
        <w:rPr>
          <w:b/>
          <w:bCs/>
        </w:rPr>
        <w:t xml:space="preserve"> size the compressor of a new refrigerator, it is desired to determine the rate of heat transfer from the kitchen air into the refrigerated space through the walls, door, and the top and bottom section of the refrigerator. In your analysis, would you treat this as a transient or steady-state heat transfer problem? Also, would you consider the heat transfer to be one-dimensional or multidimensional? Explain.</w:t>
      </w:r>
    </w:p>
    <w:p w14:paraId="6E035679" w14:textId="77777777" w:rsidR="00A53F27" w:rsidRDefault="00A53F27" w:rsidP="00357ADB"/>
    <w:p w14:paraId="1226BDB3" w14:textId="3BAD6FA5" w:rsidR="00A53F27" w:rsidRDefault="00A53F27" w:rsidP="00357ADB">
      <w:r>
        <w:rPr>
          <w:rFonts w:hint="eastAsia"/>
        </w:rPr>
        <w:t xml:space="preserve">The problem would be treated as </w:t>
      </w:r>
      <w:proofErr w:type="gramStart"/>
      <w:r>
        <w:rPr>
          <w:rFonts w:hint="eastAsia"/>
        </w:rPr>
        <w:t>steady-state</w:t>
      </w:r>
      <w:proofErr w:type="gramEnd"/>
      <w:r>
        <w:rPr>
          <w:rFonts w:hint="eastAsia"/>
        </w:rPr>
        <w:t xml:space="preserve"> since temperature would not </w:t>
      </w:r>
      <w:r>
        <w:t>change</w:t>
      </w:r>
      <w:r>
        <w:rPr>
          <w:rFonts w:hint="eastAsia"/>
        </w:rPr>
        <w:t xml:space="preserve"> with time. This would be considered multidimensional since heat is flowing in multiple directions. </w:t>
      </w:r>
    </w:p>
    <w:p w14:paraId="11DB1B6C" w14:textId="77777777" w:rsidR="00917D9F" w:rsidRDefault="00917D9F" w:rsidP="00357ADB"/>
    <w:p w14:paraId="503F469B" w14:textId="767827E6" w:rsidR="00BD0E0A" w:rsidRDefault="00BD0E0A" w:rsidP="00357ADB">
      <w:r>
        <w:rPr>
          <w:rFonts w:hint="eastAsia"/>
        </w:rPr>
        <w:t>2-8C</w:t>
      </w:r>
    </w:p>
    <w:p w14:paraId="5623019A" w14:textId="5A1EBE7C" w:rsidR="00BD0E0A" w:rsidRPr="00FF593B" w:rsidRDefault="00864C8C" w:rsidP="00357ADB">
      <w:pPr>
        <w:rPr>
          <w:b/>
          <w:bCs/>
        </w:rPr>
      </w:pPr>
      <w:proofErr w:type="gramStart"/>
      <w:r w:rsidRPr="00FF593B">
        <w:rPr>
          <w:b/>
          <w:bCs/>
        </w:rPr>
        <w:t>In order to</w:t>
      </w:r>
      <w:proofErr w:type="gramEnd"/>
      <w:r w:rsidRPr="00FF593B">
        <w:rPr>
          <w:b/>
          <w:bCs/>
        </w:rPr>
        <w:t xml:space="preserve"> determine the size of the heating element of a new oven, it is desired to determine the rate of heat loss through the walls, door, and the top and bottom section of the oven. In your analysis, would you consider this to be a steady or transient heat transfer problem? Also, would you consider this to be one-dimensional or multidimensional? Explain.</w:t>
      </w:r>
    </w:p>
    <w:p w14:paraId="297FF294" w14:textId="77777777" w:rsidR="00864C8C" w:rsidRDefault="00864C8C" w:rsidP="00357ADB"/>
    <w:p w14:paraId="230D72D5" w14:textId="3E7AA7A3" w:rsidR="00FF593B" w:rsidRDefault="00864C8C" w:rsidP="00FF593B">
      <w:r>
        <w:rPr>
          <w:rFonts w:hint="eastAsia"/>
        </w:rPr>
        <w:t xml:space="preserve">This </w:t>
      </w:r>
      <w:r>
        <w:t>would be</w:t>
      </w:r>
      <w:r>
        <w:rPr>
          <w:rFonts w:hint="eastAsia"/>
        </w:rPr>
        <w:t xml:space="preserve"> considered transient because temperature </w:t>
      </w:r>
      <w:r w:rsidR="00FF593B">
        <w:t>changes</w:t>
      </w:r>
      <w:r>
        <w:rPr>
          <w:rFonts w:hint="eastAsia"/>
        </w:rPr>
        <w:t xml:space="preserve"> with time. </w:t>
      </w:r>
      <w:r w:rsidR="00FF593B">
        <w:rPr>
          <w:rFonts w:hint="eastAsia"/>
        </w:rPr>
        <w:t xml:space="preserve">This would be considered multidimensional since heat is flowing in multiple directions. </w:t>
      </w:r>
    </w:p>
    <w:p w14:paraId="73B42E17" w14:textId="77777777" w:rsidR="00C72A44" w:rsidRDefault="00C72A44" w:rsidP="00357ADB"/>
    <w:p w14:paraId="0999A89E" w14:textId="77777777" w:rsidR="00FA584C" w:rsidRDefault="00FA584C" w:rsidP="00357ADB"/>
    <w:p w14:paraId="338B25EE" w14:textId="77777777" w:rsidR="00FA584C" w:rsidRDefault="00FA584C" w:rsidP="00357ADB"/>
    <w:p w14:paraId="7DCA322A" w14:textId="77777777" w:rsidR="00FA584C" w:rsidRDefault="00FA584C" w:rsidP="00357ADB"/>
    <w:p w14:paraId="28976E7A" w14:textId="77777777" w:rsidR="00FA584C" w:rsidRDefault="00FA584C" w:rsidP="00357ADB"/>
    <w:p w14:paraId="4D597ECE" w14:textId="77777777" w:rsidR="00FA584C" w:rsidRDefault="00FA584C" w:rsidP="00357ADB"/>
    <w:p w14:paraId="46F5E0C5" w14:textId="77777777" w:rsidR="00FA584C" w:rsidRDefault="00FA584C" w:rsidP="00357ADB"/>
    <w:p w14:paraId="204FD2BB" w14:textId="77777777" w:rsidR="00FA584C" w:rsidRPr="00FA584C" w:rsidRDefault="00FA584C" w:rsidP="00357ADB">
      <w:pPr>
        <w:rPr>
          <w:rFonts w:hint="eastAsia"/>
        </w:rPr>
      </w:pPr>
    </w:p>
    <w:p w14:paraId="088725B1" w14:textId="521AC087" w:rsidR="00BD0E0A" w:rsidRDefault="00BD0E0A" w:rsidP="00357ADB">
      <w:r>
        <w:rPr>
          <w:rFonts w:hint="eastAsia"/>
        </w:rPr>
        <w:lastRenderedPageBreak/>
        <w:t>2-9C</w:t>
      </w:r>
    </w:p>
    <w:p w14:paraId="56EE6822" w14:textId="24E8386A" w:rsidR="00BD0E0A" w:rsidRPr="00C72A44" w:rsidRDefault="00694992" w:rsidP="00357ADB">
      <w:pPr>
        <w:rPr>
          <w:b/>
          <w:bCs/>
        </w:rPr>
      </w:pPr>
      <w:r w:rsidRPr="00C72A44">
        <w:rPr>
          <w:b/>
          <w:bCs/>
        </w:rPr>
        <w:t>Consider a round potato being baked in an oven. Would you model the heat transfer to the potato as one-, two-, or three-dimensional? Would the heat transfer be steady or transient? Also, which coordinate system would you use to solve this problem, and where would you place the origin? Explain.</w:t>
      </w:r>
    </w:p>
    <w:p w14:paraId="5975CEC2" w14:textId="77777777" w:rsidR="00694992" w:rsidRDefault="00694992" w:rsidP="00357ADB"/>
    <w:p w14:paraId="1B15CD6B" w14:textId="4F80973D" w:rsidR="00694992" w:rsidRDefault="00341072" w:rsidP="00357ADB">
      <w:r>
        <w:rPr>
          <w:rFonts w:hint="eastAsia"/>
        </w:rPr>
        <w:t xml:space="preserve">The </w:t>
      </w:r>
      <w:r>
        <w:t>potato</w:t>
      </w:r>
      <w:r>
        <w:rPr>
          <w:rFonts w:hint="eastAsia"/>
        </w:rPr>
        <w:t xml:space="preserve"> would be three-dimensional since heat is covering all sides of the potato. Th</w:t>
      </w:r>
      <w:r w:rsidR="00D40D2D">
        <w:rPr>
          <w:rFonts w:hint="eastAsia"/>
        </w:rPr>
        <w:t xml:space="preserve">is would be transient as the potato temperature changes with time. </w:t>
      </w:r>
      <w:r w:rsidR="00C72A44">
        <w:rPr>
          <w:rFonts w:hint="eastAsia"/>
        </w:rPr>
        <w:t xml:space="preserve">A </w:t>
      </w:r>
      <w:r w:rsidR="00C72A44">
        <w:t>spherical</w:t>
      </w:r>
      <w:r w:rsidR="00C72A44">
        <w:rPr>
          <w:rFonts w:hint="eastAsia"/>
        </w:rPr>
        <w:t xml:space="preserve"> coordinate system since it is three-dimensional and round shape. </w:t>
      </w:r>
    </w:p>
    <w:p w14:paraId="354A20E5" w14:textId="77777777" w:rsidR="00917D9F" w:rsidRDefault="00917D9F" w:rsidP="00357ADB"/>
    <w:p w14:paraId="78542643" w14:textId="550E7090" w:rsidR="00BD0E0A" w:rsidRDefault="00BD0E0A" w:rsidP="00357ADB">
      <w:r>
        <w:rPr>
          <w:rFonts w:hint="eastAsia"/>
        </w:rPr>
        <w:t>2-10C</w:t>
      </w:r>
    </w:p>
    <w:p w14:paraId="16C8AEFE" w14:textId="2005F797" w:rsidR="00BD0E0A" w:rsidRPr="00B25D88" w:rsidRDefault="0078100A" w:rsidP="00357ADB">
      <w:pPr>
        <w:rPr>
          <w:b/>
          <w:bCs/>
        </w:rPr>
      </w:pPr>
      <w:proofErr w:type="gramStart"/>
      <w:r w:rsidRPr="00B25D88">
        <w:rPr>
          <w:b/>
          <w:bCs/>
        </w:rPr>
        <w:t>Consider an egg being cooked</w:t>
      </w:r>
      <w:proofErr w:type="gramEnd"/>
      <w:r w:rsidRPr="00B25D88">
        <w:rPr>
          <w:b/>
          <w:bCs/>
        </w:rPr>
        <w:t xml:space="preserve"> in boiling water in a pan. Would you model the heat transfer to the egg as one-, two-, or three-dimensional? Would the heat transfer be steady or transient? Also, which coordinate system would you use to solve this problem, and where would you place the origin? Explain.</w:t>
      </w:r>
    </w:p>
    <w:p w14:paraId="482CDB71" w14:textId="77777777" w:rsidR="0078100A" w:rsidRDefault="0078100A" w:rsidP="00357ADB"/>
    <w:p w14:paraId="4EB659F7" w14:textId="77777777" w:rsidR="00B25D88" w:rsidRDefault="0078100A" w:rsidP="00B25D88">
      <w:r>
        <w:rPr>
          <w:rFonts w:hint="eastAsia"/>
        </w:rPr>
        <w:t>The egg would be three-dimensional since heat is covering all sides of the egg. This</w:t>
      </w:r>
      <w:r w:rsidR="00B25D88">
        <w:rPr>
          <w:rFonts w:hint="eastAsia"/>
        </w:rPr>
        <w:t xml:space="preserve"> would be transient since the egg temperature changes with time. A </w:t>
      </w:r>
      <w:r w:rsidR="00B25D88">
        <w:t>spherical</w:t>
      </w:r>
      <w:r w:rsidR="00B25D88">
        <w:rPr>
          <w:rFonts w:hint="eastAsia"/>
        </w:rPr>
        <w:t xml:space="preserve"> coordinate system since it is three-dimensional and round shape. </w:t>
      </w:r>
    </w:p>
    <w:p w14:paraId="0F806D07" w14:textId="37874152" w:rsidR="0078100A" w:rsidRPr="00B25D88" w:rsidRDefault="0078100A" w:rsidP="00357ADB"/>
    <w:p w14:paraId="68AE6563" w14:textId="77777777" w:rsidR="00917D9F" w:rsidRDefault="00917D9F" w:rsidP="00357ADB"/>
    <w:p w14:paraId="679DDDDD" w14:textId="26EAA39A" w:rsidR="00BD0E0A" w:rsidRDefault="00BD0E0A" w:rsidP="00357ADB">
      <w:r>
        <w:rPr>
          <w:rFonts w:hint="eastAsia"/>
        </w:rPr>
        <w:t>2-11C</w:t>
      </w:r>
    </w:p>
    <w:p w14:paraId="2FD1FD65" w14:textId="1E7E655A" w:rsidR="00BD0E0A" w:rsidRPr="00A670BF" w:rsidRDefault="00BD21FE" w:rsidP="00357ADB">
      <w:pPr>
        <w:rPr>
          <w:b/>
          <w:bCs/>
        </w:rPr>
      </w:pPr>
      <w:r w:rsidRPr="00A670BF">
        <w:rPr>
          <w:b/>
          <w:bCs/>
        </w:rPr>
        <w:t>Consider a hot dog being cooked in boiling water in a pan. Would you model the heat transfer to the hot dog as one-, two-, or three-dimensional? Would the heat transfer be steady or transient? Also, which coordinate system would you use to solve this problem, and where would you place the origin? Explain.</w:t>
      </w:r>
    </w:p>
    <w:p w14:paraId="1EAB6C06" w14:textId="77777777" w:rsidR="00BD21FE" w:rsidRDefault="00BD21FE" w:rsidP="00357ADB"/>
    <w:p w14:paraId="2E539AD9" w14:textId="36C8ED66" w:rsidR="00BD21FE" w:rsidRDefault="006D7913" w:rsidP="00357ADB">
      <w:r>
        <w:rPr>
          <w:rFonts w:hint="eastAsia"/>
        </w:rPr>
        <w:t xml:space="preserve">The hot dog would be two dimensional since the axial direction can be ignored. This would be transient since the hot dog temperature changes with time. A </w:t>
      </w:r>
      <w:r>
        <w:t>cylindrical</w:t>
      </w:r>
      <w:r>
        <w:rPr>
          <w:rFonts w:hint="eastAsia"/>
        </w:rPr>
        <w:t xml:space="preserve"> coordinate system would be </w:t>
      </w:r>
      <w:r w:rsidR="001136CE">
        <w:t>used,</w:t>
      </w:r>
      <w:r>
        <w:rPr>
          <w:rFonts w:hint="eastAsia"/>
        </w:rPr>
        <w:t xml:space="preserve"> </w:t>
      </w:r>
      <w:r w:rsidR="001136CE">
        <w:rPr>
          <w:rFonts w:hint="eastAsia"/>
        </w:rPr>
        <w:t xml:space="preserve">and the origin </w:t>
      </w:r>
      <w:r w:rsidR="001136CE">
        <w:t>would</w:t>
      </w:r>
      <w:r w:rsidR="001136CE">
        <w:rPr>
          <w:rFonts w:hint="eastAsia"/>
        </w:rPr>
        <w:t xml:space="preserve"> be </w:t>
      </w:r>
      <w:r>
        <w:rPr>
          <w:rFonts w:hint="eastAsia"/>
        </w:rPr>
        <w:t xml:space="preserve">along the centerline. </w:t>
      </w:r>
    </w:p>
    <w:p w14:paraId="5E7E7BD0" w14:textId="77777777" w:rsidR="00917D9F" w:rsidRDefault="00917D9F" w:rsidP="00357ADB"/>
    <w:p w14:paraId="6F8524CC" w14:textId="37300B86" w:rsidR="00BD0E0A" w:rsidRDefault="00BD0E0A" w:rsidP="00357ADB">
      <w:r>
        <w:rPr>
          <w:rFonts w:hint="eastAsia"/>
        </w:rPr>
        <w:t>2-12C</w:t>
      </w:r>
    </w:p>
    <w:p w14:paraId="5C372DFF" w14:textId="3BC35C5A" w:rsidR="00BD0E0A" w:rsidRPr="00A670BF" w:rsidRDefault="00DA2253" w:rsidP="00357ADB">
      <w:pPr>
        <w:rPr>
          <w:b/>
          <w:bCs/>
        </w:rPr>
      </w:pPr>
      <w:r w:rsidRPr="00A670BF">
        <w:rPr>
          <w:b/>
          <w:bCs/>
        </w:rPr>
        <w:t xml:space="preserve">Consider the cooking process of </w:t>
      </w:r>
      <w:r w:rsidR="007E62C9" w:rsidRPr="00A670BF">
        <w:rPr>
          <w:b/>
          <w:bCs/>
        </w:rPr>
        <w:t>roast</w:t>
      </w:r>
      <w:r w:rsidRPr="00A670BF">
        <w:rPr>
          <w:b/>
          <w:bCs/>
        </w:rPr>
        <w:t xml:space="preserve"> beef in an oven. Would you consider this to be a steady or transient heat transfer problem? Also, would you consider this to be one-, two-, or three-dimensional? Explain.</w:t>
      </w:r>
    </w:p>
    <w:p w14:paraId="4D5DAA31" w14:textId="77777777" w:rsidR="00DA2253" w:rsidRDefault="00DA2253" w:rsidP="00357ADB"/>
    <w:p w14:paraId="5E903011" w14:textId="1E9E2F85" w:rsidR="00917D9F" w:rsidRDefault="00DA2253" w:rsidP="00357ADB">
      <w:pPr>
        <w:rPr>
          <w:rFonts w:hint="eastAsia"/>
        </w:rPr>
      </w:pPr>
      <w:r>
        <w:rPr>
          <w:rFonts w:hint="eastAsia"/>
        </w:rPr>
        <w:t xml:space="preserve">This </w:t>
      </w:r>
      <w:r>
        <w:t>would</w:t>
      </w:r>
      <w:r>
        <w:rPr>
          <w:rFonts w:hint="eastAsia"/>
        </w:rPr>
        <w:t xml:space="preserve"> be </w:t>
      </w:r>
      <w:r>
        <w:t>transient</w:t>
      </w:r>
      <w:r>
        <w:rPr>
          <w:rFonts w:hint="eastAsia"/>
        </w:rPr>
        <w:t xml:space="preserve"> since the roast beef temperature changes with time. </w:t>
      </w:r>
      <w:r w:rsidR="007E62C9">
        <w:rPr>
          <w:rFonts w:hint="eastAsia"/>
        </w:rPr>
        <w:t xml:space="preserve">The roast beef would be three-dimensional since the roast beef is heated from all sides. </w:t>
      </w:r>
    </w:p>
    <w:p w14:paraId="46C5686F" w14:textId="1713A9E3" w:rsidR="00BD0E0A" w:rsidRDefault="00BD0E0A" w:rsidP="00357ADB">
      <w:r>
        <w:rPr>
          <w:rFonts w:hint="eastAsia"/>
        </w:rPr>
        <w:lastRenderedPageBreak/>
        <w:t>2-13C</w:t>
      </w:r>
    </w:p>
    <w:p w14:paraId="3B1EACBF" w14:textId="6837F049" w:rsidR="00917D9F" w:rsidRPr="009B3AC4" w:rsidRDefault="00A670BF" w:rsidP="00357ADB">
      <w:pPr>
        <w:rPr>
          <w:b/>
          <w:bCs/>
        </w:rPr>
      </w:pPr>
      <w:r w:rsidRPr="009B3AC4">
        <w:rPr>
          <w:b/>
          <w:bCs/>
        </w:rPr>
        <w:t>Consider heat loss from a 200-L cylindrical hot water tank in a house to the surrounding medium. Would you consider this to be a steady or transient heat transfer problem? Also, would you consider this heat transfer problem to be one-, two-, or three-dimensional? Explain.</w:t>
      </w:r>
    </w:p>
    <w:p w14:paraId="0AD38FF5" w14:textId="77777777" w:rsidR="00A670BF" w:rsidRDefault="00A670BF" w:rsidP="00357ADB"/>
    <w:p w14:paraId="35BECF5D" w14:textId="5390762A" w:rsidR="00A670BF" w:rsidRDefault="00C32D0E" w:rsidP="00357ADB">
      <w:r>
        <w:rPr>
          <w:rFonts w:hint="eastAsia"/>
        </w:rPr>
        <w:t>This would</w:t>
      </w:r>
      <w:r w:rsidR="009B3AC4">
        <w:rPr>
          <w:rFonts w:hint="eastAsia"/>
        </w:rPr>
        <w:t xml:space="preserve"> be transient heat transfer since the temperature of the water inside the tank would change with time. The hot water tank would be </w:t>
      </w:r>
      <w:r w:rsidR="001136CE">
        <w:t>considered</w:t>
      </w:r>
      <w:r w:rsidR="009B3AC4">
        <w:rPr>
          <w:rFonts w:hint="eastAsia"/>
        </w:rPr>
        <w:t xml:space="preserve"> two-dimensional as the axial direction can be ignored.</w:t>
      </w:r>
    </w:p>
    <w:p w14:paraId="6CE3FFA0" w14:textId="77777777" w:rsidR="00A670BF" w:rsidRDefault="00A670BF" w:rsidP="00357ADB"/>
    <w:p w14:paraId="1184FA6E" w14:textId="6B9311FB" w:rsidR="00BD0E0A" w:rsidRDefault="00BD0E0A" w:rsidP="00357ADB">
      <w:r>
        <w:rPr>
          <w:rFonts w:hint="eastAsia"/>
        </w:rPr>
        <w:t>2-14C</w:t>
      </w:r>
    </w:p>
    <w:p w14:paraId="6199FE2D" w14:textId="003230D1" w:rsidR="007F1CA0" w:rsidRPr="001136CE" w:rsidRDefault="00E868D3" w:rsidP="00357ADB">
      <w:pPr>
        <w:rPr>
          <w:b/>
          <w:bCs/>
        </w:rPr>
      </w:pPr>
      <w:r w:rsidRPr="001136CE">
        <w:rPr>
          <w:b/>
          <w:bCs/>
        </w:rPr>
        <w:t>Consider a cold canned drink left on a dinner table. Would you model the heat transfer to the drink as one-, two-, or three-dimensional? Would the heat transfer be steady or transient? Also, which coordinate system would you use to analyze this heat transfer problem, and where would you place the origin? Explain.</w:t>
      </w:r>
    </w:p>
    <w:p w14:paraId="1B9162FA" w14:textId="77777777" w:rsidR="00E868D3" w:rsidRDefault="00E868D3" w:rsidP="00357ADB"/>
    <w:p w14:paraId="08F6134D" w14:textId="37EE8D79" w:rsidR="00E868D3" w:rsidRDefault="00E868D3" w:rsidP="00357ADB">
      <w:r>
        <w:rPr>
          <w:rFonts w:hint="eastAsia"/>
        </w:rPr>
        <w:t xml:space="preserve">The cold canned drink would be two-dimensional since the axial direction can be ignored. A </w:t>
      </w:r>
      <w:r>
        <w:t>cylindrical</w:t>
      </w:r>
      <w:r>
        <w:rPr>
          <w:rFonts w:hint="eastAsia"/>
        </w:rPr>
        <w:t xml:space="preserve"> </w:t>
      </w:r>
      <w:r>
        <w:t>coordinate</w:t>
      </w:r>
      <w:r>
        <w:rPr>
          <w:rFonts w:hint="eastAsia"/>
        </w:rPr>
        <w:t xml:space="preserve"> system would be used </w:t>
      </w:r>
      <w:r w:rsidR="001136CE">
        <w:rPr>
          <w:rFonts w:hint="eastAsia"/>
        </w:rPr>
        <w:t xml:space="preserve">with the origin </w:t>
      </w:r>
      <w:r>
        <w:rPr>
          <w:rFonts w:hint="eastAsia"/>
        </w:rPr>
        <w:t>along the centerline. The heat transfer would be transient</w:t>
      </w:r>
      <w:r w:rsidR="00303415">
        <w:rPr>
          <w:rFonts w:hint="eastAsia"/>
        </w:rPr>
        <w:t xml:space="preserve"> since the temperature of the cold canned changes with time. </w:t>
      </w:r>
    </w:p>
    <w:p w14:paraId="0527C401" w14:textId="77777777" w:rsidR="00917D9F" w:rsidRDefault="00917D9F" w:rsidP="00357ADB">
      <w:pPr>
        <w:rPr>
          <w:rFonts w:hint="eastAsia"/>
        </w:rPr>
      </w:pPr>
    </w:p>
    <w:p w14:paraId="1510FB01" w14:textId="77777777" w:rsidR="007F1CA0" w:rsidRDefault="007F1CA0" w:rsidP="00357ADB">
      <w:r>
        <w:rPr>
          <w:rFonts w:hint="eastAsia"/>
          <w:b/>
          <w:bCs/>
        </w:rPr>
        <w:t>Heat Conduction Equation</w:t>
      </w:r>
    </w:p>
    <w:p w14:paraId="2ED49BBD" w14:textId="11A3840D" w:rsidR="007F1CA0" w:rsidRDefault="00BD0E0A" w:rsidP="00357ADB">
      <w:r>
        <w:rPr>
          <w:rFonts w:hint="eastAsia"/>
        </w:rPr>
        <w:t>2-20C</w:t>
      </w:r>
    </w:p>
    <w:p w14:paraId="2B00DB45" w14:textId="178C4114" w:rsidR="00BD0E0A" w:rsidRPr="00BA7FF2" w:rsidRDefault="00BA7FF2" w:rsidP="00357ADB">
      <w:pPr>
        <w:rPr>
          <w:b/>
          <w:bCs/>
        </w:rPr>
      </w:pPr>
      <w:r w:rsidRPr="00BA7FF2">
        <w:rPr>
          <w:b/>
          <w:bCs/>
        </w:rPr>
        <w:t xml:space="preserve">Write down the one-dimensional transient heat conduction equation for a plane wall with constant thermal conductivity and heat generation in its simplest </w:t>
      </w:r>
      <w:proofErr w:type="gramStart"/>
      <w:r w:rsidRPr="00BA7FF2">
        <w:rPr>
          <w:b/>
          <w:bCs/>
        </w:rPr>
        <w:t>form, and</w:t>
      </w:r>
      <w:proofErr w:type="gramEnd"/>
      <w:r w:rsidRPr="00BA7FF2">
        <w:rPr>
          <w:b/>
          <w:bCs/>
        </w:rPr>
        <w:t xml:space="preserve"> indicate what each variable represents.</w:t>
      </w:r>
    </w:p>
    <w:p w14:paraId="7C25B553" w14:textId="77777777" w:rsidR="00917D9F" w:rsidRDefault="00917D9F" w:rsidP="00357ADB"/>
    <w:p w14:paraId="11526B5C" w14:textId="219E78A5" w:rsidR="00BA7FF2" w:rsidRDefault="008E713E" w:rsidP="00357ADB">
      <w:r w:rsidRPr="008E713E">
        <w:rPr>
          <w:noProof/>
        </w:rPr>
        <w:drawing>
          <wp:inline distT="0" distB="0" distL="0" distR="0" wp14:anchorId="578708CA" wp14:editId="726905B8">
            <wp:extent cx="4130398" cy="502964"/>
            <wp:effectExtent l="0" t="0" r="3810" b="0"/>
            <wp:docPr id="24801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18249" name=""/>
                    <pic:cNvPicPr/>
                  </pic:nvPicPr>
                  <pic:blipFill>
                    <a:blip r:embed="rId7"/>
                    <a:stretch>
                      <a:fillRect/>
                    </a:stretch>
                  </pic:blipFill>
                  <pic:spPr>
                    <a:xfrm>
                      <a:off x="0" y="0"/>
                      <a:ext cx="4130398" cy="502964"/>
                    </a:xfrm>
                    <a:prstGeom prst="rect">
                      <a:avLst/>
                    </a:prstGeom>
                  </pic:spPr>
                </pic:pic>
              </a:graphicData>
            </a:graphic>
          </wp:inline>
        </w:drawing>
      </w:r>
    </w:p>
    <w:p w14:paraId="4177C2CF" w14:textId="345F47D9" w:rsidR="00B37E4E" w:rsidRPr="00B37E4E" w:rsidRDefault="00B37E4E" w:rsidP="00B37E4E">
      <m:oMath>
        <m:r>
          <w:rPr>
            <w:rFonts w:ascii="Cambria Math" w:hAnsi="Cambria Math"/>
          </w:rPr>
          <m:t>T</m:t>
        </m:r>
      </m:oMath>
      <w:r w:rsidRPr="00B37E4E">
        <w:t>= temperature</w:t>
      </w:r>
    </w:p>
    <w:p w14:paraId="2A7947F5" w14:textId="465414D7" w:rsidR="00B37E4E" w:rsidRPr="00B37E4E" w:rsidRDefault="00B37E4E" w:rsidP="00B37E4E">
      <m:oMath>
        <m:r>
          <w:rPr>
            <w:rFonts w:ascii="Cambria Math" w:hAnsi="Cambria Math"/>
          </w:rPr>
          <m:t>x</m:t>
        </m:r>
      </m:oMath>
      <w:r w:rsidRPr="00B37E4E">
        <w:t>= spatial coordinate through the wall (rectangular coordinate)</w:t>
      </w:r>
    </w:p>
    <w:p w14:paraId="09CA43CB" w14:textId="22B0611C" w:rsidR="00B37E4E" w:rsidRPr="00B37E4E" w:rsidRDefault="00B37E4E" w:rsidP="00B37E4E">
      <m:oMath>
        <m:r>
          <w:rPr>
            <w:rFonts w:ascii="Cambria Math" w:hAnsi="Cambria Math"/>
          </w:rPr>
          <m:t>t</m:t>
        </m:r>
      </m:oMath>
      <w:r w:rsidRPr="00B37E4E">
        <w:t>= time</w:t>
      </w:r>
    </w:p>
    <w:p w14:paraId="2F9788A8" w14:textId="638A4351" w:rsidR="00B37E4E" w:rsidRPr="00B37E4E" w:rsidRDefault="00B37E4E" w:rsidP="00B37E4E">
      <m:oMath>
        <m:r>
          <w:rPr>
            <w:rFonts w:ascii="Cambria Math" w:hAnsi="Cambria Math"/>
          </w:rPr>
          <m:t>k</m:t>
        </m:r>
      </m:oMath>
      <w:r w:rsidRPr="00B37E4E">
        <w:t>= thermal conductivity (constant)</w:t>
      </w:r>
    </w:p>
    <w:p w14:paraId="63625A90" w14:textId="616AC355" w:rsidR="00B37E4E" w:rsidRPr="00B37E4E" w:rsidRDefault="006213D0" w:rsidP="00B37E4E">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gen</m:t>
            </m:r>
          </m:sub>
        </m:sSub>
      </m:oMath>
      <w:r w:rsidR="00B37E4E" w:rsidRPr="00B37E4E">
        <w:t>= heat generated per unit volume</w:t>
      </w:r>
      <w:r w:rsidR="008564E8">
        <w:rPr>
          <w:rFonts w:hint="eastAsia"/>
        </w:rPr>
        <w:t xml:space="preserve"> </w:t>
      </w:r>
      <w:r w:rsidR="00B96B28">
        <w:rPr>
          <w:rFonts w:hint="eastAsia"/>
        </w:rPr>
        <w:t xml:space="preserve">/ total rate of heat generation </w:t>
      </w:r>
    </w:p>
    <w:p w14:paraId="4F3935BB" w14:textId="60A4A78A" w:rsidR="00B37E4E" w:rsidRPr="00B37E4E" w:rsidRDefault="00B37E4E" w:rsidP="00B37E4E">
      <m:oMath>
        <m:r>
          <w:rPr>
            <w:rFonts w:ascii="Cambria Math" w:hAnsi="Cambria Math"/>
          </w:rPr>
          <m:t>α</m:t>
        </m:r>
      </m:oMath>
      <w:r w:rsidRPr="00B37E4E">
        <w:t xml:space="preserve">= thermal diffusivity, </w:t>
      </w:r>
      <m:oMath>
        <m:r>
          <w:rPr>
            <w:rFonts w:ascii="Cambria Math" w:hAnsi="Cambria Math"/>
          </w:rPr>
          <m:t>α=</m:t>
        </m:r>
        <m:f>
          <m:fPr>
            <m:ctrlPr>
              <w:rPr>
                <w:rFonts w:ascii="Cambria Math" w:hAnsi="Cambria Math"/>
              </w:rPr>
            </m:ctrlPr>
          </m:fPr>
          <m:num>
            <m:r>
              <w:rPr>
                <w:rFonts w:ascii="Cambria Math" w:hAnsi="Cambria Math"/>
              </w:rPr>
              <m:t>k</m:t>
            </m:r>
          </m:num>
          <m:den>
            <m:r>
              <w:rPr>
                <w:rFonts w:ascii="Cambria Math" w:hAnsi="Cambria Math"/>
              </w:rPr>
              <m:t>ρc</m:t>
            </m:r>
          </m:den>
        </m:f>
      </m:oMath>
    </w:p>
    <w:p w14:paraId="2A305520" w14:textId="77777777" w:rsidR="00BA7FF2" w:rsidRDefault="00BA7FF2" w:rsidP="00357ADB"/>
    <w:p w14:paraId="4DA74419" w14:textId="77777777" w:rsidR="00FA584C" w:rsidRDefault="00FA584C" w:rsidP="00357ADB"/>
    <w:p w14:paraId="1B57E87E" w14:textId="77777777" w:rsidR="00FA584C" w:rsidRPr="00B37E4E" w:rsidRDefault="00FA584C" w:rsidP="00357ADB">
      <w:pPr>
        <w:rPr>
          <w:rFonts w:hint="eastAsia"/>
        </w:rPr>
      </w:pPr>
    </w:p>
    <w:p w14:paraId="29C16AE0" w14:textId="1D2E661D" w:rsidR="00BD0E0A" w:rsidRDefault="00BD0E0A" w:rsidP="00357ADB">
      <w:r>
        <w:rPr>
          <w:rFonts w:hint="eastAsia"/>
        </w:rPr>
        <w:lastRenderedPageBreak/>
        <w:t>2-21C</w:t>
      </w:r>
    </w:p>
    <w:p w14:paraId="71B8402F" w14:textId="1B5831CC" w:rsidR="007F1CA0" w:rsidRDefault="00FB2A0C" w:rsidP="00357ADB">
      <w:r w:rsidRPr="00FB2A0C">
        <w:rPr>
          <w:b/>
          <w:bCs/>
        </w:rPr>
        <w:t xml:space="preserve">Write down the one-dimensional transient heat conduction equation for a plane wall with constant thermal conductivity and heat generation in its simplest </w:t>
      </w:r>
      <w:proofErr w:type="gramStart"/>
      <w:r w:rsidRPr="00FB2A0C">
        <w:rPr>
          <w:b/>
          <w:bCs/>
        </w:rPr>
        <w:t>form, and</w:t>
      </w:r>
      <w:proofErr w:type="gramEnd"/>
      <w:r w:rsidRPr="00FB2A0C">
        <w:rPr>
          <w:b/>
          <w:bCs/>
        </w:rPr>
        <w:t xml:space="preserve"> indicate what each variable represents.</w:t>
      </w:r>
      <w:r w:rsidR="00CF197E">
        <w:br/>
      </w:r>
      <w:r w:rsidR="00CF197E">
        <w:br/>
      </w:r>
      <w:r w:rsidR="00CF197E" w:rsidRPr="00CF197E">
        <w:rPr>
          <w:noProof/>
        </w:rPr>
        <w:drawing>
          <wp:inline distT="0" distB="0" distL="0" distR="0" wp14:anchorId="49D97CCF" wp14:editId="3795FB00">
            <wp:extent cx="4138019" cy="342930"/>
            <wp:effectExtent l="0" t="0" r="0" b="0"/>
            <wp:docPr id="144296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62671" name=""/>
                    <pic:cNvPicPr/>
                  </pic:nvPicPr>
                  <pic:blipFill>
                    <a:blip r:embed="rId8"/>
                    <a:stretch>
                      <a:fillRect/>
                    </a:stretch>
                  </pic:blipFill>
                  <pic:spPr>
                    <a:xfrm>
                      <a:off x="0" y="0"/>
                      <a:ext cx="4138019" cy="342930"/>
                    </a:xfrm>
                    <a:prstGeom prst="rect">
                      <a:avLst/>
                    </a:prstGeom>
                  </pic:spPr>
                </pic:pic>
              </a:graphicData>
            </a:graphic>
          </wp:inline>
        </w:drawing>
      </w:r>
    </w:p>
    <w:p w14:paraId="14260DF7" w14:textId="77777777" w:rsidR="00917D9F" w:rsidRDefault="00917D9F" w:rsidP="00357ADB"/>
    <w:p w14:paraId="5F2C3F6A" w14:textId="735E8F53" w:rsidR="00D1054A" w:rsidRPr="00D1054A" w:rsidRDefault="00D1054A" w:rsidP="00D1054A">
      <m:oMath>
        <m:r>
          <w:rPr>
            <w:rFonts w:ascii="Cambria Math" w:hAnsi="Cambria Math"/>
          </w:rPr>
          <m:t>T</m:t>
        </m:r>
      </m:oMath>
      <w:r w:rsidRPr="00D1054A">
        <w:t>= temperature</w:t>
      </w:r>
    </w:p>
    <w:p w14:paraId="3F89A4F8" w14:textId="7F10ED4D" w:rsidR="00D1054A" w:rsidRPr="00D1054A" w:rsidRDefault="00FB0EB8" w:rsidP="00D1054A">
      <m:oMath>
        <m:r>
          <w:rPr>
            <w:rFonts w:ascii="Cambria Math" w:hAnsi="Cambria Math"/>
          </w:rPr>
          <m:t>r</m:t>
        </m:r>
      </m:oMath>
      <w:r w:rsidR="00D1054A" w:rsidRPr="00D1054A">
        <w:t xml:space="preserve">= </w:t>
      </w:r>
      <w:r w:rsidR="008564E8" w:rsidRPr="008564E8">
        <w:t>radial coordinate</w:t>
      </w:r>
    </w:p>
    <w:p w14:paraId="1E8A984F" w14:textId="364347C2" w:rsidR="00D1054A" w:rsidRPr="00D1054A" w:rsidRDefault="00D1054A" w:rsidP="00D1054A">
      <m:oMath>
        <m:r>
          <w:rPr>
            <w:rFonts w:ascii="Cambria Math" w:hAnsi="Cambria Math"/>
          </w:rPr>
          <m:t>t</m:t>
        </m:r>
      </m:oMath>
      <w:r w:rsidRPr="00D1054A">
        <w:t>= time</w:t>
      </w:r>
    </w:p>
    <w:p w14:paraId="4601DCD9" w14:textId="26F3B074" w:rsidR="00D1054A" w:rsidRPr="00D1054A" w:rsidRDefault="00D1054A" w:rsidP="00D1054A">
      <m:oMath>
        <m:r>
          <w:rPr>
            <w:rFonts w:ascii="Cambria Math" w:hAnsi="Cambria Math"/>
          </w:rPr>
          <m:t>k</m:t>
        </m:r>
      </m:oMath>
      <w:r w:rsidRPr="00D1054A">
        <w:t>= thermal conductivity (constant)</w:t>
      </w:r>
    </w:p>
    <w:p w14:paraId="50825BFB" w14:textId="26212A91" w:rsidR="00D1054A" w:rsidRPr="00D1054A" w:rsidRDefault="006213D0" w:rsidP="00D1054A">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gen</m:t>
            </m:r>
          </m:sub>
        </m:sSub>
      </m:oMath>
      <w:r w:rsidR="00D1054A" w:rsidRPr="00D1054A">
        <w:t xml:space="preserve">= </w:t>
      </w:r>
      <w:r w:rsidR="00D1054A" w:rsidRPr="00B37E4E">
        <w:t>heat generated per unit volume</w:t>
      </w:r>
      <w:r w:rsidR="008564E8">
        <w:rPr>
          <w:rFonts w:hint="eastAsia"/>
        </w:rPr>
        <w:t xml:space="preserve"> </w:t>
      </w:r>
      <w:r w:rsidR="00D1054A">
        <w:rPr>
          <w:rFonts w:hint="eastAsia"/>
        </w:rPr>
        <w:t>/ total rate of heat generation</w:t>
      </w:r>
    </w:p>
    <w:p w14:paraId="521574BE" w14:textId="67565845" w:rsidR="00FB2A0C" w:rsidRPr="00FB0EB8" w:rsidRDefault="00D1054A" w:rsidP="00357ADB">
      <m:oMath>
        <m:r>
          <w:rPr>
            <w:rFonts w:ascii="Cambria Math" w:hAnsi="Cambria Math"/>
          </w:rPr>
          <m:t>α</m:t>
        </m:r>
      </m:oMath>
      <w:r w:rsidRPr="00D1054A">
        <w:t xml:space="preserve">= thermal diffusivity, </w:t>
      </w:r>
      <m:oMath>
        <m:r>
          <w:rPr>
            <w:rFonts w:ascii="Cambria Math" w:hAnsi="Cambria Math"/>
          </w:rPr>
          <m:t>α=</m:t>
        </m:r>
        <m:f>
          <m:fPr>
            <m:ctrlPr>
              <w:rPr>
                <w:rFonts w:ascii="Cambria Math" w:hAnsi="Cambria Math"/>
              </w:rPr>
            </m:ctrlPr>
          </m:fPr>
          <m:num>
            <m:r>
              <w:rPr>
                <w:rFonts w:ascii="Cambria Math" w:hAnsi="Cambria Math"/>
              </w:rPr>
              <m:t>k</m:t>
            </m:r>
          </m:num>
          <m:den>
            <m:r>
              <w:rPr>
                <w:rFonts w:ascii="Cambria Math" w:hAnsi="Cambria Math"/>
              </w:rPr>
              <m:t>ρc</m:t>
            </m:r>
          </m:den>
        </m:f>
      </m:oMath>
    </w:p>
    <w:p w14:paraId="72F255C5" w14:textId="77777777" w:rsidR="00FB2A0C" w:rsidRDefault="00FB2A0C" w:rsidP="00357ADB"/>
    <w:p w14:paraId="0A314444" w14:textId="77777777" w:rsidR="006D0DEE" w:rsidRDefault="007F1CA0" w:rsidP="00357ADB">
      <w:r>
        <w:rPr>
          <w:rFonts w:hint="eastAsia"/>
          <w:b/>
          <w:bCs/>
        </w:rPr>
        <w:t>Boundary &amp; Initial Conditions</w:t>
      </w:r>
      <w:r w:rsidR="006D0DEE">
        <w:rPr>
          <w:rFonts w:hint="eastAsia"/>
          <w:b/>
          <w:bCs/>
        </w:rPr>
        <w:t>; Formulation of Heat Conduction Problems</w:t>
      </w:r>
    </w:p>
    <w:p w14:paraId="7397D475" w14:textId="7E66AFB2" w:rsidR="006D0DEE" w:rsidRDefault="00BD0E0A" w:rsidP="00357ADB">
      <w:r>
        <w:rPr>
          <w:rFonts w:hint="eastAsia"/>
        </w:rPr>
        <w:t>2-35C</w:t>
      </w:r>
    </w:p>
    <w:p w14:paraId="78097AD0" w14:textId="64EA2365" w:rsidR="00BD0E0A" w:rsidRPr="002C15DB" w:rsidRDefault="00873365" w:rsidP="00357ADB">
      <w:pPr>
        <w:rPr>
          <w:b/>
          <w:bCs/>
        </w:rPr>
      </w:pPr>
      <w:r w:rsidRPr="002C15DB">
        <w:rPr>
          <w:b/>
          <w:bCs/>
        </w:rPr>
        <w:t xml:space="preserve">What is </w:t>
      </w:r>
      <w:proofErr w:type="gramStart"/>
      <w:r w:rsidRPr="002C15DB">
        <w:rPr>
          <w:b/>
          <w:bCs/>
        </w:rPr>
        <w:t>a boundary</w:t>
      </w:r>
      <w:proofErr w:type="gramEnd"/>
      <w:r w:rsidRPr="002C15DB">
        <w:rPr>
          <w:b/>
          <w:bCs/>
        </w:rPr>
        <w:t xml:space="preserve"> condition? How many boundary conditions do we need to specify for a two-dimensional heat conduction problem?</w:t>
      </w:r>
    </w:p>
    <w:p w14:paraId="7B514134" w14:textId="77777777" w:rsidR="00917D9F" w:rsidRDefault="00917D9F" w:rsidP="00357ADB"/>
    <w:p w14:paraId="23E86EA3" w14:textId="49211DB7" w:rsidR="008042E1" w:rsidRDefault="008042E1" w:rsidP="00357ADB">
      <w:r>
        <w:rPr>
          <w:rFonts w:hint="eastAsia"/>
        </w:rPr>
        <w:t xml:space="preserve">A boundary condition </w:t>
      </w:r>
      <w:r w:rsidR="00BC624F">
        <w:rPr>
          <w:rFonts w:hint="eastAsia"/>
        </w:rPr>
        <w:t xml:space="preserve">specifies the thermal conditions on the surfaces of the medium. </w:t>
      </w:r>
      <w:r w:rsidR="00BC624F">
        <w:t>For a</w:t>
      </w:r>
      <w:r w:rsidR="00BC624F">
        <w:rPr>
          <w:rFonts w:hint="eastAsia"/>
        </w:rPr>
        <w:t xml:space="preserve"> two-dimensional problem </w:t>
      </w:r>
      <w:r w:rsidR="002C15DB">
        <w:rPr>
          <w:rFonts w:hint="eastAsia"/>
        </w:rPr>
        <w:t xml:space="preserve">4 boundary conditions must be specified, two in each direction. </w:t>
      </w:r>
    </w:p>
    <w:p w14:paraId="58EFC0C3" w14:textId="77777777" w:rsidR="008042E1" w:rsidRDefault="008042E1" w:rsidP="00357ADB"/>
    <w:p w14:paraId="4C03C692" w14:textId="12E08426" w:rsidR="00BD0E0A" w:rsidRDefault="00BD0E0A" w:rsidP="00357ADB">
      <w:r>
        <w:rPr>
          <w:rFonts w:hint="eastAsia"/>
        </w:rPr>
        <w:t>2-36C</w:t>
      </w:r>
    </w:p>
    <w:p w14:paraId="3EBBCB95" w14:textId="19431020" w:rsidR="00BD0E0A" w:rsidRPr="00652181" w:rsidRDefault="008A760C" w:rsidP="00357ADB">
      <w:pPr>
        <w:rPr>
          <w:b/>
          <w:bCs/>
        </w:rPr>
      </w:pPr>
      <w:r w:rsidRPr="00652181">
        <w:rPr>
          <w:b/>
          <w:bCs/>
        </w:rPr>
        <w:t xml:space="preserve">What is </w:t>
      </w:r>
      <w:proofErr w:type="gramStart"/>
      <w:r w:rsidRPr="00652181">
        <w:rPr>
          <w:b/>
          <w:bCs/>
        </w:rPr>
        <w:t>an</w:t>
      </w:r>
      <w:proofErr w:type="gramEnd"/>
      <w:r w:rsidRPr="00652181">
        <w:rPr>
          <w:b/>
          <w:bCs/>
        </w:rPr>
        <w:t xml:space="preserve"> initial condition? How many initial conditions do we need to specify for a two-dimensional heat conduction problem?</w:t>
      </w:r>
    </w:p>
    <w:p w14:paraId="56B6FF95" w14:textId="77777777" w:rsidR="008A760C" w:rsidRDefault="008A760C" w:rsidP="00357ADB"/>
    <w:p w14:paraId="21B7FED6" w14:textId="25431051" w:rsidR="008A760C" w:rsidRDefault="008A760C" w:rsidP="00357ADB">
      <w:r>
        <w:rPr>
          <w:rFonts w:hint="eastAsia"/>
        </w:rPr>
        <w:t xml:space="preserve">The beginning </w:t>
      </w:r>
      <w:r>
        <w:t>condition</w:t>
      </w:r>
      <w:r>
        <w:rPr>
          <w:rFonts w:hint="eastAsia"/>
        </w:rPr>
        <w:t xml:space="preserve"> of a process</w:t>
      </w:r>
      <w:r w:rsidR="00F02A56">
        <w:rPr>
          <w:rFonts w:hint="eastAsia"/>
        </w:rPr>
        <w:t xml:space="preserve"> within the medium</w:t>
      </w:r>
      <w:r>
        <w:rPr>
          <w:rFonts w:hint="eastAsia"/>
        </w:rPr>
        <w:t>.</w:t>
      </w:r>
      <w:r w:rsidR="00252EFB">
        <w:rPr>
          <w:rFonts w:hint="eastAsia"/>
        </w:rPr>
        <w:t xml:space="preserve"> Only one </w:t>
      </w:r>
      <w:r w:rsidR="00652181">
        <w:t>initial</w:t>
      </w:r>
      <w:r w:rsidR="00652181">
        <w:rPr>
          <w:rFonts w:hint="eastAsia"/>
        </w:rPr>
        <w:t xml:space="preserve"> condition needs to be specified regardless of the number of dimensions. </w:t>
      </w:r>
    </w:p>
    <w:p w14:paraId="5818C090" w14:textId="77777777" w:rsidR="00917D9F" w:rsidRDefault="00917D9F" w:rsidP="00357ADB"/>
    <w:p w14:paraId="29B956A8" w14:textId="77777777" w:rsidR="005E2195" w:rsidRDefault="005E2195" w:rsidP="00357ADB"/>
    <w:p w14:paraId="5AA6360F" w14:textId="77777777" w:rsidR="005E2195" w:rsidRDefault="005E2195" w:rsidP="00357ADB"/>
    <w:p w14:paraId="59D9415B" w14:textId="77777777" w:rsidR="005E2195" w:rsidRDefault="005E2195" w:rsidP="00357ADB"/>
    <w:p w14:paraId="52B5F37E" w14:textId="77777777" w:rsidR="005E2195" w:rsidRDefault="005E2195" w:rsidP="00357ADB"/>
    <w:p w14:paraId="3E1D4DCB" w14:textId="77777777" w:rsidR="005E2195" w:rsidRDefault="005E2195" w:rsidP="00357ADB"/>
    <w:p w14:paraId="3F69D85F" w14:textId="77777777" w:rsidR="005E2195" w:rsidRDefault="005E2195" w:rsidP="00357ADB"/>
    <w:p w14:paraId="109C9ACD" w14:textId="77777777" w:rsidR="005E2195" w:rsidRDefault="005E2195" w:rsidP="00357ADB"/>
    <w:p w14:paraId="58ECC1B7" w14:textId="45D56324" w:rsidR="00BD0E0A" w:rsidRDefault="00BD0E0A" w:rsidP="00357ADB">
      <w:r>
        <w:rPr>
          <w:rFonts w:hint="eastAsia"/>
        </w:rPr>
        <w:lastRenderedPageBreak/>
        <w:t>2-37C</w:t>
      </w:r>
    </w:p>
    <w:p w14:paraId="300FDF82" w14:textId="77777777" w:rsidR="00D62849" w:rsidRPr="00D62849" w:rsidRDefault="00D62849" w:rsidP="00D62849">
      <w:pPr>
        <w:rPr>
          <w:b/>
          <w:bCs/>
        </w:rPr>
      </w:pPr>
      <w:r w:rsidRPr="00D62849">
        <w:rPr>
          <w:b/>
          <w:bCs/>
        </w:rPr>
        <w:t xml:space="preserve">What is a thermal </w:t>
      </w:r>
      <w:proofErr w:type="gramStart"/>
      <w:r w:rsidRPr="00D62849">
        <w:rPr>
          <w:b/>
          <w:bCs/>
        </w:rPr>
        <w:t>symmetry</w:t>
      </w:r>
      <w:proofErr w:type="gramEnd"/>
      <w:r w:rsidRPr="00D62849">
        <w:rPr>
          <w:b/>
          <w:bCs/>
        </w:rPr>
        <w:t xml:space="preserve"> boundary condition? How is it expressed mathematically?</w:t>
      </w:r>
    </w:p>
    <w:p w14:paraId="5F226703" w14:textId="77777777" w:rsidR="00BD0E0A" w:rsidRDefault="00BD0E0A" w:rsidP="00357ADB"/>
    <w:p w14:paraId="5B026921" w14:textId="2FEF23A4" w:rsidR="00D62849" w:rsidRDefault="00131769" w:rsidP="00357ADB">
      <w:r>
        <w:rPr>
          <w:rFonts w:hint="eastAsia"/>
        </w:rPr>
        <w:t xml:space="preserve">The temperature </w:t>
      </w:r>
      <w:r w:rsidR="00B81B27">
        <w:rPr>
          <w:rFonts w:hint="eastAsia"/>
        </w:rPr>
        <w:t xml:space="preserve">in one half is the same as the other. </w:t>
      </w:r>
      <w:r w:rsidR="004C6F88">
        <w:rPr>
          <w:rFonts w:hint="eastAsia"/>
        </w:rPr>
        <w:t xml:space="preserve">There is no heat flow/transfer across the plates. </w:t>
      </w:r>
    </w:p>
    <w:p w14:paraId="299DD559" w14:textId="77777777" w:rsidR="005E2195" w:rsidRDefault="005E2195" w:rsidP="00357ADB"/>
    <w:p w14:paraId="6FCDF13D" w14:textId="7A553AC3" w:rsidR="005E2195" w:rsidRPr="00D62849" w:rsidRDefault="005E2195" w:rsidP="00357ADB">
      <w:r w:rsidRPr="005E2195">
        <w:rPr>
          <w:noProof/>
        </w:rPr>
        <w:drawing>
          <wp:inline distT="0" distB="0" distL="0" distR="0" wp14:anchorId="32BC4DF7" wp14:editId="7D07D1C5">
            <wp:extent cx="2690093" cy="556308"/>
            <wp:effectExtent l="0" t="0" r="0" b="0"/>
            <wp:docPr id="118764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49648" name=""/>
                    <pic:cNvPicPr/>
                  </pic:nvPicPr>
                  <pic:blipFill>
                    <a:blip r:embed="rId9"/>
                    <a:stretch>
                      <a:fillRect/>
                    </a:stretch>
                  </pic:blipFill>
                  <pic:spPr>
                    <a:xfrm>
                      <a:off x="0" y="0"/>
                      <a:ext cx="2690093" cy="556308"/>
                    </a:xfrm>
                    <a:prstGeom prst="rect">
                      <a:avLst/>
                    </a:prstGeom>
                  </pic:spPr>
                </pic:pic>
              </a:graphicData>
            </a:graphic>
          </wp:inline>
        </w:drawing>
      </w:r>
    </w:p>
    <w:p w14:paraId="468443E8" w14:textId="77777777" w:rsidR="00917D9F" w:rsidRDefault="00917D9F" w:rsidP="00357ADB"/>
    <w:p w14:paraId="59A5B3C5" w14:textId="29FDE281" w:rsidR="00BD0E0A" w:rsidRDefault="00BD0E0A" w:rsidP="00357ADB">
      <w:r>
        <w:rPr>
          <w:rFonts w:hint="eastAsia"/>
        </w:rPr>
        <w:t>2-38C</w:t>
      </w:r>
    </w:p>
    <w:p w14:paraId="4272A63C" w14:textId="5D56AB1F" w:rsidR="00BD0E0A" w:rsidRPr="00DA1AA8" w:rsidRDefault="00D437C9" w:rsidP="00357ADB">
      <w:pPr>
        <w:rPr>
          <w:b/>
          <w:bCs/>
        </w:rPr>
      </w:pPr>
      <w:r w:rsidRPr="00DA1AA8">
        <w:rPr>
          <w:b/>
          <w:bCs/>
        </w:rPr>
        <w:t>How is the boundary condition on an insulated surface expressed mathematically?</w:t>
      </w:r>
    </w:p>
    <w:p w14:paraId="0BE5462A" w14:textId="471AF61D" w:rsidR="00917D9F" w:rsidRDefault="00DA1AA8" w:rsidP="00357ADB">
      <w:r w:rsidRPr="00DA1AA8">
        <w:rPr>
          <w:noProof/>
        </w:rPr>
        <w:drawing>
          <wp:inline distT="0" distB="0" distL="0" distR="0" wp14:anchorId="7060A32E" wp14:editId="46610416">
            <wp:extent cx="3124471" cy="609653"/>
            <wp:effectExtent l="0" t="0" r="0" b="0"/>
            <wp:docPr id="174650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00238" name=""/>
                    <pic:cNvPicPr/>
                  </pic:nvPicPr>
                  <pic:blipFill>
                    <a:blip r:embed="rId10"/>
                    <a:stretch>
                      <a:fillRect/>
                    </a:stretch>
                  </pic:blipFill>
                  <pic:spPr>
                    <a:xfrm>
                      <a:off x="0" y="0"/>
                      <a:ext cx="3124471" cy="609653"/>
                    </a:xfrm>
                    <a:prstGeom prst="rect">
                      <a:avLst/>
                    </a:prstGeom>
                  </pic:spPr>
                </pic:pic>
              </a:graphicData>
            </a:graphic>
          </wp:inline>
        </w:drawing>
      </w:r>
    </w:p>
    <w:p w14:paraId="59A21A9F" w14:textId="718F6F8C" w:rsidR="00BD0E0A" w:rsidRDefault="00BD0E0A" w:rsidP="00357ADB">
      <w:r>
        <w:rPr>
          <w:rFonts w:hint="eastAsia"/>
        </w:rPr>
        <w:t>2-39C</w:t>
      </w:r>
    </w:p>
    <w:p w14:paraId="61E42601" w14:textId="4BAFCE0B" w:rsidR="00BD0E0A" w:rsidRPr="003E299F" w:rsidRDefault="00DA1AA8" w:rsidP="00357ADB">
      <w:pPr>
        <w:rPr>
          <w:b/>
          <w:bCs/>
        </w:rPr>
      </w:pPr>
      <w:r w:rsidRPr="003E299F">
        <w:rPr>
          <w:b/>
          <w:bCs/>
        </w:rPr>
        <w:t>It is claimed that the temperature profile in a medium must be perpendicular to an insulated surface. Is this a valid claim? Explain.</w:t>
      </w:r>
    </w:p>
    <w:p w14:paraId="1490EF94" w14:textId="77777777" w:rsidR="00DA1AA8" w:rsidRDefault="00DA1AA8" w:rsidP="00357ADB"/>
    <w:p w14:paraId="1BCB1BAC" w14:textId="67758CA0" w:rsidR="00DA1AA8" w:rsidRDefault="00B86805" w:rsidP="00357ADB">
      <w:r>
        <w:rPr>
          <w:rFonts w:hint="eastAsia"/>
        </w:rPr>
        <w:t xml:space="preserve">Yes, </w:t>
      </w:r>
      <w:r w:rsidR="006A40F3">
        <w:rPr>
          <w:rFonts w:hint="eastAsia"/>
        </w:rPr>
        <w:t xml:space="preserve">an insulated surface is in the normal or </w:t>
      </w:r>
      <w:r w:rsidR="006A40F3">
        <w:t>perpendicular</w:t>
      </w:r>
      <w:r w:rsidR="006A40F3">
        <w:rPr>
          <w:rFonts w:hint="eastAsia"/>
        </w:rPr>
        <w:t xml:space="preserve"> </w:t>
      </w:r>
      <w:r w:rsidR="003E299F">
        <w:t>direction</w:t>
      </w:r>
      <w:r w:rsidR="006A40F3">
        <w:rPr>
          <w:rFonts w:hint="eastAsia"/>
        </w:rPr>
        <w:t xml:space="preserve"> </w:t>
      </w:r>
      <w:r w:rsidR="003E299F">
        <w:rPr>
          <w:rFonts w:hint="eastAsia"/>
        </w:rPr>
        <w:t xml:space="preserve">since the slope of the temperature at the surface must be 0. </w:t>
      </w:r>
    </w:p>
    <w:p w14:paraId="1755C6E7" w14:textId="77777777" w:rsidR="00917D9F" w:rsidRDefault="00917D9F" w:rsidP="00357ADB"/>
    <w:p w14:paraId="031191A9" w14:textId="49DDC1F0" w:rsidR="00BD0E0A" w:rsidRDefault="00BD0E0A" w:rsidP="00357ADB">
      <w:r>
        <w:rPr>
          <w:rFonts w:hint="eastAsia"/>
        </w:rPr>
        <w:t>2-40C</w:t>
      </w:r>
    </w:p>
    <w:p w14:paraId="035F6B1F" w14:textId="33174CC7" w:rsidR="006D0DEE" w:rsidRPr="00B05D8D" w:rsidRDefault="00BA2D5B" w:rsidP="00357ADB">
      <w:pPr>
        <w:rPr>
          <w:b/>
          <w:bCs/>
        </w:rPr>
      </w:pPr>
      <w:r w:rsidRPr="00B05D8D">
        <w:rPr>
          <w:b/>
          <w:bCs/>
        </w:rPr>
        <w:t>Why do we try to avoid the radiation boundary conditions in heat transfer analysis?</w:t>
      </w:r>
    </w:p>
    <w:p w14:paraId="02BDBBBC" w14:textId="77777777" w:rsidR="00BA2D5B" w:rsidRDefault="00BA2D5B" w:rsidP="00357ADB"/>
    <w:p w14:paraId="486C5BE1" w14:textId="70EC30A4" w:rsidR="00BA2D5B" w:rsidRPr="00506175" w:rsidRDefault="00553C68" w:rsidP="00357ADB">
      <w:r>
        <w:rPr>
          <w:rFonts w:hint="eastAsia"/>
        </w:rPr>
        <w:t xml:space="preserve">To avoid </w:t>
      </w:r>
      <w:r w:rsidR="00506175">
        <w:t>complications</w:t>
      </w:r>
      <w:r>
        <w:rPr>
          <w:rFonts w:hint="eastAsia"/>
        </w:rPr>
        <w:t xml:space="preserve"> with nonlinearity.</w:t>
      </w:r>
      <w:r w:rsidR="00506175">
        <w:rPr>
          <w:rFonts w:hint="eastAsia"/>
        </w:rPr>
        <w:t xml:space="preserve"> This is especially the case when convection is </w:t>
      </w:r>
      <w:r w:rsidR="00506175">
        <w:t>dominant</w:t>
      </w:r>
      <w:r w:rsidR="00506175">
        <w:rPr>
          <w:rFonts w:hint="eastAsia"/>
        </w:rPr>
        <w:t xml:space="preserve"> and radiation is minor.</w:t>
      </w:r>
    </w:p>
    <w:p w14:paraId="6511A6BC" w14:textId="77777777" w:rsidR="00917D9F" w:rsidRDefault="00917D9F" w:rsidP="00357ADB"/>
    <w:p w14:paraId="3F265456" w14:textId="77777777" w:rsidR="006D0DEE" w:rsidRDefault="006D0DEE" w:rsidP="00357ADB">
      <w:r>
        <w:rPr>
          <w:rFonts w:hint="eastAsia"/>
          <w:b/>
          <w:bCs/>
        </w:rPr>
        <w:t>Solution of Steady One-Dimensional Heat Conduction Problems</w:t>
      </w:r>
    </w:p>
    <w:p w14:paraId="53992888" w14:textId="2DCE5EEF" w:rsidR="006D0DEE" w:rsidRDefault="00BD0E0A" w:rsidP="00357ADB">
      <w:r>
        <w:rPr>
          <w:rFonts w:hint="eastAsia"/>
        </w:rPr>
        <w:t>2-53C</w:t>
      </w:r>
    </w:p>
    <w:p w14:paraId="2966DC77" w14:textId="5A8EF4B9" w:rsidR="00BD0E0A" w:rsidRPr="00E91AE1" w:rsidRDefault="00110336" w:rsidP="00357ADB">
      <w:pPr>
        <w:rPr>
          <w:b/>
          <w:bCs/>
        </w:rPr>
      </w:pPr>
      <w:r w:rsidRPr="00E91AE1">
        <w:rPr>
          <w:b/>
          <w:bCs/>
        </w:rPr>
        <w:t xml:space="preserve">It is stated that the temperature in a plane wall with constant thermal conductivity and no heat generation varies linearly during steady one-dimensional heat conduction. Will this still be the case when the wall loses heat by radiation from its </w:t>
      </w:r>
      <w:proofErr w:type="gramStart"/>
      <w:r w:rsidRPr="00E91AE1">
        <w:rPr>
          <w:b/>
          <w:bCs/>
        </w:rPr>
        <w:t>surfaces</w:t>
      </w:r>
      <w:proofErr w:type="gramEnd"/>
      <w:r w:rsidRPr="00E91AE1">
        <w:rPr>
          <w:b/>
          <w:bCs/>
        </w:rPr>
        <w:t>?</w:t>
      </w:r>
    </w:p>
    <w:p w14:paraId="78250223" w14:textId="77777777" w:rsidR="00110336" w:rsidRDefault="00110336" w:rsidP="00357ADB"/>
    <w:p w14:paraId="4A878CD0" w14:textId="407C52FF" w:rsidR="00110336" w:rsidRDefault="007F402C" w:rsidP="00357ADB">
      <w:r>
        <w:rPr>
          <w:rFonts w:hint="eastAsia"/>
        </w:rPr>
        <w:t xml:space="preserve">No, since radiation boundary conditions </w:t>
      </w:r>
      <w:r w:rsidR="00E91AE1">
        <w:t>are</w:t>
      </w:r>
      <w:r>
        <w:rPr>
          <w:rFonts w:hint="eastAsia"/>
        </w:rPr>
        <w:t xml:space="preserve"> nonlinear. </w:t>
      </w:r>
      <w:r w:rsidR="00E91AE1">
        <w:rPr>
          <w:rFonts w:hint="eastAsia"/>
        </w:rPr>
        <w:t xml:space="preserve">Therefore, </w:t>
      </w:r>
      <w:r w:rsidR="00E91AE1">
        <w:t>the</w:t>
      </w:r>
      <w:r w:rsidR="00E91AE1">
        <w:rPr>
          <w:rFonts w:hint="eastAsia"/>
        </w:rPr>
        <w:t xml:space="preserve"> temperature distribution within the wall is nonlinear. </w:t>
      </w:r>
    </w:p>
    <w:p w14:paraId="4FB62CD0" w14:textId="77777777" w:rsidR="00917D9F" w:rsidRDefault="00917D9F" w:rsidP="00357ADB"/>
    <w:p w14:paraId="6505F9C3" w14:textId="77777777" w:rsidR="008C4B03" w:rsidRDefault="008C4B03" w:rsidP="00357ADB"/>
    <w:p w14:paraId="187D9D4D" w14:textId="5F45882A" w:rsidR="00BD0E0A" w:rsidRDefault="00BD0E0A" w:rsidP="00357ADB">
      <w:r>
        <w:rPr>
          <w:rFonts w:hint="eastAsia"/>
        </w:rPr>
        <w:lastRenderedPageBreak/>
        <w:t>2-54C</w:t>
      </w:r>
    </w:p>
    <w:p w14:paraId="5CC8F1C1" w14:textId="0176C08E" w:rsidR="00F35614" w:rsidRPr="00B05D8D" w:rsidRDefault="008C4B03" w:rsidP="00357ADB">
      <w:pPr>
        <w:rPr>
          <w:b/>
          <w:bCs/>
        </w:rPr>
      </w:pPr>
      <w:r w:rsidRPr="00B05D8D">
        <w:rPr>
          <w:b/>
          <w:bCs/>
        </w:rPr>
        <w:t>Consider one-dimensional heat conduction through a large plane wall with no heat generation that is perfectly insulated on one side and is subjected to convection and radiation on the other side. It is claimed that under steady conditions, the temperature in a plane wall must be uniform (the same everywhere). Do you agree with this claim? Why?’</w:t>
      </w:r>
    </w:p>
    <w:p w14:paraId="6C091654" w14:textId="1709898C" w:rsidR="00917D9F" w:rsidRDefault="00917D9F" w:rsidP="00357ADB"/>
    <w:p w14:paraId="4EE52F3D" w14:textId="717DA99C" w:rsidR="008C4B03" w:rsidRPr="00692467" w:rsidRDefault="003638F5" w:rsidP="00357ADB">
      <w:r>
        <w:rPr>
          <w:rFonts w:hint="eastAsia"/>
        </w:rPr>
        <w:t xml:space="preserve">No. Since there must be a </w:t>
      </w:r>
      <w:r>
        <w:t>temperature</w:t>
      </w:r>
      <w:r>
        <w:rPr>
          <w:rFonts w:hint="eastAsia"/>
        </w:rPr>
        <w:t xml:space="preserve"> gradient </w:t>
      </w:r>
      <w:r w:rsidR="003B6D52">
        <w:rPr>
          <w:rFonts w:hint="eastAsia"/>
        </w:rPr>
        <w:t xml:space="preserve">for heat transfer to exist. This would contradict the presence of heat loss since </w:t>
      </w:r>
      <w:r w:rsidR="00692467">
        <w:rPr>
          <w:rFonts w:hint="eastAsia"/>
        </w:rPr>
        <w:t>there would be a uniform temperature which wouldn</w:t>
      </w:r>
      <w:r w:rsidR="00692467">
        <w:t>’</w:t>
      </w:r>
      <w:r w:rsidR="00692467">
        <w:rPr>
          <w:rFonts w:hint="eastAsia"/>
        </w:rPr>
        <w:t xml:space="preserve">t be correct. </w:t>
      </w:r>
    </w:p>
    <w:p w14:paraId="6F096026" w14:textId="77777777" w:rsidR="008C4B03" w:rsidRDefault="008C4B03" w:rsidP="00357ADB"/>
    <w:p w14:paraId="2F766A81" w14:textId="420E97E3" w:rsidR="00F35614" w:rsidRDefault="00F35614" w:rsidP="00357ADB">
      <w:r>
        <w:rPr>
          <w:rFonts w:hint="eastAsia"/>
        </w:rPr>
        <w:t>2-55C</w:t>
      </w:r>
    </w:p>
    <w:p w14:paraId="3E025FFD" w14:textId="1F8F3009" w:rsidR="00F35614" w:rsidRPr="00A7520F" w:rsidRDefault="00B05D8D" w:rsidP="00357ADB">
      <w:pPr>
        <w:rPr>
          <w:b/>
          <w:bCs/>
        </w:rPr>
      </w:pPr>
      <w:r w:rsidRPr="00A7520F">
        <w:rPr>
          <w:b/>
          <w:bCs/>
        </w:rPr>
        <w:t xml:space="preserve">Consider a solid cylindrical rod whose side surface is maintained at a constant temperature while the end surfaces are perfectly insulated. The thermal conductivity of the rod material is constant and there is no heat generation. It is claimed that the temperature in the radial direction within the </w:t>
      </w:r>
      <w:proofErr w:type="gramStart"/>
      <w:r w:rsidRPr="00A7520F">
        <w:rPr>
          <w:b/>
          <w:bCs/>
        </w:rPr>
        <w:t>rod</w:t>
      </w:r>
      <w:proofErr w:type="gramEnd"/>
      <w:r w:rsidRPr="00A7520F">
        <w:rPr>
          <w:b/>
          <w:bCs/>
        </w:rPr>
        <w:t xml:space="preserve"> will not vary during steady heat conduction. Do you agree with this claim? Why?</w:t>
      </w:r>
    </w:p>
    <w:p w14:paraId="64CA840E" w14:textId="77777777" w:rsidR="00B05D8D" w:rsidRDefault="00B05D8D" w:rsidP="00357ADB"/>
    <w:p w14:paraId="4CEE2204" w14:textId="144D97A4" w:rsidR="00B05D8D" w:rsidRDefault="00B05D8D" w:rsidP="00357ADB">
      <w:r>
        <w:rPr>
          <w:rFonts w:hint="eastAsia"/>
        </w:rPr>
        <w:t>Yes</w:t>
      </w:r>
      <w:r w:rsidR="00C61889">
        <w:rPr>
          <w:rFonts w:hint="eastAsia"/>
        </w:rPr>
        <w:t xml:space="preserve">, since the temperature is constant and the end surfaces are perfectly insulated. </w:t>
      </w:r>
      <w:r w:rsidR="0097181C">
        <w:rPr>
          <w:rFonts w:hint="eastAsia"/>
        </w:rPr>
        <w:t xml:space="preserve">With no heat generation or heat loss the temperature is uniform </w:t>
      </w:r>
      <w:r w:rsidR="00A7520F">
        <w:rPr>
          <w:rFonts w:hint="eastAsia"/>
        </w:rPr>
        <w:t xml:space="preserve">under steady-state conditions in the radial direction. </w:t>
      </w:r>
    </w:p>
    <w:p w14:paraId="2F7786DB" w14:textId="77777777" w:rsidR="00917D9F" w:rsidRDefault="00917D9F" w:rsidP="00357ADB"/>
    <w:p w14:paraId="55C88E37" w14:textId="72D8752C" w:rsidR="00F35614" w:rsidRDefault="00F35614" w:rsidP="00357ADB">
      <w:r>
        <w:rPr>
          <w:rFonts w:hint="eastAsia"/>
        </w:rPr>
        <w:t>2-56C</w:t>
      </w:r>
    </w:p>
    <w:p w14:paraId="73EC6B76" w14:textId="76E7EC68" w:rsidR="006D0DEE" w:rsidRPr="00615DD7" w:rsidRDefault="00714E5E" w:rsidP="00357ADB">
      <w:pPr>
        <w:rPr>
          <w:b/>
          <w:bCs/>
        </w:rPr>
      </w:pPr>
      <w:r w:rsidRPr="00615DD7">
        <w:rPr>
          <w:b/>
          <w:bCs/>
        </w:rPr>
        <w:t xml:space="preserve">Consider a solid cylindrical rod whose ends are maintained at constant but different temperatures while the side surface is perfectly insulated. There is no heat generation. It is claimed that the temperature along the axis of the </w:t>
      </w:r>
      <w:proofErr w:type="gramStart"/>
      <w:r w:rsidRPr="00615DD7">
        <w:rPr>
          <w:b/>
          <w:bCs/>
        </w:rPr>
        <w:t>rod</w:t>
      </w:r>
      <w:proofErr w:type="gramEnd"/>
      <w:r w:rsidRPr="00615DD7">
        <w:rPr>
          <w:b/>
          <w:bCs/>
        </w:rPr>
        <w:t xml:space="preserve"> varies linearly during steady heat conduction. Do you agree with this claim? Why?</w:t>
      </w:r>
    </w:p>
    <w:p w14:paraId="13158118" w14:textId="77777777" w:rsidR="00714E5E" w:rsidRDefault="00714E5E" w:rsidP="00357ADB"/>
    <w:p w14:paraId="799D4FD8" w14:textId="151BF166" w:rsidR="00714E5E" w:rsidRPr="00615DD7" w:rsidRDefault="006E4A41" w:rsidP="00357ADB">
      <w:r>
        <w:rPr>
          <w:rFonts w:hint="eastAsia"/>
        </w:rPr>
        <w:t>Yes, since there is a temperatu</w:t>
      </w:r>
      <w:r w:rsidR="007764D3">
        <w:rPr>
          <w:rFonts w:hint="eastAsia"/>
        </w:rPr>
        <w:t xml:space="preserve">re difference at both ends and the side of the </w:t>
      </w:r>
      <w:proofErr w:type="gramStart"/>
      <w:r w:rsidR="007764D3">
        <w:rPr>
          <w:rFonts w:hint="eastAsia"/>
        </w:rPr>
        <w:t>rod</w:t>
      </w:r>
      <w:proofErr w:type="gramEnd"/>
      <w:r w:rsidR="007764D3">
        <w:rPr>
          <w:rFonts w:hint="eastAsia"/>
        </w:rPr>
        <w:t xml:space="preserve"> is </w:t>
      </w:r>
      <w:r w:rsidR="007764D3">
        <w:t>perfectly</w:t>
      </w:r>
      <w:r w:rsidR="007764D3">
        <w:rPr>
          <w:rFonts w:hint="eastAsia"/>
        </w:rPr>
        <w:t xml:space="preserve"> insulated </w:t>
      </w:r>
      <w:r w:rsidR="00615DD7">
        <w:rPr>
          <w:rFonts w:hint="eastAsia"/>
        </w:rPr>
        <w:t xml:space="preserve">with no heat </w:t>
      </w:r>
      <w:r w:rsidR="00615DD7">
        <w:t>generation</w:t>
      </w:r>
      <w:r w:rsidR="00615DD7">
        <w:rPr>
          <w:rFonts w:hint="eastAsia"/>
        </w:rPr>
        <w:t xml:space="preserve">, the temperature varies linearly during </w:t>
      </w:r>
      <w:r w:rsidR="00615DD7">
        <w:t>steady</w:t>
      </w:r>
      <w:r w:rsidR="00615DD7">
        <w:rPr>
          <w:rFonts w:hint="eastAsia"/>
        </w:rPr>
        <w:t>-state conditions.</w:t>
      </w:r>
    </w:p>
    <w:p w14:paraId="3ADEFDA3" w14:textId="77777777" w:rsidR="00917D9F" w:rsidRDefault="00917D9F" w:rsidP="00357ADB"/>
    <w:p w14:paraId="348D81DC" w14:textId="77777777" w:rsidR="006D0DEE" w:rsidRDefault="006D0DEE" w:rsidP="00357ADB">
      <w:r>
        <w:rPr>
          <w:rFonts w:hint="eastAsia"/>
          <w:b/>
          <w:bCs/>
        </w:rPr>
        <w:t>Heat Generation in a Solid</w:t>
      </w:r>
    </w:p>
    <w:p w14:paraId="43151609" w14:textId="1721124A" w:rsidR="006D0DEE" w:rsidRDefault="00F35614" w:rsidP="00357ADB">
      <w:r>
        <w:rPr>
          <w:rFonts w:hint="eastAsia"/>
        </w:rPr>
        <w:t>2-78C</w:t>
      </w:r>
    </w:p>
    <w:p w14:paraId="7D12F28C" w14:textId="241B86F2" w:rsidR="00F35614" w:rsidRPr="00925BD6" w:rsidRDefault="00A96BCF" w:rsidP="00357ADB">
      <w:pPr>
        <w:rPr>
          <w:b/>
          <w:bCs/>
        </w:rPr>
      </w:pPr>
      <w:r w:rsidRPr="00925BD6">
        <w:rPr>
          <w:b/>
          <w:bCs/>
        </w:rPr>
        <w:t>What is heat generation? Give some examples.</w:t>
      </w:r>
    </w:p>
    <w:p w14:paraId="7944849C" w14:textId="77777777" w:rsidR="00E954FB" w:rsidRDefault="00E954FB" w:rsidP="00357ADB"/>
    <w:p w14:paraId="364E7E9E" w14:textId="4882E508" w:rsidR="00E954FB" w:rsidRDefault="00E954FB" w:rsidP="00E954FB">
      <w:r>
        <w:rPr>
          <w:rFonts w:hint="eastAsia"/>
        </w:rPr>
        <w:t xml:space="preserve">A medium </w:t>
      </w:r>
      <w:r>
        <w:t>which</w:t>
      </w:r>
      <w:r>
        <w:rPr>
          <w:rFonts w:hint="eastAsia"/>
        </w:rPr>
        <w:t xml:space="preserve"> heat is conducted</w:t>
      </w:r>
      <w:r w:rsidR="00925BD6">
        <w:rPr>
          <w:rFonts w:hint="eastAsia"/>
        </w:rPr>
        <w:t xml:space="preserve"> from energy into thermal energy</w:t>
      </w:r>
      <w:r>
        <w:rPr>
          <w:rFonts w:hint="eastAsia"/>
        </w:rPr>
        <w:t xml:space="preserve">. Some examples include mechanical, electrical, nuclear, or chemical </w:t>
      </w:r>
      <w:r>
        <w:t>energy</w:t>
      </w:r>
      <w:r>
        <w:rPr>
          <w:rFonts w:hint="eastAsia"/>
        </w:rPr>
        <w:t>.</w:t>
      </w:r>
    </w:p>
    <w:p w14:paraId="2474F7AD" w14:textId="77777777" w:rsidR="00E954FB" w:rsidRDefault="00E954FB" w:rsidP="00357ADB"/>
    <w:p w14:paraId="5F251701" w14:textId="77777777" w:rsidR="00894EF7" w:rsidRDefault="00894EF7" w:rsidP="00357ADB"/>
    <w:p w14:paraId="1FCFFE8F" w14:textId="77777777" w:rsidR="00894EF7" w:rsidRDefault="00894EF7" w:rsidP="00357ADB"/>
    <w:p w14:paraId="15B8AA2E" w14:textId="77777777" w:rsidR="00894EF7" w:rsidRDefault="00894EF7" w:rsidP="00357ADB"/>
    <w:p w14:paraId="17358797" w14:textId="77777777" w:rsidR="00894EF7" w:rsidRPr="00E954FB" w:rsidRDefault="00894EF7" w:rsidP="00357ADB"/>
    <w:p w14:paraId="3DBB0503" w14:textId="44B1BD99" w:rsidR="00F35614" w:rsidRDefault="00F35614" w:rsidP="00357ADB">
      <w:r>
        <w:rPr>
          <w:rFonts w:hint="eastAsia"/>
        </w:rPr>
        <w:t>2-79C</w:t>
      </w:r>
    </w:p>
    <w:p w14:paraId="7288D32F" w14:textId="5FE39301" w:rsidR="00F35614" w:rsidRPr="000276A7" w:rsidRDefault="00894EF7" w:rsidP="00357ADB">
      <w:pPr>
        <w:rPr>
          <w:b/>
          <w:bCs/>
        </w:rPr>
      </w:pPr>
      <w:r w:rsidRPr="000276A7">
        <w:rPr>
          <w:b/>
          <w:bCs/>
        </w:rPr>
        <w:t>Does heat generation in a solid violate the first law of thermodynamics, which states that energy cannot be created or destroyed? Explain.</w:t>
      </w:r>
    </w:p>
    <w:p w14:paraId="6D93D8A5" w14:textId="77777777" w:rsidR="00917D9F" w:rsidRDefault="00917D9F" w:rsidP="00357ADB"/>
    <w:p w14:paraId="2D1BC5EA" w14:textId="301B481E" w:rsidR="00894EF7" w:rsidRPr="00894EF7" w:rsidRDefault="00894EF7" w:rsidP="00357ADB">
      <w:r>
        <w:rPr>
          <w:rFonts w:hint="eastAsia"/>
        </w:rPr>
        <w:t xml:space="preserve">No, since heat </w:t>
      </w:r>
      <w:r>
        <w:t>generation</w:t>
      </w:r>
      <w:r>
        <w:rPr>
          <w:rFonts w:hint="eastAsia"/>
        </w:rPr>
        <w:t xml:space="preserve"> is not created but rather </w:t>
      </w:r>
      <w:r>
        <w:t>converted</w:t>
      </w:r>
      <w:r>
        <w:rPr>
          <w:rFonts w:hint="eastAsia"/>
        </w:rPr>
        <w:t xml:space="preserve"> </w:t>
      </w:r>
      <w:r w:rsidR="000276A7">
        <w:rPr>
          <w:rFonts w:hint="eastAsia"/>
        </w:rPr>
        <w:t>from one form of energy into thermal energy.</w:t>
      </w:r>
    </w:p>
    <w:p w14:paraId="7AA7B282" w14:textId="77777777" w:rsidR="00894EF7" w:rsidRDefault="00894EF7" w:rsidP="00357ADB"/>
    <w:p w14:paraId="4A1C1532" w14:textId="670D7071" w:rsidR="00F35614" w:rsidRDefault="00F35614" w:rsidP="00357ADB">
      <w:r>
        <w:rPr>
          <w:rFonts w:hint="eastAsia"/>
        </w:rPr>
        <w:t>2-80C</w:t>
      </w:r>
    </w:p>
    <w:p w14:paraId="470D0791" w14:textId="24E20DDF" w:rsidR="00F35614" w:rsidRPr="00C453F3" w:rsidRDefault="000276A7" w:rsidP="00357ADB">
      <w:pPr>
        <w:rPr>
          <w:b/>
          <w:bCs/>
        </w:rPr>
      </w:pPr>
      <w:r w:rsidRPr="00C453F3">
        <w:rPr>
          <w:b/>
          <w:bCs/>
        </w:rPr>
        <w:t>Consider uniform heat generation in a cylinder and a sphere of equal radius made of the same material in the same environment. Which geometry will have a higher temperature at its center? Why?</w:t>
      </w:r>
    </w:p>
    <w:p w14:paraId="1D748B20" w14:textId="77777777" w:rsidR="000276A7" w:rsidRDefault="000276A7" w:rsidP="00357ADB"/>
    <w:p w14:paraId="68D64395" w14:textId="70010B99" w:rsidR="000276A7" w:rsidRDefault="008D54E0" w:rsidP="00357ADB">
      <w:r>
        <w:rPr>
          <w:rFonts w:hint="eastAsia"/>
        </w:rPr>
        <w:t>A sphere will have a higher temperature at its center since it has a smaller surface area</w:t>
      </w:r>
      <w:r w:rsidR="001A4DEE">
        <w:rPr>
          <w:rFonts w:hint="eastAsia"/>
        </w:rPr>
        <w:t xml:space="preserve"> relative to its volume making it poor at diss</w:t>
      </w:r>
      <w:r w:rsidR="00C453F3">
        <w:rPr>
          <w:rFonts w:hint="eastAsia"/>
        </w:rPr>
        <w:t xml:space="preserve">ipating heat that is generated. </w:t>
      </w:r>
    </w:p>
    <w:p w14:paraId="68151104" w14:textId="77777777" w:rsidR="00917D9F" w:rsidRDefault="00917D9F" w:rsidP="00357ADB"/>
    <w:p w14:paraId="3A780C55" w14:textId="30E3EF99" w:rsidR="00F35614" w:rsidRDefault="00F35614" w:rsidP="00357ADB">
      <w:r>
        <w:rPr>
          <w:rFonts w:hint="eastAsia"/>
        </w:rPr>
        <w:t>2-81C</w:t>
      </w:r>
    </w:p>
    <w:p w14:paraId="423B10F7" w14:textId="5A78A697" w:rsidR="00F35614" w:rsidRPr="00672700" w:rsidRDefault="00F40F2A" w:rsidP="00357ADB">
      <w:pPr>
        <w:rPr>
          <w:b/>
          <w:bCs/>
        </w:rPr>
      </w:pPr>
      <w:r w:rsidRPr="00672700">
        <w:rPr>
          <w:b/>
          <w:bCs/>
        </w:rPr>
        <w:t xml:space="preserve">An iron is left unattended and its base temperature rises </w:t>
      </w:r>
      <w:proofErr w:type="gramStart"/>
      <w:r w:rsidRPr="00672700">
        <w:rPr>
          <w:b/>
          <w:bCs/>
        </w:rPr>
        <w:t>as a result of</w:t>
      </w:r>
      <w:proofErr w:type="gramEnd"/>
      <w:r w:rsidRPr="00672700">
        <w:rPr>
          <w:b/>
          <w:bCs/>
        </w:rPr>
        <w:t xml:space="preserve"> resistance heating inside. When will the rate of heat generation inside </w:t>
      </w:r>
      <w:proofErr w:type="gramStart"/>
      <w:r w:rsidRPr="00672700">
        <w:rPr>
          <w:b/>
          <w:bCs/>
        </w:rPr>
        <w:t>the iron</w:t>
      </w:r>
      <w:proofErr w:type="gramEnd"/>
      <w:r w:rsidRPr="00672700">
        <w:rPr>
          <w:b/>
          <w:bCs/>
        </w:rPr>
        <w:t xml:space="preserve"> be equal to the rate of heat loss from </w:t>
      </w:r>
      <w:proofErr w:type="gramStart"/>
      <w:r w:rsidRPr="00672700">
        <w:rPr>
          <w:b/>
          <w:bCs/>
        </w:rPr>
        <w:t>the iron</w:t>
      </w:r>
      <w:proofErr w:type="gramEnd"/>
      <w:r w:rsidRPr="00672700">
        <w:rPr>
          <w:b/>
          <w:bCs/>
        </w:rPr>
        <w:t>?</w:t>
      </w:r>
    </w:p>
    <w:p w14:paraId="4B3907AF" w14:textId="77777777" w:rsidR="00F40F2A" w:rsidRDefault="00F40F2A" w:rsidP="00357ADB"/>
    <w:p w14:paraId="2ADAFA1C" w14:textId="70615101" w:rsidR="00F40F2A" w:rsidRDefault="00F40F2A" w:rsidP="00357ADB">
      <w:r>
        <w:rPr>
          <w:rFonts w:hint="eastAsia"/>
        </w:rPr>
        <w:t>The rate will be equal when the iron reaches steady-state conditions</w:t>
      </w:r>
      <w:r w:rsidR="00672700">
        <w:rPr>
          <w:rFonts w:hint="eastAsia"/>
        </w:rPr>
        <w:t xml:space="preserve">, when temperature is uniform. </w:t>
      </w:r>
    </w:p>
    <w:p w14:paraId="650FB8CD" w14:textId="77777777" w:rsidR="00917D9F" w:rsidRDefault="00917D9F" w:rsidP="00357ADB"/>
    <w:p w14:paraId="706852C0" w14:textId="38330AC7" w:rsidR="00F35614" w:rsidRDefault="00F35614" w:rsidP="00357ADB">
      <w:r>
        <w:rPr>
          <w:rFonts w:hint="eastAsia"/>
        </w:rPr>
        <w:t>2-82C</w:t>
      </w:r>
    </w:p>
    <w:p w14:paraId="333E5DD5" w14:textId="58907945" w:rsidR="006D0DEE" w:rsidRPr="00F230CA" w:rsidRDefault="000641EE" w:rsidP="00357ADB">
      <w:pPr>
        <w:rPr>
          <w:b/>
          <w:bCs/>
        </w:rPr>
      </w:pPr>
      <w:r w:rsidRPr="00F230CA">
        <w:rPr>
          <w:b/>
          <w:bCs/>
        </w:rPr>
        <w:t>Consider the uniform heating of a plate in an environment at a constant temperature. Is it possible for part of the heat generated in the left half of the plate to leave the plate through the right surface? Explain.</w:t>
      </w:r>
    </w:p>
    <w:p w14:paraId="6E313FA0" w14:textId="77777777" w:rsidR="000641EE" w:rsidRDefault="000641EE" w:rsidP="00357ADB"/>
    <w:p w14:paraId="529016C4" w14:textId="04CD3083" w:rsidR="000641EE" w:rsidRPr="00F230CA" w:rsidRDefault="00C14EF9" w:rsidP="00357ADB">
      <w:r w:rsidRPr="00F230CA">
        <w:rPr>
          <w:rFonts w:hint="eastAsia"/>
        </w:rPr>
        <w:t xml:space="preserve">Yes, since temperature always goes from high to low no matter where the </w:t>
      </w:r>
      <w:r w:rsidRPr="00F230CA">
        <w:t>heart</w:t>
      </w:r>
      <w:r w:rsidRPr="00F230CA">
        <w:rPr>
          <w:rFonts w:hint="eastAsia"/>
        </w:rPr>
        <w:t xml:space="preserve"> is generated. </w:t>
      </w:r>
    </w:p>
    <w:p w14:paraId="315787BD" w14:textId="77777777" w:rsidR="00917D9F" w:rsidRDefault="00917D9F" w:rsidP="00357ADB"/>
    <w:p w14:paraId="3CF54231" w14:textId="77777777" w:rsidR="006D0DEE" w:rsidRDefault="006D0DEE" w:rsidP="00357ADB">
      <w:r>
        <w:rPr>
          <w:rFonts w:hint="eastAsia"/>
          <w:b/>
          <w:bCs/>
        </w:rPr>
        <w:t>Variable Thermal Conductivity</w:t>
      </w:r>
    </w:p>
    <w:p w14:paraId="1993E338" w14:textId="544FD736" w:rsidR="006D0DEE" w:rsidRDefault="00E65934" w:rsidP="00357ADB">
      <w:r>
        <w:rPr>
          <w:rFonts w:hint="eastAsia"/>
        </w:rPr>
        <w:t>2-104C</w:t>
      </w:r>
    </w:p>
    <w:p w14:paraId="1F1AE5F1" w14:textId="17273E7F" w:rsidR="00E65934" w:rsidRPr="007A5B69" w:rsidRDefault="00F230CA" w:rsidP="00357ADB">
      <w:pPr>
        <w:rPr>
          <w:b/>
          <w:bCs/>
        </w:rPr>
      </w:pPr>
      <w:r w:rsidRPr="007A5B69">
        <w:rPr>
          <w:b/>
          <w:bCs/>
        </w:rPr>
        <w:t>Is the thermal conductivity of a medium, in general, constant or does it vary with temperature?</w:t>
      </w:r>
    </w:p>
    <w:p w14:paraId="2374CE68" w14:textId="77777777" w:rsidR="00F230CA" w:rsidRDefault="00F230CA" w:rsidP="00357ADB"/>
    <w:p w14:paraId="6C46D56A" w14:textId="43A3D29D" w:rsidR="00F230CA" w:rsidRPr="00131ED5" w:rsidRDefault="00471216" w:rsidP="00357ADB">
      <w:r>
        <w:rPr>
          <w:rFonts w:hint="eastAsia"/>
        </w:rPr>
        <w:t xml:space="preserve">The thermal conductivity of a medium is </w:t>
      </w:r>
      <w:r>
        <w:t>generally</w:t>
      </w:r>
      <w:r>
        <w:rPr>
          <w:rFonts w:hint="eastAsia"/>
        </w:rPr>
        <w:t xml:space="preserve"> varying with </w:t>
      </w:r>
      <w:r>
        <w:t>temperature</w:t>
      </w:r>
      <w:r w:rsidR="00131ED5">
        <w:rPr>
          <w:rFonts w:hint="eastAsia"/>
        </w:rPr>
        <w:t xml:space="preserve"> since the material often </w:t>
      </w:r>
      <w:r w:rsidR="00131ED5">
        <w:t>changes</w:t>
      </w:r>
      <w:r w:rsidR="00131ED5">
        <w:rPr>
          <w:rFonts w:hint="eastAsia"/>
        </w:rPr>
        <w:t xml:space="preserve"> with </w:t>
      </w:r>
      <w:r w:rsidR="007A5B69">
        <w:rPr>
          <w:rFonts w:hint="eastAsia"/>
        </w:rPr>
        <w:t>varying temperatures.</w:t>
      </w:r>
    </w:p>
    <w:p w14:paraId="00034B5C" w14:textId="77777777" w:rsidR="00F230CA" w:rsidRDefault="00F230CA" w:rsidP="00357ADB"/>
    <w:p w14:paraId="2AA21F71" w14:textId="77777777" w:rsidR="00917D9F" w:rsidRDefault="00917D9F" w:rsidP="00357ADB"/>
    <w:p w14:paraId="5C88BD84" w14:textId="7D1EA2E9" w:rsidR="00E65934" w:rsidRDefault="00E65934" w:rsidP="00357ADB">
      <w:r>
        <w:rPr>
          <w:rFonts w:hint="eastAsia"/>
        </w:rPr>
        <w:t>2-105C</w:t>
      </w:r>
    </w:p>
    <w:p w14:paraId="52CA35A1" w14:textId="0E8FBAC6" w:rsidR="00E65934" w:rsidRPr="00EC5413" w:rsidRDefault="007A5B69" w:rsidP="00357ADB">
      <w:pPr>
        <w:rPr>
          <w:b/>
          <w:bCs/>
        </w:rPr>
      </w:pPr>
      <w:r w:rsidRPr="00EC5413">
        <w:rPr>
          <w:b/>
          <w:bCs/>
        </w:rPr>
        <w:t>When the thermal conductivity of a medium varies linearly with temperature, is the average thermal conductivity always equivalent to the conductivity value at the average temperature?</w:t>
      </w:r>
    </w:p>
    <w:p w14:paraId="66ED57C2" w14:textId="77777777" w:rsidR="007A5B69" w:rsidRDefault="007A5B69" w:rsidP="00357ADB"/>
    <w:p w14:paraId="27A1E110" w14:textId="354D469F" w:rsidR="007A5B69" w:rsidRPr="000B6F3C" w:rsidRDefault="000B6F3C" w:rsidP="00357ADB">
      <w:r>
        <w:rPr>
          <w:rFonts w:hint="eastAsia"/>
        </w:rPr>
        <w:t xml:space="preserve">No, the average temperature is not </w:t>
      </w:r>
      <w:r>
        <w:t>always</w:t>
      </w:r>
      <w:r>
        <w:rPr>
          <w:rFonts w:hint="eastAsia"/>
        </w:rPr>
        <w:t xml:space="preserve"> equal to the average thermal conductivity </w:t>
      </w:r>
      <w:r w:rsidR="00EC5413">
        <w:t>since</w:t>
      </w:r>
      <w:r>
        <w:rPr>
          <w:rFonts w:hint="eastAsia"/>
        </w:rPr>
        <w:t xml:space="preserve"> the </w:t>
      </w:r>
      <w:r w:rsidR="00EC5413">
        <w:rPr>
          <w:rFonts w:hint="eastAsia"/>
        </w:rPr>
        <w:t xml:space="preserve">thermal conductivity can vary with </w:t>
      </w:r>
      <w:r w:rsidR="00EC5413">
        <w:t>temperature</w:t>
      </w:r>
      <w:r w:rsidR="00EC5413">
        <w:rPr>
          <w:rFonts w:hint="eastAsia"/>
        </w:rPr>
        <w:t xml:space="preserve">. </w:t>
      </w:r>
    </w:p>
    <w:p w14:paraId="292EFA69" w14:textId="77777777" w:rsidR="00917D9F" w:rsidRDefault="00917D9F" w:rsidP="00357ADB"/>
    <w:p w14:paraId="4832C694" w14:textId="51D29572" w:rsidR="00E65934" w:rsidRDefault="00E65934" w:rsidP="00357ADB">
      <w:r>
        <w:rPr>
          <w:rFonts w:hint="eastAsia"/>
        </w:rPr>
        <w:t>2-106C</w:t>
      </w:r>
    </w:p>
    <w:p w14:paraId="4A7D201E" w14:textId="6CB1F587" w:rsidR="00E65934" w:rsidRPr="00E3427F" w:rsidRDefault="008F478E" w:rsidP="00357ADB">
      <w:pPr>
        <w:rPr>
          <w:b/>
          <w:bCs/>
        </w:rPr>
      </w:pPr>
      <w:r w:rsidRPr="00E3427F">
        <w:rPr>
          <w:b/>
          <w:bCs/>
        </w:rPr>
        <w:t>The temperature of a plane wall during steady one-dimensional heat conduction varies linearly when the thermal conductivity is constant. Is this still the case when the thermal conductivity varies linearly with temperature?</w:t>
      </w:r>
    </w:p>
    <w:p w14:paraId="5746C194" w14:textId="77777777" w:rsidR="008F478E" w:rsidRDefault="008F478E" w:rsidP="00357ADB"/>
    <w:p w14:paraId="6DFA6892" w14:textId="7751E2B9" w:rsidR="008F478E" w:rsidRDefault="00A11AC1" w:rsidP="00357ADB">
      <w:r>
        <w:rPr>
          <w:rFonts w:hint="eastAsia"/>
        </w:rPr>
        <w:t>No, when the thermal conductivity varies linearly with temperature the heat conduction equation becomes nonline</w:t>
      </w:r>
      <w:r w:rsidR="00C52A09">
        <w:rPr>
          <w:rFonts w:hint="eastAsia"/>
        </w:rPr>
        <w:t>ar since the distribution of heat</w:t>
      </w:r>
      <w:r w:rsidR="00E3427F">
        <w:rPr>
          <w:rFonts w:hint="eastAsia"/>
        </w:rPr>
        <w:t xml:space="preserve"> within the plane wall</w:t>
      </w:r>
      <w:r w:rsidR="00C52A09">
        <w:rPr>
          <w:rFonts w:hint="eastAsia"/>
        </w:rPr>
        <w:t xml:space="preserve"> </w:t>
      </w:r>
      <w:r w:rsidR="00E3427F">
        <w:rPr>
          <w:rFonts w:hint="eastAsia"/>
        </w:rPr>
        <w:t>is nonlinear.</w:t>
      </w:r>
    </w:p>
    <w:p w14:paraId="3B35B698" w14:textId="77777777" w:rsidR="00917D9F" w:rsidRDefault="00917D9F" w:rsidP="00357ADB"/>
    <w:p w14:paraId="40F6D5BD" w14:textId="100F5AFE" w:rsidR="00E65934" w:rsidRDefault="00E65934" w:rsidP="00357ADB">
      <w:r>
        <w:rPr>
          <w:rFonts w:hint="eastAsia"/>
        </w:rPr>
        <w:t>2-107C</w:t>
      </w:r>
    </w:p>
    <w:p w14:paraId="385F9FED" w14:textId="77777777" w:rsidR="00C151A9" w:rsidRPr="00C151A9" w:rsidRDefault="00C151A9" w:rsidP="00C151A9">
      <w:pPr>
        <w:rPr>
          <w:b/>
          <w:bCs/>
        </w:rPr>
      </w:pPr>
      <w:r w:rsidRPr="00C151A9">
        <w:rPr>
          <w:b/>
          <w:bCs/>
        </w:rPr>
        <w:t xml:space="preserve">Consider steady one-dimensional heat conduction in a plane wall in which the thermal conductivity varies linearly. The error involved in heat transfer calculations by assuming constant thermal conductivity at the average temperature is (a) none, (b) small, or (c) significant. </w:t>
      </w:r>
    </w:p>
    <w:p w14:paraId="1CA1BD36" w14:textId="77777777" w:rsidR="00E65934" w:rsidRDefault="00E65934" w:rsidP="00357ADB"/>
    <w:p w14:paraId="6C50ACAA" w14:textId="7CD3778D" w:rsidR="00C151A9" w:rsidRPr="00F81563" w:rsidRDefault="00B87193" w:rsidP="00357ADB">
      <w:r>
        <w:rPr>
          <w:rFonts w:hint="eastAsia"/>
        </w:rPr>
        <w:t xml:space="preserve">(b) small, since the variation of k is small </w:t>
      </w:r>
      <w:r w:rsidR="00F81563">
        <w:rPr>
          <w:rFonts w:hint="eastAsia"/>
        </w:rPr>
        <w:t xml:space="preserve">evaluating at average </w:t>
      </w:r>
      <w:r w:rsidR="00F81563">
        <w:t>temperature</w:t>
      </w:r>
      <w:r w:rsidR="00F81563">
        <w:rPr>
          <w:rFonts w:hint="eastAsia"/>
        </w:rPr>
        <w:t xml:space="preserve"> is fine </w:t>
      </w:r>
      <w:r w:rsidR="00754370">
        <w:rPr>
          <w:rFonts w:hint="eastAsia"/>
        </w:rPr>
        <w:t xml:space="preserve">as it gives a good estimate/approximation. </w:t>
      </w:r>
    </w:p>
    <w:p w14:paraId="2CFAF072" w14:textId="77777777" w:rsidR="00917D9F" w:rsidRDefault="00917D9F" w:rsidP="00357ADB"/>
    <w:p w14:paraId="6E0FF0D8" w14:textId="7C2BAEAA" w:rsidR="00E65934" w:rsidRDefault="00E65934" w:rsidP="00357ADB">
      <w:r>
        <w:rPr>
          <w:rFonts w:hint="eastAsia"/>
        </w:rPr>
        <w:t>2-108C</w:t>
      </w:r>
    </w:p>
    <w:p w14:paraId="33A36395" w14:textId="2C55F194" w:rsidR="006D0DEE" w:rsidRPr="00FA584C" w:rsidRDefault="00BA0512" w:rsidP="00357ADB">
      <w:pPr>
        <w:rPr>
          <w:b/>
          <w:bCs/>
        </w:rPr>
      </w:pPr>
      <w:r w:rsidRPr="00FA584C">
        <w:rPr>
          <w:b/>
          <w:bCs/>
        </w:rPr>
        <w:t>Consider steady one-dimensional heat conduction in a plane wall, long cylinder, and sphere with constant thermal conductivity and no heat generation. Will the temperature in any of these mediums vary linearly? Explain.</w:t>
      </w:r>
    </w:p>
    <w:p w14:paraId="1BFBD147" w14:textId="77777777" w:rsidR="00BA0512" w:rsidRDefault="00BA0512" w:rsidP="00357ADB"/>
    <w:p w14:paraId="39C7E504" w14:textId="5DEC12D0" w:rsidR="00BA0512" w:rsidRPr="009E6066" w:rsidRDefault="00D41BDC" w:rsidP="00357ADB">
      <w:r>
        <w:rPr>
          <w:rFonts w:hint="eastAsia"/>
        </w:rPr>
        <w:t>Plane Wall: Yes</w:t>
      </w:r>
      <w:r w:rsidR="003A4E1E">
        <w:rPr>
          <w:rFonts w:hint="eastAsia"/>
        </w:rPr>
        <w:t xml:space="preserve">, </w:t>
      </w:r>
      <w:r w:rsidR="003A4E1E">
        <w:t>since</w:t>
      </w:r>
      <w:r w:rsidR="003A4E1E">
        <w:rPr>
          <w:rFonts w:hint="eastAsia"/>
        </w:rPr>
        <w:t xml:space="preserve"> </w:t>
      </w:r>
      <w:r w:rsidR="009E6066">
        <w:rPr>
          <w:rFonts w:hint="eastAsia"/>
        </w:rPr>
        <w:t xml:space="preserve">the general solution to the differential equation is a </w:t>
      </w:r>
      <w:r w:rsidR="009E6066">
        <w:t>straight</w:t>
      </w:r>
      <w:r w:rsidR="009E6066">
        <w:rPr>
          <w:rFonts w:hint="eastAsia"/>
        </w:rPr>
        <w:t xml:space="preserve"> line. </w:t>
      </w:r>
    </w:p>
    <w:p w14:paraId="0DBB99F6" w14:textId="77777777" w:rsidR="00D41BDC" w:rsidRDefault="00D41BDC" w:rsidP="00357ADB"/>
    <w:p w14:paraId="48B74B28" w14:textId="19F27D35" w:rsidR="00D41BDC" w:rsidRPr="00F13477" w:rsidRDefault="00D41BDC" w:rsidP="00357ADB">
      <w:r>
        <w:rPr>
          <w:rFonts w:hint="eastAsia"/>
        </w:rPr>
        <w:t>Long Cylinder:</w:t>
      </w:r>
      <w:r w:rsidR="00F13477">
        <w:rPr>
          <w:rFonts w:hint="eastAsia"/>
        </w:rPr>
        <w:t xml:space="preserve"> No, since the general solution to the differential </w:t>
      </w:r>
      <w:r w:rsidR="00F13477">
        <w:t>equation</w:t>
      </w:r>
      <w:r w:rsidR="00F13477">
        <w:rPr>
          <w:rFonts w:hint="eastAsia"/>
        </w:rPr>
        <w:t xml:space="preserve"> is logarithmic </w:t>
      </w:r>
    </w:p>
    <w:p w14:paraId="6645304D" w14:textId="77777777" w:rsidR="00D41BDC" w:rsidRDefault="00D41BDC" w:rsidP="00357ADB"/>
    <w:p w14:paraId="43DB5475" w14:textId="58DC292C" w:rsidR="00D41BDC" w:rsidRDefault="00D41BDC" w:rsidP="00357ADB">
      <w:r>
        <w:rPr>
          <w:rFonts w:hint="eastAsia"/>
        </w:rPr>
        <w:t>Sphere:</w:t>
      </w:r>
      <w:r w:rsidR="000E10F2">
        <w:rPr>
          <w:rFonts w:hint="eastAsia"/>
        </w:rPr>
        <w:t xml:space="preserve"> No, since </w:t>
      </w:r>
      <w:r w:rsidR="000E10F2">
        <w:t>the</w:t>
      </w:r>
      <w:r w:rsidR="000E10F2">
        <w:rPr>
          <w:rFonts w:hint="eastAsia"/>
        </w:rPr>
        <w:t xml:space="preserve"> general solution to the differential equation is </w:t>
      </w:r>
      <w:proofErr w:type="gramStart"/>
      <w:r w:rsidR="000E10F2">
        <w:rPr>
          <w:rFonts w:hint="eastAsia"/>
        </w:rPr>
        <w:t>a</w:t>
      </w:r>
      <w:proofErr w:type="gramEnd"/>
      <w:r w:rsidR="000E10F2">
        <w:rPr>
          <w:rFonts w:hint="eastAsia"/>
        </w:rPr>
        <w:t xml:space="preserve"> inverse radial (1/r). </w:t>
      </w:r>
    </w:p>
    <w:p w14:paraId="07DB127E" w14:textId="77777777" w:rsidR="00917D9F" w:rsidRDefault="00917D9F" w:rsidP="00357ADB"/>
    <w:p w14:paraId="3E5F5D92" w14:textId="77777777" w:rsidR="000E10F2" w:rsidRDefault="000E10F2" w:rsidP="00357ADB"/>
    <w:p w14:paraId="5F02E22A" w14:textId="77777777" w:rsidR="000E10F2" w:rsidRDefault="000E10F2" w:rsidP="00357ADB"/>
    <w:p w14:paraId="20C8B1F2" w14:textId="77777777" w:rsidR="000E10F2" w:rsidRDefault="000E10F2" w:rsidP="00357ADB"/>
    <w:p w14:paraId="3A9861EE" w14:textId="77777777" w:rsidR="000E10F2" w:rsidRDefault="000E10F2" w:rsidP="00357ADB"/>
    <w:p w14:paraId="205D74C7" w14:textId="10814148" w:rsidR="00EC57E6" w:rsidRDefault="006D0DEE" w:rsidP="00357ADB">
      <w:pPr>
        <w:rPr>
          <w:b/>
          <w:bCs/>
        </w:rPr>
      </w:pPr>
      <w:r>
        <w:rPr>
          <w:rFonts w:hint="eastAsia"/>
          <w:b/>
          <w:bCs/>
        </w:rPr>
        <w:t>Review of Differential Equations</w:t>
      </w:r>
      <w:r w:rsidR="003C02FB">
        <w:rPr>
          <w:rFonts w:hint="eastAsia"/>
        </w:rPr>
        <w:t xml:space="preserve"> </w:t>
      </w:r>
    </w:p>
    <w:p w14:paraId="3C8491E4" w14:textId="10E13CDA" w:rsidR="00E65934" w:rsidRDefault="00E65934" w:rsidP="00357ADB">
      <w:r>
        <w:rPr>
          <w:rFonts w:hint="eastAsia"/>
        </w:rPr>
        <w:t>2-121C</w:t>
      </w:r>
    </w:p>
    <w:p w14:paraId="054C7391" w14:textId="60FB672F" w:rsidR="00E65934" w:rsidRPr="007E4FB4" w:rsidRDefault="00765625" w:rsidP="00357ADB">
      <w:pPr>
        <w:rPr>
          <w:b/>
          <w:bCs/>
        </w:rPr>
      </w:pPr>
      <w:r w:rsidRPr="007E4FB4">
        <w:rPr>
          <w:b/>
          <w:bCs/>
        </w:rPr>
        <w:t>Why do we often utilize simplifying assumptions when we derive differential equations?</w:t>
      </w:r>
    </w:p>
    <w:p w14:paraId="529C4127" w14:textId="77777777" w:rsidR="00765625" w:rsidRDefault="00765625" w:rsidP="00357ADB"/>
    <w:p w14:paraId="6D82C1D2" w14:textId="04B08A93" w:rsidR="00765625" w:rsidRDefault="00765625" w:rsidP="00357ADB">
      <w:pPr>
        <w:rPr>
          <w:rFonts w:hint="eastAsia"/>
        </w:rPr>
      </w:pPr>
      <w:r>
        <w:rPr>
          <w:rFonts w:hint="eastAsia"/>
        </w:rPr>
        <w:t>Simplifying assumptions reduces the complexity of the differential equation</w:t>
      </w:r>
      <w:r w:rsidR="002D241B">
        <w:rPr>
          <w:rFonts w:hint="eastAsia"/>
        </w:rPr>
        <w:t xml:space="preserve">. This allows for the equation to be solved </w:t>
      </w:r>
      <w:r w:rsidR="00891482">
        <w:rPr>
          <w:rFonts w:hint="eastAsia"/>
        </w:rPr>
        <w:t>w</w:t>
      </w:r>
      <w:r w:rsidR="0088327E">
        <w:rPr>
          <w:rFonts w:hint="eastAsia"/>
        </w:rPr>
        <w:t>ith system conditions in a less complex way.</w:t>
      </w:r>
    </w:p>
    <w:p w14:paraId="79749D61" w14:textId="77777777" w:rsidR="00917D9F" w:rsidRDefault="00917D9F" w:rsidP="00357ADB"/>
    <w:p w14:paraId="77046B4C" w14:textId="4F8D05D9" w:rsidR="00E65934" w:rsidRPr="00E65934" w:rsidRDefault="00E65934" w:rsidP="00357ADB">
      <w:r>
        <w:rPr>
          <w:rFonts w:hint="eastAsia"/>
        </w:rPr>
        <w:t>2-122C</w:t>
      </w:r>
    </w:p>
    <w:p w14:paraId="098B0C90" w14:textId="59A1F4C2" w:rsidR="00E65934" w:rsidRPr="00F62076" w:rsidRDefault="0008314C" w:rsidP="00357ADB">
      <w:pPr>
        <w:rPr>
          <w:b/>
          <w:bCs/>
        </w:rPr>
      </w:pPr>
      <w:r w:rsidRPr="00F62076">
        <w:rPr>
          <w:b/>
          <w:bCs/>
        </w:rPr>
        <w:t>What is a variable? How do you distinguish a dependent variable from an independent one in a problem?</w:t>
      </w:r>
    </w:p>
    <w:p w14:paraId="37C05FBB" w14:textId="77777777" w:rsidR="0008314C" w:rsidRPr="00F62076" w:rsidRDefault="0008314C" w:rsidP="00357ADB"/>
    <w:p w14:paraId="371759EE" w14:textId="36E5D7CD" w:rsidR="0008314C" w:rsidRPr="00F62076" w:rsidRDefault="0008314C" w:rsidP="00357ADB">
      <w:pPr>
        <w:rPr>
          <w:rFonts w:hint="eastAsia"/>
        </w:rPr>
      </w:pPr>
      <w:r w:rsidRPr="00F62076">
        <w:rPr>
          <w:rFonts w:hint="eastAsia"/>
        </w:rPr>
        <w:t xml:space="preserve">A variable is a </w:t>
      </w:r>
      <w:r w:rsidR="00166E78" w:rsidRPr="00F62076">
        <w:rPr>
          <w:rFonts w:hint="eastAsia"/>
        </w:rPr>
        <w:t xml:space="preserve">quantity that can </w:t>
      </w:r>
      <w:r w:rsidRPr="00F62076">
        <w:rPr>
          <w:rFonts w:hint="eastAsia"/>
        </w:rPr>
        <w:t>change</w:t>
      </w:r>
      <w:r w:rsidR="00166E78" w:rsidRPr="00F62076">
        <w:rPr>
          <w:rFonts w:hint="eastAsia"/>
        </w:rPr>
        <w:t xml:space="preserve">. A dependent variable </w:t>
      </w:r>
      <w:r w:rsidR="00E606F3" w:rsidRPr="00F62076">
        <w:rPr>
          <w:rFonts w:hint="eastAsia"/>
        </w:rPr>
        <w:t xml:space="preserve">changes because of the independent variable. </w:t>
      </w:r>
    </w:p>
    <w:p w14:paraId="1F016C6D" w14:textId="77777777" w:rsidR="00917D9F" w:rsidRDefault="00917D9F" w:rsidP="00357ADB"/>
    <w:p w14:paraId="5FF3B49D" w14:textId="3D8CC6E2" w:rsidR="00E65934" w:rsidRDefault="00917D9F" w:rsidP="00357ADB">
      <w:r>
        <w:rPr>
          <w:rFonts w:hint="eastAsia"/>
        </w:rPr>
        <w:t>2-123C</w:t>
      </w:r>
    </w:p>
    <w:p w14:paraId="63C71A37" w14:textId="7B65399C" w:rsidR="00917D9F" w:rsidRPr="00B3536B" w:rsidRDefault="003749EB" w:rsidP="00357ADB">
      <w:pPr>
        <w:rPr>
          <w:b/>
          <w:bCs/>
        </w:rPr>
      </w:pPr>
      <w:r w:rsidRPr="00B3536B">
        <w:rPr>
          <w:b/>
          <w:bCs/>
        </w:rPr>
        <w:t>Can a differential equation involve more than one independent variable? Can it involve more than one dependent variable? Give examples.</w:t>
      </w:r>
    </w:p>
    <w:p w14:paraId="428EE915" w14:textId="77777777" w:rsidR="003749EB" w:rsidRDefault="003749EB" w:rsidP="00357ADB"/>
    <w:p w14:paraId="6D04EA1D" w14:textId="216D87C2" w:rsidR="003749EB" w:rsidRDefault="003749EB" w:rsidP="00357ADB">
      <w:pPr>
        <w:rPr>
          <w:rFonts w:hint="eastAsia"/>
        </w:rPr>
      </w:pPr>
      <w:r>
        <w:rPr>
          <w:rFonts w:hint="eastAsia"/>
        </w:rPr>
        <w:t>Yes, a differential equation can involve more than one independent variable</w:t>
      </w:r>
      <w:r w:rsidR="002E64E6">
        <w:rPr>
          <w:rFonts w:hint="eastAsia"/>
        </w:rPr>
        <w:t xml:space="preserve"> and dependent variable</w:t>
      </w:r>
      <w:r>
        <w:rPr>
          <w:rFonts w:hint="eastAsia"/>
        </w:rPr>
        <w:t xml:space="preserve">. An </w:t>
      </w:r>
      <w:r>
        <w:t>example</w:t>
      </w:r>
      <w:r w:rsidR="002E64E6">
        <w:rPr>
          <w:rFonts w:hint="eastAsia"/>
        </w:rPr>
        <w:t xml:space="preserve"> for </w:t>
      </w:r>
      <w:r w:rsidR="002E64E6">
        <w:t>independent</w:t>
      </w:r>
      <w:r>
        <w:rPr>
          <w:rFonts w:hint="eastAsia"/>
        </w:rPr>
        <w:t xml:space="preserve"> is temperature </w:t>
      </w:r>
      <w:proofErr w:type="gramStart"/>
      <w:r>
        <w:rPr>
          <w:rFonts w:hint="eastAsia"/>
        </w:rPr>
        <w:t>T(</w:t>
      </w:r>
      <w:proofErr w:type="gramEnd"/>
      <w:r>
        <w:rPr>
          <w:rFonts w:hint="eastAsia"/>
        </w:rPr>
        <w:t xml:space="preserve">x, y, </w:t>
      </w:r>
      <w:r w:rsidR="00C83F9D">
        <w:rPr>
          <w:rFonts w:hint="eastAsia"/>
        </w:rPr>
        <w:t xml:space="preserve">z, </w:t>
      </w:r>
      <w:r>
        <w:rPr>
          <w:rFonts w:hint="eastAsia"/>
        </w:rPr>
        <w:t xml:space="preserve">t) which depends on space and time. </w:t>
      </w:r>
      <w:r w:rsidR="002E64E6">
        <w:rPr>
          <w:rFonts w:hint="eastAsia"/>
        </w:rPr>
        <w:t xml:space="preserve">An example for </w:t>
      </w:r>
      <w:proofErr w:type="gramStart"/>
      <w:r w:rsidR="002E64E6">
        <w:rPr>
          <w:rFonts w:hint="eastAsia"/>
        </w:rPr>
        <w:t>dependent</w:t>
      </w:r>
      <w:proofErr w:type="gramEnd"/>
      <w:r w:rsidR="002E64E6">
        <w:rPr>
          <w:rFonts w:hint="eastAsia"/>
        </w:rPr>
        <w:t xml:space="preserve"> is pressure and velocity components in fluid flow</w:t>
      </w:r>
      <w:r w:rsidR="0023550D">
        <w:rPr>
          <w:rFonts w:hint="eastAsia"/>
        </w:rPr>
        <w:t xml:space="preserve"> in mass conservation &amp; Nav</w:t>
      </w:r>
      <w:r w:rsidR="00273212">
        <w:rPr>
          <w:rFonts w:hint="eastAsia"/>
        </w:rPr>
        <w:t>ier-Strokes</w:t>
      </w:r>
      <w:r w:rsidR="002E64E6">
        <w:rPr>
          <w:rFonts w:hint="eastAsia"/>
        </w:rPr>
        <w:t xml:space="preserve">. </w:t>
      </w:r>
    </w:p>
    <w:p w14:paraId="3D5E54FB" w14:textId="77777777" w:rsidR="00917D9F" w:rsidRDefault="00917D9F" w:rsidP="00357ADB"/>
    <w:p w14:paraId="521AC88D" w14:textId="7D5BE7F1" w:rsidR="00917D9F" w:rsidRDefault="00917D9F" w:rsidP="00357ADB">
      <w:r>
        <w:rPr>
          <w:rFonts w:hint="eastAsia"/>
        </w:rPr>
        <w:t>2-124C</w:t>
      </w:r>
    </w:p>
    <w:p w14:paraId="63FA5D57" w14:textId="47936891" w:rsidR="00917D9F" w:rsidRPr="00071DBC" w:rsidRDefault="008469C8" w:rsidP="00357ADB">
      <w:pPr>
        <w:rPr>
          <w:b/>
          <w:bCs/>
        </w:rPr>
      </w:pPr>
      <w:r w:rsidRPr="00071DBC">
        <w:rPr>
          <w:b/>
          <w:bCs/>
        </w:rPr>
        <w:t>What is the geometrical interpretation of a derivative? What is the difference between partial derivatives and ordinary derivatives?</w:t>
      </w:r>
    </w:p>
    <w:p w14:paraId="0F1DD20E" w14:textId="77777777" w:rsidR="008469C8" w:rsidRDefault="008469C8" w:rsidP="00357ADB"/>
    <w:p w14:paraId="321905AB" w14:textId="7CD74367" w:rsidR="008469C8" w:rsidRDefault="008469C8" w:rsidP="00357ADB">
      <w:pPr>
        <w:rPr>
          <w:rFonts w:hint="eastAsia"/>
        </w:rPr>
      </w:pPr>
      <w:r>
        <w:rPr>
          <w:rFonts w:hint="eastAsia"/>
        </w:rPr>
        <w:t xml:space="preserve">The geometrical interpretation is the slope of a tangent line at a point on a curve. </w:t>
      </w:r>
      <w:r w:rsidR="000706A2">
        <w:rPr>
          <w:rFonts w:hint="eastAsia"/>
        </w:rPr>
        <w:t>A</w:t>
      </w:r>
      <w:r w:rsidR="00221DE8">
        <w:rPr>
          <w:rFonts w:hint="eastAsia"/>
        </w:rPr>
        <w:t>n</w:t>
      </w:r>
      <w:r w:rsidR="000706A2">
        <w:rPr>
          <w:rFonts w:hint="eastAsia"/>
        </w:rPr>
        <w:t xml:space="preserve"> ordinary derivative depends on only one </w:t>
      </w:r>
      <w:r w:rsidR="00071DBC">
        <w:rPr>
          <w:rFonts w:hint="eastAsia"/>
        </w:rPr>
        <w:t>independent variable, while a partial derivative depends on multiple independent variables.</w:t>
      </w:r>
    </w:p>
    <w:p w14:paraId="764F674F" w14:textId="77777777" w:rsidR="00917D9F" w:rsidRDefault="00917D9F" w:rsidP="00357ADB"/>
    <w:p w14:paraId="09054E74" w14:textId="55186C76" w:rsidR="00917D9F" w:rsidRDefault="00917D9F" w:rsidP="00357ADB">
      <w:r>
        <w:rPr>
          <w:rFonts w:hint="eastAsia"/>
        </w:rPr>
        <w:t>2-125C</w:t>
      </w:r>
    </w:p>
    <w:p w14:paraId="689D594B" w14:textId="547EC131" w:rsidR="00917D9F" w:rsidRPr="00B16BF6" w:rsidRDefault="003C3FC2" w:rsidP="00357ADB">
      <w:pPr>
        <w:rPr>
          <w:b/>
          <w:bCs/>
        </w:rPr>
      </w:pPr>
      <w:r w:rsidRPr="00B16BF6">
        <w:rPr>
          <w:b/>
          <w:bCs/>
        </w:rPr>
        <w:t>What is the difference between the degree and the order of a derivative?</w:t>
      </w:r>
    </w:p>
    <w:p w14:paraId="7F142FF8" w14:textId="77777777" w:rsidR="00917D9F" w:rsidRDefault="00917D9F" w:rsidP="00357ADB"/>
    <w:p w14:paraId="15A7A422" w14:textId="7531F504" w:rsidR="00B716CF" w:rsidRDefault="00B716CF" w:rsidP="00357ADB">
      <w:pPr>
        <w:rPr>
          <w:rFonts w:hint="eastAsia"/>
        </w:rPr>
      </w:pPr>
      <w:proofErr w:type="gramStart"/>
      <w:r>
        <w:rPr>
          <w:rFonts w:hint="eastAsia"/>
        </w:rPr>
        <w:t>A</w:t>
      </w:r>
      <w:proofErr w:type="gramEnd"/>
      <w:r>
        <w:rPr>
          <w:rFonts w:hint="eastAsia"/>
        </w:rPr>
        <w:t xml:space="preserve"> order of a derivative </w:t>
      </w:r>
      <w:r w:rsidR="005F1BC5">
        <w:rPr>
          <w:rFonts w:hint="eastAsia"/>
        </w:rPr>
        <w:t xml:space="preserve">is the number of times the dependent variable is </w:t>
      </w:r>
      <w:r w:rsidR="005F1BC5">
        <w:t>differentiated</w:t>
      </w:r>
      <w:r w:rsidR="00B40A44">
        <w:rPr>
          <w:rFonts w:hint="eastAsia"/>
        </w:rPr>
        <w:t xml:space="preserve"> (</w:t>
      </w:r>
      <w:proofErr w:type="gramStart"/>
      <w:r w:rsidR="00B40A44">
        <w:rPr>
          <w:rFonts w:hint="eastAsia"/>
        </w:rPr>
        <w:t>y</w:t>
      </w:r>
      <w:r w:rsidR="00B40A44">
        <w:t>’’</w:t>
      </w:r>
      <w:proofErr w:type="gramEnd"/>
      <w:r w:rsidR="00B40A44">
        <w:t>’</w:t>
      </w:r>
      <w:r w:rsidR="00B40A44">
        <w:rPr>
          <w:rFonts w:hint="eastAsia"/>
        </w:rPr>
        <w:t>)</w:t>
      </w:r>
      <w:r w:rsidR="005F1BC5">
        <w:rPr>
          <w:rFonts w:hint="eastAsia"/>
        </w:rPr>
        <w:t xml:space="preserve">, while </w:t>
      </w:r>
      <w:proofErr w:type="gramStart"/>
      <w:r w:rsidR="005F1BC5">
        <w:rPr>
          <w:rFonts w:hint="eastAsia"/>
        </w:rPr>
        <w:t xml:space="preserve">a </w:t>
      </w:r>
      <w:r w:rsidR="00557178">
        <w:rPr>
          <w:rFonts w:hint="eastAsia"/>
        </w:rPr>
        <w:t>degree</w:t>
      </w:r>
      <w:proofErr w:type="gramEnd"/>
      <w:r w:rsidR="00557178">
        <w:rPr>
          <w:rFonts w:hint="eastAsia"/>
        </w:rPr>
        <w:t xml:space="preserve"> of a derivative is the </w:t>
      </w:r>
      <w:r w:rsidR="00B40A44">
        <w:rPr>
          <w:rFonts w:hint="eastAsia"/>
        </w:rPr>
        <w:t>power of highest-order derivative (y</w:t>
      </w:r>
      <w:r w:rsidR="00B16BF6">
        <w:t>’</w:t>
      </w:r>
      <w:r w:rsidR="00B16BF6">
        <w:rPr>
          <w:rFonts w:hint="eastAsia"/>
        </w:rPr>
        <w:t>)</w:t>
      </w:r>
      <w:r w:rsidR="00B16BF6">
        <w:rPr>
          <w:rFonts w:hint="eastAsia"/>
          <w:vertAlign w:val="superscript"/>
        </w:rPr>
        <w:t>3</w:t>
      </w:r>
      <w:r w:rsidR="00B40A44">
        <w:rPr>
          <w:rFonts w:hint="eastAsia"/>
        </w:rPr>
        <w:t>.</w:t>
      </w:r>
    </w:p>
    <w:p w14:paraId="358D38C8" w14:textId="77777777" w:rsidR="00B716CF" w:rsidRDefault="00B716CF" w:rsidP="00357ADB">
      <w:pPr>
        <w:rPr>
          <w:rFonts w:hint="eastAsia"/>
        </w:rPr>
      </w:pPr>
    </w:p>
    <w:p w14:paraId="3FDB673A" w14:textId="6BF84539" w:rsidR="00917D9F" w:rsidRDefault="00917D9F" w:rsidP="00357ADB">
      <w:r>
        <w:rPr>
          <w:rFonts w:hint="eastAsia"/>
        </w:rPr>
        <w:lastRenderedPageBreak/>
        <w:t>2-126C</w:t>
      </w:r>
    </w:p>
    <w:p w14:paraId="2B592520" w14:textId="41656EA7" w:rsidR="00917D9F" w:rsidRPr="00D95029" w:rsidRDefault="00C9223A" w:rsidP="00357ADB">
      <w:pPr>
        <w:rPr>
          <w:b/>
          <w:bCs/>
        </w:rPr>
      </w:pPr>
      <w:r w:rsidRPr="00D95029">
        <w:rPr>
          <w:b/>
          <w:bCs/>
        </w:rPr>
        <w:t xml:space="preserve">Consider a function </w:t>
      </w:r>
      <m:oMath>
        <m:r>
          <m:rPr>
            <m:sty m:val="bi"/>
          </m:rPr>
          <w:rPr>
            <w:rFonts w:ascii="Cambria Math" w:hAnsi="Cambria Math"/>
          </w:rPr>
          <m:t>f(x,y)</m:t>
        </m:r>
      </m:oMath>
      <w:r w:rsidRPr="00D95029">
        <w:rPr>
          <w:b/>
          <w:bCs/>
        </w:rPr>
        <w:t xml:space="preserve">and its partial derivative </w:t>
      </w:r>
      <m:oMath>
        <m:r>
          <m:rPr>
            <m:sty m:val="b"/>
          </m:rPr>
          <w:rPr>
            <w:rFonts w:ascii="Cambria Math" w:hAnsi="Cambria Math"/>
          </w:rPr>
          <m:t>∂</m:t>
        </m:r>
        <m:r>
          <m:rPr>
            <m:sty m:val="bi"/>
          </m:rPr>
          <w:rPr>
            <w:rFonts w:ascii="Cambria Math" w:hAnsi="Cambria Math"/>
          </w:rPr>
          <m:t>f</m:t>
        </m:r>
        <m:r>
          <m:rPr>
            <m:sty m:val="b"/>
          </m:rPr>
          <w:rPr>
            <w:rFonts w:ascii="Cambria Math" w:hAnsi="Cambria Math"/>
          </w:rPr>
          <m:t>/∂</m:t>
        </m:r>
        <m:r>
          <m:rPr>
            <m:sty m:val="bi"/>
          </m:rPr>
          <w:rPr>
            <w:rFonts w:ascii="Cambria Math" w:hAnsi="Cambria Math"/>
          </w:rPr>
          <m:t>x</m:t>
        </m:r>
      </m:oMath>
      <w:r w:rsidRPr="00D95029">
        <w:rPr>
          <w:b/>
          <w:bCs/>
        </w:rPr>
        <w:t xml:space="preserve">. Under what conditions will this partial derivative be equal to the ordinary derivative </w:t>
      </w:r>
      <m:oMath>
        <m:r>
          <m:rPr>
            <m:sty m:val="bi"/>
          </m:rPr>
          <w:rPr>
            <w:rFonts w:ascii="Cambria Math" w:hAnsi="Cambria Math"/>
          </w:rPr>
          <m:t>df</m:t>
        </m:r>
        <m:r>
          <m:rPr>
            <m:sty m:val="b"/>
          </m:rPr>
          <w:rPr>
            <w:rFonts w:ascii="Cambria Math" w:hAnsi="Cambria Math"/>
          </w:rPr>
          <m:t>/</m:t>
        </m:r>
        <m:r>
          <m:rPr>
            <m:sty m:val="bi"/>
          </m:rPr>
          <w:rPr>
            <w:rFonts w:ascii="Cambria Math" w:hAnsi="Cambria Math"/>
          </w:rPr>
          <m:t>dx</m:t>
        </m:r>
      </m:oMath>
      <w:r w:rsidRPr="00D95029">
        <w:rPr>
          <w:b/>
          <w:bCs/>
        </w:rPr>
        <w:t>?</w:t>
      </w:r>
    </w:p>
    <w:p w14:paraId="4E501A3F" w14:textId="77777777" w:rsidR="00D616C1" w:rsidRDefault="00D616C1" w:rsidP="00357ADB"/>
    <w:p w14:paraId="4A3F5B9E" w14:textId="6BB59BC7" w:rsidR="00D616C1" w:rsidRDefault="00D616C1" w:rsidP="00357ADB">
      <w:pPr>
        <w:rPr>
          <w:rFonts w:hint="eastAsia"/>
        </w:rPr>
      </w:pPr>
      <w:r>
        <w:rPr>
          <w:rFonts w:hint="eastAsia"/>
        </w:rPr>
        <w:t>The partial derivative is only equal to the ordinary derivative when the function f only depends on x</w:t>
      </w:r>
      <w:r w:rsidR="00D95029">
        <w:rPr>
          <w:rFonts w:hint="eastAsia"/>
        </w:rPr>
        <w:t>.</w:t>
      </w:r>
    </w:p>
    <w:p w14:paraId="2D4FFBFA" w14:textId="77777777" w:rsidR="00917D9F" w:rsidRDefault="00917D9F" w:rsidP="00357ADB"/>
    <w:p w14:paraId="035D4485" w14:textId="0769C4F1" w:rsidR="00917D9F" w:rsidRDefault="00917D9F" w:rsidP="00357ADB">
      <w:r>
        <w:rPr>
          <w:rFonts w:hint="eastAsia"/>
        </w:rPr>
        <w:t>2-127C</w:t>
      </w:r>
    </w:p>
    <w:p w14:paraId="5D9D3A14" w14:textId="27D44015" w:rsidR="00917D9F" w:rsidRPr="00C35778" w:rsidRDefault="0057637D" w:rsidP="00357ADB">
      <w:pPr>
        <w:rPr>
          <w:b/>
          <w:bCs/>
        </w:rPr>
      </w:pPr>
      <w:r w:rsidRPr="00C35778">
        <w:rPr>
          <w:b/>
          <w:bCs/>
        </w:rPr>
        <w:t xml:space="preserve">Consider a function </w:t>
      </w:r>
      <m:oMath>
        <m:r>
          <m:rPr>
            <m:sty m:val="bi"/>
          </m:rPr>
          <w:rPr>
            <w:rFonts w:ascii="Cambria Math" w:hAnsi="Cambria Math"/>
          </w:rPr>
          <m:t>f(x)</m:t>
        </m:r>
      </m:oMath>
      <w:r w:rsidRPr="00C35778">
        <w:rPr>
          <w:rFonts w:hint="eastAsia"/>
          <w:b/>
          <w:bCs/>
        </w:rPr>
        <w:t xml:space="preserve"> </w:t>
      </w:r>
      <w:r w:rsidRPr="00C35778">
        <w:rPr>
          <w:b/>
          <w:bCs/>
        </w:rPr>
        <w:t xml:space="preserve">and its derivative </w:t>
      </w:r>
      <m:oMath>
        <m:r>
          <m:rPr>
            <m:sty m:val="bi"/>
          </m:rPr>
          <w:rPr>
            <w:rFonts w:ascii="Cambria Math" w:hAnsi="Cambria Math"/>
          </w:rPr>
          <m:t>df</m:t>
        </m:r>
        <m:r>
          <m:rPr>
            <m:sty m:val="b"/>
          </m:rPr>
          <w:rPr>
            <w:rFonts w:ascii="Cambria Math" w:hAnsi="Cambria Math"/>
          </w:rPr>
          <m:t>/</m:t>
        </m:r>
        <m:r>
          <m:rPr>
            <m:sty m:val="bi"/>
          </m:rPr>
          <w:rPr>
            <w:rFonts w:ascii="Cambria Math" w:hAnsi="Cambria Math"/>
          </w:rPr>
          <m:t>dx</m:t>
        </m:r>
      </m:oMath>
      <w:r w:rsidRPr="00C35778">
        <w:rPr>
          <w:b/>
          <w:bCs/>
        </w:rPr>
        <w:t xml:space="preserve">. Does this derivative have to be a function of </w:t>
      </w:r>
      <m:oMath>
        <m:r>
          <m:rPr>
            <m:sty m:val="bi"/>
          </m:rPr>
          <w:rPr>
            <w:rFonts w:ascii="Cambria Math" w:hAnsi="Cambria Math"/>
          </w:rPr>
          <m:t>x</m:t>
        </m:r>
      </m:oMath>
      <w:r w:rsidRPr="00C35778">
        <w:rPr>
          <w:b/>
          <w:bCs/>
        </w:rPr>
        <w:t>?</w:t>
      </w:r>
    </w:p>
    <w:p w14:paraId="425BF58C" w14:textId="77777777" w:rsidR="0057637D" w:rsidRDefault="0057637D" w:rsidP="00357ADB"/>
    <w:p w14:paraId="45DE3B9D" w14:textId="2F92C42D" w:rsidR="0057637D" w:rsidRDefault="00C553D2" w:rsidP="00357ADB">
      <w:pPr>
        <w:rPr>
          <w:rFonts w:hint="eastAsia"/>
        </w:rPr>
      </w:pPr>
      <w:proofErr w:type="gramStart"/>
      <w:r>
        <w:rPr>
          <w:rFonts w:hint="eastAsia"/>
        </w:rPr>
        <w:t>No</w:t>
      </w:r>
      <w:proofErr w:type="gramEnd"/>
      <w:r>
        <w:rPr>
          <w:rFonts w:hint="eastAsia"/>
        </w:rPr>
        <w:t xml:space="preserve"> the derivative does not have to be a function of x, since the derivative only shows how fast something is changing</w:t>
      </w:r>
      <w:r w:rsidR="00765566">
        <w:rPr>
          <w:rFonts w:hint="eastAsia"/>
        </w:rPr>
        <w:t xml:space="preserve"> which can be constant or </w:t>
      </w:r>
      <w:r w:rsidR="00765566">
        <w:t>changing</w:t>
      </w:r>
      <w:r>
        <w:rPr>
          <w:rFonts w:hint="eastAsia"/>
        </w:rPr>
        <w:t>.</w:t>
      </w:r>
    </w:p>
    <w:p w14:paraId="208821EC" w14:textId="77777777" w:rsidR="00917D9F" w:rsidRDefault="00917D9F" w:rsidP="00357ADB"/>
    <w:p w14:paraId="24643B73" w14:textId="61210294" w:rsidR="00917D9F" w:rsidRDefault="00917D9F" w:rsidP="00357ADB">
      <w:r>
        <w:rPr>
          <w:rFonts w:hint="eastAsia"/>
        </w:rPr>
        <w:t>2-128C</w:t>
      </w:r>
    </w:p>
    <w:p w14:paraId="4BA20E15" w14:textId="3BEA2190" w:rsidR="00917D9F" w:rsidRPr="00880ABE" w:rsidRDefault="00880ABE" w:rsidP="00357ADB">
      <w:pPr>
        <w:rPr>
          <w:b/>
          <w:bCs/>
        </w:rPr>
      </w:pPr>
      <w:r w:rsidRPr="00880ABE">
        <w:rPr>
          <w:b/>
          <w:bCs/>
        </w:rPr>
        <w:t>How is integration related to derivation?</w:t>
      </w:r>
    </w:p>
    <w:p w14:paraId="1CAE38D3" w14:textId="77777777" w:rsidR="00880ABE" w:rsidRDefault="00880ABE" w:rsidP="00357ADB"/>
    <w:p w14:paraId="7D2B669E" w14:textId="44E0B941" w:rsidR="00880ABE" w:rsidRDefault="00880ABE" w:rsidP="00357ADB">
      <w:pPr>
        <w:rPr>
          <w:rFonts w:hint="eastAsia"/>
        </w:rPr>
      </w:pPr>
      <w:r>
        <w:rPr>
          <w:rFonts w:hint="eastAsia"/>
        </w:rPr>
        <w:t xml:space="preserve">Integration is the inverse of derivation. </w:t>
      </w:r>
    </w:p>
    <w:p w14:paraId="495E3322" w14:textId="77777777" w:rsidR="00917D9F" w:rsidRDefault="00917D9F" w:rsidP="00357ADB"/>
    <w:p w14:paraId="465045CE" w14:textId="43AC083F" w:rsidR="00917D9F" w:rsidRDefault="00917D9F" w:rsidP="00357ADB">
      <w:r>
        <w:rPr>
          <w:rFonts w:hint="eastAsia"/>
        </w:rPr>
        <w:t>2-129C</w:t>
      </w:r>
    </w:p>
    <w:p w14:paraId="5B43B1BE" w14:textId="1C056A0E" w:rsidR="00917D9F" w:rsidRPr="00FE6CFB" w:rsidRDefault="00496947" w:rsidP="00357ADB">
      <w:pPr>
        <w:rPr>
          <w:b/>
          <w:bCs/>
        </w:rPr>
      </w:pPr>
      <w:r w:rsidRPr="00FE6CFB">
        <w:rPr>
          <w:b/>
          <w:bCs/>
        </w:rPr>
        <w:t>What is the difference between an algebraic equation and a differential equation?</w:t>
      </w:r>
    </w:p>
    <w:p w14:paraId="2046EF93" w14:textId="77777777" w:rsidR="00496947" w:rsidRDefault="00496947" w:rsidP="00357ADB"/>
    <w:p w14:paraId="284FE299" w14:textId="2BC8E761" w:rsidR="00496947" w:rsidRDefault="00FE6CFB" w:rsidP="00357ADB">
      <w:pPr>
        <w:rPr>
          <w:rFonts w:hint="eastAsia"/>
        </w:rPr>
      </w:pPr>
      <w:r>
        <w:t>An</w:t>
      </w:r>
      <w:r w:rsidR="00496947">
        <w:rPr>
          <w:rFonts w:hint="eastAsia"/>
        </w:rPr>
        <w:t xml:space="preserve"> algebraic equation relates variables</w:t>
      </w:r>
      <w:r w:rsidR="00B7763D">
        <w:rPr>
          <w:rFonts w:hint="eastAsia"/>
        </w:rPr>
        <w:t xml:space="preserve"> and fixed numbers</w:t>
      </w:r>
      <w:r w:rsidR="00496947">
        <w:rPr>
          <w:rFonts w:hint="eastAsia"/>
        </w:rPr>
        <w:t xml:space="preserve">, while differential equations </w:t>
      </w:r>
      <w:r w:rsidR="00B7763D">
        <w:rPr>
          <w:rFonts w:hint="eastAsia"/>
        </w:rPr>
        <w:t xml:space="preserve">models rate of change for a </w:t>
      </w:r>
      <w:r>
        <w:rPr>
          <w:rFonts w:hint="eastAsia"/>
        </w:rPr>
        <w:t xml:space="preserve">function. </w:t>
      </w:r>
    </w:p>
    <w:p w14:paraId="4D8125B7" w14:textId="77777777" w:rsidR="00917D9F" w:rsidRDefault="00917D9F" w:rsidP="00357ADB"/>
    <w:p w14:paraId="501805F3" w14:textId="71E7316E" w:rsidR="00917D9F" w:rsidRDefault="00917D9F" w:rsidP="00357ADB">
      <w:r>
        <w:rPr>
          <w:rFonts w:hint="eastAsia"/>
        </w:rPr>
        <w:t>2-130C</w:t>
      </w:r>
    </w:p>
    <w:p w14:paraId="02F79598" w14:textId="1BB816BA" w:rsidR="00917D9F" w:rsidRPr="00221DE8" w:rsidRDefault="00D530C9" w:rsidP="00357ADB">
      <w:pPr>
        <w:rPr>
          <w:b/>
          <w:bCs/>
        </w:rPr>
      </w:pPr>
      <w:r w:rsidRPr="00221DE8">
        <w:rPr>
          <w:b/>
          <w:bCs/>
        </w:rPr>
        <w:t>What is the difference between an ordinary differential equation and a partial differential equation?</w:t>
      </w:r>
    </w:p>
    <w:p w14:paraId="7B859D68" w14:textId="77777777" w:rsidR="00D530C9" w:rsidRDefault="00D530C9" w:rsidP="00357ADB"/>
    <w:p w14:paraId="0D495DE7" w14:textId="7BF18DBB" w:rsidR="00221DE8" w:rsidRDefault="00221DE8" w:rsidP="00221DE8">
      <w:pPr>
        <w:rPr>
          <w:rFonts w:hint="eastAsia"/>
        </w:rPr>
      </w:pPr>
      <w:r>
        <w:rPr>
          <w:rFonts w:hint="eastAsia"/>
        </w:rPr>
        <w:t>A</w:t>
      </w:r>
      <w:r>
        <w:rPr>
          <w:rFonts w:hint="eastAsia"/>
        </w:rPr>
        <w:t>n</w:t>
      </w:r>
      <w:r>
        <w:rPr>
          <w:rFonts w:hint="eastAsia"/>
        </w:rPr>
        <w:t xml:space="preserve"> ordinary derivative depends on only one independent variable, while a partial derivative depends on multiple independent variables.</w:t>
      </w:r>
    </w:p>
    <w:p w14:paraId="453A2E34" w14:textId="77777777" w:rsidR="00917D9F" w:rsidRPr="00221DE8" w:rsidRDefault="00917D9F" w:rsidP="00357ADB"/>
    <w:p w14:paraId="09AE3F0C" w14:textId="44793CE3" w:rsidR="00917D9F" w:rsidRDefault="00917D9F" w:rsidP="00357ADB">
      <w:r>
        <w:rPr>
          <w:rFonts w:hint="eastAsia"/>
        </w:rPr>
        <w:t>2-131C</w:t>
      </w:r>
    </w:p>
    <w:p w14:paraId="5732CB2E" w14:textId="7B354F18" w:rsidR="00917D9F" w:rsidRPr="0028609C" w:rsidRDefault="004A1224" w:rsidP="00357ADB">
      <w:pPr>
        <w:rPr>
          <w:b/>
          <w:bCs/>
        </w:rPr>
      </w:pPr>
      <w:r w:rsidRPr="0028609C">
        <w:rPr>
          <w:b/>
          <w:bCs/>
        </w:rPr>
        <w:t>How is the order of a differential equation determined?</w:t>
      </w:r>
    </w:p>
    <w:p w14:paraId="4E0EF745" w14:textId="77777777" w:rsidR="004A1224" w:rsidRDefault="004A1224" w:rsidP="00357ADB"/>
    <w:p w14:paraId="02B196A3" w14:textId="5CCF94F8" w:rsidR="004A1224" w:rsidRDefault="004A1224" w:rsidP="00357ADB">
      <w:r>
        <w:rPr>
          <w:rFonts w:hint="eastAsia"/>
        </w:rPr>
        <w:t xml:space="preserve">The order is determined by the highest derivative </w:t>
      </w:r>
      <w:r w:rsidR="0028609C">
        <w:rPr>
          <w:rFonts w:hint="eastAsia"/>
        </w:rPr>
        <w:t>in an equation.</w:t>
      </w:r>
    </w:p>
    <w:p w14:paraId="13D451E5" w14:textId="77777777" w:rsidR="00074228" w:rsidRDefault="00074228" w:rsidP="00357ADB"/>
    <w:p w14:paraId="578F32AC" w14:textId="22AC3F9D" w:rsidR="00074228" w:rsidRPr="00C83F9D" w:rsidRDefault="00074228" w:rsidP="00074228">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T</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T</m:t>
              </m:r>
            </m:num>
            <m:den>
              <m:r>
                <w:rPr>
                  <w:rFonts w:ascii="Cambria Math" w:hAnsi="Cambria Math"/>
                </w:rPr>
                <m:t>∂</m:t>
              </m:r>
              <m:r>
                <w:rPr>
                  <w:rFonts w:ascii="Cambria Math" w:hAnsi="Cambria Math"/>
                </w:rPr>
                <m:t>x</m:t>
              </m:r>
            </m:den>
          </m:f>
          <m:r>
            <w:rPr>
              <w:rFonts w:ascii="Cambria Math" w:hAnsi="Cambria Math"/>
            </w:rPr>
            <m:t>+T=0</m:t>
          </m:r>
          <m:r>
            <w:rPr>
              <w:rFonts w:ascii="Cambria Math" w:hAnsi="Cambria Math"/>
            </w:rPr>
            <m:t>, Order=2nd Order</m:t>
          </m:r>
        </m:oMath>
      </m:oMathPara>
    </w:p>
    <w:p w14:paraId="379B300D" w14:textId="77777777" w:rsidR="00074228" w:rsidRDefault="00074228" w:rsidP="00357ADB">
      <w:pPr>
        <w:rPr>
          <w:rFonts w:hint="eastAsia"/>
        </w:rPr>
      </w:pPr>
    </w:p>
    <w:p w14:paraId="44F608BF" w14:textId="77777777" w:rsidR="00982F7F" w:rsidRDefault="00982F7F" w:rsidP="00357ADB">
      <w:pPr>
        <w:rPr>
          <w:rFonts w:hint="eastAsia"/>
        </w:rPr>
      </w:pPr>
    </w:p>
    <w:p w14:paraId="61757476" w14:textId="77777777" w:rsidR="00917D9F" w:rsidRDefault="00917D9F" w:rsidP="00357ADB"/>
    <w:p w14:paraId="02B9F6C8" w14:textId="51D0FC26" w:rsidR="00917D9F" w:rsidRDefault="00917D9F" w:rsidP="00357ADB">
      <w:r>
        <w:rPr>
          <w:rFonts w:hint="eastAsia"/>
        </w:rPr>
        <w:t>2-132C</w:t>
      </w:r>
    </w:p>
    <w:p w14:paraId="3B30376D" w14:textId="25D57578" w:rsidR="00917D9F" w:rsidRPr="00AD55C0" w:rsidRDefault="00AD55C0" w:rsidP="00357ADB">
      <w:pPr>
        <w:rPr>
          <w:b/>
          <w:bCs/>
        </w:rPr>
      </w:pPr>
      <w:r w:rsidRPr="00AD55C0">
        <w:rPr>
          <w:b/>
          <w:bCs/>
        </w:rPr>
        <w:t>How do you distinguish a linear differential equation from a nonlinear one?</w:t>
      </w:r>
    </w:p>
    <w:p w14:paraId="1571D2D6" w14:textId="77777777" w:rsidR="00AD55C0" w:rsidRDefault="00AD55C0" w:rsidP="00357ADB"/>
    <w:p w14:paraId="2F74012F" w14:textId="42C71008" w:rsidR="00AD55C0" w:rsidRDefault="00AD55C0" w:rsidP="00357ADB">
      <w:pPr>
        <w:rPr>
          <w:rFonts w:hint="eastAsia"/>
        </w:rPr>
      </w:pPr>
      <w:r>
        <w:rPr>
          <w:rFonts w:hint="eastAsia"/>
        </w:rPr>
        <w:t xml:space="preserve">A linear differential equation is when the derivative is to the first power. A nonlinear differential equation is when the derivative is not to the first power. </w:t>
      </w:r>
    </w:p>
    <w:p w14:paraId="25B913B7" w14:textId="77777777" w:rsidR="00917D9F" w:rsidRDefault="00917D9F" w:rsidP="00357ADB"/>
    <w:p w14:paraId="63E2DF76" w14:textId="3A3B0271" w:rsidR="00917D9F" w:rsidRDefault="00917D9F" w:rsidP="00357ADB">
      <w:r>
        <w:rPr>
          <w:rFonts w:hint="eastAsia"/>
        </w:rPr>
        <w:t>2-133C</w:t>
      </w:r>
    </w:p>
    <w:p w14:paraId="23B961F5" w14:textId="011588F2" w:rsidR="00917D9F" w:rsidRPr="00C04B42" w:rsidRDefault="00461FD1" w:rsidP="00357ADB">
      <w:pPr>
        <w:rPr>
          <w:b/>
          <w:bCs/>
        </w:rPr>
      </w:pPr>
      <w:r w:rsidRPr="00C04B42">
        <w:rPr>
          <w:b/>
          <w:bCs/>
        </w:rPr>
        <w:t>How do you recognize a linear homogeneous differential equation? Give an example and explain why it is linear and homogeneous.</w:t>
      </w:r>
    </w:p>
    <w:p w14:paraId="18BEADBF" w14:textId="77777777" w:rsidR="00461FD1" w:rsidRDefault="00461FD1" w:rsidP="00357ADB"/>
    <w:p w14:paraId="09017478" w14:textId="11031BDF" w:rsidR="00C45B45" w:rsidRDefault="00461FD1" w:rsidP="00357ADB">
      <w:r>
        <w:rPr>
          <w:rFonts w:hint="eastAsia"/>
        </w:rPr>
        <w:t xml:space="preserve">A linear homogeneous differential equation is an equation </w:t>
      </w:r>
      <w:r w:rsidR="00C83F9D">
        <w:t>where</w:t>
      </w:r>
      <w:r w:rsidR="00C83F9D">
        <w:rPr>
          <w:rFonts w:hint="eastAsia"/>
        </w:rPr>
        <w:t xml:space="preserve"> all terms </w:t>
      </w:r>
      <w:r w:rsidR="00C45B45">
        <w:rPr>
          <w:rFonts w:hint="eastAsia"/>
        </w:rPr>
        <w:t xml:space="preserve">are </w:t>
      </w:r>
      <w:r w:rsidR="00C45B45">
        <w:t>dependent</w:t>
      </w:r>
      <w:r w:rsidR="00C45B45">
        <w:rPr>
          <w:rFonts w:hint="eastAsia"/>
        </w:rPr>
        <w:t xml:space="preserve"> or its derivative. </w:t>
      </w:r>
    </w:p>
    <w:p w14:paraId="36896D99" w14:textId="112D8D4C" w:rsidR="00C45B45" w:rsidRPr="00C04B42" w:rsidRDefault="00C45B45" w:rsidP="00357ADB">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T</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T</m:t>
              </m:r>
            </m:num>
            <m:den>
              <m:r>
                <w:rPr>
                  <w:rFonts w:ascii="Cambria Math" w:hAnsi="Cambria Math"/>
                </w:rPr>
                <m:t>∂</m:t>
              </m:r>
              <m:r>
                <w:rPr>
                  <w:rFonts w:ascii="Cambria Math" w:hAnsi="Cambria Math"/>
                </w:rPr>
                <m:t>x</m:t>
              </m:r>
            </m:den>
          </m:f>
          <m:r>
            <w:rPr>
              <w:rFonts w:ascii="Cambria Math" w:hAnsi="Cambria Math"/>
            </w:rPr>
            <m:t>+T=0</m:t>
          </m:r>
        </m:oMath>
      </m:oMathPara>
    </w:p>
    <w:p w14:paraId="67130D7F" w14:textId="0B14849C" w:rsidR="00C04B42" w:rsidRPr="00C83F9D" w:rsidRDefault="00C04B42" w:rsidP="00357ADB">
      <w:r>
        <w:t xml:space="preserve">This is linear and homogeneous because all dependent variables (T) are to the first power and </w:t>
      </w:r>
      <w:proofErr w:type="gramStart"/>
      <w:r>
        <w:t>is</w:t>
      </w:r>
      <w:proofErr w:type="gramEnd"/>
      <w:r>
        <w:t xml:space="preserve"> homogeneous since it only contains derivatives of the dependent variables</w:t>
      </w:r>
      <w:r w:rsidR="00806348">
        <w:t xml:space="preserve"> and the variable (T) itself</w:t>
      </w:r>
      <w:r>
        <w:t>.</w:t>
      </w:r>
    </w:p>
    <w:p w14:paraId="066E9636" w14:textId="77777777" w:rsidR="00917D9F" w:rsidRDefault="00917D9F" w:rsidP="00357ADB"/>
    <w:p w14:paraId="1A71A5ED" w14:textId="1EA0A829" w:rsidR="00917D9F" w:rsidRDefault="00917D9F" w:rsidP="00357ADB">
      <w:r>
        <w:rPr>
          <w:rFonts w:hint="eastAsia"/>
        </w:rPr>
        <w:t>2-134C</w:t>
      </w:r>
    </w:p>
    <w:p w14:paraId="3DCD8712" w14:textId="1DCB463C" w:rsidR="00917D9F" w:rsidRPr="00B9720A" w:rsidRDefault="00ED3B0C" w:rsidP="00357ADB">
      <w:pPr>
        <w:rPr>
          <w:b/>
          <w:bCs/>
        </w:rPr>
      </w:pPr>
      <w:r w:rsidRPr="00B9720A">
        <w:rPr>
          <w:b/>
          <w:bCs/>
        </w:rPr>
        <w:t>How do differential equations with constant coefficients differ from those with variable coefficients? Give an example for each type.</w:t>
      </w:r>
    </w:p>
    <w:p w14:paraId="005C126E" w14:textId="77777777" w:rsidR="00ED3B0C" w:rsidRDefault="00ED3B0C" w:rsidP="00357ADB"/>
    <w:p w14:paraId="76631098" w14:textId="06B05FBC" w:rsidR="00ED3B0C" w:rsidRDefault="00ED3B0C" w:rsidP="00357ADB">
      <w:r>
        <w:t>When the coefficients of a differential equation are constant</w:t>
      </w:r>
      <w:r w:rsidR="00B9720A">
        <w:t xml:space="preserve">, the dependent variable and derivative do not depend on </w:t>
      </w:r>
      <w:proofErr w:type="gramStart"/>
      <w:r w:rsidR="00B9720A">
        <w:t>a</w:t>
      </w:r>
      <w:proofErr w:type="gramEnd"/>
      <w:r w:rsidR="00B9720A">
        <w:t xml:space="preserve"> independent variable. </w:t>
      </w:r>
    </w:p>
    <w:p w14:paraId="37660755" w14:textId="77777777" w:rsidR="00ED3B0C" w:rsidRDefault="00ED3B0C" w:rsidP="00357ADB"/>
    <w:p w14:paraId="23669635" w14:textId="77777777" w:rsidR="00656205" w:rsidRPr="00C04B42" w:rsidRDefault="00656205" w:rsidP="00656205">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T</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T</m:t>
              </m:r>
            </m:num>
            <m:den>
              <m:r>
                <w:rPr>
                  <w:rFonts w:ascii="Cambria Math" w:hAnsi="Cambria Math"/>
                </w:rPr>
                <m:t>∂</m:t>
              </m:r>
              <m:r>
                <w:rPr>
                  <w:rFonts w:ascii="Cambria Math" w:hAnsi="Cambria Math"/>
                </w:rPr>
                <m:t>x</m:t>
              </m:r>
            </m:den>
          </m:f>
          <m:r>
            <w:rPr>
              <w:rFonts w:ascii="Cambria Math" w:hAnsi="Cambria Math"/>
            </w:rPr>
            <m:t>+T=0</m:t>
          </m:r>
        </m:oMath>
      </m:oMathPara>
    </w:p>
    <w:p w14:paraId="47696AC5" w14:textId="77777777" w:rsidR="00ED3B0C" w:rsidRDefault="00ED3B0C" w:rsidP="00357ADB"/>
    <w:p w14:paraId="4019B383" w14:textId="49F22E9C" w:rsidR="00ED3B0C" w:rsidRDefault="00ED3B0C" w:rsidP="00357ADB">
      <w:r>
        <w:t xml:space="preserve">When </w:t>
      </w:r>
      <w:r w:rsidR="00656205">
        <w:t>coefficients of a differential equation</w:t>
      </w:r>
      <w:r>
        <w:t xml:space="preserve"> are </w:t>
      </w:r>
      <w:r w:rsidR="00656205">
        <w:t>variables,</w:t>
      </w:r>
      <w:r>
        <w:t xml:space="preserve"> the </w:t>
      </w:r>
      <w:r w:rsidR="0050146B">
        <w:t>coefficient</w:t>
      </w:r>
      <w:r w:rsidR="00656205">
        <w:t xml:space="preserve"> depends on an independent variable.</w:t>
      </w:r>
    </w:p>
    <w:p w14:paraId="319D413A" w14:textId="33D583C8" w:rsidR="00656205" w:rsidRPr="00C04B42" w:rsidRDefault="00656205" w:rsidP="00656205">
      <m:oMathPara>
        <m:oMath>
          <m:r>
            <w:rPr>
              <w:rFonts w:ascii="Cambria Math" w:hAnsi="Cambria Math"/>
            </w:rPr>
            <m:t>x</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T</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T</m:t>
              </m:r>
            </m:num>
            <m:den>
              <m:r>
                <w:rPr>
                  <w:rFonts w:ascii="Cambria Math" w:hAnsi="Cambria Math"/>
                </w:rPr>
                <m:t>∂</m:t>
              </m:r>
              <m:r>
                <w:rPr>
                  <w:rFonts w:ascii="Cambria Math" w:hAnsi="Cambria Math"/>
                </w:rPr>
                <m:t>x</m:t>
              </m:r>
            </m:den>
          </m:f>
          <m:r>
            <w:rPr>
              <w:rFonts w:ascii="Cambria Math" w:hAnsi="Cambria Math"/>
            </w:rPr>
            <m:t>+T=0</m:t>
          </m:r>
        </m:oMath>
      </m:oMathPara>
    </w:p>
    <w:p w14:paraId="2689AC9A" w14:textId="77777777" w:rsidR="00917D9F" w:rsidRDefault="00917D9F" w:rsidP="00357ADB"/>
    <w:p w14:paraId="5E71733D" w14:textId="77777777" w:rsidR="00D969A1" w:rsidRDefault="00D969A1" w:rsidP="00357ADB"/>
    <w:p w14:paraId="6DC0AB43" w14:textId="77777777" w:rsidR="00D969A1" w:rsidRDefault="00D969A1" w:rsidP="00357ADB"/>
    <w:p w14:paraId="3B09109C" w14:textId="54B53936" w:rsidR="00917D9F" w:rsidRDefault="00917D9F" w:rsidP="00357ADB">
      <w:r>
        <w:rPr>
          <w:rFonts w:hint="eastAsia"/>
        </w:rPr>
        <w:lastRenderedPageBreak/>
        <w:t>2-135C</w:t>
      </w:r>
    </w:p>
    <w:p w14:paraId="609F9687" w14:textId="4151DF89" w:rsidR="00917D9F" w:rsidRPr="004C1660" w:rsidRDefault="00D969A1" w:rsidP="00357ADB">
      <w:pPr>
        <w:rPr>
          <w:b/>
          <w:bCs/>
        </w:rPr>
      </w:pPr>
      <w:r w:rsidRPr="004C1660">
        <w:rPr>
          <w:b/>
          <w:bCs/>
        </w:rPr>
        <w:t>What kind of differential equations can be solved by direct integration?</w:t>
      </w:r>
    </w:p>
    <w:p w14:paraId="62513295" w14:textId="77777777" w:rsidR="00D969A1" w:rsidRDefault="00D969A1" w:rsidP="00357ADB"/>
    <w:p w14:paraId="251D2B0E" w14:textId="3684A5B3" w:rsidR="00D969A1" w:rsidRDefault="000F0DC5" w:rsidP="00357ADB">
      <w:r>
        <w:t xml:space="preserve">A differential equation that can be solved by direct integration is a first order ordinary differential equation. </w:t>
      </w:r>
    </w:p>
    <w:p w14:paraId="38145A31" w14:textId="77777777" w:rsidR="00917D9F" w:rsidRDefault="00917D9F" w:rsidP="00357ADB"/>
    <w:p w14:paraId="7D741D60" w14:textId="6A9E6B08" w:rsidR="00917D9F" w:rsidRDefault="00917D9F" w:rsidP="00357ADB">
      <w:r>
        <w:rPr>
          <w:rFonts w:hint="eastAsia"/>
        </w:rPr>
        <w:t>2-136C</w:t>
      </w:r>
    </w:p>
    <w:p w14:paraId="557195B8" w14:textId="0C9770FE" w:rsidR="00917D9F" w:rsidRPr="006213D0" w:rsidRDefault="00AF7847" w:rsidP="00357ADB">
      <w:pPr>
        <w:rPr>
          <w:b/>
          <w:bCs/>
        </w:rPr>
      </w:pPr>
      <w:r w:rsidRPr="006213D0">
        <w:rPr>
          <w:b/>
          <w:bCs/>
        </w:rPr>
        <w:t>Consider a third-order linear and homogeneous differential equation. How many arbitrary constants will its general solution involve?</w:t>
      </w:r>
    </w:p>
    <w:p w14:paraId="44982200" w14:textId="77777777" w:rsidR="00AF7847" w:rsidRDefault="00AF7847" w:rsidP="00357ADB"/>
    <w:p w14:paraId="6207CBDC" w14:textId="0FF3E0A7" w:rsidR="00AF7847" w:rsidRDefault="006213D0" w:rsidP="00357ADB">
      <w:r>
        <w:t xml:space="preserve">The general solution for a third-order linear &amp; homogeneous differential equation is 3 arbitrary constants. </w:t>
      </w:r>
    </w:p>
    <w:p w14:paraId="14890A33" w14:textId="77777777" w:rsidR="00917D9F" w:rsidRPr="00E65934" w:rsidRDefault="00917D9F" w:rsidP="00357ADB"/>
    <w:sectPr w:rsidR="00917D9F" w:rsidRPr="00E65934">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AE08F" w14:textId="77777777" w:rsidR="00364293" w:rsidRDefault="00364293" w:rsidP="00401F02">
      <w:r>
        <w:separator/>
      </w:r>
    </w:p>
  </w:endnote>
  <w:endnote w:type="continuationSeparator" w:id="0">
    <w:p w14:paraId="7BEB88EC" w14:textId="77777777" w:rsidR="00364293" w:rsidRDefault="00364293" w:rsidP="00401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E7ACC" w14:textId="77777777" w:rsidR="00364293" w:rsidRDefault="00364293" w:rsidP="00401F02">
      <w:r>
        <w:separator/>
      </w:r>
    </w:p>
  </w:footnote>
  <w:footnote w:type="continuationSeparator" w:id="0">
    <w:p w14:paraId="55C4B734" w14:textId="77777777" w:rsidR="00364293" w:rsidRDefault="00364293" w:rsidP="00401F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BFC"/>
    <w:multiLevelType w:val="hybridMultilevel"/>
    <w:tmpl w:val="8A68529E"/>
    <w:lvl w:ilvl="0" w:tplc="FEA6E324">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53F10EB"/>
    <w:multiLevelType w:val="hybridMultilevel"/>
    <w:tmpl w:val="072A4F5A"/>
    <w:lvl w:ilvl="0" w:tplc="7572F18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AA05CD4"/>
    <w:multiLevelType w:val="hybridMultilevel"/>
    <w:tmpl w:val="F9E0D1BC"/>
    <w:lvl w:ilvl="0" w:tplc="E65CEAFA">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316492452">
    <w:abstractNumId w:val="1"/>
  </w:num>
  <w:num w:numId="2" w16cid:durableId="775364806">
    <w:abstractNumId w:val="2"/>
  </w:num>
  <w:num w:numId="3" w16cid:durableId="1681391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22B"/>
    <w:rsid w:val="00014F9F"/>
    <w:rsid w:val="000276A7"/>
    <w:rsid w:val="00042091"/>
    <w:rsid w:val="000641EE"/>
    <w:rsid w:val="000706A2"/>
    <w:rsid w:val="00071DBC"/>
    <w:rsid w:val="00073F2D"/>
    <w:rsid w:val="00073F6E"/>
    <w:rsid w:val="00074228"/>
    <w:rsid w:val="0008314C"/>
    <w:rsid w:val="000A6CD2"/>
    <w:rsid w:val="000B39CE"/>
    <w:rsid w:val="000B6059"/>
    <w:rsid w:val="000B6F3C"/>
    <w:rsid w:val="000C110C"/>
    <w:rsid w:val="000C4682"/>
    <w:rsid w:val="000E10F2"/>
    <w:rsid w:val="000F0DC5"/>
    <w:rsid w:val="00104AFB"/>
    <w:rsid w:val="00110336"/>
    <w:rsid w:val="001108D2"/>
    <w:rsid w:val="001136CE"/>
    <w:rsid w:val="00113E27"/>
    <w:rsid w:val="00114BBF"/>
    <w:rsid w:val="00116CC8"/>
    <w:rsid w:val="00123D72"/>
    <w:rsid w:val="00131769"/>
    <w:rsid w:val="00131ED5"/>
    <w:rsid w:val="00141B3C"/>
    <w:rsid w:val="00160620"/>
    <w:rsid w:val="00160D03"/>
    <w:rsid w:val="0016399E"/>
    <w:rsid w:val="00166E78"/>
    <w:rsid w:val="001710DA"/>
    <w:rsid w:val="00180360"/>
    <w:rsid w:val="00192615"/>
    <w:rsid w:val="001A4DEE"/>
    <w:rsid w:val="001C2DC6"/>
    <w:rsid w:val="001C4D1A"/>
    <w:rsid w:val="001C6F5F"/>
    <w:rsid w:val="001E7CE3"/>
    <w:rsid w:val="002050C0"/>
    <w:rsid w:val="00216D45"/>
    <w:rsid w:val="00221DE8"/>
    <w:rsid w:val="002338A3"/>
    <w:rsid w:val="0023550D"/>
    <w:rsid w:val="00236BDC"/>
    <w:rsid w:val="00243F2E"/>
    <w:rsid w:val="00252EFB"/>
    <w:rsid w:val="0027220C"/>
    <w:rsid w:val="00273212"/>
    <w:rsid w:val="0028609C"/>
    <w:rsid w:val="002923E5"/>
    <w:rsid w:val="002A58D1"/>
    <w:rsid w:val="002B546D"/>
    <w:rsid w:val="002C0C8E"/>
    <w:rsid w:val="002C15DB"/>
    <w:rsid w:val="002D241B"/>
    <w:rsid w:val="002D5577"/>
    <w:rsid w:val="002E64E6"/>
    <w:rsid w:val="002F5D00"/>
    <w:rsid w:val="00303415"/>
    <w:rsid w:val="0030687B"/>
    <w:rsid w:val="00316296"/>
    <w:rsid w:val="00322DAA"/>
    <w:rsid w:val="00333F27"/>
    <w:rsid w:val="00337E21"/>
    <w:rsid w:val="00340386"/>
    <w:rsid w:val="00341072"/>
    <w:rsid w:val="003424B1"/>
    <w:rsid w:val="003450BA"/>
    <w:rsid w:val="00354073"/>
    <w:rsid w:val="00357ADB"/>
    <w:rsid w:val="003638F5"/>
    <w:rsid w:val="00364293"/>
    <w:rsid w:val="00373A5C"/>
    <w:rsid w:val="003749EB"/>
    <w:rsid w:val="00393EDF"/>
    <w:rsid w:val="0039722A"/>
    <w:rsid w:val="003A4E1E"/>
    <w:rsid w:val="003B6D52"/>
    <w:rsid w:val="003C02FB"/>
    <w:rsid w:val="003C0DF6"/>
    <w:rsid w:val="003C3FC2"/>
    <w:rsid w:val="003C55D2"/>
    <w:rsid w:val="003E299F"/>
    <w:rsid w:val="003F2B29"/>
    <w:rsid w:val="003F5784"/>
    <w:rsid w:val="00401F02"/>
    <w:rsid w:val="0041160A"/>
    <w:rsid w:val="004138A0"/>
    <w:rsid w:val="00415E75"/>
    <w:rsid w:val="004334FF"/>
    <w:rsid w:val="00435F64"/>
    <w:rsid w:val="00461FD1"/>
    <w:rsid w:val="00471216"/>
    <w:rsid w:val="0049325D"/>
    <w:rsid w:val="00496947"/>
    <w:rsid w:val="004A1224"/>
    <w:rsid w:val="004A3EC2"/>
    <w:rsid w:val="004C1660"/>
    <w:rsid w:val="004C6F88"/>
    <w:rsid w:val="004D3B1E"/>
    <w:rsid w:val="004D4297"/>
    <w:rsid w:val="004E440D"/>
    <w:rsid w:val="0050146B"/>
    <w:rsid w:val="00504AB3"/>
    <w:rsid w:val="00506175"/>
    <w:rsid w:val="00510C35"/>
    <w:rsid w:val="00511E88"/>
    <w:rsid w:val="005171A2"/>
    <w:rsid w:val="005201B6"/>
    <w:rsid w:val="00553C68"/>
    <w:rsid w:val="00557178"/>
    <w:rsid w:val="00570FA0"/>
    <w:rsid w:val="0057637D"/>
    <w:rsid w:val="00583074"/>
    <w:rsid w:val="00596104"/>
    <w:rsid w:val="00596AC4"/>
    <w:rsid w:val="005971F7"/>
    <w:rsid w:val="005B190B"/>
    <w:rsid w:val="005C0F84"/>
    <w:rsid w:val="005C1B7D"/>
    <w:rsid w:val="005D573A"/>
    <w:rsid w:val="005E2195"/>
    <w:rsid w:val="005E41A1"/>
    <w:rsid w:val="005E4980"/>
    <w:rsid w:val="005F1BC5"/>
    <w:rsid w:val="00611F81"/>
    <w:rsid w:val="00613BDD"/>
    <w:rsid w:val="00615DD7"/>
    <w:rsid w:val="006213D0"/>
    <w:rsid w:val="00624025"/>
    <w:rsid w:val="0063403F"/>
    <w:rsid w:val="00635544"/>
    <w:rsid w:val="00652181"/>
    <w:rsid w:val="00656205"/>
    <w:rsid w:val="006609C1"/>
    <w:rsid w:val="00670121"/>
    <w:rsid w:val="00672700"/>
    <w:rsid w:val="00692467"/>
    <w:rsid w:val="00694992"/>
    <w:rsid w:val="006A40F3"/>
    <w:rsid w:val="006D0DEE"/>
    <w:rsid w:val="006D35A6"/>
    <w:rsid w:val="006D7913"/>
    <w:rsid w:val="006E2C11"/>
    <w:rsid w:val="006E4A41"/>
    <w:rsid w:val="007039A4"/>
    <w:rsid w:val="00714E5E"/>
    <w:rsid w:val="00715F89"/>
    <w:rsid w:val="0073285E"/>
    <w:rsid w:val="00734B5A"/>
    <w:rsid w:val="00754370"/>
    <w:rsid w:val="00763036"/>
    <w:rsid w:val="00765566"/>
    <w:rsid w:val="00765625"/>
    <w:rsid w:val="007764D3"/>
    <w:rsid w:val="00777766"/>
    <w:rsid w:val="0078100A"/>
    <w:rsid w:val="007A014A"/>
    <w:rsid w:val="007A148B"/>
    <w:rsid w:val="007A2E4C"/>
    <w:rsid w:val="007A5B69"/>
    <w:rsid w:val="007B2FD4"/>
    <w:rsid w:val="007E24B2"/>
    <w:rsid w:val="007E4FB4"/>
    <w:rsid w:val="007E62C9"/>
    <w:rsid w:val="007F1CA0"/>
    <w:rsid w:val="007F402C"/>
    <w:rsid w:val="008030B0"/>
    <w:rsid w:val="008042E1"/>
    <w:rsid w:val="00806348"/>
    <w:rsid w:val="00806EC5"/>
    <w:rsid w:val="008469C8"/>
    <w:rsid w:val="008564E8"/>
    <w:rsid w:val="00864C8C"/>
    <w:rsid w:val="0086575D"/>
    <w:rsid w:val="00866778"/>
    <w:rsid w:val="008667E4"/>
    <w:rsid w:val="0087291D"/>
    <w:rsid w:val="00873365"/>
    <w:rsid w:val="00880ABE"/>
    <w:rsid w:val="0088327E"/>
    <w:rsid w:val="00883B93"/>
    <w:rsid w:val="00891482"/>
    <w:rsid w:val="00894277"/>
    <w:rsid w:val="00894EF7"/>
    <w:rsid w:val="008978CC"/>
    <w:rsid w:val="008A2815"/>
    <w:rsid w:val="008A760C"/>
    <w:rsid w:val="008C19ED"/>
    <w:rsid w:val="008C4B03"/>
    <w:rsid w:val="008D1884"/>
    <w:rsid w:val="008D54E0"/>
    <w:rsid w:val="008E713E"/>
    <w:rsid w:val="008E76F7"/>
    <w:rsid w:val="008F0CB0"/>
    <w:rsid w:val="008F3C5A"/>
    <w:rsid w:val="008F3D98"/>
    <w:rsid w:val="008F478E"/>
    <w:rsid w:val="00901B58"/>
    <w:rsid w:val="0090629C"/>
    <w:rsid w:val="009140D2"/>
    <w:rsid w:val="009174C8"/>
    <w:rsid w:val="00917D9F"/>
    <w:rsid w:val="00925BD6"/>
    <w:rsid w:val="009444D2"/>
    <w:rsid w:val="00966A92"/>
    <w:rsid w:val="0097143B"/>
    <w:rsid w:val="0097181C"/>
    <w:rsid w:val="0097619C"/>
    <w:rsid w:val="00982F7F"/>
    <w:rsid w:val="00996329"/>
    <w:rsid w:val="009A2536"/>
    <w:rsid w:val="009B3AC4"/>
    <w:rsid w:val="009C2DDF"/>
    <w:rsid w:val="009C76FC"/>
    <w:rsid w:val="009D071D"/>
    <w:rsid w:val="009E05FE"/>
    <w:rsid w:val="009E6066"/>
    <w:rsid w:val="009E7B14"/>
    <w:rsid w:val="009F7478"/>
    <w:rsid w:val="00A0340A"/>
    <w:rsid w:val="00A04376"/>
    <w:rsid w:val="00A0518B"/>
    <w:rsid w:val="00A11AC1"/>
    <w:rsid w:val="00A174B1"/>
    <w:rsid w:val="00A22519"/>
    <w:rsid w:val="00A40219"/>
    <w:rsid w:val="00A5290E"/>
    <w:rsid w:val="00A53F27"/>
    <w:rsid w:val="00A670BF"/>
    <w:rsid w:val="00A72CA3"/>
    <w:rsid w:val="00A7520F"/>
    <w:rsid w:val="00A85140"/>
    <w:rsid w:val="00A96BCF"/>
    <w:rsid w:val="00AA6832"/>
    <w:rsid w:val="00AB673A"/>
    <w:rsid w:val="00AC27CE"/>
    <w:rsid w:val="00AC3E4A"/>
    <w:rsid w:val="00AD55C0"/>
    <w:rsid w:val="00AE7FB0"/>
    <w:rsid w:val="00AF62A1"/>
    <w:rsid w:val="00AF7847"/>
    <w:rsid w:val="00B05D8D"/>
    <w:rsid w:val="00B16624"/>
    <w:rsid w:val="00B16BF6"/>
    <w:rsid w:val="00B25D88"/>
    <w:rsid w:val="00B3536B"/>
    <w:rsid w:val="00B37E4E"/>
    <w:rsid w:val="00B40A44"/>
    <w:rsid w:val="00B46B80"/>
    <w:rsid w:val="00B46DAC"/>
    <w:rsid w:val="00B5088F"/>
    <w:rsid w:val="00B716CF"/>
    <w:rsid w:val="00B76041"/>
    <w:rsid w:val="00B7763D"/>
    <w:rsid w:val="00B801CE"/>
    <w:rsid w:val="00B81B27"/>
    <w:rsid w:val="00B84C47"/>
    <w:rsid w:val="00B86805"/>
    <w:rsid w:val="00B87193"/>
    <w:rsid w:val="00B90E53"/>
    <w:rsid w:val="00B96B28"/>
    <w:rsid w:val="00B9720A"/>
    <w:rsid w:val="00BA0512"/>
    <w:rsid w:val="00BA2D5B"/>
    <w:rsid w:val="00BA2E97"/>
    <w:rsid w:val="00BA35EB"/>
    <w:rsid w:val="00BA3AB0"/>
    <w:rsid w:val="00BA7FF2"/>
    <w:rsid w:val="00BB72FB"/>
    <w:rsid w:val="00BC624F"/>
    <w:rsid w:val="00BD0E0A"/>
    <w:rsid w:val="00BD21FE"/>
    <w:rsid w:val="00BE412F"/>
    <w:rsid w:val="00BE5060"/>
    <w:rsid w:val="00BE5E19"/>
    <w:rsid w:val="00C04B42"/>
    <w:rsid w:val="00C14EF9"/>
    <w:rsid w:val="00C151A9"/>
    <w:rsid w:val="00C2007E"/>
    <w:rsid w:val="00C32D0E"/>
    <w:rsid w:val="00C35778"/>
    <w:rsid w:val="00C453F3"/>
    <w:rsid w:val="00C45B45"/>
    <w:rsid w:val="00C52A09"/>
    <w:rsid w:val="00C553D2"/>
    <w:rsid w:val="00C61889"/>
    <w:rsid w:val="00C72A44"/>
    <w:rsid w:val="00C7400C"/>
    <w:rsid w:val="00C82D51"/>
    <w:rsid w:val="00C83F9D"/>
    <w:rsid w:val="00C90036"/>
    <w:rsid w:val="00C9223A"/>
    <w:rsid w:val="00C95B49"/>
    <w:rsid w:val="00CA50EC"/>
    <w:rsid w:val="00CB0375"/>
    <w:rsid w:val="00CB0A55"/>
    <w:rsid w:val="00CB0E2B"/>
    <w:rsid w:val="00CB7FA0"/>
    <w:rsid w:val="00CC03A8"/>
    <w:rsid w:val="00CF197E"/>
    <w:rsid w:val="00D015A8"/>
    <w:rsid w:val="00D017A7"/>
    <w:rsid w:val="00D1054A"/>
    <w:rsid w:val="00D262D4"/>
    <w:rsid w:val="00D27FAE"/>
    <w:rsid w:val="00D40D2D"/>
    <w:rsid w:val="00D41BDC"/>
    <w:rsid w:val="00D437C9"/>
    <w:rsid w:val="00D530C9"/>
    <w:rsid w:val="00D616C1"/>
    <w:rsid w:val="00D62849"/>
    <w:rsid w:val="00D7100D"/>
    <w:rsid w:val="00D74121"/>
    <w:rsid w:val="00D95029"/>
    <w:rsid w:val="00D969A1"/>
    <w:rsid w:val="00DA1AA8"/>
    <w:rsid w:val="00DA2253"/>
    <w:rsid w:val="00DD25C1"/>
    <w:rsid w:val="00DE6B17"/>
    <w:rsid w:val="00DF76CF"/>
    <w:rsid w:val="00E046ED"/>
    <w:rsid w:val="00E059F1"/>
    <w:rsid w:val="00E3427F"/>
    <w:rsid w:val="00E46F9B"/>
    <w:rsid w:val="00E52956"/>
    <w:rsid w:val="00E53633"/>
    <w:rsid w:val="00E606F3"/>
    <w:rsid w:val="00E65108"/>
    <w:rsid w:val="00E65934"/>
    <w:rsid w:val="00E83B51"/>
    <w:rsid w:val="00E868D3"/>
    <w:rsid w:val="00E91AE1"/>
    <w:rsid w:val="00E92271"/>
    <w:rsid w:val="00E954FB"/>
    <w:rsid w:val="00EA0D06"/>
    <w:rsid w:val="00EA4D1A"/>
    <w:rsid w:val="00EB1D9D"/>
    <w:rsid w:val="00EC4A59"/>
    <w:rsid w:val="00EC5413"/>
    <w:rsid w:val="00EC57E6"/>
    <w:rsid w:val="00ED28B9"/>
    <w:rsid w:val="00ED3B0C"/>
    <w:rsid w:val="00ED61B7"/>
    <w:rsid w:val="00F02A56"/>
    <w:rsid w:val="00F13477"/>
    <w:rsid w:val="00F2222B"/>
    <w:rsid w:val="00F230CA"/>
    <w:rsid w:val="00F35614"/>
    <w:rsid w:val="00F40F2A"/>
    <w:rsid w:val="00F62076"/>
    <w:rsid w:val="00F81563"/>
    <w:rsid w:val="00F9288D"/>
    <w:rsid w:val="00F935B0"/>
    <w:rsid w:val="00FA584C"/>
    <w:rsid w:val="00FB0EB8"/>
    <w:rsid w:val="00FB2A0C"/>
    <w:rsid w:val="00FB6FDF"/>
    <w:rsid w:val="00FD13FB"/>
    <w:rsid w:val="00FD415D"/>
    <w:rsid w:val="00FE6CFB"/>
    <w:rsid w:val="00FF59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D35DF3C"/>
  <w15:chartTrackingRefBased/>
  <w15:docId w15:val="{0BE68AC3-10AD-4044-BA1A-DDC265966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2222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F2222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F2222B"/>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F2222B"/>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F2222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F2222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F2222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F2222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F2222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22B"/>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F2222B"/>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F2222B"/>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F2222B"/>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F2222B"/>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F2222B"/>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F2222B"/>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F2222B"/>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F2222B"/>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F2222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2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22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222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222B"/>
    <w:rPr>
      <w:i/>
      <w:iCs/>
      <w:color w:val="404040" w:themeColor="text1" w:themeTint="BF"/>
    </w:rPr>
  </w:style>
  <w:style w:type="paragraph" w:styleId="ListParagraph">
    <w:name w:val="List Paragraph"/>
    <w:basedOn w:val="Normal"/>
    <w:uiPriority w:val="34"/>
    <w:qFormat/>
    <w:rsid w:val="00F2222B"/>
    <w:pPr>
      <w:ind w:left="720"/>
      <w:contextualSpacing/>
    </w:pPr>
  </w:style>
  <w:style w:type="character" w:styleId="IntenseEmphasis">
    <w:name w:val="Intense Emphasis"/>
    <w:basedOn w:val="DefaultParagraphFont"/>
    <w:uiPriority w:val="21"/>
    <w:qFormat/>
    <w:rsid w:val="00F2222B"/>
    <w:rPr>
      <w:i/>
      <w:iCs/>
      <w:color w:val="0F4761" w:themeColor="accent1" w:themeShade="BF"/>
    </w:rPr>
  </w:style>
  <w:style w:type="paragraph" w:styleId="IntenseQuote">
    <w:name w:val="Intense Quote"/>
    <w:basedOn w:val="Normal"/>
    <w:next w:val="Normal"/>
    <w:link w:val="IntenseQuoteChar"/>
    <w:uiPriority w:val="30"/>
    <w:qFormat/>
    <w:rsid w:val="00F22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22B"/>
    <w:rPr>
      <w:i/>
      <w:iCs/>
      <w:color w:val="0F4761" w:themeColor="accent1" w:themeShade="BF"/>
    </w:rPr>
  </w:style>
  <w:style w:type="character" w:styleId="IntenseReference">
    <w:name w:val="Intense Reference"/>
    <w:basedOn w:val="DefaultParagraphFont"/>
    <w:uiPriority w:val="32"/>
    <w:qFormat/>
    <w:rsid w:val="00F2222B"/>
    <w:rPr>
      <w:b/>
      <w:bCs/>
      <w:smallCaps/>
      <w:color w:val="0F4761" w:themeColor="accent1" w:themeShade="BF"/>
      <w:spacing w:val="5"/>
    </w:rPr>
  </w:style>
  <w:style w:type="paragraph" w:styleId="Date">
    <w:name w:val="Date"/>
    <w:basedOn w:val="Normal"/>
    <w:next w:val="Normal"/>
    <w:link w:val="DateChar"/>
    <w:uiPriority w:val="99"/>
    <w:semiHidden/>
    <w:unhideWhenUsed/>
    <w:rsid w:val="00F2222B"/>
  </w:style>
  <w:style w:type="character" w:customStyle="1" w:styleId="DateChar">
    <w:name w:val="Date Char"/>
    <w:basedOn w:val="DefaultParagraphFont"/>
    <w:link w:val="Date"/>
    <w:uiPriority w:val="99"/>
    <w:semiHidden/>
    <w:rsid w:val="00F2222B"/>
  </w:style>
  <w:style w:type="character" w:styleId="PlaceholderText">
    <w:name w:val="Placeholder Text"/>
    <w:basedOn w:val="DefaultParagraphFont"/>
    <w:uiPriority w:val="99"/>
    <w:semiHidden/>
    <w:rsid w:val="00EB1D9D"/>
    <w:rPr>
      <w:color w:val="666666"/>
    </w:rPr>
  </w:style>
  <w:style w:type="paragraph" w:styleId="Header">
    <w:name w:val="header"/>
    <w:basedOn w:val="Normal"/>
    <w:link w:val="HeaderChar"/>
    <w:uiPriority w:val="99"/>
    <w:unhideWhenUsed/>
    <w:rsid w:val="00401F02"/>
    <w:pPr>
      <w:tabs>
        <w:tab w:val="center" w:pos="4513"/>
        <w:tab w:val="right" w:pos="9026"/>
      </w:tabs>
      <w:snapToGrid w:val="0"/>
    </w:pPr>
  </w:style>
  <w:style w:type="character" w:customStyle="1" w:styleId="HeaderChar">
    <w:name w:val="Header Char"/>
    <w:basedOn w:val="DefaultParagraphFont"/>
    <w:link w:val="Header"/>
    <w:uiPriority w:val="99"/>
    <w:rsid w:val="00401F02"/>
  </w:style>
  <w:style w:type="paragraph" w:styleId="Footer">
    <w:name w:val="footer"/>
    <w:basedOn w:val="Normal"/>
    <w:link w:val="FooterChar"/>
    <w:uiPriority w:val="99"/>
    <w:unhideWhenUsed/>
    <w:rsid w:val="00401F02"/>
    <w:pPr>
      <w:tabs>
        <w:tab w:val="center" w:pos="4513"/>
        <w:tab w:val="right" w:pos="9026"/>
      </w:tabs>
      <w:snapToGrid w:val="0"/>
    </w:pPr>
  </w:style>
  <w:style w:type="character" w:customStyle="1" w:styleId="FooterChar">
    <w:name w:val="Footer Char"/>
    <w:basedOn w:val="DefaultParagraphFont"/>
    <w:link w:val="Footer"/>
    <w:uiPriority w:val="99"/>
    <w:rsid w:val="00401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3e98e6-85ad-45d5-a785-4cddba4de8af}" enabled="0" method="" siteId="{743e98e6-85ad-45d5-a785-4cddba4de8af}" removed="1"/>
</clbl:labelList>
</file>

<file path=docProps/app.xml><?xml version="1.0" encoding="utf-8"?>
<Properties xmlns="http://schemas.openxmlformats.org/officeDocument/2006/extended-properties" xmlns:vt="http://schemas.openxmlformats.org/officeDocument/2006/docPropsVTypes">
  <Template>Normal.dotm</Template>
  <TotalTime>462</TotalTime>
  <Pages>13</Pages>
  <Words>2775</Words>
  <Characters>15820</Characters>
  <Application>Microsoft Office Word</Application>
  <DocSecurity>0</DocSecurity>
  <Lines>131</Lines>
  <Paragraphs>37</Paragraphs>
  <ScaleCrop>false</ScaleCrop>
  <Company/>
  <LinksUpToDate>false</LinksUpToDate>
  <CharactersWithSpaces>18558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A Heling</dc:creator>
  <cp:keywords/>
  <dc:description/>
  <cp:lastModifiedBy>Nicholas A Heling</cp:lastModifiedBy>
  <cp:revision>351</cp:revision>
  <dcterms:created xsi:type="dcterms:W3CDTF">2026-01-26T15:50:00Z</dcterms:created>
  <dcterms:modified xsi:type="dcterms:W3CDTF">2026-02-05T16:43:00Z</dcterms:modified>
</cp:coreProperties>
</file>