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3825FD4" w:rsidR="00266B62" w:rsidRPr="00707DE3" w:rsidRDefault="00C155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5C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Pr="00C155CE">
              <w:rPr>
                <w:rStyle w:val="Strong"/>
                <w:rFonts w:ascii="Raleway" w:hAnsi="Raleway"/>
                <w:color w:val="444444"/>
                <w:sz w:val="30"/>
                <w:szCs w:val="30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EC2CBC9" w:rsidR="00266B62" w:rsidRPr="00707DE3" w:rsidRDefault="00957A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78F8504" w:rsidR="00266B62" w:rsidRPr="00707DE3" w:rsidRDefault="00C155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02FAD1F" w:rsidR="00266B62" w:rsidRPr="00707DE3" w:rsidRDefault="00C155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FF89448" w:rsidR="00266B62" w:rsidRPr="00707DE3" w:rsidRDefault="00C155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F114B79" w:rsidR="00266B62" w:rsidRPr="00707DE3" w:rsidRDefault="00C155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5C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Pr="00C155CE">
              <w:rPr>
                <w:rStyle w:val="Strong"/>
                <w:rFonts w:ascii="Raleway" w:hAnsi="Raleway"/>
                <w:color w:val="444444"/>
                <w:sz w:val="30"/>
                <w:szCs w:val="30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B476F89" w:rsidR="00266B62" w:rsidRPr="00707DE3" w:rsidRDefault="00C155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AC4C997" w:rsidR="00266B62" w:rsidRPr="00707DE3" w:rsidRDefault="00957A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C69419F" w:rsidR="00266B62" w:rsidRPr="00C155CE" w:rsidRDefault="00C155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5C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Pr="00C155CE">
              <w:rPr>
                <w:rStyle w:val="Strong"/>
                <w:rFonts w:ascii="Raleway" w:hAnsi="Raleway"/>
                <w:color w:val="444444"/>
                <w:sz w:val="30"/>
                <w:szCs w:val="30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5F316B2" w:rsidR="00266B62" w:rsidRPr="00707DE3" w:rsidRDefault="00C155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5C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Pr="00C155CE">
              <w:rPr>
                <w:rStyle w:val="Strong"/>
                <w:rFonts w:ascii="Raleway" w:hAnsi="Raleway"/>
                <w:color w:val="444444"/>
                <w:sz w:val="30"/>
                <w:szCs w:val="30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5BEC069" w:rsidR="00266B62" w:rsidRPr="00707DE3" w:rsidRDefault="00C155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5C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Pr="00C155CE">
              <w:rPr>
                <w:rStyle w:val="Strong"/>
                <w:rFonts w:ascii="Raleway" w:hAnsi="Raleway"/>
                <w:color w:val="444444"/>
                <w:sz w:val="30"/>
                <w:szCs w:val="30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239AC19" w:rsidR="00266B62" w:rsidRPr="00707DE3" w:rsidRDefault="00C155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054B88B" w:rsidR="00266B62" w:rsidRPr="00707DE3" w:rsidRDefault="00F565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EC06AA1" w:rsidR="00266B62" w:rsidRPr="00707DE3" w:rsidRDefault="009523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A540B84" w:rsidR="00266B62" w:rsidRPr="00707DE3" w:rsidRDefault="00F565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76078C9" w:rsidR="00266B62" w:rsidRPr="00707DE3" w:rsidRDefault="00F565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615C6F6" w:rsidR="00266B62" w:rsidRPr="00707DE3" w:rsidRDefault="00F565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FCA79BB" w:rsidR="00266B62" w:rsidRPr="00707DE3" w:rsidRDefault="00F565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4F39DA4" w:rsidR="00266B62" w:rsidRPr="00707DE3" w:rsidRDefault="00F565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61CBC7B" w:rsidR="00266B62" w:rsidRPr="00707DE3" w:rsidRDefault="00F565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65BE415" w:rsidR="00266B62" w:rsidRPr="00707DE3" w:rsidRDefault="00F565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8DD162C" w:rsidR="00266B62" w:rsidRPr="00707DE3" w:rsidRDefault="00F565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16901ED" w:rsidR="00266B62" w:rsidRPr="00707DE3" w:rsidRDefault="00F565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4F20A64" w:rsidR="00266B62" w:rsidRPr="00707DE3" w:rsidRDefault="009523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D44D063" w:rsidR="00266B62" w:rsidRPr="00707DE3" w:rsidRDefault="00F565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241D46A" w:rsidR="00266B62" w:rsidRPr="00707DE3" w:rsidRDefault="009523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D82BF8F" w:rsidR="00266B62" w:rsidRPr="00707DE3" w:rsidRDefault="009523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06B41BB" w:rsidR="00266B62" w:rsidRPr="00707DE3" w:rsidRDefault="00F565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1AFD351" w:rsidR="00266B62" w:rsidRPr="00707DE3" w:rsidRDefault="00F565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CD38E66" w:rsidR="00266B62" w:rsidRPr="00707DE3" w:rsidRDefault="001B41F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1879BC5" w:rsidR="00266B62" w:rsidRPr="00707DE3" w:rsidRDefault="001B41F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CE288EE" w:rsidR="00266B62" w:rsidRPr="00707DE3" w:rsidRDefault="001B41F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AD81B80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72228FA" w14:textId="7113E5EB" w:rsidR="00080D78" w:rsidRPr="00080D78" w:rsidRDefault="00080D78" w:rsidP="00080D78">
      <w:pPr>
        <w:rPr>
          <w:rFonts w:ascii="Times New Roman" w:hAnsi="Times New Roman" w:cs="Times New Roman"/>
          <w:sz w:val="28"/>
          <w:szCs w:val="28"/>
        </w:rPr>
      </w:pPr>
      <w:r w:rsidRPr="00080D78">
        <w:rPr>
          <w:rFonts w:ascii="Times New Roman" w:hAnsi="Times New Roman" w:cs="Times New Roman"/>
          <w:sz w:val="28"/>
          <w:szCs w:val="28"/>
        </w:rPr>
        <w:t xml:space="preserve">Total outcomes for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80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coins</w:t>
      </w:r>
      <w:r w:rsidRPr="00080D78">
        <w:rPr>
          <w:rFonts w:ascii="Times New Roman" w:hAnsi="Times New Roman" w:cs="Times New Roman"/>
          <w:sz w:val="28"/>
          <w:szCs w:val="28"/>
        </w:rPr>
        <w:t xml:space="preserve"> = </w:t>
      </w:r>
      <w:r w:rsidR="0095569F">
        <w:rPr>
          <w:rFonts w:ascii="Times New Roman" w:hAnsi="Times New Roman" w:cs="Times New Roman"/>
          <w:sz w:val="28"/>
          <w:szCs w:val="28"/>
        </w:rPr>
        <w:t>2^3</w:t>
      </w:r>
      <w:r w:rsidRPr="00080D78">
        <w:rPr>
          <w:rFonts w:ascii="Times New Roman" w:hAnsi="Times New Roman" w:cs="Times New Roman"/>
          <w:sz w:val="28"/>
          <w:szCs w:val="28"/>
        </w:rPr>
        <w:t xml:space="preserve"> = </w:t>
      </w:r>
      <w:r w:rsidR="0095569F">
        <w:rPr>
          <w:rFonts w:ascii="Times New Roman" w:hAnsi="Times New Roman" w:cs="Times New Roman"/>
          <w:sz w:val="28"/>
          <w:szCs w:val="28"/>
        </w:rPr>
        <w:t>8</w:t>
      </w:r>
      <w:r w:rsidRPr="00080D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B6DCF" w14:textId="77777777" w:rsidR="003E398E" w:rsidRDefault="003E398E" w:rsidP="003E39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HHT,HTH,THH</w:t>
      </w:r>
    </w:p>
    <w:p w14:paraId="18936D9F" w14:textId="42A55099" w:rsidR="000B417C" w:rsidRDefault="0020613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P(2H,1T) = 3/8 = 0.375</w:t>
      </w:r>
    </w:p>
    <w:p w14:paraId="1354F6D0" w14:textId="77777777" w:rsidR="003E398E" w:rsidRDefault="003E398E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4C7082C1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1B0E88B0" w14:textId="179E8B00" w:rsidR="00886EF3" w:rsidRDefault="00886EF3" w:rsidP="00707DE3">
      <w:pPr>
        <w:rPr>
          <w:rFonts w:ascii="Times New Roman" w:hAnsi="Times New Roman" w:cs="Times New Roman"/>
          <w:sz w:val="28"/>
          <w:szCs w:val="28"/>
        </w:rPr>
      </w:pPr>
    </w:p>
    <w:p w14:paraId="21ACBE5C" w14:textId="77777777" w:rsidR="00886EF3" w:rsidRDefault="00886EF3" w:rsidP="00886EF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outcomes for 2 dice = 6^2 = 36 </w:t>
      </w:r>
    </w:p>
    <w:p w14:paraId="214DB2FD" w14:textId="77777777" w:rsidR="00886EF3" w:rsidRDefault="00886EF3" w:rsidP="00886E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B7F223" w14:textId="7B0F9ED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717951CC" w14:textId="3B3998F9" w:rsidR="00006BC2" w:rsidRDefault="00006BC2" w:rsidP="00006B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P(Sum=1) = </w:t>
      </w:r>
      <w:r w:rsidRPr="00383D73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05FA7C07" w14:textId="77777777" w:rsidR="00006BC2" w:rsidRPr="00707DE3" w:rsidRDefault="00006BC2" w:rsidP="00006BC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10FBE" w14:textId="7E9666B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215A3D52" w14:textId="05133EB4" w:rsidR="00BC6B18" w:rsidRDefault="00BC6B18" w:rsidP="00BC6B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P(Sum&lt;= 4) = 6/36 = 1/6 = </w:t>
      </w:r>
      <w:r w:rsidRPr="00383D73">
        <w:rPr>
          <w:rFonts w:ascii="Times New Roman" w:hAnsi="Times New Roman" w:cs="Times New Roman"/>
          <w:b/>
          <w:bCs/>
          <w:sz w:val="28"/>
          <w:szCs w:val="28"/>
        </w:rPr>
        <w:t>0.167</w:t>
      </w:r>
    </w:p>
    <w:p w14:paraId="7ED1BFE0" w14:textId="77777777" w:rsidR="00BC6B18" w:rsidRPr="00707DE3" w:rsidRDefault="00BC6B18" w:rsidP="00BC6B1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55BC7F" w14:textId="43C1A721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34280B3" w14:textId="77777777" w:rsidR="00E70177" w:rsidRDefault="00E70177" w:rsidP="00E701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Sum(6) = 5</w:t>
      </w:r>
    </w:p>
    <w:p w14:paraId="19501E7C" w14:textId="77777777" w:rsidR="00E70177" w:rsidRDefault="00E70177" w:rsidP="00E701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Sum(12) = 1</w:t>
      </w:r>
    </w:p>
    <w:p w14:paraId="19012616" w14:textId="47C950A4" w:rsidR="0099654D" w:rsidRDefault="0099654D" w:rsidP="009965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P(Sum divisible by 2 and 3)</w:t>
      </w:r>
      <w:r w:rsidR="00277F15">
        <w:rPr>
          <w:rFonts w:ascii="Times New Roman" w:hAnsi="Times New Roman" w:cs="Times New Roman"/>
          <w:sz w:val="28"/>
          <w:szCs w:val="28"/>
        </w:rPr>
        <w:t xml:space="preserve"> = 6/36 = </w:t>
      </w:r>
      <w:r w:rsidR="00277F15" w:rsidRPr="00383D73">
        <w:rPr>
          <w:rFonts w:ascii="Times New Roman" w:hAnsi="Times New Roman" w:cs="Times New Roman"/>
          <w:b/>
          <w:bCs/>
          <w:sz w:val="28"/>
          <w:szCs w:val="28"/>
        </w:rPr>
        <w:t>0.167</w:t>
      </w:r>
    </w:p>
    <w:p w14:paraId="4E9A8494" w14:textId="77777777" w:rsidR="00006BC2" w:rsidRDefault="00006BC2" w:rsidP="00006BC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1A25F721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8667E2" w14:textId="684C1A19" w:rsidR="00894B8D" w:rsidRDefault="00894B8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92187C" w14:textId="77777777" w:rsidR="00894B8D" w:rsidRDefault="00894B8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69BC2AA2" w:rsidR="002E0863" w:rsidRDefault="00DB756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 of balls = 7</w:t>
      </w:r>
    </w:p>
    <w:p w14:paraId="72BC8AD9" w14:textId="04DAA1F7" w:rsidR="00DB7569" w:rsidRDefault="00DB756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outcome for pulling out 2 balls = 7C2 = 7*6/2*1 = 21</w:t>
      </w:r>
    </w:p>
    <w:p w14:paraId="52842B10" w14:textId="4D84961D" w:rsidR="00DB7569" w:rsidRDefault="00DB756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ways of pulling out 2 non blue balls = 5C2 = 5*4/2*1 = 10</w:t>
      </w:r>
    </w:p>
    <w:p w14:paraId="727FAA4C" w14:textId="7F68FF3F" w:rsidR="00DB7569" w:rsidRDefault="00DB756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P(2 NB) = 10/21 = 0.47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AEBDFA8" w14:textId="77777777" w:rsidR="00773340" w:rsidRDefault="00773340" w:rsidP="0077334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Expected number of candies for a randomly selected child</w:t>
      </w:r>
    </w:p>
    <w:p w14:paraId="15EFE0E3" w14:textId="2CECF1A5" w:rsidR="00773340" w:rsidRDefault="00773340" w:rsidP="0077334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= 1 * 0.015 + 4*0.20 + 3 *0.65 + 5*0.005 + 6 *0.01 + 2 * 0.12</w:t>
      </w:r>
    </w:p>
    <w:p w14:paraId="1B37E8C3" w14:textId="01F098F0" w:rsidR="006D7AA1" w:rsidRDefault="00773340" w:rsidP="00006FEA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rFonts w:ascii="Helvetica" w:hAnsi="Helvetica"/>
          <w:color w:val="000000"/>
          <w:sz w:val="27"/>
          <w:szCs w:val="27"/>
        </w:rPr>
        <w:t>= 3.</w:t>
      </w:r>
      <w:r w:rsidR="00E206C1">
        <w:rPr>
          <w:rFonts w:ascii="Helvetica" w:hAnsi="Helvetica"/>
          <w:color w:val="000000"/>
          <w:sz w:val="27"/>
          <w:szCs w:val="27"/>
        </w:rPr>
        <w:t>10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553CEF4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0E23B53" w14:textId="589217B1" w:rsidR="00E17318" w:rsidRDefault="00E17318" w:rsidP="00E1731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47DE4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lastRenderedPageBreak/>
        <w:t>Mean(Points,Scores,Weigh) =</w:t>
      </w:r>
      <w:r>
        <w:rPr>
          <w:b/>
          <w:bCs/>
          <w:sz w:val="28"/>
          <w:szCs w:val="28"/>
        </w:rPr>
        <w:t xml:space="preserve"> </w:t>
      </w:r>
      <w:r w:rsidRPr="00E17318">
        <w:rPr>
          <w:color w:val="000000"/>
          <w:sz w:val="21"/>
          <w:szCs w:val="21"/>
        </w:rPr>
        <w:t>(3.</w:t>
      </w:r>
      <w:r>
        <w:rPr>
          <w:color w:val="000000"/>
          <w:sz w:val="21"/>
          <w:szCs w:val="21"/>
        </w:rPr>
        <w:t>60</w:t>
      </w:r>
      <w:r w:rsidRPr="00E17318">
        <w:rPr>
          <w:color w:val="000000"/>
          <w:sz w:val="21"/>
          <w:szCs w:val="21"/>
        </w:rPr>
        <w:t>, 3.2</w:t>
      </w:r>
      <w:r>
        <w:rPr>
          <w:color w:val="000000"/>
          <w:sz w:val="21"/>
          <w:szCs w:val="21"/>
        </w:rPr>
        <w:t>2</w:t>
      </w:r>
      <w:r w:rsidRPr="00E17318">
        <w:rPr>
          <w:color w:val="000000"/>
          <w:sz w:val="21"/>
          <w:szCs w:val="21"/>
        </w:rPr>
        <w:t>, 17.8</w:t>
      </w:r>
      <w:r>
        <w:rPr>
          <w:color w:val="000000"/>
          <w:sz w:val="21"/>
          <w:szCs w:val="21"/>
        </w:rPr>
        <w:t>5</w:t>
      </w:r>
      <w:r w:rsidRPr="00E17318">
        <w:rPr>
          <w:color w:val="000000"/>
          <w:sz w:val="21"/>
          <w:szCs w:val="21"/>
        </w:rPr>
        <w:t>)</w:t>
      </w:r>
    </w:p>
    <w:p w14:paraId="3EA8F80E" w14:textId="62FE7412" w:rsidR="00647DE4" w:rsidRDefault="00647DE4" w:rsidP="00647D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47DE4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>Median(Points,Scores,Weigh) =</w:t>
      </w:r>
      <w:r w:rsidRPr="00647DE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(3.70, 3.325, 17.71)</w:t>
      </w:r>
    </w:p>
    <w:p w14:paraId="6C633115" w14:textId="2DE45978" w:rsidR="00BB7359" w:rsidRDefault="00BB7359" w:rsidP="00BB73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>Mode</w:t>
      </w:r>
      <w:r w:rsidRPr="00647DE4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>(Points,Scores,Weigh) =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 xml:space="preserve"> </w:t>
      </w:r>
      <w:r>
        <w:rPr>
          <w:color w:val="000000"/>
          <w:sz w:val="21"/>
          <w:szCs w:val="21"/>
        </w:rPr>
        <w:t>(3.07 &amp; 3.92, 3.44, 17.02 &amp; 18.90)</w:t>
      </w:r>
    </w:p>
    <w:p w14:paraId="29E45C3A" w14:textId="3455EE11" w:rsidR="00CA27E1" w:rsidRDefault="00CA27E1" w:rsidP="00CA27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>Variance</w:t>
      </w:r>
      <w:r w:rsidRPr="00647DE4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>(Points,Scores,Weigh) =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 xml:space="preserve"> </w:t>
      </w:r>
      <w:r>
        <w:rPr>
          <w:color w:val="000000"/>
          <w:sz w:val="21"/>
          <w:szCs w:val="21"/>
        </w:rPr>
        <w:t>(0.29, 0.96, 3.19)</w:t>
      </w:r>
    </w:p>
    <w:p w14:paraId="6F1AE560" w14:textId="770B41CE" w:rsidR="003A7243" w:rsidRDefault="003A7243" w:rsidP="003A72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 xml:space="preserve">Std Dev </w:t>
      </w:r>
      <w:r w:rsidRPr="00647DE4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>(Points,Scores,Weigh) =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 xml:space="preserve"> </w:t>
      </w:r>
      <w:r>
        <w:rPr>
          <w:color w:val="000000"/>
          <w:sz w:val="21"/>
          <w:szCs w:val="21"/>
        </w:rPr>
        <w:t>(0.534, 0.978, 1.787)</w:t>
      </w:r>
    </w:p>
    <w:p w14:paraId="77A3C7BA" w14:textId="7FAEE125" w:rsidR="00647DE4" w:rsidRPr="00647DE4" w:rsidRDefault="00EE4BF7" w:rsidP="00E1731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 xml:space="preserve">Range </w:t>
      </w:r>
      <w:r w:rsidRPr="00647DE4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>(Points,Scores,Weigh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 xml:space="preserve">) = </w:t>
      </w:r>
      <w:r>
        <w:rPr>
          <w:color w:val="000000"/>
          <w:sz w:val="21"/>
          <w:szCs w:val="21"/>
        </w:rPr>
        <w:t>(2.17, 3.911, 8.399)</w:t>
      </w:r>
    </w:p>
    <w:p w14:paraId="5B375F46" w14:textId="120AB71F" w:rsidR="00E17318" w:rsidRPr="000D69F4" w:rsidRDefault="00E17318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6209305" w14:textId="77777777" w:rsidR="00B47B0F" w:rsidRDefault="00B47B0F" w:rsidP="00B47B0F">
      <w:pPr>
        <w:ind w:left="720"/>
        <w:rPr>
          <w:sz w:val="28"/>
          <w:szCs w:val="28"/>
        </w:rPr>
      </w:pPr>
    </w:p>
    <w:p w14:paraId="4CBF4A82" w14:textId="06D7212E" w:rsidR="00BC5748" w:rsidRDefault="00B47B0F" w:rsidP="00B47B0F">
      <w:pPr>
        <w:ind w:left="720"/>
        <w:rPr>
          <w:sz w:val="28"/>
          <w:szCs w:val="28"/>
        </w:rPr>
      </w:pPr>
      <w:r w:rsidRPr="00B47B0F">
        <w:rPr>
          <w:sz w:val="28"/>
          <w:szCs w:val="28"/>
        </w:rPr>
        <w:t>Expected Value  =  (1/9)(108) + (1/9)110  + (1/9)123 + (1/9)134 + (1/9)135 + (1/9)145 + (1/9(167) + (1/9)187 + (1/9)199</w:t>
      </w:r>
    </w:p>
    <w:p w14:paraId="7BFAE3C2" w14:textId="2AB4C7DD" w:rsidR="00B47B0F" w:rsidRDefault="00B47B0F" w:rsidP="00B47B0F">
      <w:pPr>
        <w:ind w:firstLine="720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sz w:val="28"/>
          <w:szCs w:val="28"/>
        </w:rPr>
        <w:t>= 1/9 * (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108 + 110 + 123 + 134 + 135 + 145 + 167 + 187 + 199)</w:t>
      </w:r>
    </w:p>
    <w:p w14:paraId="746420BB" w14:textId="44CFAF20" w:rsidR="00B47B0F" w:rsidRPr="00B47B0F" w:rsidRDefault="00B47B0F" w:rsidP="00B47B0F">
      <w:pPr>
        <w:ind w:firstLine="720"/>
        <w:rPr>
          <w:sz w:val="28"/>
          <w:szCs w:val="28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= 1308/9 = 145.33</w:t>
      </w:r>
    </w:p>
    <w:p w14:paraId="619A3E2F" w14:textId="77777777" w:rsidR="00707DE3" w:rsidRPr="0045552D" w:rsidRDefault="00BC5748" w:rsidP="00707DE3">
      <w:pPr>
        <w:rPr>
          <w:sz w:val="28"/>
          <w:szCs w:val="28"/>
        </w:rPr>
      </w:pPr>
      <w:r w:rsidRPr="0045552D">
        <w:rPr>
          <w:sz w:val="28"/>
          <w:szCs w:val="28"/>
        </w:rPr>
        <w:t>Q9</w:t>
      </w:r>
      <w:r w:rsidR="00707DE3" w:rsidRPr="0045552D">
        <w:rPr>
          <w:sz w:val="28"/>
          <w:szCs w:val="28"/>
        </w:rPr>
        <w:t>) Calculate Skewness, Kurtosis &amp; draw inferences on the following data</w:t>
      </w:r>
    </w:p>
    <w:p w14:paraId="35651B58" w14:textId="77777777" w:rsidR="004D5BE4" w:rsidRDefault="00707DE3" w:rsidP="00707DE3">
      <w:pPr>
        <w:rPr>
          <w:sz w:val="28"/>
          <w:szCs w:val="28"/>
        </w:rPr>
      </w:pPr>
      <w:r w:rsidRPr="0045552D">
        <w:rPr>
          <w:sz w:val="28"/>
          <w:szCs w:val="28"/>
        </w:rPr>
        <w:t xml:space="preserve">      </w:t>
      </w:r>
    </w:p>
    <w:p w14:paraId="75506C8F" w14:textId="5C6F9A15" w:rsidR="00707DE3" w:rsidRPr="004D5BE4" w:rsidRDefault="009D6E8A" w:rsidP="004D5BE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D5BE4">
        <w:rPr>
          <w:sz w:val="28"/>
          <w:szCs w:val="28"/>
        </w:rPr>
        <w:t xml:space="preserve">Cars speed and distance </w:t>
      </w:r>
    </w:p>
    <w:p w14:paraId="2961A1D6" w14:textId="2B033C73" w:rsidR="00707DE3" w:rsidRDefault="0045552D" w:rsidP="0045552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4D5BE4">
        <w:rPr>
          <w:b/>
          <w:sz w:val="28"/>
          <w:szCs w:val="28"/>
        </w:rPr>
        <w:t xml:space="preserve">           </w:t>
      </w:r>
      <w:r w:rsidR="000D69F4">
        <w:rPr>
          <w:b/>
          <w:sz w:val="28"/>
          <w:szCs w:val="28"/>
        </w:rPr>
        <w:t>Use Q9_a.csv</w:t>
      </w:r>
    </w:p>
    <w:p w14:paraId="168E1AFE" w14:textId="69D2718D" w:rsidR="008F4F7A" w:rsidRDefault="0045552D" w:rsidP="008F4F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 xml:space="preserve">    </w:t>
      </w:r>
      <w:r w:rsidR="008F4F7A">
        <w:rPr>
          <w:b/>
          <w:sz w:val="28"/>
          <w:szCs w:val="28"/>
        </w:rPr>
        <w:tab/>
        <w:t xml:space="preserve"> </w:t>
      </w:r>
      <w:r w:rsidR="008F4F7A" w:rsidRPr="008F4F7A"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  <w:t>Skewness of speed:</w:t>
      </w:r>
      <w:r w:rsidR="008F4F7A" w:rsidRPr="008F4F7A">
        <w:rPr>
          <w:color w:val="000000"/>
          <w:sz w:val="21"/>
          <w:szCs w:val="21"/>
        </w:rPr>
        <w:t xml:space="preserve">  -0.11</w:t>
      </w:r>
      <w:r w:rsidR="008F4F7A">
        <w:rPr>
          <w:color w:val="000000"/>
          <w:sz w:val="21"/>
          <w:szCs w:val="21"/>
        </w:rPr>
        <w:t>8</w:t>
      </w:r>
    </w:p>
    <w:p w14:paraId="3C082EFD" w14:textId="77777777" w:rsidR="00973D3C" w:rsidRPr="008F4F7A" w:rsidRDefault="00973D3C" w:rsidP="00973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a-IN"/>
        </w:rPr>
      </w:pPr>
      <w:r>
        <w:rPr>
          <w:b/>
          <w:sz w:val="28"/>
          <w:szCs w:val="28"/>
        </w:rPr>
        <w:t xml:space="preserve">                 Kurtosis of speed:  </w:t>
      </w:r>
      <w:r w:rsidRPr="008F4F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a-IN"/>
        </w:rPr>
        <w:t xml:space="preserve">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a-IN"/>
        </w:rPr>
        <w:t>-</w:t>
      </w:r>
      <w:r w:rsidRPr="008F4F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a-IN"/>
        </w:rPr>
        <w:t>0.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a-IN"/>
        </w:rPr>
        <w:t>508</w:t>
      </w:r>
    </w:p>
    <w:p w14:paraId="61253BED" w14:textId="77777777" w:rsidR="00973D3C" w:rsidRDefault="00973D3C" w:rsidP="00973D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 xml:space="preserve">       </w:t>
      </w:r>
      <w:r>
        <w:rPr>
          <w:color w:val="000000"/>
          <w:sz w:val="21"/>
          <w:szCs w:val="21"/>
        </w:rPr>
        <w:t>This means distribution of speed is negatively skewed and the</w:t>
      </w:r>
    </w:p>
    <w:p w14:paraId="02A6E6A2" w14:textId="578088DA" w:rsidR="00973D3C" w:rsidRDefault="00973D3C" w:rsidP="00973D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r w:rsidR="00923776">
        <w:rPr>
          <w:color w:val="000000"/>
          <w:sz w:val="21"/>
          <w:szCs w:val="21"/>
        </w:rPr>
        <w:t xml:space="preserve"> t</w:t>
      </w:r>
      <w:r>
        <w:rPr>
          <w:color w:val="000000"/>
          <w:sz w:val="21"/>
          <w:szCs w:val="21"/>
        </w:rPr>
        <w:t xml:space="preserve">ail is larger </w:t>
      </w:r>
      <w:r w:rsidR="00923776">
        <w:rPr>
          <w:color w:val="000000"/>
          <w:sz w:val="21"/>
          <w:szCs w:val="21"/>
        </w:rPr>
        <w:t xml:space="preserve">at left </w:t>
      </w:r>
      <w:r>
        <w:rPr>
          <w:color w:val="000000"/>
          <w:sz w:val="21"/>
          <w:szCs w:val="21"/>
        </w:rPr>
        <w:t>s</w:t>
      </w:r>
      <w:r w:rsidRPr="008F4F7A">
        <w:rPr>
          <w:color w:val="000000"/>
          <w:sz w:val="21"/>
          <w:szCs w:val="21"/>
        </w:rPr>
        <w:t>ide</w:t>
      </w:r>
      <w:r>
        <w:rPr>
          <w:color w:val="000000"/>
          <w:sz w:val="21"/>
          <w:szCs w:val="21"/>
        </w:rPr>
        <w:t xml:space="preserve"> </w:t>
      </w:r>
      <w:r w:rsidRPr="008F4F7A">
        <w:rPr>
          <w:color w:val="000000"/>
          <w:sz w:val="21"/>
          <w:szCs w:val="21"/>
        </w:rPr>
        <w:t>of the distribution</w:t>
      </w:r>
      <w:r w:rsidR="00923776">
        <w:rPr>
          <w:color w:val="000000"/>
          <w:sz w:val="21"/>
          <w:szCs w:val="21"/>
        </w:rPr>
        <w:t>. There are</w:t>
      </w:r>
    </w:p>
    <w:p w14:paraId="790EEF21" w14:textId="0BAC61FE" w:rsidR="00923776" w:rsidRDefault="00923776" w:rsidP="00973D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small outliers in the distribution.</w:t>
      </w:r>
    </w:p>
    <w:p w14:paraId="09B706EA" w14:textId="77777777" w:rsidR="00923776" w:rsidRDefault="008F4F7A" w:rsidP="008F4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="00973D3C">
        <w:rPr>
          <w:b/>
          <w:sz w:val="28"/>
          <w:szCs w:val="28"/>
        </w:rPr>
        <w:t xml:space="preserve">   </w:t>
      </w:r>
    </w:p>
    <w:p w14:paraId="64AE3081" w14:textId="25A01EF2" w:rsidR="008F4F7A" w:rsidRPr="008F4F7A" w:rsidRDefault="00923776" w:rsidP="008F4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="008F4F7A">
        <w:rPr>
          <w:b/>
          <w:sz w:val="28"/>
          <w:szCs w:val="28"/>
        </w:rPr>
        <w:t xml:space="preserve"> Skewness of </w:t>
      </w:r>
      <w:r w:rsidR="00973D3C">
        <w:rPr>
          <w:b/>
          <w:sz w:val="28"/>
          <w:szCs w:val="28"/>
        </w:rPr>
        <w:t>distance</w:t>
      </w:r>
      <w:r w:rsidR="008F4F7A">
        <w:rPr>
          <w:b/>
          <w:sz w:val="28"/>
          <w:szCs w:val="28"/>
        </w:rPr>
        <w:t xml:space="preserve">:  </w:t>
      </w:r>
      <w:r w:rsidR="008F4F7A" w:rsidRPr="008F4F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a-IN"/>
        </w:rPr>
        <w:t xml:space="preserve">  0.80</w:t>
      </w:r>
      <w:r w:rsidR="008F4F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a-IN"/>
        </w:rPr>
        <w:t>7</w:t>
      </w:r>
    </w:p>
    <w:p w14:paraId="0C677322" w14:textId="4AA82AA8" w:rsidR="00973D3C" w:rsidRPr="008F4F7A" w:rsidRDefault="00973D3C" w:rsidP="00973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a-IN"/>
        </w:rPr>
      </w:pPr>
      <w:r>
        <w:rPr>
          <w:b/>
          <w:sz w:val="28"/>
          <w:szCs w:val="28"/>
        </w:rPr>
        <w:t xml:space="preserve">                 Kurtosis of distance:  </w:t>
      </w:r>
      <w:r w:rsidRPr="008F4F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a-IN"/>
        </w:rPr>
        <w:t xml:space="preserve">  0.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a-IN"/>
        </w:rPr>
        <w:t>405</w:t>
      </w:r>
    </w:p>
    <w:p w14:paraId="4203A4EB" w14:textId="7114CDCB" w:rsidR="00923776" w:rsidRDefault="00923776" w:rsidP="009237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 xml:space="preserve">       </w:t>
      </w:r>
      <w:r>
        <w:rPr>
          <w:color w:val="000000"/>
          <w:sz w:val="21"/>
          <w:szCs w:val="21"/>
        </w:rPr>
        <w:t>This means distribution of speed is positively skewed and the</w:t>
      </w:r>
    </w:p>
    <w:p w14:paraId="20DA99D3" w14:textId="0D08F665" w:rsidR="00923776" w:rsidRDefault="00923776" w:rsidP="009237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tail is larger at right s</w:t>
      </w:r>
      <w:r w:rsidRPr="008F4F7A">
        <w:rPr>
          <w:color w:val="000000"/>
          <w:sz w:val="21"/>
          <w:szCs w:val="21"/>
        </w:rPr>
        <w:t>ide</w:t>
      </w:r>
      <w:r>
        <w:rPr>
          <w:color w:val="000000"/>
          <w:sz w:val="21"/>
          <w:szCs w:val="21"/>
        </w:rPr>
        <w:t xml:space="preserve"> </w:t>
      </w:r>
      <w:r w:rsidRPr="008F4F7A">
        <w:rPr>
          <w:color w:val="000000"/>
          <w:sz w:val="21"/>
          <w:szCs w:val="21"/>
        </w:rPr>
        <w:t>of the distribution</w:t>
      </w:r>
      <w:r>
        <w:rPr>
          <w:color w:val="000000"/>
          <w:sz w:val="21"/>
          <w:szCs w:val="21"/>
        </w:rPr>
        <w:t>. There are</w:t>
      </w:r>
    </w:p>
    <w:p w14:paraId="7D4BEDF1" w14:textId="1C429142" w:rsidR="00923776" w:rsidRDefault="00923776" w:rsidP="009237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large amount of outliers in the distribution.</w:t>
      </w:r>
    </w:p>
    <w:p w14:paraId="250113FD" w14:textId="77777777" w:rsidR="00973D3C" w:rsidRDefault="004D5BE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45552D">
        <w:rPr>
          <w:b/>
          <w:sz w:val="28"/>
          <w:szCs w:val="28"/>
        </w:rPr>
        <w:t xml:space="preserve"> </w:t>
      </w:r>
    </w:p>
    <w:p w14:paraId="53B306A1" w14:textId="0ED71500" w:rsidR="00923E3B" w:rsidRPr="00834B14" w:rsidRDefault="0045552D" w:rsidP="00834B1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34B14">
        <w:rPr>
          <w:b/>
          <w:sz w:val="28"/>
          <w:szCs w:val="28"/>
        </w:rPr>
        <w:lastRenderedPageBreak/>
        <w:t>S</w:t>
      </w:r>
      <w:r w:rsidR="00923E3B" w:rsidRPr="00834B14">
        <w:rPr>
          <w:b/>
          <w:sz w:val="28"/>
          <w:szCs w:val="28"/>
        </w:rPr>
        <w:t>P and Weight(WT)</w:t>
      </w:r>
    </w:p>
    <w:p w14:paraId="16123FDC" w14:textId="6D2C97FC" w:rsidR="00707DE3" w:rsidRDefault="0045552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834B14"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 xml:space="preserve">  </w:t>
      </w:r>
      <w:r w:rsidR="000D69F4">
        <w:rPr>
          <w:b/>
          <w:sz w:val="28"/>
          <w:szCs w:val="28"/>
        </w:rPr>
        <w:t>Use Q9_b.csv</w:t>
      </w:r>
    </w:p>
    <w:p w14:paraId="62CF8426" w14:textId="5952FE2A" w:rsidR="00834B14" w:rsidRDefault="00834B14" w:rsidP="00834B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ab/>
        <w:t xml:space="preserve"> </w:t>
      </w:r>
      <w:r w:rsidRPr="008F4F7A"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  <w:t xml:space="preserve">Skewness of </w:t>
      </w:r>
      <w:r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  <w:t>SP</w:t>
      </w:r>
      <w:r w:rsidRPr="008F4F7A">
        <w:rPr>
          <w:rFonts w:asciiTheme="minorHAnsi" w:eastAsiaTheme="minorHAnsi" w:hAnsiTheme="minorHAnsi" w:cstheme="minorBidi"/>
          <w:b/>
          <w:sz w:val="28"/>
          <w:szCs w:val="28"/>
          <w:lang w:val="en-US" w:eastAsia="en-US" w:bidi="ar-SA"/>
        </w:rPr>
        <w:t>:</w:t>
      </w:r>
      <w:r w:rsidRPr="008F4F7A"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>1</w:t>
      </w:r>
      <w:r w:rsidRPr="008F4F7A"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661</w:t>
      </w:r>
    </w:p>
    <w:p w14:paraId="4E0D8B55" w14:textId="3EE91B98" w:rsidR="00834B14" w:rsidRPr="008F4F7A" w:rsidRDefault="00834B14" w:rsidP="00834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a-IN"/>
        </w:rPr>
      </w:pPr>
      <w:r>
        <w:rPr>
          <w:b/>
          <w:sz w:val="28"/>
          <w:szCs w:val="28"/>
        </w:rPr>
        <w:t xml:space="preserve">                 Kurtosis of SP:  </w:t>
      </w:r>
      <w:r w:rsidRPr="008F4F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a-IN"/>
        </w:rPr>
        <w:t xml:space="preserve">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a-IN"/>
        </w:rPr>
        <w:t>2</w:t>
      </w:r>
      <w:r w:rsidRPr="008F4F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a-IN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a-IN"/>
        </w:rPr>
        <w:t>977</w:t>
      </w:r>
    </w:p>
    <w:p w14:paraId="78A71A6F" w14:textId="0F1458AD" w:rsidR="00834B14" w:rsidRDefault="00834B14" w:rsidP="00834B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 xml:space="preserve">       </w:t>
      </w:r>
      <w:r>
        <w:rPr>
          <w:color w:val="000000"/>
          <w:sz w:val="21"/>
          <w:szCs w:val="21"/>
        </w:rPr>
        <w:t xml:space="preserve">This means distribution of </w:t>
      </w:r>
      <w:r w:rsidR="00B35837">
        <w:rPr>
          <w:color w:val="000000"/>
          <w:sz w:val="21"/>
          <w:szCs w:val="21"/>
        </w:rPr>
        <w:t>SP</w:t>
      </w:r>
      <w:r>
        <w:rPr>
          <w:color w:val="000000"/>
          <w:sz w:val="21"/>
          <w:szCs w:val="21"/>
        </w:rPr>
        <w:t xml:space="preserve"> is </w:t>
      </w:r>
      <w:r w:rsidR="00B35837">
        <w:rPr>
          <w:color w:val="000000"/>
          <w:sz w:val="21"/>
          <w:szCs w:val="21"/>
        </w:rPr>
        <w:t>highly</w:t>
      </w:r>
      <w:r>
        <w:rPr>
          <w:color w:val="000000"/>
          <w:sz w:val="21"/>
          <w:szCs w:val="21"/>
        </w:rPr>
        <w:t>ly skewed and the</w:t>
      </w:r>
    </w:p>
    <w:p w14:paraId="48360903" w14:textId="1443BC8B" w:rsidR="00B35837" w:rsidRDefault="00834B14" w:rsidP="00834B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tail is larger at </w:t>
      </w:r>
      <w:r w:rsidR="00B35837">
        <w:rPr>
          <w:color w:val="000000"/>
          <w:sz w:val="21"/>
          <w:szCs w:val="21"/>
        </w:rPr>
        <w:t>right</w:t>
      </w:r>
      <w:r>
        <w:rPr>
          <w:color w:val="000000"/>
          <w:sz w:val="21"/>
          <w:szCs w:val="21"/>
        </w:rPr>
        <w:t xml:space="preserve"> s</w:t>
      </w:r>
      <w:r w:rsidRPr="008F4F7A">
        <w:rPr>
          <w:color w:val="000000"/>
          <w:sz w:val="21"/>
          <w:szCs w:val="21"/>
        </w:rPr>
        <w:t>ide</w:t>
      </w:r>
      <w:r>
        <w:rPr>
          <w:color w:val="000000"/>
          <w:sz w:val="21"/>
          <w:szCs w:val="21"/>
        </w:rPr>
        <w:t xml:space="preserve"> </w:t>
      </w:r>
      <w:r w:rsidRPr="008F4F7A">
        <w:rPr>
          <w:color w:val="000000"/>
          <w:sz w:val="21"/>
          <w:szCs w:val="21"/>
        </w:rPr>
        <w:t>of the distribution</w:t>
      </w:r>
      <w:r>
        <w:rPr>
          <w:color w:val="000000"/>
          <w:sz w:val="21"/>
          <w:szCs w:val="21"/>
        </w:rPr>
        <w:t>. The</w:t>
      </w:r>
      <w:r w:rsidR="00B35837">
        <w:rPr>
          <w:color w:val="000000"/>
          <w:sz w:val="21"/>
          <w:szCs w:val="21"/>
        </w:rPr>
        <w:t xml:space="preserve"> </w:t>
      </w:r>
    </w:p>
    <w:p w14:paraId="5BA98187" w14:textId="00532A3B" w:rsidR="00834B14" w:rsidRDefault="00B35837" w:rsidP="00834B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distribution is too peaked</w:t>
      </w:r>
    </w:p>
    <w:p w14:paraId="10DB04D8" w14:textId="77777777" w:rsidR="00834B14" w:rsidRDefault="00834B14" w:rsidP="00834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</w:p>
    <w:p w14:paraId="3D557C0E" w14:textId="0FF05023" w:rsidR="00834B14" w:rsidRPr="008F4F7A" w:rsidRDefault="00834B14" w:rsidP="00834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Skewness of WT:  </w:t>
      </w:r>
      <w:r w:rsidRPr="008F4F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a-IN"/>
        </w:rPr>
        <w:t xml:space="preserve">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a-IN"/>
        </w:rPr>
        <w:t>-0</w:t>
      </w:r>
      <w:r w:rsidRPr="008F4F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a-IN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a-IN"/>
        </w:rPr>
        <w:t>615</w:t>
      </w:r>
    </w:p>
    <w:p w14:paraId="1384F7A9" w14:textId="06F6D556" w:rsidR="00834B14" w:rsidRPr="008F4F7A" w:rsidRDefault="00834B14" w:rsidP="00834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a-IN"/>
        </w:rPr>
      </w:pPr>
      <w:r>
        <w:rPr>
          <w:b/>
          <w:sz w:val="28"/>
          <w:szCs w:val="28"/>
        </w:rPr>
        <w:t xml:space="preserve">                 Kurtosis of WT:  </w:t>
      </w:r>
      <w:r w:rsidRPr="008F4F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a-IN"/>
        </w:rPr>
        <w:t xml:space="preserve">  0.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ta-IN"/>
        </w:rPr>
        <w:t>950</w:t>
      </w:r>
    </w:p>
    <w:p w14:paraId="6F1DC850" w14:textId="6BC60FD9" w:rsidR="00834B14" w:rsidRDefault="00834B14" w:rsidP="00834B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 xml:space="preserve">       </w:t>
      </w:r>
      <w:r>
        <w:rPr>
          <w:color w:val="000000"/>
          <w:sz w:val="21"/>
          <w:szCs w:val="21"/>
        </w:rPr>
        <w:t xml:space="preserve">This means distribution of </w:t>
      </w:r>
      <w:r w:rsidR="00104673">
        <w:rPr>
          <w:color w:val="000000"/>
          <w:sz w:val="21"/>
          <w:szCs w:val="21"/>
        </w:rPr>
        <w:t>WT</w:t>
      </w:r>
      <w:r>
        <w:rPr>
          <w:color w:val="000000"/>
          <w:sz w:val="21"/>
          <w:szCs w:val="21"/>
        </w:rPr>
        <w:t xml:space="preserve"> is </w:t>
      </w:r>
      <w:r w:rsidR="00104673">
        <w:rPr>
          <w:color w:val="000000"/>
          <w:sz w:val="21"/>
          <w:szCs w:val="21"/>
        </w:rPr>
        <w:t>moderately</w:t>
      </w:r>
      <w:r>
        <w:rPr>
          <w:color w:val="000000"/>
          <w:sz w:val="21"/>
          <w:szCs w:val="21"/>
        </w:rPr>
        <w:t xml:space="preserve"> skewed and the</w:t>
      </w:r>
    </w:p>
    <w:p w14:paraId="6BFE0F03" w14:textId="77777777" w:rsidR="00104673" w:rsidRDefault="00834B14" w:rsidP="001046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tail is larger at </w:t>
      </w:r>
      <w:r w:rsidR="00104673">
        <w:rPr>
          <w:color w:val="000000"/>
          <w:sz w:val="21"/>
          <w:szCs w:val="21"/>
        </w:rPr>
        <w:t>left</w:t>
      </w:r>
      <w:r>
        <w:rPr>
          <w:color w:val="000000"/>
          <w:sz w:val="21"/>
          <w:szCs w:val="21"/>
        </w:rPr>
        <w:t xml:space="preserve"> s</w:t>
      </w:r>
      <w:r w:rsidRPr="008F4F7A">
        <w:rPr>
          <w:color w:val="000000"/>
          <w:sz w:val="21"/>
          <w:szCs w:val="21"/>
        </w:rPr>
        <w:t>ide</w:t>
      </w:r>
      <w:r>
        <w:rPr>
          <w:color w:val="000000"/>
          <w:sz w:val="21"/>
          <w:szCs w:val="21"/>
        </w:rPr>
        <w:t xml:space="preserve"> </w:t>
      </w:r>
      <w:r w:rsidRPr="008F4F7A">
        <w:rPr>
          <w:color w:val="000000"/>
          <w:sz w:val="21"/>
          <w:szCs w:val="21"/>
        </w:rPr>
        <w:t>of the distribution</w:t>
      </w:r>
      <w:r>
        <w:rPr>
          <w:color w:val="000000"/>
          <w:sz w:val="21"/>
          <w:szCs w:val="21"/>
        </w:rPr>
        <w:t xml:space="preserve">. </w:t>
      </w:r>
      <w:r w:rsidR="00104673">
        <w:rPr>
          <w:color w:val="000000"/>
          <w:sz w:val="21"/>
          <w:szCs w:val="21"/>
        </w:rPr>
        <w:t xml:space="preserve">The </w:t>
      </w:r>
    </w:p>
    <w:p w14:paraId="0C92D716" w14:textId="77777777" w:rsidR="00104673" w:rsidRDefault="00104673" w:rsidP="001046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distribution is too peaked</w:t>
      </w:r>
    </w:p>
    <w:p w14:paraId="55288794" w14:textId="40434CA9" w:rsidR="00707DE3" w:rsidRDefault="00707DE3" w:rsidP="00707DE3">
      <w:pPr>
        <w:rPr>
          <w:b/>
          <w:sz w:val="28"/>
          <w:szCs w:val="28"/>
        </w:rPr>
      </w:pPr>
    </w:p>
    <w:p w14:paraId="70E0BF1E" w14:textId="77777777" w:rsidR="0045552D" w:rsidRDefault="0045552D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B7139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1782D950" w:rsidR="00266B62" w:rsidRDefault="001B7139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11D78BD6" w14:textId="52FE3502" w:rsidR="006D7C4E" w:rsidRDefault="006D7C4E" w:rsidP="00EB6B5E">
      <w:r>
        <w:rPr>
          <w:noProof/>
        </w:rPr>
        <w:t>ANSWER:</w:t>
      </w:r>
    </w:p>
    <w:p w14:paraId="73198226" w14:textId="2545E2C4" w:rsidR="00EB6B5E" w:rsidRDefault="006D7C4E" w:rsidP="006D7C4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Median of chick weight lies between 50 to 100 </w:t>
      </w:r>
    </w:p>
    <w:p w14:paraId="051952D2" w14:textId="0B0F85DA" w:rsidR="006D7C4E" w:rsidRDefault="006D7C4E" w:rsidP="006D7C4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Normal distribution is positively skewed</w:t>
      </w:r>
    </w:p>
    <w:p w14:paraId="6D8EBA02" w14:textId="2B850DD2" w:rsidR="006D7C4E" w:rsidRDefault="005E49AB" w:rsidP="006D7C4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There are around 10 chicks that are outliers</w:t>
      </w:r>
    </w:p>
    <w:p w14:paraId="2A6FF2A1" w14:textId="5F55A8CC" w:rsidR="005E49AB" w:rsidRDefault="005E49AB" w:rsidP="006D7C4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Minimum weight is around 25 grams</w:t>
      </w:r>
    </w:p>
    <w:p w14:paraId="40ECF37A" w14:textId="2AE4D563" w:rsidR="005E49AB" w:rsidRDefault="005E49AB" w:rsidP="005E49A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Maximum weight is around 385 grams</w:t>
      </w:r>
    </w:p>
    <w:p w14:paraId="74397E6F" w14:textId="46B7D82B" w:rsidR="005E49AB" w:rsidRDefault="005E49AB" w:rsidP="006D7C4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50% weight ranges from 50 to 200 grams</w:t>
      </w:r>
    </w:p>
    <w:p w14:paraId="633CFE6E" w14:textId="4340CE6A" w:rsidR="005E49AB" w:rsidRPr="006D7C4E" w:rsidRDefault="0021340D" w:rsidP="006D7C4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Q3-Q2&gt;Q2-Q1</w:t>
      </w:r>
    </w:p>
    <w:p w14:paraId="138601D2" w14:textId="17009E59" w:rsidR="0045552D" w:rsidRDefault="0045552D" w:rsidP="00EB6B5E">
      <w:pPr>
        <w:rPr>
          <w:sz w:val="28"/>
          <w:szCs w:val="28"/>
        </w:rPr>
      </w:pPr>
    </w:p>
    <w:p w14:paraId="0DC773A2" w14:textId="77777777" w:rsidR="0045552D" w:rsidRPr="00EB6B5E" w:rsidRDefault="0045552D" w:rsidP="00EB6B5E">
      <w:pPr>
        <w:rPr>
          <w:sz w:val="28"/>
          <w:szCs w:val="28"/>
        </w:rPr>
      </w:pPr>
    </w:p>
    <w:p w14:paraId="34A2DDEC" w14:textId="1D3447E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6D8F649" w14:textId="2C6D3626" w:rsidR="007A4BC0" w:rsidRDefault="007A4BC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4C30B4B" w14:textId="799544FD" w:rsidR="007A4BC0" w:rsidRDefault="007A4BC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E848AC7" w14:textId="6DCCF1A5" w:rsidR="007A4BC0" w:rsidRDefault="007A4BC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A5F42CC" w14:textId="34DE5758" w:rsidR="007A4BC0" w:rsidRDefault="007A4BC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ANSWER: </w:t>
      </w:r>
    </w:p>
    <w:p w14:paraId="79B791E1" w14:textId="7418649E" w:rsidR="00EC39B8" w:rsidRDefault="00EC39B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N=2000</w:t>
      </w:r>
    </w:p>
    <w:p w14:paraId="64777E94" w14:textId="7304E119" w:rsidR="00EC39B8" w:rsidRDefault="00EC39B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P=3000000</w:t>
      </w:r>
    </w:p>
    <w:p w14:paraId="1D3C75FE" w14:textId="094E5AA3" w:rsidR="00EC39B8" w:rsidRDefault="00EC39B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 of n= 200</w:t>
      </w:r>
    </w:p>
    <w:p w14:paraId="1DF7D71D" w14:textId="549C753C" w:rsidR="002C27D0" w:rsidRDefault="002C27D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SD = 30 </w:t>
      </w:r>
    </w:p>
    <w:p w14:paraId="114A5784" w14:textId="12D0CE24" w:rsidR="007A4BC0" w:rsidRDefault="007A4BC0" w:rsidP="007A4BC0">
      <w:pPr>
        <w:pStyle w:val="ListParagraph"/>
        <w:numPr>
          <w:ilvl w:val="0"/>
          <w:numId w:val="9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A4BC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stats.norm.interval(0.94,200,30/(2000*0.5))</w:t>
      </w:r>
    </w:p>
    <w:p w14:paraId="65B1BFB9" w14:textId="1CE94320" w:rsidR="007A4BC0" w:rsidRDefault="007A4BC0" w:rsidP="007A4BC0">
      <w:pPr>
        <w:pStyle w:val="ListParagraph"/>
        <w:ind w:left="108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weight at 94% interval: 199.95 to 200.056</w:t>
      </w:r>
    </w:p>
    <w:p w14:paraId="3BC0F233" w14:textId="77777777" w:rsidR="007A4BC0" w:rsidRDefault="007A4BC0" w:rsidP="007A4BC0">
      <w:pPr>
        <w:pStyle w:val="ListParagraph"/>
        <w:ind w:left="108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6298BEE" w14:textId="0268869F" w:rsidR="007A4BC0" w:rsidRDefault="007A4BC0" w:rsidP="007A4BC0">
      <w:pPr>
        <w:pStyle w:val="ListParagraph"/>
        <w:numPr>
          <w:ilvl w:val="0"/>
          <w:numId w:val="9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A4BC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stats.norm.interval(0.9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</w:t>
      </w:r>
      <w:r w:rsidRPr="007A4BC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,200,30/(2000*0.5))</w:t>
      </w:r>
    </w:p>
    <w:p w14:paraId="3BF3E066" w14:textId="25428228" w:rsidR="007A4BC0" w:rsidRDefault="007A4BC0" w:rsidP="007A4BC0">
      <w:pPr>
        <w:pStyle w:val="ListParagraph"/>
        <w:ind w:left="108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weight at 96% interval: 199.94 to 200.061</w:t>
      </w:r>
    </w:p>
    <w:p w14:paraId="0387F9DF" w14:textId="77777777" w:rsidR="007A4BC0" w:rsidRDefault="007A4BC0" w:rsidP="007A4BC0">
      <w:pPr>
        <w:pStyle w:val="ListParagraph"/>
        <w:ind w:left="108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8025D27" w14:textId="1AE39105" w:rsidR="007A4BC0" w:rsidRDefault="007A4BC0" w:rsidP="007A4BC0">
      <w:pPr>
        <w:pStyle w:val="ListParagraph"/>
        <w:numPr>
          <w:ilvl w:val="0"/>
          <w:numId w:val="9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A4BC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stats.norm.interval(0.9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8</w:t>
      </w:r>
      <w:r w:rsidRPr="007A4BC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,200,30/(2000*0.5))</w:t>
      </w:r>
    </w:p>
    <w:p w14:paraId="2DBC6D99" w14:textId="321B22DF" w:rsidR="007A4BC0" w:rsidRDefault="007A4BC0" w:rsidP="007A4BC0">
      <w:pPr>
        <w:pStyle w:val="ListParagraph"/>
        <w:ind w:left="108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weight at 98% interval: 199.93 to 200.069</w:t>
      </w:r>
    </w:p>
    <w:p w14:paraId="7E434B5D" w14:textId="6CADBB4D" w:rsidR="007A4BC0" w:rsidRPr="007A4BC0" w:rsidRDefault="007A4BC0" w:rsidP="007A4BC0">
      <w:pPr>
        <w:pStyle w:val="ListParagraph"/>
        <w:ind w:left="108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3CB4849C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4502C8F" w14:textId="7889FD9B" w:rsidR="00A07D42" w:rsidRDefault="00A07D42" w:rsidP="00A07D42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 = 41</w:t>
      </w:r>
    </w:p>
    <w:p w14:paraId="589DBB18" w14:textId="77777777" w:rsidR="00A07D42" w:rsidRDefault="00A07D42" w:rsidP="00A07D42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 = 40.5</w:t>
      </w:r>
    </w:p>
    <w:p w14:paraId="1B208322" w14:textId="3DC56418" w:rsidR="00A07D42" w:rsidRPr="00A07D42" w:rsidRDefault="00A07D42" w:rsidP="00A07D42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A07D42">
        <w:rPr>
          <w:color w:val="000000"/>
          <w:sz w:val="28"/>
          <w:szCs w:val="28"/>
          <w:shd w:val="clear" w:color="auto" w:fill="FFFFFF"/>
        </w:rPr>
        <w:t>Variance = 25.5294</w:t>
      </w:r>
    </w:p>
    <w:p w14:paraId="2A3D9133" w14:textId="77777777" w:rsidR="00A07D42" w:rsidRPr="00A07D42" w:rsidRDefault="00A07D42" w:rsidP="00A07D42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SD = </w:t>
      </w:r>
      <w:r w:rsidRPr="00A07D42">
        <w:rPr>
          <w:color w:val="000000"/>
          <w:sz w:val="28"/>
          <w:szCs w:val="28"/>
          <w:shd w:val="clear" w:color="auto" w:fill="FFFFFF"/>
        </w:rPr>
        <w:t>5.052</w:t>
      </w:r>
    </w:p>
    <w:p w14:paraId="1E086BD9" w14:textId="16F82AFF" w:rsidR="00A07D42" w:rsidRPr="00396AEA" w:rsidRDefault="00A07D42" w:rsidP="00A07D42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63F72043" w:rsidR="00CB08A5" w:rsidRDefault="00A27F45" w:rsidP="00A27F45">
      <w:pPr>
        <w:ind w:left="720"/>
        <w:rPr>
          <w:sz w:val="28"/>
          <w:szCs w:val="28"/>
        </w:rPr>
      </w:pPr>
      <w:r>
        <w:rPr>
          <w:sz w:val="28"/>
          <w:szCs w:val="28"/>
        </w:rPr>
        <w:t>Most of the students scored 41 marks</w:t>
      </w:r>
    </w:p>
    <w:p w14:paraId="1A9D9C9C" w14:textId="4AB511F6" w:rsidR="00A27F45" w:rsidRDefault="00A27F45" w:rsidP="00A27F45">
      <w:pPr>
        <w:ind w:left="720"/>
        <w:rPr>
          <w:sz w:val="28"/>
          <w:szCs w:val="28"/>
        </w:rPr>
      </w:pPr>
      <w:r>
        <w:rPr>
          <w:sz w:val="28"/>
          <w:szCs w:val="28"/>
        </w:rPr>
        <w:t>Students who scored 49 and 56 are outliers</w:t>
      </w:r>
    </w:p>
    <w:p w14:paraId="1F7EF644" w14:textId="46723E14" w:rsidR="00A27F45" w:rsidRDefault="00A27F45" w:rsidP="00A27F45">
      <w:pPr>
        <w:ind w:left="720"/>
        <w:rPr>
          <w:sz w:val="28"/>
          <w:szCs w:val="28"/>
        </w:rPr>
      </w:pPr>
      <w:r>
        <w:rPr>
          <w:sz w:val="28"/>
          <w:szCs w:val="28"/>
        </w:rPr>
        <w:t>ND is evenly distributed</w:t>
      </w:r>
    </w:p>
    <w:p w14:paraId="27C44F72" w14:textId="77777777" w:rsidR="002C33CC" w:rsidRDefault="002C33CC" w:rsidP="00A27F45">
      <w:pPr>
        <w:ind w:left="720"/>
        <w:rPr>
          <w:sz w:val="28"/>
          <w:szCs w:val="28"/>
        </w:rPr>
      </w:pPr>
    </w:p>
    <w:p w14:paraId="4682B93C" w14:textId="77777777" w:rsidR="00A27F45" w:rsidRDefault="00A27F45" w:rsidP="00A27F45">
      <w:pPr>
        <w:ind w:left="720"/>
        <w:rPr>
          <w:sz w:val="28"/>
          <w:szCs w:val="28"/>
        </w:rPr>
      </w:pPr>
    </w:p>
    <w:p w14:paraId="49B0DA62" w14:textId="7DE2B4E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D43B4BF" w14:textId="7F181101" w:rsidR="002C33CC" w:rsidRDefault="002C33C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There is no skewness in the distribution</w:t>
      </w:r>
    </w:p>
    <w:p w14:paraId="20B6CA0E" w14:textId="5951559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04D5002" w14:textId="179E4245" w:rsidR="002C33CC" w:rsidRDefault="002C33C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Positively Skewed</w:t>
      </w:r>
    </w:p>
    <w:p w14:paraId="1F723682" w14:textId="2D610F6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F98E76A" w14:textId="5A618D77" w:rsidR="002C33CC" w:rsidRDefault="002C33C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Negatively Skewed</w:t>
      </w:r>
    </w:p>
    <w:p w14:paraId="7BA1CE46" w14:textId="124F089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7D08A981" w14:textId="49EB0103" w:rsidR="0000033E" w:rsidRDefault="0000033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The peak is too high in distribution and there is huge amount of outliers</w:t>
      </w:r>
    </w:p>
    <w:p w14:paraId="0973445A" w14:textId="24ACC715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35E314C" w14:textId="54D1431A" w:rsidR="0000033E" w:rsidRDefault="0000033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The distribution is flat and there is small amount of outliers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B713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34962923" w:rsidR="00C57628" w:rsidRPr="007F3A73" w:rsidRDefault="00C57628" w:rsidP="007F3A7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F3A73">
        <w:rPr>
          <w:sz w:val="28"/>
          <w:szCs w:val="28"/>
        </w:rPr>
        <w:t>What can we say about the distribution of the data?</w:t>
      </w:r>
    </w:p>
    <w:p w14:paraId="718C7F01" w14:textId="27A50B72" w:rsidR="009615FF" w:rsidRDefault="003D1137" w:rsidP="003D1137">
      <w:pPr>
        <w:ind w:left="1080"/>
        <w:rPr>
          <w:sz w:val="28"/>
          <w:szCs w:val="28"/>
        </w:rPr>
      </w:pPr>
      <w:r>
        <w:rPr>
          <w:sz w:val="28"/>
          <w:szCs w:val="28"/>
        </w:rPr>
        <w:t>Median of the data is around 15.25</w:t>
      </w:r>
    </w:p>
    <w:p w14:paraId="01B4EEDB" w14:textId="424EB58B" w:rsidR="00705CDF" w:rsidRDefault="00705CDF" w:rsidP="003D1137">
      <w:pPr>
        <w:ind w:left="1080"/>
        <w:rPr>
          <w:sz w:val="28"/>
          <w:szCs w:val="28"/>
        </w:rPr>
      </w:pPr>
      <w:r>
        <w:rPr>
          <w:sz w:val="28"/>
          <w:szCs w:val="28"/>
        </w:rPr>
        <w:t>There is no outlier in this data</w:t>
      </w:r>
    </w:p>
    <w:p w14:paraId="6E8274E1" w14:textId="13410140" w:rsidR="00C57628" w:rsidRPr="007F3A73" w:rsidRDefault="00C57628" w:rsidP="007F3A7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F3A73">
        <w:rPr>
          <w:sz w:val="28"/>
          <w:szCs w:val="28"/>
        </w:rPr>
        <w:t>What is nature of skewness of the data?</w:t>
      </w:r>
    </w:p>
    <w:p w14:paraId="05860715" w14:textId="722248FE" w:rsidR="009615FF" w:rsidRDefault="007F3A7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9615FF">
        <w:rPr>
          <w:sz w:val="28"/>
          <w:szCs w:val="28"/>
        </w:rPr>
        <w:t>The data is positively skewed</w:t>
      </w:r>
    </w:p>
    <w:p w14:paraId="1DCAE070" w14:textId="7C7BCBED" w:rsidR="00C57628" w:rsidRPr="007F3A73" w:rsidRDefault="005D1DBF" w:rsidP="007F3A7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F3A73">
        <w:rPr>
          <w:sz w:val="28"/>
          <w:szCs w:val="28"/>
        </w:rPr>
        <w:t xml:space="preserve">What will be the IQR of the data (approximately)? </w:t>
      </w:r>
      <w:r w:rsidR="004D09A1" w:rsidRPr="007F3A73">
        <w:rPr>
          <w:sz w:val="28"/>
          <w:szCs w:val="28"/>
        </w:rPr>
        <w:br/>
      </w:r>
      <w:r w:rsidR="003D1137">
        <w:rPr>
          <w:sz w:val="28"/>
          <w:szCs w:val="28"/>
        </w:rPr>
        <w:t>Inter Quartile Range will be 10 to 18.1</w:t>
      </w:r>
      <w:r w:rsidR="004D09A1" w:rsidRPr="007F3A73">
        <w:rPr>
          <w:sz w:val="28"/>
          <w:szCs w:val="28"/>
        </w:rPr>
        <w:br/>
      </w:r>
      <w:r w:rsidR="004D09A1" w:rsidRPr="007F3A73">
        <w:rPr>
          <w:sz w:val="28"/>
          <w:szCs w:val="28"/>
        </w:rPr>
        <w:br/>
      </w:r>
      <w:r w:rsidR="004D09A1" w:rsidRPr="007F3A73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B713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59BD712C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10BD03C" w14:textId="3C01DF02" w:rsidR="00F93625" w:rsidRDefault="00F9362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2ED52931" w14:textId="3BFDECA5" w:rsidR="00F93625" w:rsidRDefault="00F93625" w:rsidP="00F9362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Median is same for both the box plots</w:t>
      </w:r>
    </w:p>
    <w:p w14:paraId="176C473E" w14:textId="6F05765E" w:rsidR="00F93625" w:rsidRDefault="00F93625" w:rsidP="00F9362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There are no outliers in both the cases</w:t>
      </w:r>
    </w:p>
    <w:p w14:paraId="3F9AD3C2" w14:textId="686ECED5" w:rsidR="00F93625" w:rsidRDefault="00F93625" w:rsidP="00F9362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IQR is small for red box when compared to blue box</w:t>
      </w:r>
    </w:p>
    <w:p w14:paraId="7E01C314" w14:textId="01FF8AF2" w:rsidR="00F93625" w:rsidRDefault="00F93625" w:rsidP="00F9362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Both the distribution are symmetric in nature</w:t>
      </w:r>
    </w:p>
    <w:p w14:paraId="43821711" w14:textId="4920D271" w:rsidR="007B55C7" w:rsidRDefault="007B55C7" w:rsidP="00F9362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Red box: IQR = 253 to 277, first quartile is at 250 and third quartile is in 275</w:t>
      </w:r>
    </w:p>
    <w:p w14:paraId="13017AD5" w14:textId="0C00F3EC" w:rsidR="007B55C7" w:rsidRDefault="007B55C7" w:rsidP="007B55C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Blue box: IQR = 225 to 308, first quartile is at 225 and third quartile is in 310</w:t>
      </w:r>
    </w:p>
    <w:p w14:paraId="0B36075B" w14:textId="77777777" w:rsidR="007B55C7" w:rsidRPr="00F93625" w:rsidRDefault="007B55C7" w:rsidP="00DD2234">
      <w:pPr>
        <w:pStyle w:val="ListParagraph"/>
        <w:ind w:left="1080"/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5E54AC4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1630F04" w14:textId="516703D6" w:rsidR="00DD2234" w:rsidRDefault="00DD2234" w:rsidP="00DD2234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D41410">
        <w:rPr>
          <w:sz w:val="28"/>
          <w:szCs w:val="28"/>
        </w:rPr>
        <w:t>33/81=0.4074</w:t>
      </w:r>
    </w:p>
    <w:p w14:paraId="780B0640" w14:textId="77777777" w:rsidR="0035248C" w:rsidRPr="00EF70C9" w:rsidRDefault="0035248C" w:rsidP="00DD2234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12B9EBCB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019794A1" w14:textId="59FBB976" w:rsidR="00D41410" w:rsidRDefault="00D41410" w:rsidP="00D41410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Ans: 61/81=0.</w:t>
      </w:r>
      <w:r w:rsidR="007D0EAF">
        <w:rPr>
          <w:sz w:val="28"/>
          <w:szCs w:val="28"/>
        </w:rPr>
        <w:t>753</w:t>
      </w:r>
    </w:p>
    <w:p w14:paraId="2906D995" w14:textId="77777777" w:rsidR="0035248C" w:rsidRPr="00D41410" w:rsidRDefault="0035248C" w:rsidP="00D41410">
      <w:pPr>
        <w:pStyle w:val="ListParagraph"/>
        <w:spacing w:after="0" w:line="240" w:lineRule="auto"/>
        <w:rPr>
          <w:sz w:val="28"/>
          <w:szCs w:val="28"/>
        </w:rPr>
      </w:pPr>
    </w:p>
    <w:p w14:paraId="55C57A46" w14:textId="0FB670B9" w:rsidR="007A3B9F" w:rsidRPr="007D0EAF" w:rsidRDefault="007A3B9F" w:rsidP="007D0EA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D0EAF">
        <w:rPr>
          <w:sz w:val="28"/>
          <w:szCs w:val="28"/>
        </w:rPr>
        <w:t>P (</w:t>
      </w:r>
      <w:r w:rsidR="00360870" w:rsidRPr="007D0EAF">
        <w:rPr>
          <w:sz w:val="28"/>
          <w:szCs w:val="28"/>
        </w:rPr>
        <w:t>20</w:t>
      </w:r>
      <w:r w:rsidRPr="007D0EAF">
        <w:rPr>
          <w:sz w:val="28"/>
          <w:szCs w:val="28"/>
        </w:rPr>
        <w:t>&lt;</w:t>
      </w:r>
      <w:r w:rsidR="00360870" w:rsidRPr="007D0EAF">
        <w:rPr>
          <w:sz w:val="28"/>
          <w:szCs w:val="28"/>
        </w:rPr>
        <w:t>MPG</w:t>
      </w:r>
      <w:r w:rsidRPr="007D0EAF">
        <w:rPr>
          <w:sz w:val="28"/>
          <w:szCs w:val="28"/>
        </w:rPr>
        <w:t>&lt;</w:t>
      </w:r>
      <w:r w:rsidR="00360870" w:rsidRPr="007D0EAF">
        <w:rPr>
          <w:sz w:val="28"/>
          <w:szCs w:val="28"/>
        </w:rPr>
        <w:t>50</w:t>
      </w:r>
      <w:r w:rsidRPr="007D0EAF">
        <w:rPr>
          <w:sz w:val="28"/>
          <w:szCs w:val="28"/>
        </w:rPr>
        <w:t>)</w:t>
      </w:r>
    </w:p>
    <w:p w14:paraId="12E54A61" w14:textId="5D8CB108" w:rsidR="007A3B9F" w:rsidRPr="00EF70C9" w:rsidRDefault="007D0EAF" w:rsidP="007D0EA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Ans: 69/81=0.851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EDB14AE" w14:textId="7E82CADE" w:rsidR="0035248C" w:rsidRPr="008B0845" w:rsidRDefault="0035248C" w:rsidP="0035248C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8B0845">
        <w:rPr>
          <w:b/>
          <w:bCs/>
          <w:sz w:val="28"/>
          <w:szCs w:val="28"/>
        </w:rPr>
        <w:t>Yes the MPG is normally distributed</w:t>
      </w:r>
    </w:p>
    <w:p w14:paraId="7AADA101" w14:textId="065A7559" w:rsidR="0035248C" w:rsidRPr="00EF70C9" w:rsidRDefault="0035248C" w:rsidP="0035248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noProof/>
          <w:sz w:val="28"/>
          <w:szCs w:val="28"/>
        </w:rPr>
        <w:drawing>
          <wp:inline distT="0" distB="0" distL="0" distR="0" wp14:anchorId="022F0630" wp14:editId="55F3D5B5">
            <wp:extent cx="4981575" cy="33242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41290CF3" w:rsidR="007A3B9F" w:rsidRDefault="007A3B9F" w:rsidP="007A3B9F">
      <w:pPr>
        <w:pStyle w:val="ListParagraph"/>
        <w:rPr>
          <w:sz w:val="28"/>
          <w:szCs w:val="28"/>
        </w:rPr>
      </w:pPr>
    </w:p>
    <w:p w14:paraId="5EE29207" w14:textId="350908E2" w:rsidR="008B0845" w:rsidRDefault="008B0845" w:rsidP="007A3B9F">
      <w:pPr>
        <w:pStyle w:val="ListParagraph"/>
        <w:rPr>
          <w:sz w:val="28"/>
          <w:szCs w:val="28"/>
        </w:rPr>
      </w:pPr>
    </w:p>
    <w:p w14:paraId="36A6A6FC" w14:textId="3260E611" w:rsidR="008B0845" w:rsidRDefault="008B0845" w:rsidP="007A3B9F">
      <w:pPr>
        <w:pStyle w:val="ListParagraph"/>
        <w:rPr>
          <w:sz w:val="28"/>
          <w:szCs w:val="28"/>
        </w:rPr>
      </w:pPr>
    </w:p>
    <w:p w14:paraId="4A66EFD2" w14:textId="6A0B165D" w:rsidR="008B0845" w:rsidRDefault="008B0845" w:rsidP="007A3B9F">
      <w:pPr>
        <w:pStyle w:val="ListParagraph"/>
        <w:rPr>
          <w:sz w:val="28"/>
          <w:szCs w:val="28"/>
        </w:rPr>
      </w:pPr>
    </w:p>
    <w:p w14:paraId="4665EE23" w14:textId="4F6D9453" w:rsidR="008B0845" w:rsidRDefault="008B0845" w:rsidP="007A3B9F">
      <w:pPr>
        <w:pStyle w:val="ListParagraph"/>
        <w:rPr>
          <w:sz w:val="28"/>
          <w:szCs w:val="28"/>
        </w:rPr>
      </w:pPr>
    </w:p>
    <w:p w14:paraId="39E0054D" w14:textId="77777777" w:rsidR="008B0845" w:rsidRPr="00EF70C9" w:rsidRDefault="008B0845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678A989F" w:rsidR="007A3B9F" w:rsidRDefault="007A3B9F" w:rsidP="007A3B9F">
      <w:pPr>
        <w:pStyle w:val="ListParagraph"/>
        <w:rPr>
          <w:sz w:val="28"/>
          <w:szCs w:val="28"/>
        </w:rPr>
      </w:pPr>
    </w:p>
    <w:p w14:paraId="4B0DF064" w14:textId="1B74C732" w:rsidR="008B0845" w:rsidRDefault="008B084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Due to outliers AT and Waist is not normally distributed</w:t>
      </w:r>
    </w:p>
    <w:p w14:paraId="6A0A9BF5" w14:textId="10551131" w:rsidR="008B0845" w:rsidRDefault="008B0845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AA945C" wp14:editId="7E111383">
            <wp:extent cx="5114925" cy="33623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12F49" w14:textId="76C6BC0C" w:rsidR="008B0845" w:rsidRPr="00EF70C9" w:rsidRDefault="008B0845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3FD41D" wp14:editId="431AD0BD">
            <wp:extent cx="5057775" cy="33242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FDBA" w14:textId="3B9F0475" w:rsidR="007A3B9F" w:rsidRDefault="00BC5748" w:rsidP="008B0845">
      <w:pPr>
        <w:rPr>
          <w:sz w:val="28"/>
          <w:szCs w:val="28"/>
        </w:rPr>
      </w:pPr>
      <w:r w:rsidRPr="008B0845">
        <w:rPr>
          <w:sz w:val="28"/>
          <w:szCs w:val="28"/>
        </w:rPr>
        <w:lastRenderedPageBreak/>
        <w:t>Q 22</w:t>
      </w:r>
      <w:r w:rsidR="007A3B9F" w:rsidRPr="008B0845">
        <w:rPr>
          <w:sz w:val="28"/>
          <w:szCs w:val="28"/>
        </w:rPr>
        <w:t>) Calculate the Z scores</w:t>
      </w:r>
      <w:r w:rsidR="00724454" w:rsidRPr="008B0845">
        <w:rPr>
          <w:sz w:val="28"/>
          <w:szCs w:val="28"/>
        </w:rPr>
        <w:t xml:space="preserve"> of  90% confidence interval,94% confidence interval, 6</w:t>
      </w:r>
      <w:r w:rsidR="007A3B9F" w:rsidRPr="008B0845">
        <w:rPr>
          <w:sz w:val="28"/>
          <w:szCs w:val="28"/>
        </w:rPr>
        <w:t xml:space="preserve">0% confidence interval </w:t>
      </w:r>
    </w:p>
    <w:p w14:paraId="5E7AD811" w14:textId="75DA2B3F" w:rsidR="008B0845" w:rsidRDefault="008B0845" w:rsidP="008B084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B0845">
        <w:rPr>
          <w:sz w:val="28"/>
          <w:szCs w:val="28"/>
        </w:rPr>
        <w:t>stats.norm.ppf(0.90)</w:t>
      </w:r>
      <w:r>
        <w:rPr>
          <w:sz w:val="28"/>
          <w:szCs w:val="28"/>
        </w:rPr>
        <w:t xml:space="preserve"> = 1.281</w:t>
      </w:r>
    </w:p>
    <w:p w14:paraId="11A73F20" w14:textId="5B91DB16" w:rsidR="008B0845" w:rsidRPr="008B0845" w:rsidRDefault="008B0845" w:rsidP="008B084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B0845">
        <w:rPr>
          <w:sz w:val="28"/>
          <w:szCs w:val="28"/>
        </w:rPr>
        <w:t>stats.norm.ppf(0.9</w:t>
      </w:r>
      <w:r>
        <w:rPr>
          <w:sz w:val="28"/>
          <w:szCs w:val="28"/>
        </w:rPr>
        <w:t>4</w:t>
      </w:r>
      <w:r w:rsidRPr="008B0845">
        <w:rPr>
          <w:sz w:val="28"/>
          <w:szCs w:val="28"/>
        </w:rPr>
        <w:t>) = 1.</w:t>
      </w:r>
      <w:r>
        <w:rPr>
          <w:sz w:val="28"/>
          <w:szCs w:val="28"/>
        </w:rPr>
        <w:t>5547</w:t>
      </w:r>
    </w:p>
    <w:p w14:paraId="058EBA4E" w14:textId="1D55015A" w:rsidR="008B0845" w:rsidRDefault="008B0845" w:rsidP="008B084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B0845">
        <w:rPr>
          <w:sz w:val="28"/>
          <w:szCs w:val="28"/>
        </w:rPr>
        <w:t>stats.norm.ppf(0.</w:t>
      </w:r>
      <w:r>
        <w:rPr>
          <w:sz w:val="28"/>
          <w:szCs w:val="28"/>
        </w:rPr>
        <w:t>6</w:t>
      </w:r>
      <w:r w:rsidRPr="008B0845">
        <w:rPr>
          <w:sz w:val="28"/>
          <w:szCs w:val="28"/>
        </w:rPr>
        <w:t>0)</w:t>
      </w:r>
      <w:r>
        <w:rPr>
          <w:sz w:val="28"/>
          <w:szCs w:val="28"/>
        </w:rPr>
        <w:t xml:space="preserve"> = 0.2533</w:t>
      </w:r>
    </w:p>
    <w:p w14:paraId="4DBA1662" w14:textId="77777777" w:rsidR="008B0845" w:rsidRPr="008B0845" w:rsidRDefault="008B0845" w:rsidP="008B0845">
      <w:pPr>
        <w:pStyle w:val="ListParagraph"/>
        <w:ind w:left="1080"/>
        <w:rPr>
          <w:sz w:val="28"/>
          <w:szCs w:val="28"/>
        </w:rPr>
      </w:pPr>
    </w:p>
    <w:p w14:paraId="3DAD86FD" w14:textId="2B89AF13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AD7D5FA" w14:textId="44B5B9DF" w:rsidR="001B7139" w:rsidRDefault="001B7139" w:rsidP="001B713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B7139">
        <w:rPr>
          <w:sz w:val="28"/>
          <w:szCs w:val="28"/>
        </w:rPr>
        <w:t>stats.t.ppf(0.975,df=24)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>2.0638</w:t>
      </w:r>
    </w:p>
    <w:p w14:paraId="653899D5" w14:textId="01CDE7C0" w:rsidR="001B7139" w:rsidRPr="008B0845" w:rsidRDefault="00930853" w:rsidP="001B713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B7139">
        <w:rPr>
          <w:sz w:val="28"/>
          <w:szCs w:val="28"/>
        </w:rPr>
        <w:t>stats.t.ppf(0.9</w:t>
      </w:r>
      <w:r>
        <w:rPr>
          <w:sz w:val="28"/>
          <w:szCs w:val="28"/>
        </w:rPr>
        <w:t>8</w:t>
      </w:r>
      <w:r w:rsidRPr="001B7139">
        <w:rPr>
          <w:sz w:val="28"/>
          <w:szCs w:val="28"/>
        </w:rPr>
        <w:t>,df=24)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>2.1715</w:t>
      </w:r>
    </w:p>
    <w:p w14:paraId="47725B31" w14:textId="78F8EB4B" w:rsidR="001B7139" w:rsidRDefault="00930853" w:rsidP="001B713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B7139">
        <w:rPr>
          <w:sz w:val="28"/>
          <w:szCs w:val="28"/>
        </w:rPr>
        <w:t>stats.t.ppf(0.9</w:t>
      </w:r>
      <w:r>
        <w:rPr>
          <w:sz w:val="28"/>
          <w:szCs w:val="28"/>
        </w:rPr>
        <w:t>9</w:t>
      </w:r>
      <w:r w:rsidRPr="001B7139">
        <w:rPr>
          <w:sz w:val="28"/>
          <w:szCs w:val="28"/>
        </w:rPr>
        <w:t>5,df=24)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>2.7</w:t>
      </w:r>
      <w:r w:rsidR="004239FA">
        <w:rPr>
          <w:sz w:val="28"/>
          <w:szCs w:val="28"/>
        </w:rPr>
        <w:t>9</w:t>
      </w:r>
      <w:r>
        <w:rPr>
          <w:sz w:val="28"/>
          <w:szCs w:val="28"/>
        </w:rPr>
        <w:t>69</w:t>
      </w:r>
    </w:p>
    <w:p w14:paraId="5C0E3555" w14:textId="77777777" w:rsidR="001B7139" w:rsidRDefault="001B7139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6C937B7F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0F5A5A7" w14:textId="62040EED" w:rsidR="00FA2E21" w:rsidRDefault="00FA2E2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n=18</w:t>
      </w:r>
    </w:p>
    <w:p w14:paraId="50BD94AE" w14:textId="12A25E2F" w:rsidR="00FA2E21" w:rsidRDefault="00FA2E2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x=260</w:t>
      </w:r>
    </w:p>
    <w:p w14:paraId="7A03EF7C" w14:textId="417ACBC3" w:rsidR="00FA2E21" w:rsidRDefault="00FA2E2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 of sample = 90</w:t>
      </w:r>
    </w:p>
    <w:p w14:paraId="1EE7E098" w14:textId="21A20D50" w:rsidR="00FA2E21" w:rsidRDefault="00FA2E2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 mean = 270</w:t>
      </w:r>
    </w:p>
    <w:p w14:paraId="16E04F20" w14:textId="3BD733B4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9E755F5" w14:textId="6BB9A55D" w:rsidR="004C02A5" w:rsidRDefault="004C02A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= 260-270/(90/sqrt18)</w:t>
      </w:r>
    </w:p>
    <w:p w14:paraId="4C09C2B8" w14:textId="57C3A034" w:rsidR="004C02A5" w:rsidRDefault="004C02A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t= -10/(90/3*sqrt2)</w:t>
      </w:r>
    </w:p>
    <w:p w14:paraId="06E5CD46" w14:textId="4236FBB6" w:rsidR="004C02A5" w:rsidRDefault="004C02A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t = -10/(30/sqrt2)</w:t>
      </w:r>
    </w:p>
    <w:p w14:paraId="52633BD9" w14:textId="0A7AD752" w:rsidR="004C02A5" w:rsidRDefault="004C02A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= -10 * sqrt2/30</w:t>
      </w:r>
    </w:p>
    <w:p w14:paraId="25A3296D" w14:textId="4363CB2F" w:rsidR="004C02A5" w:rsidRDefault="004C02A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t= -10 * 1.41/30</w:t>
      </w:r>
    </w:p>
    <w:p w14:paraId="66768FAE" w14:textId="0593998E" w:rsidR="004C02A5" w:rsidRDefault="004C02A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t= -0.4714</w:t>
      </w:r>
    </w:p>
    <w:p w14:paraId="0A768D98" w14:textId="258A3A33" w:rsidR="007C42C7" w:rsidRDefault="007C42C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 = 17</w:t>
      </w:r>
    </w:p>
    <w:p w14:paraId="42E78341" w14:textId="6ECB8E44" w:rsidR="007C42C7" w:rsidRDefault="00CB6D4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p(18) = </w:t>
      </w:r>
      <w:r w:rsidR="00123827" w:rsidRPr="0012382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stats.t.sf(abs(-0.4714), df=17)</w:t>
      </w:r>
      <w:r w:rsidR="0012382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0.32167</w:t>
      </w:r>
    </w:p>
    <w:p w14:paraId="121DC4D0" w14:textId="1B1407A7" w:rsidR="00AD2638" w:rsidRDefault="00AD263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A764BF6" w14:textId="7A74EC0D" w:rsidR="00AD2638" w:rsidRDefault="00AD263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Therefore 32% of randomly selected 18 bulbs will have an average life of 260 days</w:t>
      </w:r>
    </w:p>
    <w:p w14:paraId="0470002E" w14:textId="77777777" w:rsidR="004C02A5" w:rsidRPr="002E78B5" w:rsidRDefault="004C02A5" w:rsidP="00CB08A5">
      <w:pPr>
        <w:rPr>
          <w:sz w:val="28"/>
          <w:szCs w:val="28"/>
        </w:rPr>
      </w:pPr>
    </w:p>
    <w:sectPr w:rsidR="004C02A5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64911"/>
    <w:multiLevelType w:val="hybridMultilevel"/>
    <w:tmpl w:val="329E5A96"/>
    <w:lvl w:ilvl="0" w:tplc="32EE4C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C3E8E"/>
    <w:multiLevelType w:val="hybridMultilevel"/>
    <w:tmpl w:val="A2786430"/>
    <w:lvl w:ilvl="0" w:tplc="1660DD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65F9D"/>
    <w:multiLevelType w:val="hybridMultilevel"/>
    <w:tmpl w:val="25D82E0A"/>
    <w:lvl w:ilvl="0" w:tplc="68F2A4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EC7026"/>
    <w:multiLevelType w:val="hybridMultilevel"/>
    <w:tmpl w:val="329E5A96"/>
    <w:lvl w:ilvl="0" w:tplc="32EE4C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6309D"/>
    <w:multiLevelType w:val="hybridMultilevel"/>
    <w:tmpl w:val="C242F3D8"/>
    <w:lvl w:ilvl="0" w:tplc="28A6AB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C27E2"/>
    <w:multiLevelType w:val="hybridMultilevel"/>
    <w:tmpl w:val="DB3E5870"/>
    <w:lvl w:ilvl="0" w:tplc="F37A18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F3360"/>
    <w:multiLevelType w:val="hybridMultilevel"/>
    <w:tmpl w:val="44609B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B35B47"/>
    <w:multiLevelType w:val="hybridMultilevel"/>
    <w:tmpl w:val="5F0EFD54"/>
    <w:lvl w:ilvl="0" w:tplc="C38A41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"/>
  </w:num>
  <w:num w:numId="5">
    <w:abstractNumId w:val="5"/>
  </w:num>
  <w:num w:numId="6">
    <w:abstractNumId w:val="11"/>
  </w:num>
  <w:num w:numId="7">
    <w:abstractNumId w:val="10"/>
  </w:num>
  <w:num w:numId="8">
    <w:abstractNumId w:val="8"/>
  </w:num>
  <w:num w:numId="9">
    <w:abstractNumId w:val="9"/>
  </w:num>
  <w:num w:numId="10">
    <w:abstractNumId w:val="13"/>
  </w:num>
  <w:num w:numId="11">
    <w:abstractNumId w:val="4"/>
  </w:num>
  <w:num w:numId="12">
    <w:abstractNumId w:val="3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033E"/>
    <w:rsid w:val="00006BC2"/>
    <w:rsid w:val="00006FEA"/>
    <w:rsid w:val="00022704"/>
    <w:rsid w:val="00080D78"/>
    <w:rsid w:val="00083863"/>
    <w:rsid w:val="000B36AF"/>
    <w:rsid w:val="000B417C"/>
    <w:rsid w:val="000D69F4"/>
    <w:rsid w:val="000F2D83"/>
    <w:rsid w:val="00104673"/>
    <w:rsid w:val="001100CF"/>
    <w:rsid w:val="00123827"/>
    <w:rsid w:val="001864D6"/>
    <w:rsid w:val="00190F7C"/>
    <w:rsid w:val="001B41FE"/>
    <w:rsid w:val="001B7139"/>
    <w:rsid w:val="00206132"/>
    <w:rsid w:val="002078BC"/>
    <w:rsid w:val="0021340D"/>
    <w:rsid w:val="00266B62"/>
    <w:rsid w:val="00277F15"/>
    <w:rsid w:val="002818A0"/>
    <w:rsid w:val="0028213D"/>
    <w:rsid w:val="00293532"/>
    <w:rsid w:val="002A6694"/>
    <w:rsid w:val="002C27D0"/>
    <w:rsid w:val="002C33CC"/>
    <w:rsid w:val="002E0863"/>
    <w:rsid w:val="002E78B5"/>
    <w:rsid w:val="00302B26"/>
    <w:rsid w:val="0035248C"/>
    <w:rsid w:val="00360870"/>
    <w:rsid w:val="00383D73"/>
    <w:rsid w:val="00396AEA"/>
    <w:rsid w:val="003A03BA"/>
    <w:rsid w:val="003A7243"/>
    <w:rsid w:val="003B01D0"/>
    <w:rsid w:val="003D1137"/>
    <w:rsid w:val="003E398E"/>
    <w:rsid w:val="003F354C"/>
    <w:rsid w:val="004239FA"/>
    <w:rsid w:val="00437040"/>
    <w:rsid w:val="0045552D"/>
    <w:rsid w:val="004567E9"/>
    <w:rsid w:val="00494A7E"/>
    <w:rsid w:val="004C02A5"/>
    <w:rsid w:val="004D09A1"/>
    <w:rsid w:val="004D5BE4"/>
    <w:rsid w:val="005438FD"/>
    <w:rsid w:val="005D00F3"/>
    <w:rsid w:val="005D1DBF"/>
    <w:rsid w:val="005E36B7"/>
    <w:rsid w:val="005E49AB"/>
    <w:rsid w:val="006432DB"/>
    <w:rsid w:val="00647DE4"/>
    <w:rsid w:val="0066364B"/>
    <w:rsid w:val="006723AD"/>
    <w:rsid w:val="006953A0"/>
    <w:rsid w:val="006D7AA1"/>
    <w:rsid w:val="006D7C4E"/>
    <w:rsid w:val="006E0ED4"/>
    <w:rsid w:val="00705CDF"/>
    <w:rsid w:val="00706CEB"/>
    <w:rsid w:val="00707DE3"/>
    <w:rsid w:val="00724454"/>
    <w:rsid w:val="007273CD"/>
    <w:rsid w:val="007300FB"/>
    <w:rsid w:val="00773340"/>
    <w:rsid w:val="00786F22"/>
    <w:rsid w:val="007A3B9F"/>
    <w:rsid w:val="007A4BC0"/>
    <w:rsid w:val="007B55C7"/>
    <w:rsid w:val="007B7F44"/>
    <w:rsid w:val="007C42C7"/>
    <w:rsid w:val="007D0EAF"/>
    <w:rsid w:val="007F3A73"/>
    <w:rsid w:val="00834B14"/>
    <w:rsid w:val="00886EF3"/>
    <w:rsid w:val="00894B8D"/>
    <w:rsid w:val="008B0845"/>
    <w:rsid w:val="008B2CB7"/>
    <w:rsid w:val="008F4F7A"/>
    <w:rsid w:val="009043E8"/>
    <w:rsid w:val="00923776"/>
    <w:rsid w:val="00923E3B"/>
    <w:rsid w:val="00930853"/>
    <w:rsid w:val="009523DE"/>
    <w:rsid w:val="0095569F"/>
    <w:rsid w:val="00957A74"/>
    <w:rsid w:val="009615FF"/>
    <w:rsid w:val="00973D3C"/>
    <w:rsid w:val="00990162"/>
    <w:rsid w:val="0099654D"/>
    <w:rsid w:val="009D6E8A"/>
    <w:rsid w:val="00A07D42"/>
    <w:rsid w:val="00A27F45"/>
    <w:rsid w:val="00A50B04"/>
    <w:rsid w:val="00AA44EF"/>
    <w:rsid w:val="00AB0E5D"/>
    <w:rsid w:val="00AD2638"/>
    <w:rsid w:val="00B22C7F"/>
    <w:rsid w:val="00B35837"/>
    <w:rsid w:val="00B47B0F"/>
    <w:rsid w:val="00BB68E7"/>
    <w:rsid w:val="00BB7359"/>
    <w:rsid w:val="00BC5748"/>
    <w:rsid w:val="00BC6B18"/>
    <w:rsid w:val="00BE6CBD"/>
    <w:rsid w:val="00BF683B"/>
    <w:rsid w:val="00C155CE"/>
    <w:rsid w:val="00C41684"/>
    <w:rsid w:val="00C50D38"/>
    <w:rsid w:val="00C57628"/>
    <w:rsid w:val="00C700CD"/>
    <w:rsid w:val="00C76165"/>
    <w:rsid w:val="00CA27E1"/>
    <w:rsid w:val="00CB08A5"/>
    <w:rsid w:val="00CB6D42"/>
    <w:rsid w:val="00D309C7"/>
    <w:rsid w:val="00D41410"/>
    <w:rsid w:val="00D44288"/>
    <w:rsid w:val="00D610DF"/>
    <w:rsid w:val="00D74923"/>
    <w:rsid w:val="00D759AC"/>
    <w:rsid w:val="00D87AA3"/>
    <w:rsid w:val="00DB650D"/>
    <w:rsid w:val="00DB7569"/>
    <w:rsid w:val="00DD2234"/>
    <w:rsid w:val="00DD5854"/>
    <w:rsid w:val="00E17318"/>
    <w:rsid w:val="00E206C1"/>
    <w:rsid w:val="00E605D6"/>
    <w:rsid w:val="00E70177"/>
    <w:rsid w:val="00EB6B5E"/>
    <w:rsid w:val="00EC39B8"/>
    <w:rsid w:val="00EE4BF7"/>
    <w:rsid w:val="00EF70C9"/>
    <w:rsid w:val="00F407B7"/>
    <w:rsid w:val="00F565DF"/>
    <w:rsid w:val="00F93625"/>
    <w:rsid w:val="00FA2E2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155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7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7318"/>
    <w:rPr>
      <w:rFonts w:ascii="Courier New" w:eastAsia="Times New Roman" w:hAnsi="Courier New" w:cs="Courier New"/>
      <w:sz w:val="20"/>
      <w:szCs w:val="20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13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Kizzor Jgn</cp:lastModifiedBy>
  <cp:revision>191</cp:revision>
  <dcterms:created xsi:type="dcterms:W3CDTF">2017-02-23T06:15:00Z</dcterms:created>
  <dcterms:modified xsi:type="dcterms:W3CDTF">2021-08-15T07:59:00Z</dcterms:modified>
</cp:coreProperties>
</file>