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如何用列表切片的方式取出列表[1,2,3,4,5]中的3？</w:t>
      </w:r>
    </w:p>
    <w:p>
      <w:pPr>
        <w:rPr>
          <w:rFonts w:hint="eastAsia" w:ascii="微软雅黑" w:hAnsi="微软雅黑" w:eastAsia="微软雅黑" w:cs="微软雅黑"/>
          <w:color w:val="7030A0"/>
          <w:sz w:val="18"/>
          <w:szCs w:val="1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7030A0"/>
          <w:sz w:val="18"/>
          <w:szCs w:val="18"/>
          <w:shd w:val="clear" w:color="auto" w:fill="FFFFFF"/>
        </w:rPr>
        <w:t>a[2:3]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 说说列表是如何排序的？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列表排序：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永久性排序：升序  sort   降序  sort(reverse=True)  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drawing>
          <wp:inline distT="0" distB="0" distL="114300" distR="114300">
            <wp:extent cx="191135" cy="191135"/>
            <wp:effectExtent l="0" t="0" r="6985" b="5715"/>
            <wp:docPr id="3" name="图片 1" descr="复制代码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复制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#永久性排序—升序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a.sort()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[1, 2, 5, 6, 8]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#永久性排序—降序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a.sort(reverse=True)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[8, 6, 5, 2, 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drawing>
          <wp:inline distT="0" distB="0" distL="114300" distR="114300">
            <wp:extent cx="191135" cy="191135"/>
            <wp:effectExtent l="0" t="0" r="6985" b="5715"/>
            <wp:docPr id="2" name="图片 2" descr="复制代码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复制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临时性排序：升序  sorted  降序  sorted(reverse=True)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drawing>
          <wp:inline distT="0" distB="0" distL="114300" distR="114300">
            <wp:extent cx="191135" cy="191135"/>
            <wp:effectExtent l="0" t="0" r="6985" b="5715"/>
            <wp:docPr id="4" name="图片 3" descr="复制代码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复制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#临时性排序—升序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sorted(a)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[1, 2, 5, 6, 8]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#临时性排序—降序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sorted(a, reverse=True)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[8, 6, 5, 2, 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drawing>
          <wp:inline distT="0" distB="0" distL="114300" distR="114300">
            <wp:extent cx="191135" cy="191135"/>
            <wp:effectExtent l="0" t="0" r="6985" b="5715"/>
            <wp:docPr id="1" name="图片 4" descr="复制代码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复制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列表反转：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永久性反转列表：reverse()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临时性反转列表：[::-1]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drawing>
          <wp:inline distT="0" distB="0" distL="114300" distR="114300">
            <wp:extent cx="191135" cy="191135"/>
            <wp:effectExtent l="0" t="0" r="6985" b="5715"/>
            <wp:docPr id="5" name="图片 5" descr="复制代码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复制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#永久性反转列表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a.reverse()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[6, 8, 2, 5, 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#临时性反转列表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 = [1, 5, 2, 8, 6]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a[::-1]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[6, 8, 2, 5, 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&gt;&gt;&gt; a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[1, 5, 2, 8, 6]</w:t>
      </w:r>
    </w:p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你知道python都有哪些库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根据个人知道的情况举例,举比较熟悉的，用过的。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比如：selenium、appium、requests、os、unittest、pytest、logging、openpyxl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----示做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了解多线程吗</w:t>
      </w:r>
    </w:p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编程: </w:t>
      </w:r>
      <w:r>
        <w:rPr>
          <w:rFonts w:hint="eastAsia" w:ascii="微软雅黑" w:hAnsi="微软雅黑" w:eastAsia="微软雅黑" w:cs="微软雅黑"/>
          <w:sz w:val="18"/>
          <w:szCs w:val="18"/>
        </w:rPr>
        <w:t>如果一个字典里键名为"张三"的值为None，就给它赋一个值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def dealDict(dict_obj,value=None):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    if type(dict_obj) is dict and "张三" in dict_obj.keys():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        if dict_obj["张三"] == None: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            dict_obj["张三"] = value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            print(dict_obj)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dealDict({"key":"value","张三":None},"who")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python数据类型有几种？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整型、浮点型、字符串、列表、字典、元组、布尔类型等</w:t>
      </w:r>
    </w:p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用递归的方法实现N!，例：n=3, 则返回3X2X1=6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def aaa(n):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result = 1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if n ==2: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    result = 2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elif n &gt;2 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    result = n * aaa(n-1)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print(result)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return result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aaa(6)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1. 将字符串a="1234567"倒序输出，请用多种方法实现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1) 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a[::-1]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2) 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a[6]+a[5]+a[4]+a[3]+a[2]+a[1]+a[0]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3) 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b=list(a)</w:t>
      </w:r>
    </w:p>
    <w:p>
      <w:pPr>
        <w:ind w:firstLine="180" w:firstLineChars="100"/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"".join(b.reverse())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 将列表a = ["h","e","l","l","o"]拼接成字符串，请用多种方法实现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1) 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a[0]+a[1]+a[2]+a[3]+a[4]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 xml:space="preserve">2) 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''.join(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)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---待确认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1. 传入一个Json串，返回一个字典，字典只取出Json最底层的数据，中间如果有字符串也要进行处理，请以下面的数据为例，请用递归方法实现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Json：{"a":"aa","b":['{"c":"cc","d":"dd"}',{"f":{"e":"ee"}}]}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输出：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Dic:{'a':'aa','c':'cc','d':'dd','e':'ee'}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import re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a = '{"a":"aa","b":["{"c":"cc","d":"dd"}",{"f":{"e":"ee"}}]}'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my_dict = {}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def switch_dict(my_str):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new_list = my_str.split(",")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for item_1 in new_list: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    for item_2 in item_1: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        if item_1.find(2*item_2) != -1 and re.search(r'[a-z]', item_2) is not None: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            my_dict[item_2] = 2*item_2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 xml:space="preserve">    print(my_dict)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switch_dict(a)</w:t>
      </w:r>
    </w:p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1)__foo__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2)_foo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3)__foo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三者的区别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color w:val="E36C09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36C09"/>
                <w:sz w:val="18"/>
                <w:szCs w:val="18"/>
                <w:lang w:val="en-US" w:eastAsia="zh-CN"/>
              </w:rPr>
              <w:t>1、以双下划线开头和结尾的（__foo__）代表python里特殊方法专用的标识；</w:t>
            </w:r>
          </w:p>
          <w:p>
            <w:pPr>
              <w:rPr>
                <w:rFonts w:hint="eastAsia" w:ascii="微软雅黑" w:hAnsi="微软雅黑" w:eastAsia="微软雅黑" w:cs="微软雅黑"/>
                <w:color w:val="E36C09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36C09"/>
                <w:sz w:val="18"/>
                <w:szCs w:val="18"/>
                <w:lang w:val="en-US" w:eastAsia="zh-CN"/>
              </w:rPr>
              <w:t>2、"单下划线"(_foo) 开始的成员变量叫做保护变量，意思是只有类对象和子类对象自己能访问到这些变量；</w:t>
            </w:r>
          </w:p>
          <w:p>
            <w:pP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36C09"/>
                <w:sz w:val="18"/>
                <w:szCs w:val="18"/>
                <w:lang w:val="en-US" w:eastAsia="zh-CN"/>
              </w:rPr>
              <w:t>3、"双下划线" (__foo)开始的是私有成员，意思是只有类对象自己能访问，连子类对象也不能访问到这个数据</w:t>
            </w:r>
          </w:p>
        </w:tc>
      </w:tr>
    </w:tbl>
    <w:p/>
    <w:p>
      <w:pPr>
        <w:pStyle w:val="3"/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以下代码的输出将是什么？说出你的答案并解释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Class Parent(object):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X=1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Class Child1(Parent):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Pass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Class Child2(Parent):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Pass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Parent.x,Child1.x,Child2.x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Child1.x = 2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Parent.x,Child1.x,Child2.x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Parent.x = 3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Parent.x,Child1.x,Child2.x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1 1 1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1 2 1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  <w:lang w:val="en-US" w:eastAsia="zh-CN"/>
        </w:rPr>
        <w:t>3 2 3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Python实现单例模式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介绍一下except的用法和作用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介绍一种python http client 模块的用法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简述@staticmethod 和 @classmethod区别和使用场景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使用列表推导式过滤100以内的偶数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以下的代码的输出将是什么？说出你的答案并解释？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def multipliers():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 xml:space="preserve">    return [lambda x:i*x for i in range(4)]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print([m(2) for m in multipliers()])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答案:[6, 6, 6, 6]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现在有一个某年的一维日期(月日)数组，数组中每个元素的格式类似这样：’0101’,中间去掉了每个星期的周末，要求使用二分法求出会传入参数(如’0605’)后一天的日期。请编写程序实现该查找功能。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14、搜索引擎中会对用户输入的数据进行处理，第一步就是词法分析，分离字符串中的数字、中文、拼音、符号。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比如这个字符串：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我的是名字是ths,今年18岁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语法分析后得到结果如下：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数字：18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中文：我的名字是    今年     岁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拼音：ths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符号：，。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请编写程序实现该词法分析功能。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13、请描述以下代码的逻辑？有什么问题？如何优化？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def fib(n):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Res = [0] * n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Index = 0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A = 0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B = 1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While index &lt; n: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Res[index] = b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A,b = b,a+b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Index += 1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Return res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Print(‘-’* 10 + ‘test fib’ + ‘-’* 10)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For fib_res in fib(1000):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Print(fib_res)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12、请编程实现字符串的转换：将”sdSdsfdAdsdsdfsfdsdASDSDFDSFa”字符串大写变小写 小写变大写。并且将字符串变为镜像字符串。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例如：’A’变为’Z’,’b’变为’y’</w:t>
      </w: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编写爬虫时往往会遇到对方有反爬虫机制，请编程实现3个突破反爬虫的手段。(从“代理ip”,”user-agent”,”设置cookie”、”爬取速度 控制“中选择3个)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什么是lambda函数？它有什么好处？请结合lambda编程实现从1~100中过滤出21的倍数。</w:t>
      </w: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说出现a、b、c的值，并进行解释。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def setList(val,list=[]):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list.append(val)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return list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a = setList(100)</w:t>
      </w:r>
    </w:p>
    <w:p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b = setList(200,[])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c = setList(300)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“a = %s” % a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“b = %s” % b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Print “c = %s” % c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逻辑题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某公司水费的计价分为三段,具体办法如下:计划用量( WTPLAN)以内用水部分,按单价 W'TPRCO收取:超计划用量( WTPLAN)20%以内用水部分,按单价 WIPRO1收取:超计划用量( WTPLAN)20%以外用水部分,按 WTPRO2收取。如图所示: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drawing>
          <wp:inline distT="0" distB="0" distL="114300" distR="114300">
            <wp:extent cx="5270500" cy="124777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现假设某用户用水量为WQMT,用水计划为 WTPLAN,请写出该用户水费的表达式。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说明:可直接写出数学计算公式,或者用iff()函数写出其表达式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提示:iff()函数语法为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iff(&lt;expL&gt;,&lt;exp1),&lt;exp2&gt;);当expL=True时,返回expr1;否则,返回expr2。该函数支持嵌套。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编程题:使用熟悉的语言合并两个有序列表L1,L2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5、请使用 Python写一个交换机批量创建vlan的脚本,如:vlan从100创建到1000,只创建奇数,偶数不创建, vlan name为hxat*(*为100到1000的每条创建成功请打印提示信息,如:创建 vlan hat100成功。交换机命令行示例为：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config termina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 vlan vlan100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请写出下面代码输出结果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a={1"1,“2":2,“3":3}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b=acopy(）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a[“1"]=4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c=a[“1"]+b[“1"]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print(c）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（2）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 fun():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return [lambda x: i*x for i in range(6)]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print([f(3)for f in fun()]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（3）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a=[1,2,3,4]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b=[1,2,3,4,5]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 i in a: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forj in b: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          print(j,i)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0"/>
    </wne:keymap>
  </wne:keymaps>
  <wne:acds>
    <wne:acd wne:argValue="AQAAAAI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9A0AD8A"/>
    <w:multiLevelType w:val="singleLevel"/>
    <w:tmpl w:val="B9A0AD8A"/>
    <w:lvl w:ilvl="0" w:tentative="0">
      <w:start w:val="15"/>
      <w:numFmt w:val="decimal"/>
      <w:suff w:val="nothing"/>
      <w:lvlText w:val="%1、"/>
      <w:lvlJc w:val="left"/>
    </w:lvl>
  </w:abstractNum>
  <w:abstractNum w:abstractNumId="1">
    <w:nsid w:val="BB334CB4"/>
    <w:multiLevelType w:val="multilevel"/>
    <w:tmpl w:val="BB334CB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251A4E67"/>
    <w:multiLevelType w:val="singleLevel"/>
    <w:tmpl w:val="251A4E67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0E5607E"/>
    <w:multiLevelType w:val="multilevel"/>
    <w:tmpl w:val="60E5607E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8151AD"/>
    <w:rsid w:val="1A23031F"/>
    <w:rsid w:val="6440076C"/>
    <w:rsid w:val="654F5DF4"/>
    <w:rsid w:val="70575DD0"/>
    <w:rsid w:val="7AE7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宋体" w:hAnsi="宋体" w:eastAsia="微软雅黑" w:cs="Times New Roman"/>
      <w:b/>
      <w:bCs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标题 2 Char"/>
    <w:link w:val="3"/>
    <w:qFormat/>
    <w:uiPriority w:val="0"/>
    <w:rPr>
      <w:rFonts w:ascii="宋体" w:hAnsi="宋体" w:eastAsia="微软雅黑" w:cs="Times New Roman"/>
      <w:b/>
      <w:bCs/>
      <w:color w:val="000000" w:themeColor="text1"/>
      <w:kern w:val="2"/>
      <w:sz w:val="30"/>
      <w:szCs w:val="3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简</dc:creator>
  <cp:lastModifiedBy>简</cp:lastModifiedBy>
  <dcterms:modified xsi:type="dcterms:W3CDTF">2018-11-07T04:06:31Z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