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3FB8" w14:textId="77777777" w:rsidR="006C0F16" w:rsidRDefault="006C0F16" w:rsidP="006C0F16">
      <w:r>
        <w:t>1. Software Architecture</w:t>
      </w:r>
    </w:p>
    <w:p w14:paraId="67634232" w14:textId="77777777" w:rsidR="006C0F16" w:rsidRDefault="006C0F16" w:rsidP="006C0F16"/>
    <w:p w14:paraId="65EF5586" w14:textId="77777777" w:rsidR="006C0F16" w:rsidRDefault="006C0F16" w:rsidP="006C0F16">
      <w:r>
        <w:t>1.1 System Architecture</w:t>
      </w:r>
    </w:p>
    <w:p w14:paraId="29B0DBF5" w14:textId="77777777" w:rsidR="006C0F16" w:rsidRDefault="006C0F16" w:rsidP="006C0F16">
      <w:r>
        <w:t>The Student Housing App follows a three-tier client-server architecture consisting of a mobile frontend, a REST API backend, and a relational database.</w:t>
      </w:r>
    </w:p>
    <w:p w14:paraId="00F31D86" w14:textId="77777777" w:rsidR="006C0F16" w:rsidRDefault="006C0F16" w:rsidP="006C0F16"/>
    <w:p w14:paraId="09C05727" w14:textId="77777777" w:rsidR="006C0F16" w:rsidRDefault="006C0F16" w:rsidP="006C0F16">
      <w:r>
        <w:t>System Flow: STUDENT: Searching and Booking an Apartment</w:t>
      </w:r>
    </w:p>
    <w:p w14:paraId="32DC32DC" w14:textId="77777777" w:rsidR="006C0F16" w:rsidRDefault="006C0F16" w:rsidP="006C0F16"/>
    <w:p w14:paraId="4497F009" w14:textId="77777777" w:rsidR="006C0F16" w:rsidRDefault="006C0F16" w:rsidP="006C0F16">
      <w:r>
        <w:t>Student searches for an apartment with filters (Frontend)</w:t>
      </w:r>
    </w:p>
    <w:p w14:paraId="13E05DC1" w14:textId="77777777" w:rsidR="006C0F16" w:rsidRDefault="006C0F16" w:rsidP="006C0F16">
      <w:r>
        <w:t>Request goes to Backend</w:t>
      </w:r>
    </w:p>
    <w:p w14:paraId="2179740E" w14:textId="77777777" w:rsidR="006C0F16" w:rsidRDefault="006C0F16" w:rsidP="006C0F16">
      <w:r>
        <w:t>Backend checks Database (Listings Table — searches for apartments that match the price, location, and availability filters the student selected)</w:t>
      </w:r>
    </w:p>
    <w:p w14:paraId="4B6606BD" w14:textId="77777777" w:rsidR="006C0F16" w:rsidRDefault="006C0F16" w:rsidP="006C0F16">
      <w:r>
        <w:t>Backend sends matching apartment results back to Frontend</w:t>
      </w:r>
    </w:p>
    <w:p w14:paraId="241D6FB5" w14:textId="77777777" w:rsidR="006C0F16" w:rsidRDefault="006C0F16" w:rsidP="006C0F16">
      <w:r>
        <w:t>Student selects an apartment and confirms booking → stored in Database (Bookings Table — saves the student ID, listing ID, date of request, and status = Pending)</w:t>
      </w:r>
    </w:p>
    <w:p w14:paraId="18532D93" w14:textId="77777777" w:rsidR="006C0F16" w:rsidRDefault="006C0F16" w:rsidP="006C0F16"/>
    <w:p w14:paraId="4A082A6E" w14:textId="77777777" w:rsidR="006C0F16" w:rsidRDefault="006C0F16" w:rsidP="006C0F16"/>
    <w:p w14:paraId="3650A97C" w14:textId="77777777" w:rsidR="006C0F16" w:rsidRDefault="006C0F16" w:rsidP="006C0F16">
      <w:r>
        <w:t xml:space="preserve">System </w:t>
      </w:r>
      <w:proofErr w:type="spellStart"/>
      <w:proofErr w:type="gramStart"/>
      <w:r>
        <w:t>Flow:STUDENT</w:t>
      </w:r>
      <w:proofErr w:type="spellEnd"/>
      <w:proofErr w:type="gramEnd"/>
      <w:r>
        <w:t>: Roommate Matching</w:t>
      </w:r>
    </w:p>
    <w:p w14:paraId="4F82C69F" w14:textId="77777777" w:rsidR="006C0F16" w:rsidRDefault="006C0F16" w:rsidP="006C0F16"/>
    <w:p w14:paraId="670AB406" w14:textId="77777777" w:rsidR="006C0F16" w:rsidRDefault="006C0F16" w:rsidP="006C0F16">
      <w:r>
        <w:t>Student sets preferences and budget (Frontend)</w:t>
      </w:r>
    </w:p>
    <w:p w14:paraId="20A94A76" w14:textId="77777777" w:rsidR="006C0F16" w:rsidRDefault="006C0F16" w:rsidP="006C0F16">
      <w:r>
        <w:t>Request sent to Roommate Matching Component (Backend)</w:t>
      </w:r>
    </w:p>
    <w:p w14:paraId="199A4326" w14:textId="77777777" w:rsidR="006C0F16" w:rsidRDefault="006C0F16" w:rsidP="006C0F16">
      <w:r>
        <w:t>Backend queries Users Table for compatible profiles</w:t>
      </w:r>
    </w:p>
    <w:p w14:paraId="4E0EB7B6" w14:textId="77777777" w:rsidR="006C0F16" w:rsidRDefault="006C0F16" w:rsidP="006C0F16">
      <w:r>
        <w:t>Compatibility scores are computed and sorted</w:t>
      </w:r>
    </w:p>
    <w:p w14:paraId="25AA8FB8" w14:textId="77777777" w:rsidR="006C0F16" w:rsidRDefault="006C0F16" w:rsidP="006C0F16">
      <w:r>
        <w:t>Suggested roommates returned to the student</w:t>
      </w:r>
    </w:p>
    <w:p w14:paraId="1B584E14" w14:textId="77777777" w:rsidR="006C0F16" w:rsidRDefault="006C0F16" w:rsidP="006C0F16">
      <w:r>
        <w:t>Student initiates chat via Chat Component</w:t>
      </w:r>
    </w:p>
    <w:p w14:paraId="25B80CA4" w14:textId="77777777" w:rsidR="006C0F16" w:rsidRDefault="006C0F16" w:rsidP="006C0F16"/>
    <w:p w14:paraId="20C9ABF9" w14:textId="77777777" w:rsidR="006C0F16" w:rsidRDefault="006C0F16" w:rsidP="006C0F16">
      <w:r>
        <w:t>STUDENT — Using the Chat</w:t>
      </w:r>
    </w:p>
    <w:p w14:paraId="73D7325D" w14:textId="77777777" w:rsidR="006C0F16" w:rsidRDefault="006C0F16" w:rsidP="006C0F16"/>
    <w:p w14:paraId="21B421DB" w14:textId="77777777" w:rsidR="006C0F16" w:rsidRDefault="006C0F16" w:rsidP="006C0F16">
      <w:r>
        <w:t>Student opens chat and sends a message to a landlord or roommate (Frontend)</w:t>
      </w:r>
    </w:p>
    <w:p w14:paraId="1683A301" w14:textId="77777777" w:rsidR="006C0F16" w:rsidRDefault="006C0F16" w:rsidP="006C0F16">
      <w:r>
        <w:t>Request goes to Backend</w:t>
      </w:r>
    </w:p>
    <w:p w14:paraId="53112C0A" w14:textId="77777777" w:rsidR="006C0F16" w:rsidRDefault="006C0F16" w:rsidP="006C0F16">
      <w:r>
        <w:lastRenderedPageBreak/>
        <w:t>Backend checks Database (Messages Table — retrieves the conversation history between the two users)</w:t>
      </w:r>
    </w:p>
    <w:p w14:paraId="54D34AD5" w14:textId="77777777" w:rsidR="006C0F16" w:rsidRDefault="006C0F16" w:rsidP="006C0F16">
      <w:r>
        <w:t>Backend sends message history back to Frontend</w:t>
      </w:r>
    </w:p>
    <w:p w14:paraId="48EAA6FE" w14:textId="77777777" w:rsidR="006C0F16" w:rsidRDefault="006C0F16" w:rsidP="006C0F16">
      <w:r>
        <w:t>Student sends new message → stored in Database (Messages Table — saves sender ID, receiver ID, message content, and timestamp)</w:t>
      </w:r>
    </w:p>
    <w:p w14:paraId="6D154167" w14:textId="77777777" w:rsidR="006C0F16" w:rsidRDefault="006C0F16" w:rsidP="006C0F16"/>
    <w:p w14:paraId="637AF22B" w14:textId="77777777" w:rsidR="006C0F16" w:rsidRDefault="006C0F16" w:rsidP="006C0F16"/>
    <w:p w14:paraId="7EA94F3B" w14:textId="77777777" w:rsidR="006C0F16" w:rsidRDefault="006C0F16" w:rsidP="006C0F16">
      <w:r>
        <w:t>System Flow: LANDLORD: Creating and Managing a Listing</w:t>
      </w:r>
    </w:p>
    <w:p w14:paraId="4051950D" w14:textId="77777777" w:rsidR="006C0F16" w:rsidRDefault="006C0F16" w:rsidP="006C0F16"/>
    <w:p w14:paraId="14CFEF10" w14:textId="77777777" w:rsidR="006C0F16" w:rsidRDefault="006C0F16" w:rsidP="006C0F16">
      <w:r>
        <w:t>Landlord fills in apartment details and submits a new listing (Frontend)</w:t>
      </w:r>
    </w:p>
    <w:p w14:paraId="0812FC67" w14:textId="77777777" w:rsidR="006C0F16" w:rsidRDefault="006C0F16" w:rsidP="006C0F16">
      <w:r>
        <w:t>Request goes to Backend</w:t>
      </w:r>
    </w:p>
    <w:p w14:paraId="5B69A8C0" w14:textId="77777777" w:rsidR="006C0F16" w:rsidRDefault="006C0F16" w:rsidP="006C0F16">
      <w:r>
        <w:t>Backend checks Database (Listings Table — verifies no duplicate listing exists for the same address and landlord)</w:t>
      </w:r>
    </w:p>
    <w:p w14:paraId="7F7BA377" w14:textId="77777777" w:rsidR="006C0F16" w:rsidRDefault="006C0F16" w:rsidP="006C0F16">
      <w:r>
        <w:t>Backend sends confirmation back to Frontend</w:t>
      </w:r>
    </w:p>
    <w:p w14:paraId="453B04A4" w14:textId="77777777" w:rsidR="006C0F16" w:rsidRDefault="006C0F16" w:rsidP="006C0F16">
      <w:r>
        <w:t>Landlord confirms listing submission → stored in Database (Listings Table — saves title, description, price, location, availability date, photos, landlord ID, and status = Pending Review)</w:t>
      </w:r>
    </w:p>
    <w:p w14:paraId="042DDD86" w14:textId="77777777" w:rsidR="006C0F16" w:rsidRDefault="006C0F16" w:rsidP="006C0F16"/>
    <w:p w14:paraId="6E981E44" w14:textId="77777777" w:rsidR="006C0F16" w:rsidRDefault="006C0F16" w:rsidP="006C0F16"/>
    <w:p w14:paraId="5CCE0692" w14:textId="77777777" w:rsidR="006C0F16" w:rsidRDefault="006C0F16" w:rsidP="006C0F16">
      <w:r>
        <w:t>System Flow — ADMINISTRATOR: Verifying and Managing the Platform</w:t>
      </w:r>
    </w:p>
    <w:p w14:paraId="66DEF038" w14:textId="77777777" w:rsidR="006C0F16" w:rsidRDefault="006C0F16" w:rsidP="006C0F16"/>
    <w:p w14:paraId="11B284BD" w14:textId="77777777" w:rsidR="006C0F16" w:rsidRDefault="006C0F16" w:rsidP="006C0F16">
      <w:r>
        <w:t>Administrator opens the pending listings dashboard (Frontend)</w:t>
      </w:r>
    </w:p>
    <w:p w14:paraId="089B0BD3" w14:textId="77777777" w:rsidR="006C0F16" w:rsidRDefault="006C0F16" w:rsidP="006C0F16">
      <w:r>
        <w:t>Request goes to Backend</w:t>
      </w:r>
    </w:p>
    <w:p w14:paraId="3F2143DE" w14:textId="77777777" w:rsidR="006C0F16" w:rsidRDefault="006C0F16" w:rsidP="006C0F16">
      <w:r>
        <w:t>Backend checks Database (Listings Table — fetches all listings where status = Pending Review, and Reports Table — fetches all unresolved user reports)</w:t>
      </w:r>
    </w:p>
    <w:p w14:paraId="7A35678C" w14:textId="77777777" w:rsidR="006C0F16" w:rsidRDefault="006C0F16" w:rsidP="006C0F16">
      <w:r>
        <w:t>Backend sends pending listings and reports back to Frontend</w:t>
      </w:r>
    </w:p>
    <w:p w14:paraId="6DD26622" w14:textId="77777777" w:rsidR="006C0F16" w:rsidRDefault="006C0F16" w:rsidP="006C0F16">
      <w:r>
        <w:t>Administrator approves or rejects a listing → stored in Database (Listings Table — status updated to Verified or Rejected, and Landlord is notified)</w:t>
      </w:r>
    </w:p>
    <w:p w14:paraId="3BA5255B" w14:textId="77777777" w:rsidR="006C0F16" w:rsidRDefault="006C0F16" w:rsidP="006C0F16"/>
    <w:p w14:paraId="4996E967" w14:textId="77777777" w:rsidR="006C0F16" w:rsidRDefault="006C0F16" w:rsidP="006C0F16">
      <w:r>
        <w:t>Component Diagram (UML)</w:t>
      </w:r>
    </w:p>
    <w:p w14:paraId="3D84E9FD" w14:textId="77777777" w:rsidR="006C0F16" w:rsidRDefault="006C0F16" w:rsidP="006C0F16"/>
    <w:p w14:paraId="2F115305" w14:textId="77777777" w:rsidR="006C0F16" w:rsidRDefault="006C0F16" w:rsidP="006C0F16"/>
    <w:p w14:paraId="46AAC4ED" w14:textId="77777777" w:rsidR="006C0F16" w:rsidRDefault="006C0F16" w:rsidP="006C0F16"/>
    <w:p w14:paraId="20519755" w14:textId="77777777" w:rsidR="006C0F16" w:rsidRDefault="006C0F16" w:rsidP="006C0F16"/>
    <w:p w14:paraId="75276C8C" w14:textId="77777777" w:rsidR="006C0F16" w:rsidRDefault="006C0F16" w:rsidP="006C0F16"/>
    <w:p w14:paraId="047C1A71" w14:textId="77777777" w:rsidR="006C0F16" w:rsidRDefault="006C0F16" w:rsidP="006C0F16"/>
    <w:p w14:paraId="280F23F7" w14:textId="77777777" w:rsidR="006C0F16" w:rsidRDefault="006C0F16" w:rsidP="006C0F16"/>
    <w:p w14:paraId="67E37612" w14:textId="77777777" w:rsidR="006C0F16" w:rsidRDefault="006C0F16" w:rsidP="006C0F16">
      <w:r>
        <w:t>2. Detailed Design</w:t>
      </w:r>
    </w:p>
    <w:p w14:paraId="1C358B59" w14:textId="77777777" w:rsidR="006C0F16" w:rsidRDefault="006C0F16" w:rsidP="006C0F16">
      <w:r>
        <w:t>Class Diagram</w:t>
      </w:r>
    </w:p>
    <w:p w14:paraId="4D2FA402" w14:textId="1DE3C423" w:rsidR="006C0F16" w:rsidRDefault="006C0F16" w:rsidP="006C0F16">
      <w:r>
        <w:rPr>
          <w:noProof/>
        </w:rPr>
        <w:drawing>
          <wp:inline distT="0" distB="0" distL="0" distR="0" wp14:anchorId="139FABA4" wp14:editId="7EF012C5">
            <wp:extent cx="5943600" cy="5476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21C5" w14:textId="77777777" w:rsidR="006C0F16" w:rsidRDefault="006C0F16" w:rsidP="006C0F16"/>
    <w:p w14:paraId="37B3AFED" w14:textId="77777777" w:rsidR="006C0F16" w:rsidRDefault="006C0F16" w:rsidP="006C0F16"/>
    <w:p w14:paraId="5191A3C3" w14:textId="77777777" w:rsidR="003F0523" w:rsidRPr="006C0F16" w:rsidRDefault="003F0523" w:rsidP="006C0F16"/>
    <w:sectPr w:rsidR="003F0523" w:rsidRPr="006C0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26"/>
    <w:rsid w:val="003F0523"/>
    <w:rsid w:val="00436826"/>
    <w:rsid w:val="006C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0774"/>
  <w15:chartTrackingRefBased/>
  <w15:docId w15:val="{D9E733F6-A9FC-4780-8F9F-E3C80BBA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2026-05-03T15:44:00Z</dcterms:created>
  <dcterms:modified xsi:type="dcterms:W3CDTF">2026-05-03T15:45:00Z</dcterms:modified>
</cp:coreProperties>
</file>