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463DE59E" w14:textId="752CEFA6" w:rsidR="00B2029A" w:rsidRPr="004220C4" w:rsidRDefault="00B2029A" w:rsidP="00B2029A">
      <w:pPr>
        <w:pStyle w:val="Paragraphedeliste"/>
        <w:numPr>
          <w:ilvl w:val="0"/>
          <w:numId w:val="4"/>
        </w:numPr>
      </w:pPr>
      <w:r>
        <w:rPr>
          <w:rFonts w:ascii="Segoe UI Emoji" w:hAnsi="Segoe UI Emoji" w:cs="Segoe UI Emoji"/>
        </w:rPr>
        <w:t xml:space="preserve">Sélection de Edges : </w:t>
      </w:r>
      <w:r w:rsidRPr="00D85F64">
        <w:rPr>
          <w:rFonts w:ascii="Segoe UI Emoji" w:hAnsi="Segoe UI Emoji" w:cs="Segoe UI Emoji"/>
        </w:rPr>
        <w:t>❌</w:t>
      </w:r>
    </w:p>
    <w:p w14:paraId="5C512861" w14:textId="5047E117" w:rsidR="004220C4" w:rsidRPr="004220C4" w:rsidRDefault="004220C4" w:rsidP="002A7E11">
      <w:pPr>
        <w:pStyle w:val="Paragraphedeliste"/>
        <w:numPr>
          <w:ilvl w:val="0"/>
          <w:numId w:val="4"/>
        </w:numPr>
      </w:pPr>
      <w:r>
        <w:rPr>
          <w:rFonts w:ascii="Segoe UI Emoji" w:hAnsi="Segoe UI Emoji" w:cs="Segoe UI Emoji"/>
        </w:rPr>
        <w:t>Sélection de faces :</w:t>
      </w:r>
      <w:r w:rsidRPr="004220C4">
        <w:rPr>
          <w:rFonts w:ascii="Segoe UI Emoji" w:hAnsi="Segoe UI Emoji" w:cs="Segoe UI Emoji"/>
        </w:rPr>
        <w:t xml:space="preserve"> </w:t>
      </w:r>
      <w:r w:rsidRPr="00D85F64">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lastRenderedPageBreak/>
        <w:t xml:space="preserve">Manipulation de vertices : </w:t>
      </w:r>
      <w:r w:rsidR="00C87AA4"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683A5E"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14722AF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096F7899">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 xml:space="preserve">J’ai perdu une bonne journée de développement car j’ai tenté d’intégrer CEF Chromium Embded Framework afin de voir si je pouvais remplacer l’UI par des </w:t>
      </w:r>
      <w:r>
        <w:lastRenderedPageBreak/>
        <w:t>fenêtres HTML. Ben j’ai laissé tombé. Et j’ai choisi arbitrairement de me contenter d’apprendre à réellement manier ImGUI.</w:t>
      </w:r>
    </w:p>
    <w:sectPr w:rsidR="00006F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14</Pages>
  <Words>2947</Words>
  <Characters>16212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342</cp:revision>
  <dcterms:created xsi:type="dcterms:W3CDTF">2025-04-21T13:31:00Z</dcterms:created>
  <dcterms:modified xsi:type="dcterms:W3CDTF">2025-08-07T22:48:00Z</dcterms:modified>
</cp:coreProperties>
</file>