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126D0" w14:textId="4DF93CF3" w:rsidR="00E34A3A" w:rsidRDefault="003D216B">
      <w:r>
        <w:t>Das ist externes Dokument für GIT Test</w:t>
      </w:r>
    </w:p>
    <w:sectPr w:rsidR="00E3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B"/>
    <w:rsid w:val="003D216B"/>
    <w:rsid w:val="006425EF"/>
    <w:rsid w:val="009D4B29"/>
    <w:rsid w:val="00E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B852"/>
  <w15:chartTrackingRefBased/>
  <w15:docId w15:val="{6FDF9C17-7F32-49E2-A7A9-CEF39855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2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2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2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2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1</cp:revision>
  <dcterms:created xsi:type="dcterms:W3CDTF">2025-03-21T10:13:00Z</dcterms:created>
  <dcterms:modified xsi:type="dcterms:W3CDTF">2025-03-21T10:14:00Z</dcterms:modified>
</cp:coreProperties>
</file>