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7F" w:rsidRPr="004849CB" w:rsidRDefault="004849CB">
      <w:r w:rsidRPr="004849CB">
        <w:t xml:space="preserve">VS 2010 setup for fasset </w:t>
      </w:r>
    </w:p>
    <w:p w:rsidR="004849CB" w:rsidRPr="004849CB" w:rsidRDefault="004849CB">
      <w:r w:rsidRPr="004849CB">
        <w:t>Install VS 2010</w:t>
      </w:r>
    </w:p>
    <w:p w:rsidR="004849CB" w:rsidRDefault="004849CB">
      <w:r w:rsidRPr="004849CB">
        <w:t xml:space="preserve">Then select </w:t>
      </w:r>
      <w:r>
        <w:t xml:space="preserve">File-&gt;Project.  In the new Window mark Other languages-&gt;visual C++-&gt; </w:t>
      </w:r>
      <w:r w:rsidR="005A1763">
        <w:t>Empty project</w:t>
      </w:r>
      <w:r>
        <w:t>. And give you project a name.</w:t>
      </w:r>
    </w:p>
    <w:p w:rsidR="004849CB" w:rsidRDefault="004849CB">
      <w:r>
        <w:t>Then import  fasset source code (can be done with drag and drop</w:t>
      </w:r>
      <w:r w:rsidR="00A10B93">
        <w:t>).</w:t>
      </w:r>
    </w:p>
    <w:p w:rsidR="00A10B93" w:rsidRDefault="00A10B93">
      <w:r>
        <w:t>Then right click on you project (not you solution).  Under configuration properties-&gt; C/C++-&gt; preprocessor  add VS2008 under preprocessor  definition and you are ready</w:t>
      </w:r>
      <w:r w:rsidR="005A1763">
        <w:t xml:space="preserve">.  To minimize number of warnings add </w:t>
      </w:r>
      <w:r w:rsidR="005A1763" w:rsidRPr="005A1763">
        <w:t>_CRT_SECURE_NO_WARNINGS</w:t>
      </w:r>
      <w:r w:rsidR="005A1763">
        <w:t xml:space="preserve"> as well</w:t>
      </w:r>
    </w:p>
    <w:p w:rsidR="00BC63B7" w:rsidRDefault="00BC63B7"/>
    <w:p w:rsidR="00BC63B7" w:rsidRDefault="00BC63B7">
      <w:bookmarkStart w:id="0" w:name="_GoBack"/>
      <w:bookmarkEnd w:id="0"/>
    </w:p>
    <w:p w:rsidR="00BC63B7" w:rsidRDefault="00BC63B7">
      <w:r>
        <w:rPr>
          <w:rStyle w:val="hps"/>
          <w:lang/>
        </w:rPr>
        <w:t>Caution</w:t>
      </w:r>
      <w:r>
        <w:rPr>
          <w:rStyle w:val="shorttext"/>
          <w:lang/>
        </w:rPr>
        <w:t xml:space="preserve">:  </w:t>
      </w:r>
      <w:r>
        <w:rPr>
          <w:rStyle w:val="hps"/>
          <w:lang/>
        </w:rPr>
        <w:t>it</w:t>
      </w:r>
      <w:r>
        <w:rPr>
          <w:rStyle w:val="shorttext"/>
          <w:lang/>
        </w:rPr>
        <w:t xml:space="preserve"> </w:t>
      </w:r>
      <w:r>
        <w:rPr>
          <w:rStyle w:val="hps"/>
          <w:lang/>
        </w:rPr>
        <w:t xml:space="preserve">seems that there is no autocompleting in VS2010. Perhaps that is a point you will miss. </w:t>
      </w:r>
    </w:p>
    <w:p w:rsidR="004849CB" w:rsidRPr="004849CB" w:rsidRDefault="003A74C5">
      <w:hyperlink r:id="rId4" w:history="1">
        <w:r w:rsidR="00BC63B7" w:rsidRPr="00BC63B7">
          <w:rPr>
            <w:rStyle w:val="Hyperlink"/>
          </w:rPr>
          <w:t>http://blogs.msdn.com/b/vcblog/archive/2010/03/09/intellisense-browsing-options-in-vc-2010.aspx</w:t>
        </w:r>
      </w:hyperlink>
    </w:p>
    <w:sectPr w:rsidR="004849CB" w:rsidRPr="004849CB" w:rsidSect="00AE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</w:compat>
  <w:rsids>
    <w:rsidRoot w:val="004849CB"/>
    <w:rsid w:val="002D1BDD"/>
    <w:rsid w:val="003A74C5"/>
    <w:rsid w:val="004849CB"/>
    <w:rsid w:val="005A1763"/>
    <w:rsid w:val="00A10B93"/>
    <w:rsid w:val="00AE4B7F"/>
    <w:rsid w:val="00BC6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BC63B7"/>
  </w:style>
  <w:style w:type="character" w:customStyle="1" w:styleId="hps">
    <w:name w:val="hps"/>
    <w:basedOn w:val="DefaultParagraphFont"/>
    <w:rsid w:val="00BC63B7"/>
  </w:style>
  <w:style w:type="character" w:styleId="Hyperlink">
    <w:name w:val="Hyperlink"/>
    <w:basedOn w:val="DefaultParagraphFont"/>
    <w:uiPriority w:val="99"/>
    <w:unhideWhenUsed/>
    <w:rsid w:val="00BC63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s.msdn.com/b/vcblog/archive/2010/03/09/intellisense-browsing-options-in-vc-2010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DJF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</dc:creator>
  <cp:keywords/>
  <dc:description/>
  <cp:lastModifiedBy>jove</cp:lastModifiedBy>
  <cp:revision>4</cp:revision>
  <dcterms:created xsi:type="dcterms:W3CDTF">2011-06-01T08:49:00Z</dcterms:created>
  <dcterms:modified xsi:type="dcterms:W3CDTF">2011-08-22T12:21:00Z</dcterms:modified>
</cp:coreProperties>
</file>