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bookmarkStart w:id="0" w:name="_GoBack"/>
      <w:bookmarkEnd w:id="0"/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153C" w:rsidRDefault="00C90258">
      <w:r>
        <w:separator/>
      </w:r>
    </w:p>
  </w:endnote>
  <w:endnote w:type="continuationSeparator" w:id="0">
    <w:p w:rsidR="0007153C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D11909" w:rsidRDefault="00C90258" w:rsidP="00C90258">
    <w:pPr>
      <w:widowControl w:val="0"/>
      <w:tabs>
        <w:tab w:val="left" w:leader="dot" w:pos="2400"/>
      </w:tabs>
      <w:spacing w:line="800" w:lineRule="exact"/>
      <w:rPr>
        <w:sz w:val="40"/>
      </w:rPr>
    </w:pPr>
    <w:r w:rsidRPr="00D11909">
      <w:rPr>
        <w:color w:val="000000"/>
        <w:sz w:val="40"/>
        <w:szCs w:val="20"/>
      </w:rPr>
      <w:t>A</w:t>
    </w:r>
    <w:r w:rsidRPr="00D11909">
      <w:rPr>
        <w:color w:val="000000"/>
        <w:sz w:val="4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153C" w:rsidRDefault="00C90258">
      <w:r>
        <w:separator/>
      </w:r>
    </w:p>
  </w:footnote>
  <w:footnote w:type="continuationSeparator" w:id="0">
    <w:p w:rsidR="0007153C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7153C"/>
    <w:rsid w:val="00417E40"/>
    <w:rsid w:val="00A363FE"/>
    <w:rsid w:val="00C90258"/>
    <w:rsid w:val="00D1190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2026-09-13T10:14:00Z</dcterms:modified>
</cp:coreProperties>
</file>