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5B70" w:rsidRDefault="00DF1C9A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before</w:t>
      </w:r>
    </w:p>
    <w:p w:rsidR="006645FA" w:rsidRDefault="00095B70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br w:type="column"/>
      </w:r>
      <w:bookmarkStart w:id="0" w:name="_GoBack"/>
      <w:bookmarkEnd w:id="0"/>
      <w:r w:rsidR="00DF1C9A">
        <w:rPr>
          <w:rFonts w:ascii="Arial" w:hAnsi="Arial"/>
        </w:rPr>
        <w:t>after</w:t>
      </w:r>
    </w:p>
    <w:sectPr w:rsidR="006645FA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095B70"/>
    <w:rsid w:val="002D69F5"/>
    <w:rsid w:val="004433AD"/>
    <w:rsid w:val="006645FA"/>
    <w:rsid w:val="00882277"/>
    <w:rsid w:val="009579A1"/>
    <w:rsid w:val="00963CA4"/>
    <w:rsid w:val="00A525EB"/>
    <w:rsid w:val="00B01923"/>
    <w:rsid w:val="00B52165"/>
    <w:rsid w:val="00B74872"/>
    <w:rsid w:val="00DF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2026-09-11T19:34:00Z</dcterms:created>
  <dcterms:modified xsi:type="dcterms:W3CDTF">2026-09-11T19:34:00Z</dcterms:modified>
</cp:coreProperties>
</file>