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C9C" w:rsidRPr="00CC35BB" w:rsidRDefault="00CF7C9C" w:rsidP="00CF7C9C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F42F27">
        <w:rPr>
          <w:rFonts w:ascii="Times New Roman" w:hAnsi="Times New Roman" w:cs="Times New Roman"/>
          <w:sz w:val="28"/>
          <w:szCs w:val="28"/>
        </w:rPr>
        <w:t xml:space="preserve">Декану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032060058A284387A2ABF472380BE86E"/>
          </w:placeholder>
          <w:showingPlcHdr/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Content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1582647620"/>
          <w:placeholder>
            <w:docPart w:val="AFFD7A9837DC43BFA58B9B616C7F0117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sdtContent>
      </w:sdt>
    </w:p>
    <w:p w:rsidR="00CF7C9C" w:rsidRDefault="00CF7C9C" w:rsidP="00CF7C9C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F42F27"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20631835"/>
          <w:placeholder>
            <w:docPart w:val="C446B788DC7A46ADB7666DE820401AB4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sdtContent>
      </w:sdt>
      <w:r w:rsidRPr="00F42F27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20631837"/>
          <w:placeholder>
            <w:docPart w:val="7FB38E7184BF4BD39F5795405FBB6144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sdtContent>
      </w:sdt>
    </w:p>
    <w:p w:rsidR="00CF7C9C" w:rsidRDefault="00CF7C9C" w:rsidP="00DE6E12">
      <w:pPr>
        <w:spacing w:after="0" w:line="240" w:lineRule="auto"/>
        <w:ind w:left="180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F7C9C" w:rsidRDefault="00CF7C9C" w:rsidP="00DE6E12">
      <w:pPr>
        <w:spacing w:after="0" w:line="240" w:lineRule="auto"/>
        <w:ind w:left="180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E6E12" w:rsidRPr="00DE6E12" w:rsidRDefault="00DE6E12" w:rsidP="00DE6E12">
      <w:pPr>
        <w:spacing w:after="0" w:line="240" w:lineRule="auto"/>
        <w:ind w:left="180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E6E12">
        <w:rPr>
          <w:rFonts w:ascii="Times New Roman" w:eastAsia="Times New Roman" w:hAnsi="Times New Roman" w:cs="Times New Roman"/>
          <w:sz w:val="32"/>
          <w:szCs w:val="32"/>
          <w:lang w:eastAsia="ru-RU"/>
        </w:rPr>
        <w:t>ЗАЯВЛЕНИЕ</w:t>
      </w:r>
    </w:p>
    <w:p w:rsidR="00DE6E12" w:rsidRPr="00DE6E12" w:rsidRDefault="00DE6E12" w:rsidP="00DE6E12">
      <w:pPr>
        <w:spacing w:after="0" w:line="240" w:lineRule="auto"/>
        <w:ind w:left="180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E6E12" w:rsidRDefault="00DE6E12" w:rsidP="00DE6E12">
      <w:pPr>
        <w:spacing w:after="120" w:line="240" w:lineRule="auto"/>
        <w:ind w:left="1800"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E6E1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Прошу продлить мне сроки экзаменационной сессии в связи с 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-114836840"/>
          <w:placeholder>
            <w:docPart w:val="DefaultPlaceholder_1082065158"/>
          </w:placeholder>
          <w:text/>
        </w:sdtPr>
        <w:sdtContent>
          <w:r w:rsidRPr="00DE6E12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болезнью (указать № и дату выдачи справки, № поликлиники, которой выдана справка).</w:t>
          </w:r>
        </w:sdtContent>
      </w:sdt>
    </w:p>
    <w:p w:rsidR="00CF7C9C" w:rsidRDefault="00CF7C9C" w:rsidP="00DE6E12">
      <w:pPr>
        <w:spacing w:after="120" w:line="240" w:lineRule="auto"/>
        <w:ind w:left="1800"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F7C9C" w:rsidRPr="00745BA9" w:rsidRDefault="00CF7C9C" w:rsidP="00CF7C9C">
      <w:pPr>
        <w:tabs>
          <w:tab w:val="left" w:pos="3119"/>
          <w:tab w:val="left" w:pos="4820"/>
          <w:tab w:val="left" w:pos="6804"/>
          <w:tab w:val="left" w:pos="8789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5BA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Согласовано:</w:t>
      </w:r>
      <w:r w:rsidRPr="00745B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____________                         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-1571412171"/>
          <w:placeholder>
            <w:docPart w:val="F3D91B9D653148D489EB49C2AEB75467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d w:val="-187453405"/>
              <w:placeholder>
                <w:docPart w:val="DefaultPlaceholder_1082065158"/>
              </w:placeholder>
            </w:sdtPr>
            <w:sdtContent>
              <w:r w:rsidR="002F39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 xml:space="preserve">ФИО </w:t>
              </w:r>
              <w:proofErr w:type="spellStart"/>
              <w:r w:rsidR="002F39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зам</w:t>
              </w:r>
              <w:proofErr w:type="gramStart"/>
              <w:r w:rsidR="002F39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.д</w:t>
              </w:r>
              <w:proofErr w:type="gramEnd"/>
              <w:r w:rsidR="002F39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екана</w:t>
              </w:r>
              <w:proofErr w:type="spellEnd"/>
            </w:sdtContent>
          </w:sdt>
        </w:sdtContent>
      </w:sdt>
    </w:p>
    <w:p w:rsidR="00CF7C9C" w:rsidRPr="00745BA9" w:rsidRDefault="00CF7C9C" w:rsidP="00CF7C9C">
      <w:pPr>
        <w:spacing w:after="0"/>
        <w:ind w:left="317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45BA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подпись </w:t>
      </w:r>
      <w:r w:rsidR="002F39A1">
        <w:rPr>
          <w:rFonts w:ascii="Times New Roman" w:eastAsia="Times New Roman" w:hAnsi="Times New Roman" w:cs="Times New Roman"/>
          <w:sz w:val="18"/>
          <w:szCs w:val="18"/>
          <w:lang w:eastAsia="ru-RU"/>
        </w:rPr>
        <w:t>заместителя декана</w:t>
      </w:r>
    </w:p>
    <w:p w:rsidR="00CF7C9C" w:rsidRPr="00DE6E12" w:rsidRDefault="00CF7C9C" w:rsidP="00DE6E12">
      <w:pPr>
        <w:spacing w:after="120" w:line="240" w:lineRule="auto"/>
        <w:ind w:left="1800"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E6E12" w:rsidRPr="00DE6E12" w:rsidRDefault="00DE6E12" w:rsidP="00DE6E12">
      <w:pPr>
        <w:spacing w:after="0" w:line="240" w:lineRule="auto"/>
        <w:ind w:left="1800"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F7C9C" w:rsidRPr="0040672C" w:rsidRDefault="00CF7C9C" w:rsidP="00CF7C9C">
      <w:pPr>
        <w:tabs>
          <w:tab w:val="left" w:pos="3119"/>
          <w:tab w:val="left" w:pos="4820"/>
          <w:tab w:val="left" w:pos="6804"/>
          <w:tab w:val="left" w:pos="878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47854977"/>
          <w:placeholder>
            <w:docPart w:val="BC2AB57102C24ACE9E9EFA535B8B9684"/>
          </w:placeholder>
          <w:showingPlcHdr/>
          <w:date w:fullDate="2013-10-24T00:00:00Z">
            <w:dateFormat w:val="dd.MM.yyyy"/>
            <w:lid w:val="ru-RU"/>
            <w:storeMappedDataAs w:val="dateTime"/>
            <w:calendar w:val="gregorian"/>
          </w:date>
        </w:sdtPr>
        <w:sdtContent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Дата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         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40672C"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926571904"/>
          <w:placeholder>
            <w:docPart w:val="1283CA212D4A4245814D40C7EC233356"/>
          </w:placeholder>
          <w:showingPlcHdr/>
          <w:text/>
        </w:sdtPr>
        <w:sdtContent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sdtContent>
      </w:sdt>
    </w:p>
    <w:p w:rsidR="00CF7C9C" w:rsidRDefault="00CF7C9C" w:rsidP="00CF7C9C">
      <w:pPr>
        <w:spacing w:after="0"/>
        <w:ind w:left="3175"/>
        <w:rPr>
          <w:rFonts w:ascii="Times New Roman" w:hAnsi="Times New Roman" w:cs="Times New Roman"/>
          <w:sz w:val="18"/>
          <w:szCs w:val="18"/>
        </w:rPr>
      </w:pPr>
      <w:r w:rsidRPr="0040672C">
        <w:rPr>
          <w:rFonts w:ascii="Times New Roman" w:hAnsi="Times New Roman" w:cs="Times New Roman"/>
          <w:sz w:val="18"/>
          <w:szCs w:val="18"/>
        </w:rPr>
        <w:t>подпись студента</w:t>
      </w:r>
    </w:p>
    <w:p w:rsidR="00DE6E12" w:rsidRPr="00DE6E12" w:rsidRDefault="00DE6E12" w:rsidP="00DE6E12">
      <w:pPr>
        <w:spacing w:after="0" w:line="240" w:lineRule="auto"/>
        <w:ind w:left="1800" w:firstLine="4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highlight w:val="green"/>
          <w:lang w:eastAsia="ru-RU"/>
        </w:rPr>
      </w:pPr>
    </w:p>
    <w:p w:rsidR="00DE6E12" w:rsidRPr="00DE6E12" w:rsidRDefault="00DE6E12" w:rsidP="00DE6E12">
      <w:pPr>
        <w:spacing w:after="0" w:line="240" w:lineRule="auto"/>
        <w:ind w:left="1800" w:firstLine="4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highlight w:val="green"/>
          <w:lang w:eastAsia="ru-RU"/>
        </w:rPr>
      </w:pPr>
    </w:p>
    <w:p w:rsidR="00DE6E12" w:rsidRPr="00DE6E12" w:rsidRDefault="00DE6E12" w:rsidP="00DE6E12">
      <w:pPr>
        <w:spacing w:after="0" w:line="240" w:lineRule="auto"/>
        <w:ind w:left="1800" w:firstLine="4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highlight w:val="green"/>
          <w:lang w:eastAsia="ru-RU"/>
        </w:rPr>
      </w:pPr>
    </w:p>
    <w:p w:rsidR="00DE6E12" w:rsidRPr="00DE6E12" w:rsidRDefault="00DE6E12" w:rsidP="00DE6E12">
      <w:pPr>
        <w:spacing w:after="0" w:line="240" w:lineRule="auto"/>
        <w:ind w:left="1800"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0719" w:rsidRDefault="007E0719"/>
    <w:sectPr w:rsidR="007E0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E12"/>
    <w:rsid w:val="00011119"/>
    <w:rsid w:val="00033EF3"/>
    <w:rsid w:val="00045B56"/>
    <w:rsid w:val="00054224"/>
    <w:rsid w:val="00066DB5"/>
    <w:rsid w:val="000875F3"/>
    <w:rsid w:val="000A3A29"/>
    <w:rsid w:val="000B06C0"/>
    <w:rsid w:val="000B074C"/>
    <w:rsid w:val="000B270D"/>
    <w:rsid w:val="000C2A38"/>
    <w:rsid w:val="000D037E"/>
    <w:rsid w:val="000E0361"/>
    <w:rsid w:val="000E0C0C"/>
    <w:rsid w:val="000F0FFC"/>
    <w:rsid w:val="000F1C96"/>
    <w:rsid w:val="000F721A"/>
    <w:rsid w:val="000F7325"/>
    <w:rsid w:val="00100D21"/>
    <w:rsid w:val="0010527D"/>
    <w:rsid w:val="00107741"/>
    <w:rsid w:val="00130782"/>
    <w:rsid w:val="00152443"/>
    <w:rsid w:val="0017538C"/>
    <w:rsid w:val="00175CE9"/>
    <w:rsid w:val="001838FB"/>
    <w:rsid w:val="00185927"/>
    <w:rsid w:val="00185C9C"/>
    <w:rsid w:val="00196E84"/>
    <w:rsid w:val="001974D0"/>
    <w:rsid w:val="001A09EF"/>
    <w:rsid w:val="001A1A28"/>
    <w:rsid w:val="001A35A3"/>
    <w:rsid w:val="001A5030"/>
    <w:rsid w:val="001C3E6C"/>
    <w:rsid w:val="001D4FAA"/>
    <w:rsid w:val="001D567B"/>
    <w:rsid w:val="001F516C"/>
    <w:rsid w:val="00210AE4"/>
    <w:rsid w:val="002161F7"/>
    <w:rsid w:val="00217306"/>
    <w:rsid w:val="0023226F"/>
    <w:rsid w:val="00234FDB"/>
    <w:rsid w:val="002466B3"/>
    <w:rsid w:val="00261BC2"/>
    <w:rsid w:val="00271F12"/>
    <w:rsid w:val="00283B37"/>
    <w:rsid w:val="0029558F"/>
    <w:rsid w:val="002A1ADD"/>
    <w:rsid w:val="002A3BEC"/>
    <w:rsid w:val="002A47E1"/>
    <w:rsid w:val="002B09F4"/>
    <w:rsid w:val="002B55D3"/>
    <w:rsid w:val="002D2F75"/>
    <w:rsid w:val="002E4BD1"/>
    <w:rsid w:val="002E4F61"/>
    <w:rsid w:val="002E540D"/>
    <w:rsid w:val="002F03C8"/>
    <w:rsid w:val="002F39A1"/>
    <w:rsid w:val="003115A3"/>
    <w:rsid w:val="00312396"/>
    <w:rsid w:val="003174D0"/>
    <w:rsid w:val="00322839"/>
    <w:rsid w:val="00324861"/>
    <w:rsid w:val="0032688F"/>
    <w:rsid w:val="00336DF1"/>
    <w:rsid w:val="00341793"/>
    <w:rsid w:val="00343B42"/>
    <w:rsid w:val="003442BB"/>
    <w:rsid w:val="003464EE"/>
    <w:rsid w:val="0035000F"/>
    <w:rsid w:val="00375098"/>
    <w:rsid w:val="00376AB0"/>
    <w:rsid w:val="003951AE"/>
    <w:rsid w:val="003A5CFA"/>
    <w:rsid w:val="003A65F5"/>
    <w:rsid w:val="003B052D"/>
    <w:rsid w:val="003B1E61"/>
    <w:rsid w:val="003C10D7"/>
    <w:rsid w:val="003C6AED"/>
    <w:rsid w:val="003D5ADE"/>
    <w:rsid w:val="003D76B1"/>
    <w:rsid w:val="003E63AF"/>
    <w:rsid w:val="003E72FC"/>
    <w:rsid w:val="003E777A"/>
    <w:rsid w:val="003F2F5C"/>
    <w:rsid w:val="00410F58"/>
    <w:rsid w:val="00420F09"/>
    <w:rsid w:val="00421E2C"/>
    <w:rsid w:val="004323AB"/>
    <w:rsid w:val="0044111C"/>
    <w:rsid w:val="004557A7"/>
    <w:rsid w:val="00455C4B"/>
    <w:rsid w:val="00455E73"/>
    <w:rsid w:val="00464353"/>
    <w:rsid w:val="00473E8A"/>
    <w:rsid w:val="0047510A"/>
    <w:rsid w:val="00481681"/>
    <w:rsid w:val="00483AC2"/>
    <w:rsid w:val="0049750F"/>
    <w:rsid w:val="004A23A1"/>
    <w:rsid w:val="004A6AF6"/>
    <w:rsid w:val="004B0473"/>
    <w:rsid w:val="004B1863"/>
    <w:rsid w:val="004B1ED9"/>
    <w:rsid w:val="004C57CB"/>
    <w:rsid w:val="004C7F2B"/>
    <w:rsid w:val="004D4108"/>
    <w:rsid w:val="004E2E79"/>
    <w:rsid w:val="004E5196"/>
    <w:rsid w:val="004F7724"/>
    <w:rsid w:val="0051584A"/>
    <w:rsid w:val="00524BB1"/>
    <w:rsid w:val="005331AE"/>
    <w:rsid w:val="005366BB"/>
    <w:rsid w:val="00536ECF"/>
    <w:rsid w:val="00541857"/>
    <w:rsid w:val="00565A19"/>
    <w:rsid w:val="0057141D"/>
    <w:rsid w:val="00576917"/>
    <w:rsid w:val="005806C5"/>
    <w:rsid w:val="0059168B"/>
    <w:rsid w:val="005A4DDB"/>
    <w:rsid w:val="005A6DFD"/>
    <w:rsid w:val="005B04A9"/>
    <w:rsid w:val="005B1D92"/>
    <w:rsid w:val="005B6867"/>
    <w:rsid w:val="005C4D18"/>
    <w:rsid w:val="005D7029"/>
    <w:rsid w:val="005E543B"/>
    <w:rsid w:val="005F3CA1"/>
    <w:rsid w:val="006139ED"/>
    <w:rsid w:val="00617726"/>
    <w:rsid w:val="00620347"/>
    <w:rsid w:val="00620C56"/>
    <w:rsid w:val="0062115C"/>
    <w:rsid w:val="00621E71"/>
    <w:rsid w:val="00624EAD"/>
    <w:rsid w:val="00635561"/>
    <w:rsid w:val="00645526"/>
    <w:rsid w:val="00647DA0"/>
    <w:rsid w:val="0068265E"/>
    <w:rsid w:val="006910B1"/>
    <w:rsid w:val="006B3E0A"/>
    <w:rsid w:val="006B4CB7"/>
    <w:rsid w:val="006C4747"/>
    <w:rsid w:val="006D153D"/>
    <w:rsid w:val="006F0DBF"/>
    <w:rsid w:val="007058DE"/>
    <w:rsid w:val="0071058E"/>
    <w:rsid w:val="007203C5"/>
    <w:rsid w:val="007276AB"/>
    <w:rsid w:val="00751D72"/>
    <w:rsid w:val="007627A5"/>
    <w:rsid w:val="007665E2"/>
    <w:rsid w:val="00766C13"/>
    <w:rsid w:val="00774BE1"/>
    <w:rsid w:val="00777FC8"/>
    <w:rsid w:val="00787B91"/>
    <w:rsid w:val="00792A2F"/>
    <w:rsid w:val="007A2A95"/>
    <w:rsid w:val="007B61CE"/>
    <w:rsid w:val="007C1AF1"/>
    <w:rsid w:val="007D0902"/>
    <w:rsid w:val="007E0719"/>
    <w:rsid w:val="007E7258"/>
    <w:rsid w:val="00800E8F"/>
    <w:rsid w:val="008040D0"/>
    <w:rsid w:val="00807B5D"/>
    <w:rsid w:val="00813296"/>
    <w:rsid w:val="00821970"/>
    <w:rsid w:val="008223DA"/>
    <w:rsid w:val="008334B5"/>
    <w:rsid w:val="00841131"/>
    <w:rsid w:val="00881492"/>
    <w:rsid w:val="00883C64"/>
    <w:rsid w:val="008A0208"/>
    <w:rsid w:val="008B1D74"/>
    <w:rsid w:val="008C16C9"/>
    <w:rsid w:val="008D0CAB"/>
    <w:rsid w:val="008F710A"/>
    <w:rsid w:val="00900001"/>
    <w:rsid w:val="00903EB4"/>
    <w:rsid w:val="0090523F"/>
    <w:rsid w:val="00913D6D"/>
    <w:rsid w:val="00920BB6"/>
    <w:rsid w:val="00927223"/>
    <w:rsid w:val="0093240A"/>
    <w:rsid w:val="009625B2"/>
    <w:rsid w:val="009706E9"/>
    <w:rsid w:val="009727A9"/>
    <w:rsid w:val="00987843"/>
    <w:rsid w:val="00991E20"/>
    <w:rsid w:val="009A1B7A"/>
    <w:rsid w:val="009A521C"/>
    <w:rsid w:val="009B304B"/>
    <w:rsid w:val="009C29D2"/>
    <w:rsid w:val="009D3051"/>
    <w:rsid w:val="009E7AFF"/>
    <w:rsid w:val="00A00742"/>
    <w:rsid w:val="00A24411"/>
    <w:rsid w:val="00A26897"/>
    <w:rsid w:val="00A428FB"/>
    <w:rsid w:val="00A44307"/>
    <w:rsid w:val="00A51AC4"/>
    <w:rsid w:val="00A5524B"/>
    <w:rsid w:val="00A553F3"/>
    <w:rsid w:val="00A769B8"/>
    <w:rsid w:val="00A81A1F"/>
    <w:rsid w:val="00A87CFC"/>
    <w:rsid w:val="00A923A2"/>
    <w:rsid w:val="00A94B75"/>
    <w:rsid w:val="00AA457C"/>
    <w:rsid w:val="00AB45E2"/>
    <w:rsid w:val="00AB5F70"/>
    <w:rsid w:val="00AC4D3E"/>
    <w:rsid w:val="00AD46DE"/>
    <w:rsid w:val="00AE158D"/>
    <w:rsid w:val="00AF3C03"/>
    <w:rsid w:val="00B052C1"/>
    <w:rsid w:val="00B07554"/>
    <w:rsid w:val="00B075F6"/>
    <w:rsid w:val="00B10FD9"/>
    <w:rsid w:val="00B158D3"/>
    <w:rsid w:val="00B46C3D"/>
    <w:rsid w:val="00B53D1A"/>
    <w:rsid w:val="00B646FC"/>
    <w:rsid w:val="00B91E94"/>
    <w:rsid w:val="00BA400D"/>
    <w:rsid w:val="00BA4C2D"/>
    <w:rsid w:val="00BB7623"/>
    <w:rsid w:val="00BC1010"/>
    <w:rsid w:val="00BD398B"/>
    <w:rsid w:val="00BE0DB3"/>
    <w:rsid w:val="00BE5164"/>
    <w:rsid w:val="00BF78B2"/>
    <w:rsid w:val="00C02B16"/>
    <w:rsid w:val="00C14A2C"/>
    <w:rsid w:val="00C1683E"/>
    <w:rsid w:val="00C2049C"/>
    <w:rsid w:val="00C21C42"/>
    <w:rsid w:val="00C354FD"/>
    <w:rsid w:val="00C501DC"/>
    <w:rsid w:val="00C50F0A"/>
    <w:rsid w:val="00C526BE"/>
    <w:rsid w:val="00C537F1"/>
    <w:rsid w:val="00C539A4"/>
    <w:rsid w:val="00C54A9B"/>
    <w:rsid w:val="00C57AE1"/>
    <w:rsid w:val="00C676B1"/>
    <w:rsid w:val="00C73856"/>
    <w:rsid w:val="00C739AC"/>
    <w:rsid w:val="00C76428"/>
    <w:rsid w:val="00C7721F"/>
    <w:rsid w:val="00C8488A"/>
    <w:rsid w:val="00C92F03"/>
    <w:rsid w:val="00C93F0A"/>
    <w:rsid w:val="00CA2CE6"/>
    <w:rsid w:val="00CB1520"/>
    <w:rsid w:val="00CB5827"/>
    <w:rsid w:val="00CC5297"/>
    <w:rsid w:val="00CD2DC6"/>
    <w:rsid w:val="00CD4167"/>
    <w:rsid w:val="00CD76B1"/>
    <w:rsid w:val="00CE5122"/>
    <w:rsid w:val="00CF7C9C"/>
    <w:rsid w:val="00D032D6"/>
    <w:rsid w:val="00D079C5"/>
    <w:rsid w:val="00D1768F"/>
    <w:rsid w:val="00D253F5"/>
    <w:rsid w:val="00D254F9"/>
    <w:rsid w:val="00D3615F"/>
    <w:rsid w:val="00D5000C"/>
    <w:rsid w:val="00D53493"/>
    <w:rsid w:val="00D540F7"/>
    <w:rsid w:val="00D611DD"/>
    <w:rsid w:val="00D61B23"/>
    <w:rsid w:val="00D67BE7"/>
    <w:rsid w:val="00D74544"/>
    <w:rsid w:val="00D74876"/>
    <w:rsid w:val="00D75A91"/>
    <w:rsid w:val="00D92E1B"/>
    <w:rsid w:val="00D97C45"/>
    <w:rsid w:val="00DA1CA3"/>
    <w:rsid w:val="00DA4F2B"/>
    <w:rsid w:val="00DB43DF"/>
    <w:rsid w:val="00DC288A"/>
    <w:rsid w:val="00DC4173"/>
    <w:rsid w:val="00DC56E4"/>
    <w:rsid w:val="00DE6E12"/>
    <w:rsid w:val="00DE7B19"/>
    <w:rsid w:val="00E277EF"/>
    <w:rsid w:val="00E30F06"/>
    <w:rsid w:val="00E37EAC"/>
    <w:rsid w:val="00E40660"/>
    <w:rsid w:val="00E54103"/>
    <w:rsid w:val="00E54634"/>
    <w:rsid w:val="00E612EC"/>
    <w:rsid w:val="00E66720"/>
    <w:rsid w:val="00EA4A36"/>
    <w:rsid w:val="00EA5BA0"/>
    <w:rsid w:val="00EA7D00"/>
    <w:rsid w:val="00EB37D6"/>
    <w:rsid w:val="00EC5A19"/>
    <w:rsid w:val="00EC6BA0"/>
    <w:rsid w:val="00EC7A52"/>
    <w:rsid w:val="00ED673D"/>
    <w:rsid w:val="00EE399D"/>
    <w:rsid w:val="00EF636A"/>
    <w:rsid w:val="00F14686"/>
    <w:rsid w:val="00F20F28"/>
    <w:rsid w:val="00F24AB8"/>
    <w:rsid w:val="00F33372"/>
    <w:rsid w:val="00F35417"/>
    <w:rsid w:val="00F3768E"/>
    <w:rsid w:val="00F4567A"/>
    <w:rsid w:val="00F46473"/>
    <w:rsid w:val="00F46DFC"/>
    <w:rsid w:val="00F50256"/>
    <w:rsid w:val="00F52F27"/>
    <w:rsid w:val="00F534CB"/>
    <w:rsid w:val="00F640A4"/>
    <w:rsid w:val="00F6521B"/>
    <w:rsid w:val="00F67D27"/>
    <w:rsid w:val="00F748D1"/>
    <w:rsid w:val="00F819B2"/>
    <w:rsid w:val="00F8306C"/>
    <w:rsid w:val="00F85D77"/>
    <w:rsid w:val="00F91278"/>
    <w:rsid w:val="00F950B2"/>
    <w:rsid w:val="00FB275D"/>
    <w:rsid w:val="00FB685D"/>
    <w:rsid w:val="00FD0E72"/>
    <w:rsid w:val="00FD37D7"/>
    <w:rsid w:val="00FE1902"/>
    <w:rsid w:val="00FE782B"/>
    <w:rsid w:val="00FF139D"/>
    <w:rsid w:val="00FF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7C9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7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7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7C9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7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7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2060058A284387A2ABF472380BE8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4A3C5A-043A-43DA-B5F7-7DAF73AF252C}"/>
      </w:docPartPr>
      <w:docPartBody>
        <w:p w:rsidR="00000000" w:rsidRDefault="00EE4112" w:rsidP="00EE4112">
          <w:pPr>
            <w:pStyle w:val="032060058A284387A2ABF472380BE86E1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AFFD7A9837DC43BFA58B9B616C7F01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F24769-58FB-4754-96FE-01A31FC1E277}"/>
      </w:docPartPr>
      <w:docPartBody>
        <w:p w:rsidR="00000000" w:rsidRDefault="00EE4112" w:rsidP="00EE4112">
          <w:pPr>
            <w:pStyle w:val="AFFD7A9837DC43BFA58B9B616C7F01171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p>
      </w:docPartBody>
    </w:docPart>
    <w:docPart>
      <w:docPartPr>
        <w:name w:val="C446B788DC7A46ADB7666DE820401A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07F921-74D3-422F-8FAE-D08E0D5097FB}"/>
      </w:docPartPr>
      <w:docPartBody>
        <w:p w:rsidR="00000000" w:rsidRDefault="00EE4112" w:rsidP="00EE4112">
          <w:pPr>
            <w:pStyle w:val="C446B788DC7A46ADB7666DE820401AB41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7FB38E7184BF4BD39F5795405FBB61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36C19B-C490-4F94-BE7E-11FA6C158609}"/>
      </w:docPartPr>
      <w:docPartBody>
        <w:p w:rsidR="00000000" w:rsidRDefault="00EE4112" w:rsidP="00EE4112">
          <w:pPr>
            <w:pStyle w:val="7FB38E7184BF4BD39F5795405FBB61441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p>
      </w:docPartBody>
    </w:docPart>
    <w:docPart>
      <w:docPartPr>
        <w:name w:val="BC2AB57102C24ACE9E9EFA535B8B96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4A7321-44C2-4400-B430-DE4DDC31C44D}"/>
      </w:docPartPr>
      <w:docPartBody>
        <w:p w:rsidR="00000000" w:rsidRDefault="00EE4112" w:rsidP="00EE4112">
          <w:pPr>
            <w:pStyle w:val="BC2AB57102C24ACE9E9EFA535B8B96841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Дата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         </w:t>
          </w:r>
        </w:p>
      </w:docPartBody>
    </w:docPart>
    <w:docPart>
      <w:docPartPr>
        <w:name w:val="1283CA212D4A4245814D40C7EC233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AA713D-4BC3-4E2D-8C79-CE2FA2FDB0C5}"/>
      </w:docPartPr>
      <w:docPartBody>
        <w:p w:rsidR="00000000" w:rsidRDefault="00EE4112" w:rsidP="00EE4112">
          <w:pPr>
            <w:pStyle w:val="1283CA212D4A4245814D40C7EC2333561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p>
      </w:docPartBody>
    </w:docPart>
    <w:docPart>
      <w:docPartPr>
        <w:name w:val="F3D91B9D653148D489EB49C2AEB75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419F1A-EECD-4217-9B32-B8F98BA24817}"/>
      </w:docPartPr>
      <w:docPartBody>
        <w:p w:rsidR="00000000" w:rsidRDefault="00EE4112" w:rsidP="00EE4112">
          <w:pPr>
            <w:pStyle w:val="F3D91B9D653148D489EB49C2AEB75467"/>
          </w:pPr>
          <w:r w:rsidRPr="00745BA9">
            <w:rPr>
              <w:rFonts w:ascii="Times New Roman" w:eastAsia="Times New Roman" w:hAnsi="Times New Roman" w:cs="Times New Roman"/>
              <w:color w:val="808080"/>
              <w:sz w:val="28"/>
              <w:szCs w:val="28"/>
            </w:rPr>
            <w:t>ФИО декана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25A2AD-D817-42A2-A339-F8DAD8DA3DEC}"/>
      </w:docPartPr>
      <w:docPartBody>
        <w:p w:rsidR="00000000" w:rsidRDefault="00EE4112">
          <w:r w:rsidRPr="00364ED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112"/>
    <w:rsid w:val="002243A9"/>
    <w:rsid w:val="00EE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4112"/>
    <w:rPr>
      <w:color w:val="808080"/>
    </w:rPr>
  </w:style>
  <w:style w:type="paragraph" w:customStyle="1" w:styleId="032060058A284387A2ABF472380BE86E">
    <w:name w:val="032060058A284387A2ABF472380BE86E"/>
    <w:rsid w:val="00EE4112"/>
  </w:style>
  <w:style w:type="paragraph" w:customStyle="1" w:styleId="AFFD7A9837DC43BFA58B9B616C7F0117">
    <w:name w:val="AFFD7A9837DC43BFA58B9B616C7F0117"/>
    <w:rsid w:val="00EE4112"/>
  </w:style>
  <w:style w:type="paragraph" w:customStyle="1" w:styleId="C446B788DC7A46ADB7666DE820401AB4">
    <w:name w:val="C446B788DC7A46ADB7666DE820401AB4"/>
    <w:rsid w:val="00EE4112"/>
  </w:style>
  <w:style w:type="paragraph" w:customStyle="1" w:styleId="7FB38E7184BF4BD39F5795405FBB6144">
    <w:name w:val="7FB38E7184BF4BD39F5795405FBB6144"/>
    <w:rsid w:val="00EE4112"/>
  </w:style>
  <w:style w:type="paragraph" w:customStyle="1" w:styleId="BC2AB57102C24ACE9E9EFA535B8B9684">
    <w:name w:val="BC2AB57102C24ACE9E9EFA535B8B9684"/>
    <w:rsid w:val="00EE4112"/>
  </w:style>
  <w:style w:type="paragraph" w:customStyle="1" w:styleId="1283CA212D4A4245814D40C7EC233356">
    <w:name w:val="1283CA212D4A4245814D40C7EC233356"/>
    <w:rsid w:val="00EE4112"/>
  </w:style>
  <w:style w:type="paragraph" w:customStyle="1" w:styleId="F3D91B9D653148D489EB49C2AEB75467">
    <w:name w:val="F3D91B9D653148D489EB49C2AEB75467"/>
    <w:rsid w:val="00EE4112"/>
  </w:style>
  <w:style w:type="paragraph" w:customStyle="1" w:styleId="032060058A284387A2ABF472380BE86E1">
    <w:name w:val="032060058A284387A2ABF472380BE86E1"/>
    <w:rsid w:val="00EE4112"/>
    <w:rPr>
      <w:rFonts w:eastAsiaTheme="minorHAnsi"/>
      <w:lang w:eastAsia="en-US"/>
    </w:rPr>
  </w:style>
  <w:style w:type="paragraph" w:customStyle="1" w:styleId="AFFD7A9837DC43BFA58B9B616C7F01171">
    <w:name w:val="AFFD7A9837DC43BFA58B9B616C7F01171"/>
    <w:rsid w:val="00EE4112"/>
    <w:rPr>
      <w:rFonts w:eastAsiaTheme="minorHAnsi"/>
      <w:lang w:eastAsia="en-US"/>
    </w:rPr>
  </w:style>
  <w:style w:type="paragraph" w:customStyle="1" w:styleId="C446B788DC7A46ADB7666DE820401AB41">
    <w:name w:val="C446B788DC7A46ADB7666DE820401AB41"/>
    <w:rsid w:val="00EE4112"/>
    <w:rPr>
      <w:rFonts w:eastAsiaTheme="minorHAnsi"/>
      <w:lang w:eastAsia="en-US"/>
    </w:rPr>
  </w:style>
  <w:style w:type="paragraph" w:customStyle="1" w:styleId="7FB38E7184BF4BD39F5795405FBB61441">
    <w:name w:val="7FB38E7184BF4BD39F5795405FBB61441"/>
    <w:rsid w:val="00EE4112"/>
    <w:rPr>
      <w:rFonts w:eastAsiaTheme="minorHAnsi"/>
      <w:lang w:eastAsia="en-US"/>
    </w:rPr>
  </w:style>
  <w:style w:type="paragraph" w:customStyle="1" w:styleId="BC2AB57102C24ACE9E9EFA535B8B96841">
    <w:name w:val="BC2AB57102C24ACE9E9EFA535B8B96841"/>
    <w:rsid w:val="00EE4112"/>
    <w:rPr>
      <w:rFonts w:eastAsiaTheme="minorHAnsi"/>
      <w:lang w:eastAsia="en-US"/>
    </w:rPr>
  </w:style>
  <w:style w:type="paragraph" w:customStyle="1" w:styleId="1283CA212D4A4245814D40C7EC2333561">
    <w:name w:val="1283CA212D4A4245814D40C7EC2333561"/>
    <w:rsid w:val="00EE4112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4112"/>
    <w:rPr>
      <w:color w:val="808080"/>
    </w:rPr>
  </w:style>
  <w:style w:type="paragraph" w:customStyle="1" w:styleId="032060058A284387A2ABF472380BE86E">
    <w:name w:val="032060058A284387A2ABF472380BE86E"/>
    <w:rsid w:val="00EE4112"/>
  </w:style>
  <w:style w:type="paragraph" w:customStyle="1" w:styleId="AFFD7A9837DC43BFA58B9B616C7F0117">
    <w:name w:val="AFFD7A9837DC43BFA58B9B616C7F0117"/>
    <w:rsid w:val="00EE4112"/>
  </w:style>
  <w:style w:type="paragraph" w:customStyle="1" w:styleId="C446B788DC7A46ADB7666DE820401AB4">
    <w:name w:val="C446B788DC7A46ADB7666DE820401AB4"/>
    <w:rsid w:val="00EE4112"/>
  </w:style>
  <w:style w:type="paragraph" w:customStyle="1" w:styleId="7FB38E7184BF4BD39F5795405FBB6144">
    <w:name w:val="7FB38E7184BF4BD39F5795405FBB6144"/>
    <w:rsid w:val="00EE4112"/>
  </w:style>
  <w:style w:type="paragraph" w:customStyle="1" w:styleId="BC2AB57102C24ACE9E9EFA535B8B9684">
    <w:name w:val="BC2AB57102C24ACE9E9EFA535B8B9684"/>
    <w:rsid w:val="00EE4112"/>
  </w:style>
  <w:style w:type="paragraph" w:customStyle="1" w:styleId="1283CA212D4A4245814D40C7EC233356">
    <w:name w:val="1283CA212D4A4245814D40C7EC233356"/>
    <w:rsid w:val="00EE4112"/>
  </w:style>
  <w:style w:type="paragraph" w:customStyle="1" w:styleId="F3D91B9D653148D489EB49C2AEB75467">
    <w:name w:val="F3D91B9D653148D489EB49C2AEB75467"/>
    <w:rsid w:val="00EE4112"/>
  </w:style>
  <w:style w:type="paragraph" w:customStyle="1" w:styleId="032060058A284387A2ABF472380BE86E1">
    <w:name w:val="032060058A284387A2ABF472380BE86E1"/>
    <w:rsid w:val="00EE4112"/>
    <w:rPr>
      <w:rFonts w:eastAsiaTheme="minorHAnsi"/>
      <w:lang w:eastAsia="en-US"/>
    </w:rPr>
  </w:style>
  <w:style w:type="paragraph" w:customStyle="1" w:styleId="AFFD7A9837DC43BFA58B9B616C7F01171">
    <w:name w:val="AFFD7A9837DC43BFA58B9B616C7F01171"/>
    <w:rsid w:val="00EE4112"/>
    <w:rPr>
      <w:rFonts w:eastAsiaTheme="minorHAnsi"/>
      <w:lang w:eastAsia="en-US"/>
    </w:rPr>
  </w:style>
  <w:style w:type="paragraph" w:customStyle="1" w:styleId="C446B788DC7A46ADB7666DE820401AB41">
    <w:name w:val="C446B788DC7A46ADB7666DE820401AB41"/>
    <w:rsid w:val="00EE4112"/>
    <w:rPr>
      <w:rFonts w:eastAsiaTheme="minorHAnsi"/>
      <w:lang w:eastAsia="en-US"/>
    </w:rPr>
  </w:style>
  <w:style w:type="paragraph" w:customStyle="1" w:styleId="7FB38E7184BF4BD39F5795405FBB61441">
    <w:name w:val="7FB38E7184BF4BD39F5795405FBB61441"/>
    <w:rsid w:val="00EE4112"/>
    <w:rPr>
      <w:rFonts w:eastAsiaTheme="minorHAnsi"/>
      <w:lang w:eastAsia="en-US"/>
    </w:rPr>
  </w:style>
  <w:style w:type="paragraph" w:customStyle="1" w:styleId="BC2AB57102C24ACE9E9EFA535B8B96841">
    <w:name w:val="BC2AB57102C24ACE9E9EFA535B8B96841"/>
    <w:rsid w:val="00EE4112"/>
    <w:rPr>
      <w:rFonts w:eastAsiaTheme="minorHAnsi"/>
      <w:lang w:eastAsia="en-US"/>
    </w:rPr>
  </w:style>
  <w:style w:type="paragraph" w:customStyle="1" w:styleId="1283CA212D4A4245814D40C7EC2333561">
    <w:name w:val="1283CA212D4A4245814D40C7EC2333561"/>
    <w:rsid w:val="00EE4112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Ремина</dc:creator>
  <cp:lastModifiedBy>Анна Ремина</cp:lastModifiedBy>
  <cp:revision>3</cp:revision>
  <dcterms:created xsi:type="dcterms:W3CDTF">2015-06-09T08:53:00Z</dcterms:created>
  <dcterms:modified xsi:type="dcterms:W3CDTF">2015-06-10T12:28:00Z</dcterms:modified>
</cp:coreProperties>
</file>