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34CE72" w14:textId="77777777" w:rsidR="00B13CC6" w:rsidRPr="00880A47" w:rsidRDefault="00B13CC6" w:rsidP="00B13CC6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b/>
          <w:bCs/>
          <w:color w:val="000000"/>
          <w:lang w:eastAsia="ru-RU"/>
        </w:rPr>
        <w:t>АРХАНГЕЛЬСКИЙ КОЛЛЕДЖ ТЕЛЕКОММУНИКАЦИЙ (ФИЛИАЛ) СПбГУТ</w:t>
      </w:r>
    </w:p>
    <w:p w14:paraId="71E0C3AD" w14:textId="77777777" w:rsidR="00B13CC6" w:rsidRPr="00880A47" w:rsidRDefault="00B13CC6" w:rsidP="00B13CC6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b/>
          <w:bCs/>
          <w:color w:val="000000"/>
          <w:lang w:eastAsia="ru-RU"/>
        </w:rPr>
        <w:t>(АКТ (ф) СПбГУТ)</w:t>
      </w:r>
    </w:p>
    <w:p w14:paraId="56BFC300" w14:textId="77777777" w:rsidR="00B13CC6" w:rsidRPr="00880A47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14:paraId="15A8BA48" w14:textId="77777777" w:rsidR="00B13CC6" w:rsidRPr="00880A47" w:rsidRDefault="00B13CC6" w:rsidP="00B13CC6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Отчеты по лабораторным и практическим работам</w:t>
      </w:r>
    </w:p>
    <w:p w14:paraId="04FF297C" w14:textId="465839B6" w:rsidR="00B13CC6" w:rsidRPr="00E0260C" w:rsidRDefault="00B13CC6" w:rsidP="00B13CC6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по </w:t>
      </w:r>
      <w:r w:rsidR="00E0260C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РМБ</w:t>
      </w:r>
    </w:p>
    <w:p w14:paraId="4BE73EE8" w14:textId="77777777" w:rsidR="00B13CC6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14:paraId="0165215A" w14:textId="77777777" w:rsidR="00B13CC6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FBD2FB9" w14:textId="77777777" w:rsidR="00B13CC6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7DC7E43" w14:textId="77777777" w:rsidR="00B13CC6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0E49C35" w14:textId="77777777" w:rsidR="00B13CC6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D496089" w14:textId="77777777" w:rsidR="00B13CC6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3096C52" w14:textId="77777777" w:rsidR="00B13CC6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B8D45B5" w14:textId="77777777" w:rsidR="00B13CC6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5B7E1EA" w14:textId="77777777" w:rsidR="00B13CC6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A62781E" w14:textId="77777777" w:rsidR="00B13CC6" w:rsidRPr="00880A47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EA6F3E3" w14:textId="308F0682" w:rsidR="00B13CC6" w:rsidRPr="00880A47" w:rsidRDefault="00B13CC6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Студент: Власов Вячеслав</w:t>
      </w:r>
      <w:r w:rsidR="007F75B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 Панов Матвей</w:t>
      </w:r>
    </w:p>
    <w:p w14:paraId="25E70EE7" w14:textId="77777777" w:rsidR="00B13CC6" w:rsidRPr="00880A47" w:rsidRDefault="00B13CC6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Группа: ИСПП-31</w:t>
      </w:r>
    </w:p>
    <w:p w14:paraId="2C3379AE" w14:textId="77777777" w:rsidR="00B13CC6" w:rsidRPr="00880A47" w:rsidRDefault="00B13CC6" w:rsidP="00B13CC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DCFBFCF" w14:textId="77777777" w:rsidR="00B13CC6" w:rsidRDefault="00B13CC6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880A4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Преподаватель: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Садовский Роман</w:t>
      </w:r>
    </w:p>
    <w:p w14:paraId="35FE397F" w14:textId="77777777" w:rsidR="00B13CC6" w:rsidRPr="00880A47" w:rsidRDefault="00B13CC6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4F09A0B" w14:textId="77777777" w:rsidR="00B13CC6" w:rsidRPr="00880A47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14:paraId="4D52A130" w14:textId="4CED60F4" w:rsidR="00B13CC6" w:rsidRDefault="00B13CC6" w:rsidP="00B13CC6">
      <w:pPr>
        <w:spacing w:after="0" w:line="240" w:lineRule="auto"/>
        <w:ind w:firstLine="851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80A4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Архангельск 202</w:t>
      </w:r>
      <w:r w:rsidR="0047459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6</w:t>
      </w:r>
    </w:p>
    <w:p w14:paraId="75FE9EC1" w14:textId="425CFA46" w:rsidR="00B13CC6" w:rsidRDefault="00B13CC6" w:rsidP="00B13CC6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№1 «</w:t>
      </w:r>
      <w:r w:rsidR="0041315B" w:rsidRPr="0041315B">
        <w:rPr>
          <w:rFonts w:ascii="Times New Roman" w:hAnsi="Times New Roman" w:cs="Times New Roman"/>
          <w:b/>
          <w:bCs/>
          <w:sz w:val="32"/>
          <w:szCs w:val="32"/>
        </w:rPr>
        <w:t>Установка инструментария и настройка среды для разработки мобильных приложений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441D36AB" w14:textId="77777777" w:rsidR="00B13CC6" w:rsidRPr="00E07C73" w:rsidRDefault="00B13CC6" w:rsidP="00B13CC6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</w:p>
    <w:p w14:paraId="2FC70EF8" w14:textId="77777777" w:rsidR="00B13CC6" w:rsidRDefault="00B13CC6" w:rsidP="00B13CC6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2ADDFB42" w14:textId="0F160413" w:rsidR="00B13CC6" w:rsidRDefault="0041315B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131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1.1 Изучить процесс установки среды для разработки мобильных приложений.</w:t>
      </w:r>
    </w:p>
    <w:p w14:paraId="0620B1AC" w14:textId="77777777" w:rsidR="0041315B" w:rsidRDefault="0041315B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0FCE746" w14:textId="77777777" w:rsidR="00DA55C9" w:rsidRDefault="00DA55C9" w:rsidP="00DA55C9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DA55C9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 Ход работы</w:t>
      </w:r>
    </w:p>
    <w:p w14:paraId="2141292C" w14:textId="77777777" w:rsidR="000A3323" w:rsidRPr="00927397" w:rsidRDefault="000A3323" w:rsidP="0041315B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131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Задание 1</w:t>
      </w:r>
    </w:p>
    <w:p w14:paraId="6AF98384" w14:textId="3B5B0A6B" w:rsidR="00A953A2" w:rsidRPr="00A953A2" w:rsidRDefault="00A953A2" w:rsidP="0041315B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Установили средства разработки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MAUI</w:t>
      </w:r>
    </w:p>
    <w:p w14:paraId="023B7B06" w14:textId="022F8AAC" w:rsidR="000A3323" w:rsidRPr="00A953A2" w:rsidRDefault="00A953A2" w:rsidP="00A953A2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r w:rsidRPr="00A953A2">
        <w:rPr>
          <w:rFonts w:ascii="Times New Roman" w:eastAsia="Times New Roman" w:hAnsi="Times New Roman" w:cs="Times New Roman"/>
          <w:noProof/>
          <w:color w:val="000000"/>
          <w:sz w:val="32"/>
          <w:szCs w:val="32"/>
          <w:lang w:eastAsia="ru-RU"/>
        </w:rPr>
        <w:drawing>
          <wp:inline distT="0" distB="0" distL="0" distR="0" wp14:anchorId="74E7A34D" wp14:editId="00FC7D68">
            <wp:extent cx="4143953" cy="1362265"/>
            <wp:effectExtent l="152400" t="152400" r="371475" b="37147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143953" cy="136226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31F76BE" w14:textId="53CA75EF" w:rsidR="0041315B" w:rsidRPr="0041315B" w:rsidRDefault="00A953A2" w:rsidP="00A953A2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A953A2">
        <w:rPr>
          <w:rFonts w:ascii="Times New Roman" w:eastAsia="Times New Roman" w:hAnsi="Times New Roman" w:cs="Times New Roman"/>
          <w:noProof/>
          <w:color w:val="000000"/>
          <w:sz w:val="32"/>
          <w:szCs w:val="32"/>
          <w:lang w:eastAsia="ru-RU"/>
        </w:rPr>
        <w:drawing>
          <wp:inline distT="0" distB="0" distL="0" distR="0" wp14:anchorId="191B2359" wp14:editId="1675F690">
            <wp:extent cx="6067425" cy="1508760"/>
            <wp:effectExtent l="152400" t="152400" r="371475" b="35814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l="2293" t="47270" r="6411"/>
                    <a:stretch/>
                  </pic:blipFill>
                  <pic:spPr bwMode="auto">
                    <a:xfrm>
                      <a:off x="0" y="0"/>
                      <a:ext cx="6067425" cy="150876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5856D3A" w14:textId="24B91C56" w:rsidR="000A3323" w:rsidRDefault="000A3323" w:rsidP="0041315B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131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Задание 2</w:t>
      </w:r>
    </w:p>
    <w:p w14:paraId="04E8BCD1" w14:textId="2CBB8148" w:rsidR="005A60FD" w:rsidRPr="005A60FD" w:rsidRDefault="005A60FD" w:rsidP="0041315B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Установили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JDK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 поставили переменную среды</w:t>
      </w:r>
    </w:p>
    <w:p w14:paraId="29DCEFFB" w14:textId="5CAEC4F3" w:rsidR="000A3323" w:rsidRDefault="005A60FD" w:rsidP="001256AA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noProof/>
          <w:lang w:eastAsia="ru-RU"/>
        </w:rPr>
        <w:drawing>
          <wp:inline distT="0" distB="0" distL="0" distR="0" wp14:anchorId="53529619" wp14:editId="71E1EE06">
            <wp:extent cx="2225040" cy="1828800"/>
            <wp:effectExtent l="0" t="0" r="381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l="37277" t="32709" r="37496" b="32635"/>
                    <a:stretch/>
                  </pic:blipFill>
                  <pic:spPr bwMode="auto">
                    <a:xfrm>
                      <a:off x="0" y="0"/>
                      <a:ext cx="2249403" cy="184882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  <w:lang w:eastAsia="ru-RU"/>
        </w:rPr>
        <w:drawing>
          <wp:inline distT="0" distB="0" distL="0" distR="0" wp14:anchorId="37C68155" wp14:editId="4476C098">
            <wp:extent cx="4364355" cy="1589241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l="6222" t="18301" r="61592" b="60863"/>
                    <a:stretch/>
                  </pic:blipFill>
                  <pic:spPr bwMode="auto">
                    <a:xfrm>
                      <a:off x="0" y="0"/>
                      <a:ext cx="4396544" cy="160096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B9C72AA" w14:textId="5A16E117" w:rsidR="0041315B" w:rsidRDefault="0041315B" w:rsidP="005A60FD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C29A9BE" w14:textId="77777777" w:rsidR="00220AE2" w:rsidRDefault="00220AE2" w:rsidP="005A60FD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C555D19" w14:textId="77777777" w:rsidR="00220AE2" w:rsidRPr="00220AE2" w:rsidRDefault="00220AE2" w:rsidP="005A60FD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</w:p>
    <w:p w14:paraId="1BEF435B" w14:textId="77777777" w:rsidR="00B41903" w:rsidRDefault="00B41903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lastRenderedPageBreak/>
        <w:t>Задание 3</w:t>
      </w:r>
    </w:p>
    <w:p w14:paraId="285C5538" w14:textId="27110D14" w:rsidR="007826DA" w:rsidRPr="007826DA" w:rsidRDefault="007826DA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Скачали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Giga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Студию и создали проект</w:t>
      </w:r>
    </w:p>
    <w:p w14:paraId="33869ED9" w14:textId="3F81206B" w:rsidR="000A3323" w:rsidRDefault="007826DA" w:rsidP="007826DA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7826DA">
        <w:rPr>
          <w:rFonts w:ascii="Times New Roman" w:eastAsia="Times New Roman" w:hAnsi="Times New Roman" w:cs="Times New Roman"/>
          <w:noProof/>
          <w:color w:val="000000"/>
          <w:sz w:val="32"/>
          <w:szCs w:val="32"/>
          <w:lang w:eastAsia="ru-RU"/>
        </w:rPr>
        <w:drawing>
          <wp:inline distT="0" distB="0" distL="0" distR="0" wp14:anchorId="57C58808" wp14:editId="5795DED4">
            <wp:extent cx="4917057" cy="4542616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22713" cy="45478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C77C6A" w14:textId="77777777" w:rsidR="0041315B" w:rsidRDefault="0041315B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E88B5D6" w14:textId="77777777" w:rsidR="00231E36" w:rsidRPr="0041315B" w:rsidRDefault="00231E36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Задание 4</w:t>
      </w:r>
    </w:p>
    <w:p w14:paraId="1EEB2E87" w14:textId="77777777" w:rsidR="00813E10" w:rsidRDefault="005208C0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Установили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</w:t>
      </w:r>
      <w:r w:rsidRPr="005208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Studio</w:t>
      </w:r>
    </w:p>
    <w:p w14:paraId="04BBB7F4" w14:textId="3F64A21F" w:rsidR="001F53C7" w:rsidRPr="005208C0" w:rsidRDefault="00813E10" w:rsidP="00813E10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813E10">
        <w:rPr>
          <w:rFonts w:ascii="Times New Roman" w:eastAsia="Times New Roman" w:hAnsi="Times New Roman" w:cs="Times New Roman"/>
          <w:noProof/>
          <w:color w:val="000000"/>
          <w:sz w:val="32"/>
          <w:szCs w:val="32"/>
          <w:lang w:eastAsia="ru-RU"/>
        </w:rPr>
        <w:drawing>
          <wp:inline distT="0" distB="0" distL="0" distR="0" wp14:anchorId="5A8FE0CD" wp14:editId="1C3E8CB8">
            <wp:extent cx="4756581" cy="3848986"/>
            <wp:effectExtent l="0" t="0" r="635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73266" cy="38624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88DECF" w14:textId="77777777" w:rsidR="000B5A26" w:rsidRDefault="000B5A26" w:rsidP="000B5A2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lastRenderedPageBreak/>
        <w:t>Задание 5</w:t>
      </w:r>
    </w:p>
    <w:p w14:paraId="40ECDD17" w14:textId="341F4E8F" w:rsidR="00813E10" w:rsidRPr="000B5A26" w:rsidRDefault="00813E10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Создали переменную среды</w:t>
      </w:r>
      <w:r w:rsidR="000B5A26" w:rsidRPr="000B5A2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0B5A2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 папку</w:t>
      </w:r>
    </w:p>
    <w:p w14:paraId="16B8FF0A" w14:textId="26A91DE7" w:rsidR="0041315B" w:rsidRDefault="00813E10" w:rsidP="00813E10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noProof/>
          <w:lang w:eastAsia="ru-RU"/>
        </w:rPr>
        <w:drawing>
          <wp:inline distT="0" distB="0" distL="0" distR="0" wp14:anchorId="443DF175" wp14:editId="3DC658A6">
            <wp:extent cx="3742660" cy="3142918"/>
            <wp:effectExtent l="0" t="0" r="0" b="63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l="3040" t="17639" r="64003" b="33160"/>
                    <a:stretch/>
                  </pic:blipFill>
                  <pic:spPr bwMode="auto">
                    <a:xfrm>
                      <a:off x="0" y="0"/>
                      <a:ext cx="3750879" cy="31498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FFDDB62" w14:textId="77777777" w:rsidR="00927397" w:rsidRPr="00927397" w:rsidRDefault="00927397" w:rsidP="00813E10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82AC8BE" w14:textId="3FD29AEF" w:rsidR="001F53C7" w:rsidRDefault="000B5A26" w:rsidP="0041315B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Настроили папку на сжатие со</w:t>
      </w:r>
      <w:r w:rsidR="0092739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ержимого</w:t>
      </w:r>
    </w:p>
    <w:p w14:paraId="689A0FE7" w14:textId="1032E746" w:rsidR="0041315B" w:rsidRDefault="000B5A26" w:rsidP="000B5A2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0B5A26">
        <w:rPr>
          <w:rFonts w:ascii="Times New Roman" w:eastAsia="Times New Roman" w:hAnsi="Times New Roman" w:cs="Times New Roman"/>
          <w:noProof/>
          <w:color w:val="000000"/>
          <w:sz w:val="32"/>
          <w:szCs w:val="32"/>
          <w:lang w:eastAsia="ru-RU"/>
        </w:rPr>
        <w:drawing>
          <wp:inline distT="0" distB="0" distL="0" distR="0" wp14:anchorId="0BDF13D1" wp14:editId="0807F2ED">
            <wp:extent cx="3572374" cy="3229426"/>
            <wp:effectExtent l="0" t="0" r="9525" b="952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572374" cy="3229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FE67CF" w14:textId="77777777" w:rsidR="00657A53" w:rsidRPr="0041315B" w:rsidRDefault="00657A53" w:rsidP="000B5A2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C581B88" w14:textId="2EC2F481" w:rsidR="00B13CC6" w:rsidRPr="00950B5A" w:rsidRDefault="00DA55C9" w:rsidP="00B13CC6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="00B13CC6"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51C7A30D" w14:textId="77777777" w:rsidR="0095654C" w:rsidRDefault="0095654C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3</w:t>
      </w:r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Какие среды разработки поддерживают создание мобильных приложений? </w:t>
      </w:r>
    </w:p>
    <w:p w14:paraId="2E915134" w14:textId="0E96B6B1" w:rsidR="00436E7D" w:rsidRPr="004E5F14" w:rsidRDefault="00436E7D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Создание</w:t>
      </w:r>
      <w:r w:rsidRPr="004E5F14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мобильных</w:t>
      </w:r>
      <w:r w:rsidRPr="004E5F14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приложений</w:t>
      </w:r>
      <w:r w:rsidRPr="004E5F14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поддерживают</w:t>
      </w:r>
      <w:r w:rsidRPr="004E5F14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: Android Studio, Xcode, Visual Studio, Xamarin, React Native, Flutter, Kotlin Multiplatform Mobile</w:t>
      </w:r>
    </w:p>
    <w:p w14:paraId="46EB6843" w14:textId="6D3FF43C" w:rsidR="00436E7D" w:rsidRDefault="00436E7D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</w:p>
    <w:p w14:paraId="498996AF" w14:textId="77777777" w:rsidR="00AB1E2A" w:rsidRPr="00436E7D" w:rsidRDefault="00AB1E2A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</w:p>
    <w:p w14:paraId="533DD1E8" w14:textId="0F53248F" w:rsidR="0095654C" w:rsidRDefault="0095654C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lastRenderedPageBreak/>
        <w:t>3</w:t>
      </w:r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На каких языках программирования можно создавать мобильные приложения? </w:t>
      </w:r>
    </w:p>
    <w:p w14:paraId="03AE2FE2" w14:textId="01598DBE" w:rsidR="00F36D60" w:rsidRDefault="00F36D60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 нативных приложений</w:t>
      </w:r>
      <w:r w:rsidRPr="00F36D6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: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Java</w:t>
      </w:r>
      <w:r w:rsidRPr="00F36D6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Kotlin</w:t>
      </w:r>
      <w:r w:rsidRPr="00F36D6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Swift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39F68A5" w14:textId="3BF3ABB5" w:rsidR="00F36D60" w:rsidRPr="00F36D60" w:rsidRDefault="00F36D60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 кроссплатформенных приложений:</w:t>
      </w:r>
      <w:r w:rsidRPr="00F36D6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Python</w:t>
      </w:r>
      <w:r w:rsidRPr="00F36D6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JavaScript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C</w:t>
      </w:r>
      <w:r w:rsidRPr="00F36D6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/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C</w:t>
      </w:r>
      <w:r w:rsidRPr="00F36D6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++.</w:t>
      </w:r>
    </w:p>
    <w:p w14:paraId="7D5F96A2" w14:textId="77777777" w:rsidR="0095654C" w:rsidRDefault="0095654C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76D2E1B" w14:textId="1FBE6F8D" w:rsidR="0095654C" w:rsidRDefault="0095654C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3</w:t>
      </w:r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.3 Какие языки прогр</w:t>
      </w:r>
      <w:r w:rsid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аммирования доступны в </w:t>
      </w:r>
      <w:proofErr w:type="spellStart"/>
      <w:r w:rsid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GigaIDE</w:t>
      </w:r>
      <w:proofErr w:type="spellEnd"/>
      <w:r w:rsid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67CA472B" w14:textId="0DF276C1" w:rsidR="008773CD" w:rsidRPr="008773CD" w:rsidRDefault="008773CD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Giga</w:t>
      </w:r>
      <w:proofErr w:type="spellEnd"/>
      <w:r w:rsidRP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IDE Desktop поддерживает проекты на Java, </w:t>
      </w:r>
      <w:proofErr w:type="spellStart"/>
      <w:r w:rsidRP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Scala, </w:t>
      </w:r>
      <w:proofErr w:type="spellStart"/>
      <w:r w:rsidRP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Groovy</w:t>
      </w:r>
      <w:proofErr w:type="spellEnd"/>
      <w:r w:rsidRP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Python и мультиязычные проекты с использованием JavaScript, </w:t>
      </w:r>
      <w:proofErr w:type="spellStart"/>
      <w:r w:rsidRP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TypeScript</w:t>
      </w:r>
      <w:proofErr w:type="spellEnd"/>
      <w:r w:rsidRP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505E2A5C" w14:textId="77777777" w:rsidR="0095654C" w:rsidRDefault="0095654C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6B053A1" w14:textId="77777777" w:rsidR="0095654C" w:rsidRDefault="0095654C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3</w:t>
      </w:r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.4 Какие языки программирования доступны в </w:t>
      </w:r>
      <w:proofErr w:type="spellStart"/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Studio? </w:t>
      </w:r>
    </w:p>
    <w:p w14:paraId="6738FE3C" w14:textId="6179411C" w:rsidR="002B176A" w:rsidRPr="00EE0B14" w:rsidRDefault="002B176A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EE0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В </w:t>
      </w:r>
      <w:proofErr w:type="spellStart"/>
      <w:r w:rsidRPr="00EE0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EE0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Studio доступны разные языки программирования</w:t>
      </w:r>
      <w:r w:rsidRPr="002B176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включая Java, </w:t>
      </w:r>
      <w:proofErr w:type="spellStart"/>
      <w:r w:rsidRPr="002B176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2B176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 C++ и Pytho</w:t>
      </w:r>
      <w:r w:rsidRPr="00EE0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n</w:t>
      </w:r>
      <w:r w:rsidR="00EE0B14" w:rsidRPr="00EE0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57094569" w14:textId="77777777" w:rsidR="002B176A" w:rsidRDefault="002B176A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2609ED0" w14:textId="77777777" w:rsidR="0095654C" w:rsidRDefault="0095654C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3</w:t>
      </w:r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.5 Какой язык программирования является основным для разработки приложений под ОС </w:t>
      </w:r>
      <w:proofErr w:type="spellStart"/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0DF45420" w14:textId="1C9D1ED9" w:rsidR="0095654C" w:rsidRPr="006960FF" w:rsidRDefault="006960FF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6960F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Java и </w:t>
      </w:r>
      <w:proofErr w:type="spellStart"/>
      <w:r w:rsidRPr="006960F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 </w:t>
      </w:r>
      <w:r w:rsidRPr="006960F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- основные языки программирования для разработки приложений под ОС </w:t>
      </w:r>
      <w:proofErr w:type="spellStart"/>
      <w:r w:rsidRPr="006960F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6960F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17187ABD" w14:textId="77777777" w:rsidR="00DC6277" w:rsidRDefault="00DC6277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2BA9BA9" w14:textId="77777777" w:rsidR="0095654C" w:rsidRDefault="0095654C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3</w:t>
      </w:r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.6 Что дополнительно нужно установить для работы </w:t>
      </w:r>
      <w:proofErr w:type="spellStart"/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Studio? </w:t>
      </w:r>
    </w:p>
    <w:p w14:paraId="70E557D8" w14:textId="0BF9BADB" w:rsidR="0095654C" w:rsidRPr="00D154B7" w:rsidRDefault="00D154B7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Нужно дополнительно установить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JDK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Java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Development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Kit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).</w:t>
      </w:r>
    </w:p>
    <w:p w14:paraId="46801D1E" w14:textId="77777777" w:rsidR="00DC6277" w:rsidRDefault="00DC6277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F7966E9" w14:textId="2967F8EC" w:rsidR="00B13CC6" w:rsidRDefault="0095654C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3</w:t>
      </w:r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.7 Что такое Java Development Kit и что входит в его состав?</w:t>
      </w:r>
    </w:p>
    <w:p w14:paraId="70624DE2" w14:textId="78EF093D" w:rsidR="0095654C" w:rsidRPr="00D154B7" w:rsidRDefault="00D154B7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Java Development Kit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–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это основной комплект разработчика приложений на языке Java, включающий инструменты, необходимые для написания, компиляции, отладки и запуска Java-программ.</w:t>
      </w:r>
    </w:p>
    <w:p w14:paraId="302F3EB5" w14:textId="77777777" w:rsidR="0095654C" w:rsidRPr="00950B5A" w:rsidRDefault="0095654C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F6DFB18" w14:textId="77777777" w:rsidR="00B13CC6" w:rsidRDefault="00DA55C9" w:rsidP="00B13CC6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4</w:t>
      </w:r>
      <w:r w:rsidR="00B13CC6"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570F6CEB" w14:textId="57C9CE61" w:rsidR="00CC307E" w:rsidRDefault="00BA63CC" w:rsidP="00B13CC6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Изучили </w:t>
      </w:r>
      <w:r w:rsidRPr="004131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процесс установки среды для разработки мобильных приложений.</w:t>
      </w:r>
    </w:p>
    <w:p w14:paraId="73FF528D" w14:textId="77777777" w:rsidR="00CC307E" w:rsidRDefault="00CC307E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br w:type="page"/>
      </w:r>
    </w:p>
    <w:p w14:paraId="0AB995C5" w14:textId="05623688" w:rsidR="00CC307E" w:rsidRDefault="00CC307E" w:rsidP="00CC307E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2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1B2BE5" w:rsidRPr="001B2BE5">
        <w:rPr>
          <w:rFonts w:ascii="Times New Roman" w:hAnsi="Times New Roman" w:cs="Times New Roman"/>
          <w:b/>
          <w:bCs/>
          <w:sz w:val="32"/>
          <w:szCs w:val="32"/>
        </w:rPr>
        <w:t>Установка среды разработки мобильных приложений с применением виртуальной машины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3DA38117" w14:textId="77777777" w:rsidR="00D2088D" w:rsidRPr="00E07C73" w:rsidRDefault="00D2088D" w:rsidP="00CC307E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</w:p>
    <w:p w14:paraId="0CB359D2" w14:textId="77777777" w:rsidR="00CC307E" w:rsidRDefault="00CC307E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528220D6" w14:textId="39D2D8FE" w:rsidR="00CC307E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1.1 Изучить процесс установки среды для разработки мобильных приложений с применением виртуальной машины.</w:t>
      </w:r>
    </w:p>
    <w:p w14:paraId="35107E68" w14:textId="77777777" w:rsidR="00D2088D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532A534" w14:textId="77777777" w:rsidR="00CC307E" w:rsidRDefault="00CC307E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DA55C9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 Ход работы</w:t>
      </w:r>
    </w:p>
    <w:p w14:paraId="26B95CD9" w14:textId="77777777" w:rsidR="007143D7" w:rsidRPr="00927397" w:rsidRDefault="007143D7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Создали виртуальную машину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Ubuntu</w:t>
      </w:r>
      <w:r w:rsidRPr="0092739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24.04 </w:t>
      </w:r>
    </w:p>
    <w:p w14:paraId="283CA0A3" w14:textId="140BE0BD" w:rsidR="00CC307E" w:rsidRDefault="007143D7" w:rsidP="007143D7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noProof/>
          <w:color w:val="000000"/>
          <w:sz w:val="32"/>
          <w:szCs w:val="32"/>
          <w:lang w:eastAsia="ru-RU"/>
        </w:rPr>
        <w:drawing>
          <wp:inline distT="0" distB="0" distL="0" distR="0" wp14:anchorId="59591865" wp14:editId="66F09812">
            <wp:extent cx="6152462" cy="2985837"/>
            <wp:effectExtent l="190500" t="190500" r="191770" b="19558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70760" cy="2994717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6CF4AEA" w14:textId="77777777" w:rsidR="007143D7" w:rsidRDefault="007143D7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</w:p>
    <w:p w14:paraId="3DC07484" w14:textId="79147022" w:rsidR="007143D7" w:rsidRDefault="007143D7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Скачали на неё, </w:t>
      </w:r>
      <w:proofErr w:type="gramStart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через менеджер</w:t>
      </w:r>
      <w:proofErr w:type="gram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приложений,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</w:t>
      </w:r>
      <w:r w:rsidRPr="007143D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Studio</w:t>
      </w:r>
    </w:p>
    <w:p w14:paraId="38EB67CE" w14:textId="61A814D0" w:rsidR="00CC307E" w:rsidRDefault="007143D7" w:rsidP="00282AD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noProof/>
          <w:color w:val="000000"/>
          <w:sz w:val="32"/>
          <w:szCs w:val="32"/>
          <w:lang w:eastAsia="ru-RU"/>
        </w:rPr>
        <w:drawing>
          <wp:inline distT="0" distB="0" distL="0" distR="0" wp14:anchorId="3ECDBA51" wp14:editId="5FE64654">
            <wp:extent cx="6343426" cy="2408321"/>
            <wp:effectExtent l="190500" t="190500" r="191135" b="18288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48600" cy="241028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6599AA3" w14:textId="77777777" w:rsidR="00282AD6" w:rsidRDefault="00282AD6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89466BE" w14:textId="77777777" w:rsidR="00282AD6" w:rsidRDefault="00282AD6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FF85DED" w14:textId="77777777" w:rsidR="00282AD6" w:rsidRDefault="00282AD6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0DEF205" w14:textId="77777777" w:rsidR="00282AD6" w:rsidRDefault="00282AD6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6E7B3B5" w14:textId="77777777" w:rsidR="00282AD6" w:rsidRDefault="00282AD6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32F6B75" w14:textId="53F77245" w:rsidR="00282AD6" w:rsidRDefault="00282AD6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Создали в ней пустой проект </w:t>
      </w:r>
    </w:p>
    <w:p w14:paraId="23E48F12" w14:textId="6AE8E1E8" w:rsidR="00282AD6" w:rsidRDefault="00282AD6" w:rsidP="00282AD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noProof/>
          <w:color w:val="000000"/>
          <w:sz w:val="32"/>
          <w:szCs w:val="32"/>
          <w:lang w:eastAsia="ru-RU"/>
        </w:rPr>
        <w:drawing>
          <wp:inline distT="0" distB="0" distL="0" distR="0" wp14:anchorId="76355D5D" wp14:editId="65938FBB">
            <wp:extent cx="5725906" cy="3481137"/>
            <wp:effectExtent l="152400" t="152400" r="370205" b="36703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705" cy="348405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466B325" w14:textId="2DA8BE0A" w:rsidR="00282AD6" w:rsidRDefault="00282AD6" w:rsidP="00282AD6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Создали виртуальную машину 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Андройда</w:t>
      </w:r>
      <w:proofErr w:type="spellEnd"/>
    </w:p>
    <w:p w14:paraId="2F095C44" w14:textId="47F9136C" w:rsidR="00282AD6" w:rsidRDefault="00282AD6" w:rsidP="00282AD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noProof/>
          <w:color w:val="000000"/>
          <w:sz w:val="32"/>
          <w:szCs w:val="32"/>
          <w:lang w:eastAsia="ru-RU"/>
        </w:rPr>
        <w:drawing>
          <wp:inline distT="0" distB="0" distL="0" distR="0" wp14:anchorId="274E854C" wp14:editId="056FE637">
            <wp:extent cx="6216494" cy="358541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28289" cy="35922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2D5ED7" w14:textId="69BF778D" w:rsidR="00282AD6" w:rsidRDefault="00282AD6" w:rsidP="00282AD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noProof/>
          <w:color w:val="000000"/>
          <w:sz w:val="32"/>
          <w:szCs w:val="32"/>
          <w:lang w:eastAsia="ru-RU"/>
        </w:rPr>
        <w:lastRenderedPageBreak/>
        <w:drawing>
          <wp:inline distT="0" distB="0" distL="0" distR="0" wp14:anchorId="1D020FFD" wp14:editId="5B7C8010">
            <wp:extent cx="5371846" cy="4048125"/>
            <wp:effectExtent l="0" t="0" r="63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5443" cy="40508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5ADD83" w14:textId="77777777" w:rsidR="00282AD6" w:rsidRPr="0041315B" w:rsidRDefault="00282AD6" w:rsidP="00282AD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9FA1477" w14:textId="77777777" w:rsidR="00CC307E" w:rsidRPr="00950B5A" w:rsidRDefault="00CC307E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44D9A93F" w14:textId="77777777" w:rsidR="00D2088D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3</w:t>
      </w:r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Что такое «виртуальная машина»? </w:t>
      </w:r>
    </w:p>
    <w:p w14:paraId="1780F469" w14:textId="6D10EABB" w:rsidR="00D2088D" w:rsidRDefault="0000272A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Виртуальная машина </w:t>
      </w:r>
      <w:proofErr w:type="gramStart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- </w:t>
      </w:r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это</w:t>
      </w:r>
      <w:proofErr w:type="gramEnd"/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 программная эмуляция полноценного компьютера, работающая внутри другого, физического компьютера и использующая его ресурсы, но функционирующая как полностью изолированная система со своей собственной операционной системой и приложениями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B2F7C24" w14:textId="77777777" w:rsidR="00D2088D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6DA559F" w14:textId="77777777" w:rsidR="00D2088D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3</w:t>
      </w:r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Какие IDE позволяют создавать приложения для </w:t>
      </w:r>
      <w:proofErr w:type="spellStart"/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7A25EAC3" w14:textId="08885809" w:rsidR="00D2088D" w:rsidRDefault="0000272A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</w:t>
      </w:r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сновн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ой </w:t>
      </w:r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IDE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является</w:t>
      </w:r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 </w:t>
      </w:r>
      <w:proofErr w:type="spellStart"/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Studio (официальная и рекомендованная Google), а также альтернативы, такие как </w:t>
      </w:r>
      <w:proofErr w:type="spellStart"/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IntelliJ</w:t>
      </w:r>
      <w:proofErr w:type="spellEnd"/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IDEA, Visual Studio Code.</w:t>
      </w:r>
    </w:p>
    <w:p w14:paraId="5F9F34BC" w14:textId="77777777" w:rsidR="00D2088D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6C21150" w14:textId="77777777" w:rsidR="00D2088D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3</w:t>
      </w:r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.3 Какие языки программирования доступны в </w:t>
      </w:r>
      <w:proofErr w:type="spellStart"/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Intellij</w:t>
      </w:r>
      <w:proofErr w:type="spellEnd"/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IDEA? </w:t>
      </w:r>
    </w:p>
    <w:p w14:paraId="36D4475E" w14:textId="60F65287" w:rsidR="00D2088D" w:rsidRDefault="00305431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IntelliJ</w:t>
      </w:r>
      <w:proofErr w:type="spellEnd"/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IDEA поддерживает множество языков, включая Java, </w:t>
      </w:r>
      <w:proofErr w:type="spellStart"/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proofErr w:type="spellStart"/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Groovy</w:t>
      </w:r>
      <w:proofErr w:type="spellEnd"/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 Scala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а также Python, JavaScript, </w:t>
      </w:r>
      <w:proofErr w:type="spellStart"/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TypeScript</w:t>
      </w:r>
      <w:proofErr w:type="spellEnd"/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 Go (через плагины или в Ultimate Edition)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2B09D903" w14:textId="77777777" w:rsidR="00D2088D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4D1BAD2" w14:textId="77777777" w:rsidR="00D2088D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3</w:t>
      </w:r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.4 Какие языки программирования доступны в </w:t>
      </w:r>
      <w:proofErr w:type="spellStart"/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Studio? </w:t>
      </w:r>
    </w:p>
    <w:p w14:paraId="0D9A999F" w14:textId="7A8E4AAC" w:rsidR="00D2088D" w:rsidRDefault="002167F9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2167F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В </w:t>
      </w:r>
      <w:proofErr w:type="spellStart"/>
      <w:r w:rsidRPr="002167F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2167F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Studio основными языками являются </w:t>
      </w:r>
      <w:proofErr w:type="spellStart"/>
      <w:r w:rsidRPr="002167F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2167F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 (предпочтительный и современный) и Java (классический)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5A6EB0D5" w14:textId="77777777" w:rsidR="00D2088D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7326B8A" w14:textId="1CF8BDEB" w:rsidR="00CC307E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lastRenderedPageBreak/>
        <w:t>3</w:t>
      </w:r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.5 На каких языках программирования можно разрабатывать нативные приложения для </w:t>
      </w:r>
      <w:proofErr w:type="spellStart"/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3DC17CA1" w14:textId="3AA0A89E" w:rsidR="00D2088D" w:rsidRDefault="00200B72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200B7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Для нативной разработки под </w:t>
      </w:r>
      <w:proofErr w:type="spellStart"/>
      <w:r w:rsidRPr="00200B7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200B7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основными языками являются </w:t>
      </w:r>
      <w:proofErr w:type="spellStart"/>
      <w:r w:rsidRPr="00200B7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200B7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 Java, с возможностью использования C++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83022A2" w14:textId="77777777" w:rsidR="00D2088D" w:rsidRPr="00950B5A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45455F6" w14:textId="77777777" w:rsidR="00CC307E" w:rsidRDefault="00CC307E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4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3B9E5ECF" w14:textId="77777777" w:rsidR="00DF4C97" w:rsidRDefault="00DF4C97" w:rsidP="00DF4C97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F4C9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Изучили </w:t>
      </w:r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процесс установки среды для разработки мобильных приложений с применением виртуальной машины.</w:t>
      </w:r>
    </w:p>
    <w:p w14:paraId="74A0CC48" w14:textId="45A80124" w:rsidR="00CC307E" w:rsidRDefault="00CC307E">
      <w:r>
        <w:br w:type="page"/>
      </w:r>
    </w:p>
    <w:p w14:paraId="5D44CF9C" w14:textId="683210FE" w:rsidR="00CC307E" w:rsidRPr="00E07C73" w:rsidRDefault="00CC307E" w:rsidP="00CC307E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3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175A71" w:rsidRPr="00175A71">
        <w:rPr>
          <w:rFonts w:ascii="Times New Roman" w:hAnsi="Times New Roman" w:cs="Times New Roman"/>
          <w:b/>
          <w:bCs/>
          <w:sz w:val="32"/>
          <w:szCs w:val="32"/>
        </w:rPr>
        <w:t>Разработка линейных алгоритмов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584CE5B4" w14:textId="77777777" w:rsidR="00175A71" w:rsidRDefault="00175A71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</w:p>
    <w:p w14:paraId="33DD8710" w14:textId="62044160" w:rsidR="00CC307E" w:rsidRDefault="00CC307E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714D3AC1" w14:textId="77777777" w:rsidR="00175A71" w:rsidRP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Изучить процесс разработки линейных алгоритмов в приложениях на </w:t>
      </w:r>
    </w:p>
    <w:p w14:paraId="27444402" w14:textId="58918766" w:rsidR="00175A71" w:rsidRP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языке 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;</w:t>
      </w:r>
    </w:p>
    <w:p w14:paraId="71E73A23" w14:textId="77777777" w:rsidR="00175A71" w:rsidRP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1.2 Изучить процесс ввода и вывода данных в приложениях на языке</w:t>
      </w:r>
    </w:p>
    <w:p w14:paraId="1D494C7A" w14:textId="5DFBC5D2" w:rsidR="00CC307E" w:rsidRPr="00175A71" w:rsidRDefault="00175A71" w:rsidP="00E22811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proofErr w:type="spellStart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2007AA61" w14:textId="28A11ACE" w:rsidR="00CC307E" w:rsidRPr="00950B5A" w:rsidRDefault="00175A71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="00CC307E"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71B5B916" w14:textId="56317567" w:rsid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2.1 Как объявить переменные на </w:t>
      </w:r>
      <w:proofErr w:type="spellStart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0C9AAE4D" w14:textId="458AB629" w:rsidR="00175A71" w:rsidRPr="008773CD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С помощью ключевых слов 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val</w:t>
      </w:r>
      <w:proofErr w:type="spellEnd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var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 Например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: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var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sample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=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data</w:t>
      </w:r>
    </w:p>
    <w:p w14:paraId="757B17EF" w14:textId="77777777" w:rsidR="003F7F62" w:rsidRPr="00175A71" w:rsidRDefault="003F7F62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38A8769" w14:textId="0FA7EC59" w:rsid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Как выполнить ввод данных на </w:t>
      </w:r>
      <w:proofErr w:type="spellStart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3822C848" w14:textId="262EFD9C" w:rsid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С помощью команды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read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или 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readln</w:t>
      </w:r>
      <w:proofErr w:type="spellEnd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Например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: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var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sample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= 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readln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(</w:t>
      </w:r>
      <w:proofErr w:type="gramStart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).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toInt</w:t>
      </w:r>
      <w:proofErr w:type="spellEnd"/>
      <w:proofErr w:type="gramEnd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()</w:t>
      </w:r>
    </w:p>
    <w:p w14:paraId="73C41C9D" w14:textId="77777777" w:rsidR="003F7F62" w:rsidRPr="00175A71" w:rsidRDefault="003F7F62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</w:p>
    <w:p w14:paraId="5479C240" w14:textId="2FD2CDEF" w:rsid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.3 Как выполнить вывод данных на </w:t>
      </w:r>
      <w:proofErr w:type="spellStart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4533229D" w14:textId="417D4E08" w:rsid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С помощью команды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print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или 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println</w:t>
      </w:r>
      <w:proofErr w:type="spellEnd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Например</w:t>
      </w:r>
      <w:r w:rsidRPr="00BF05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: </w:t>
      </w:r>
      <w:proofErr w:type="spellStart"/>
      <w:r w:rsidR="00BF058F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println</w:t>
      </w:r>
      <w:proofErr w:type="spellEnd"/>
      <w:r w:rsidR="00BF058F" w:rsidRPr="00BF05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</w:t>
      </w:r>
      <w:r w:rsidR="00BF058F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sample</w:t>
      </w:r>
      <w:r w:rsidR="00BF058F" w:rsidRPr="00BF05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</w:t>
      </w:r>
    </w:p>
    <w:p w14:paraId="7F276A89" w14:textId="77777777" w:rsidR="003F7F62" w:rsidRPr="00BF058F" w:rsidRDefault="003F7F62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E1DFBCC" w14:textId="2D930D1D" w:rsid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.4 Как преобразовать значение из строкового в числовое?</w:t>
      </w:r>
    </w:p>
    <w:p w14:paraId="7D6ADCE9" w14:textId="579C4A87" w:rsidR="00BF058F" w:rsidRDefault="00BF058F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proofErr w:type="spellStart"/>
      <w:r w:rsidRPr="00BF058F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val</w:t>
      </w:r>
      <w:proofErr w:type="spellEnd"/>
      <w:r w:rsidRPr="00BF058F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str: String = "123" </w:t>
      </w:r>
      <w:proofErr w:type="spellStart"/>
      <w:r w:rsidRPr="00BF058F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val</w:t>
      </w:r>
      <w:proofErr w:type="spellEnd"/>
      <w:r w:rsidRPr="00BF058F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res: Int = </w:t>
      </w:r>
      <w:proofErr w:type="spellStart"/>
      <w:proofErr w:type="gramStart"/>
      <w:r w:rsidRPr="00BF058F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str.toInt</w:t>
      </w:r>
      <w:proofErr w:type="spellEnd"/>
      <w:proofErr w:type="gramEnd"/>
      <w:r w:rsidRPr="00BF058F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()</w:t>
      </w:r>
    </w:p>
    <w:p w14:paraId="21E3F6BC" w14:textId="77777777" w:rsidR="003F7F62" w:rsidRPr="00BF058F" w:rsidRDefault="003F7F62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</w:p>
    <w:p w14:paraId="2965D7D4" w14:textId="77777777" w:rsidR="00B01195" w:rsidRDefault="00175A71" w:rsidP="00B01195">
      <w:pPr>
        <w:pStyle w:val="a8"/>
        <w:numPr>
          <w:ilvl w:val="1"/>
          <w:numId w:val="25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B0119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Как округлить данные на </w:t>
      </w:r>
      <w:proofErr w:type="spellStart"/>
      <w:r w:rsidRPr="00B0119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B0119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2A0889CD" w14:textId="77777777" w:rsidR="004E5F14" w:rsidRDefault="00B01195" w:rsidP="00B01195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Можно использовать для</w:t>
      </w:r>
      <w:r w:rsidR="004E5F14"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этого функции: </w:t>
      </w:r>
    </w:p>
    <w:p w14:paraId="71B18070" w14:textId="2BFDF62D" w:rsidR="004E5F14" w:rsidRPr="004E5F14" w:rsidRDefault="00B01195" w:rsidP="00B01195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val="en-US" w:eastAsia="ru-RU"/>
        </w:rPr>
        <w:t>Math</w:t>
      </w: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.</w:t>
      </w: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val="en-US" w:eastAsia="ru-RU"/>
        </w:rPr>
        <w:t>round</w:t>
      </w: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() </w:t>
      </w:r>
      <w:r w:rsidR="004E5F14"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– </w:t>
      </w:r>
      <w:r w:rsid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математическое округление</w:t>
      </w:r>
    </w:p>
    <w:p w14:paraId="2D43EA8B" w14:textId="551AA1C5" w:rsidR="004E5F14" w:rsidRPr="004E5F14" w:rsidRDefault="00B01195" w:rsidP="00B01195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val="en-US" w:eastAsia="ru-RU"/>
        </w:rPr>
        <w:t>Math</w:t>
      </w: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.</w:t>
      </w: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val="en-US" w:eastAsia="ru-RU"/>
        </w:rPr>
        <w:t>floor</w:t>
      </w: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() </w:t>
      </w:r>
      <w:r w:rsid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– округление к нижнему</w:t>
      </w:r>
    </w:p>
    <w:p w14:paraId="66EAFD5D" w14:textId="7512F2E0" w:rsidR="00B01195" w:rsidRPr="004E5F14" w:rsidRDefault="00B01195" w:rsidP="00B0119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val="en-US" w:eastAsia="ru-RU"/>
        </w:rPr>
        <w:t>Math</w:t>
      </w: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.</w:t>
      </w: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val="en-US" w:eastAsia="ru-RU"/>
        </w:rPr>
        <w:t>ceil</w:t>
      </w: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()</w:t>
      </w:r>
      <w:r w:rsidR="004E5F14" w:rsidRPr="004E5F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– округление </w:t>
      </w:r>
      <w:r w:rsidR="004E5F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 верхнему</w:t>
      </w:r>
    </w:p>
    <w:p w14:paraId="16C67C53" w14:textId="77777777" w:rsidR="003F7F62" w:rsidRPr="004E5F14" w:rsidRDefault="003F7F62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A615A8D" w14:textId="0E523240" w:rsid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.6 Как сгенерировать случайное число на </w:t>
      </w:r>
      <w:proofErr w:type="spellStart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025E6FA2" w14:textId="4FC7290E" w:rsidR="003F7F62" w:rsidRDefault="001E0659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</w:t>
      </w:r>
      <w:r w:rsidRPr="001E065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спользование объекта </w:t>
      </w:r>
      <w:proofErr w:type="spellStart"/>
      <w:r w:rsidRPr="001E065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Random.Default</w:t>
      </w:r>
      <w:proofErr w:type="spellEnd"/>
      <w:r w:rsidRPr="001E065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 из пакета </w:t>
      </w:r>
      <w:proofErr w:type="spellStart"/>
      <w:proofErr w:type="gramStart"/>
      <w:r w:rsidRPr="001E065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kotlin.random</w:t>
      </w:r>
      <w:proofErr w:type="spellEnd"/>
      <w:proofErr w:type="gramEnd"/>
      <w:r w:rsidRPr="001E065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 Основные методы: </w:t>
      </w:r>
      <w:proofErr w:type="spellStart"/>
      <w:proofErr w:type="gramStart"/>
      <w:r w:rsidRPr="001E065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nextInt</w:t>
      </w:r>
      <w:proofErr w:type="spellEnd"/>
      <w:r w:rsidRPr="001E065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</w:t>
      </w:r>
      <w:proofErr w:type="gramEnd"/>
      <w:r w:rsidRPr="001E065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 для целых чисел, </w:t>
      </w:r>
      <w:proofErr w:type="spellStart"/>
      <w:r w:rsidRPr="001E065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nextDouble</w:t>
      </w:r>
      <w:proofErr w:type="spellEnd"/>
      <w:r w:rsidRPr="001E065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() для чисел с плавающей точкой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5C3D6459" w14:textId="77777777" w:rsidR="003F7F62" w:rsidRPr="00175A71" w:rsidRDefault="003F7F62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AD1F80B" w14:textId="3A3F9C73" w:rsid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2.7 В чем отличие между ключевыми словами </w:t>
      </w:r>
      <w:proofErr w:type="spellStart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var</w:t>
      </w:r>
      <w:proofErr w:type="spellEnd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 </w:t>
      </w:r>
      <w:proofErr w:type="spellStart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val</w:t>
      </w:r>
      <w:proofErr w:type="spellEnd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в </w:t>
      </w:r>
      <w:proofErr w:type="spellStart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5064EE59" w14:textId="6C9436E2" w:rsidR="001E0659" w:rsidRPr="001E0659" w:rsidRDefault="001E0659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E0659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v</w:t>
      </w:r>
      <w:proofErr w:type="spellStart"/>
      <w:r w:rsidRPr="001E065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ar</w:t>
      </w:r>
      <w:proofErr w:type="spellEnd"/>
      <w:r w:rsidRPr="001E065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используется для объявления изменяемых переменных,</w:t>
      </w:r>
    </w:p>
    <w:p w14:paraId="3561B3C1" w14:textId="17C715B3" w:rsidR="003F7F62" w:rsidRPr="001E0659" w:rsidRDefault="001E0659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1E065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val</w:t>
      </w:r>
      <w:proofErr w:type="spellEnd"/>
      <w:r w:rsidRPr="001E065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применяется для создания неизменяемых.</w:t>
      </w:r>
    </w:p>
    <w:p w14:paraId="4586B228" w14:textId="77777777" w:rsidR="003F7F62" w:rsidRPr="00950B5A" w:rsidRDefault="003F7F62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846ECEF" w14:textId="32E29375" w:rsidR="00CC307E" w:rsidRDefault="00175A71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="00CC307E"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6A9D1DBC" w14:textId="0E57B7C3" w:rsidR="00175A71" w:rsidRP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л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 процесс разработки линейных алгоритмов в приложениях на </w:t>
      </w:r>
    </w:p>
    <w:p w14:paraId="692026AD" w14:textId="006DC629" w:rsidR="00175A71" w:rsidRP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языке 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процесс ввода и вывода данных в приложениях на языке</w:t>
      </w:r>
    </w:p>
    <w:p w14:paraId="11789A16" w14:textId="77777777" w:rsid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3435A258" w14:textId="6C6FF7E2" w:rsidR="00CC307E" w:rsidRPr="00E07C73" w:rsidRDefault="00CC307E" w:rsidP="00CC307E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4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BB23C5" w:rsidRPr="00BB23C5">
        <w:rPr>
          <w:rFonts w:ascii="Times New Roman" w:hAnsi="Times New Roman" w:cs="Times New Roman"/>
          <w:b/>
          <w:bCs/>
          <w:sz w:val="32"/>
          <w:szCs w:val="32"/>
        </w:rPr>
        <w:t>Разработка разветвляющихся алгоритмов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08A1D5F3" w14:textId="77777777" w:rsidR="00CC307E" w:rsidRDefault="00CC307E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10C77122" w14:textId="5BE410B1" w:rsidR="00CC307E" w:rsidRPr="00CF37E8" w:rsidRDefault="00CF37E8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CF37E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Изучить процесс использования терминала при разработке мобильных приложений </w:t>
      </w:r>
      <w:proofErr w:type="spellStart"/>
      <w:r w:rsidRPr="00CF37E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CF37E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4E5F92A5" w14:textId="77777777" w:rsidR="00CF37E8" w:rsidRPr="00CF37E8" w:rsidRDefault="00CF37E8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E4BF081" w14:textId="6BCDE17F" w:rsidR="00CC307E" w:rsidRPr="00950B5A" w:rsidRDefault="00BB23C5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F37E8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="00CC307E"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17434CF2" w14:textId="77777777" w:rsidR="00010FA4" w:rsidRDefault="00010FA4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010FA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Каков синтаксис условного оператора на </w:t>
      </w:r>
      <w:proofErr w:type="spellStart"/>
      <w:r w:rsidRPr="00010FA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010FA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54C0CAD9" w14:textId="37506B78" w:rsidR="00A50363" w:rsidRPr="00A50363" w:rsidRDefault="00A50363" w:rsidP="00A503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if</w:t>
      </w: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условие</w:t>
      </w: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 {</w:t>
      </w:r>
    </w:p>
    <w:p w14:paraId="0332C1A6" w14:textId="4152365E" w:rsidR="00A50363" w:rsidRPr="00A50363" w:rsidRDefault="00A50363" w:rsidP="00A503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  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действие 1</w:t>
      </w:r>
    </w:p>
    <w:p w14:paraId="4D3BB679" w14:textId="2B596530" w:rsidR="00A50363" w:rsidRPr="00A50363" w:rsidRDefault="00A50363" w:rsidP="00A503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} </w:t>
      </w: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else</w:t>
      </w: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if</w:t>
      </w: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условие</w:t>
      </w: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 {</w:t>
      </w:r>
    </w:p>
    <w:p w14:paraId="06D43081" w14:textId="31124604" w:rsidR="00A50363" w:rsidRPr="00A50363" w:rsidRDefault="00A50363" w:rsidP="00A503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  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действие 2</w:t>
      </w:r>
    </w:p>
    <w:p w14:paraId="1555889A" w14:textId="77777777" w:rsidR="00A50363" w:rsidRPr="00A50363" w:rsidRDefault="00A50363" w:rsidP="00A503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} </w:t>
      </w: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else</w:t>
      </w: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{</w:t>
      </w:r>
    </w:p>
    <w:p w14:paraId="0D663738" w14:textId="492E3D4F" w:rsidR="00A50363" w:rsidRPr="00A50363" w:rsidRDefault="00A50363" w:rsidP="00A503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  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действие 3</w:t>
      </w:r>
    </w:p>
    <w:p w14:paraId="68E6A4F6" w14:textId="4C566877" w:rsidR="00010FA4" w:rsidRDefault="00A50363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}</w:t>
      </w:r>
    </w:p>
    <w:p w14:paraId="585D3118" w14:textId="77777777" w:rsidR="00010FA4" w:rsidRDefault="00010FA4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E96C02B" w14:textId="77777777" w:rsidR="00010FA4" w:rsidRDefault="00010FA4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010FA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Каков синтаксис оператора множественного выбора на </w:t>
      </w:r>
      <w:proofErr w:type="spellStart"/>
      <w:r w:rsidRPr="00010FA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010FA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34D92B12" w14:textId="77777777" w:rsidR="00C851F7" w:rsidRPr="00C851F7" w:rsidRDefault="00C851F7" w:rsidP="00C851F7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C851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when</w:t>
      </w:r>
      <w:proofErr w:type="spellEnd"/>
      <w:r w:rsidRPr="00C851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(выражение) {</w:t>
      </w:r>
    </w:p>
    <w:p w14:paraId="0A561667" w14:textId="12A122D5" w:rsidR="00C851F7" w:rsidRPr="00C851F7" w:rsidRDefault="00C851F7" w:rsidP="00C851F7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C851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   значение1 -&gt; {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код</w:t>
      </w:r>
      <w:r w:rsidRPr="00C851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}</w:t>
      </w:r>
    </w:p>
    <w:p w14:paraId="23A61E20" w14:textId="75A983D4" w:rsidR="00C851F7" w:rsidRPr="00C851F7" w:rsidRDefault="00C851F7" w:rsidP="00C851F7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C851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   значение2 -&gt; {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код</w:t>
      </w:r>
      <w:r w:rsidRPr="00C851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}</w:t>
      </w:r>
    </w:p>
    <w:p w14:paraId="36DE67A6" w14:textId="6587F4F4" w:rsidR="00C851F7" w:rsidRPr="00C851F7" w:rsidRDefault="00C851F7" w:rsidP="00C851F7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C851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   </w:t>
      </w:r>
      <w:proofErr w:type="spellStart"/>
      <w:r w:rsidRPr="00C851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else</w:t>
      </w:r>
      <w:proofErr w:type="spellEnd"/>
      <w:r w:rsidRPr="00C851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-&gt; {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код</w:t>
      </w:r>
      <w:r w:rsidRPr="00C851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}</w:t>
      </w:r>
    </w:p>
    <w:p w14:paraId="5852253F" w14:textId="4A6E350F" w:rsidR="00010FA4" w:rsidRDefault="00C851F7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C851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}</w:t>
      </w:r>
    </w:p>
    <w:p w14:paraId="23415AAD" w14:textId="77777777" w:rsidR="00010FA4" w:rsidRDefault="00010FA4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0F09F49" w14:textId="5969C79D" w:rsidR="003E6FF7" w:rsidRDefault="00010FA4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010FA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.3 Каков синтаксис тернарного оператора на </w:t>
      </w:r>
      <w:proofErr w:type="spellStart"/>
      <w:r w:rsidRPr="00010FA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010FA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551761B7" w14:textId="77777777" w:rsidR="000D67C5" w:rsidRPr="000D67C5" w:rsidRDefault="000D67C5" w:rsidP="000D67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0D67C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val</w:t>
      </w:r>
      <w:proofErr w:type="spellEnd"/>
      <w:r w:rsidRPr="000D67C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0D67C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result</w:t>
      </w:r>
      <w:proofErr w:type="spellEnd"/>
      <w:r w:rsidRPr="000D67C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= </w:t>
      </w:r>
      <w:proofErr w:type="spellStart"/>
      <w:r w:rsidRPr="000D67C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if</w:t>
      </w:r>
      <w:proofErr w:type="spellEnd"/>
      <w:r w:rsidRPr="000D67C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(условие) значение1 </w:t>
      </w:r>
      <w:proofErr w:type="spellStart"/>
      <w:r w:rsidRPr="000D67C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else</w:t>
      </w:r>
      <w:proofErr w:type="spellEnd"/>
      <w:r w:rsidRPr="000D67C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значение2</w:t>
      </w:r>
    </w:p>
    <w:p w14:paraId="7BA8B3CD" w14:textId="03A63477" w:rsidR="00010FA4" w:rsidRDefault="000D67C5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(не совсем тернарный оператор)</w:t>
      </w:r>
    </w:p>
    <w:p w14:paraId="4C9C7288" w14:textId="77777777" w:rsidR="00010FA4" w:rsidRPr="00950B5A" w:rsidRDefault="00010FA4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78D04C7" w14:textId="38FD345F" w:rsidR="00CC307E" w:rsidRDefault="00BB23C5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F37E8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="00CC307E"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57FD17D0" w14:textId="71933A60" w:rsidR="00CC307E" w:rsidRDefault="00CF37E8" w:rsidP="00CC307E"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Изучили</w:t>
      </w:r>
      <w:r w:rsidRPr="00CF37E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процесс использования терминала при разработке мобильных приложений </w:t>
      </w:r>
      <w:proofErr w:type="spellStart"/>
      <w:r w:rsidRPr="00CF37E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CF37E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  <w:r w:rsidR="00CC307E">
        <w:br w:type="page"/>
      </w:r>
    </w:p>
    <w:p w14:paraId="1F21F7B5" w14:textId="4BC297A6" w:rsidR="00CC307E" w:rsidRPr="00E07C73" w:rsidRDefault="00CC307E" w:rsidP="00CC307E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5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466D03" w:rsidRPr="00466D03">
        <w:rPr>
          <w:rFonts w:ascii="Times New Roman" w:hAnsi="Times New Roman" w:cs="Times New Roman"/>
          <w:b/>
          <w:bCs/>
          <w:sz w:val="32"/>
          <w:szCs w:val="32"/>
        </w:rPr>
        <w:t>Разработка циклических алгоритмов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7528A5C1" w14:textId="77777777" w:rsidR="00CC307E" w:rsidRDefault="00CC307E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336BD680" w14:textId="035D6D7A" w:rsidR="00CC307E" w:rsidRDefault="00466D03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66D0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Изучить процесс разработки циклических алгоритмов в приложениях на </w:t>
      </w:r>
      <w:proofErr w:type="spellStart"/>
      <w:r w:rsidRPr="00466D0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C7CEA91" w14:textId="77777777" w:rsidR="00466D03" w:rsidRDefault="00466D03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BA576D0" w14:textId="77777777" w:rsidR="00BB23C5" w:rsidRPr="00950B5A" w:rsidRDefault="00BB23C5" w:rsidP="00BB23C5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6D03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5C71F6B3" w14:textId="77777777" w:rsidR="002377F0" w:rsidRDefault="002377F0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Каков синтаксис оператор </w:t>
      </w:r>
      <w:proofErr w:type="spellStart"/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for</w:t>
      </w:r>
      <w:proofErr w:type="spellEnd"/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на </w:t>
      </w:r>
      <w:proofErr w:type="spellStart"/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77E75DCF" w14:textId="265BBC63" w:rsidR="007E5982" w:rsidRPr="007E5982" w:rsidRDefault="007E5982" w:rsidP="007E598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7E598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for</w:t>
      </w:r>
      <w:proofErr w:type="spellEnd"/>
      <w:r w:rsidRPr="007E598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(i </w:t>
      </w:r>
      <w:proofErr w:type="spellStart"/>
      <w:r w:rsidRPr="007E598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in</w:t>
      </w:r>
      <w:proofErr w:type="spellEnd"/>
      <w:r w:rsidRPr="007E598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диапазон</w:t>
      </w:r>
      <w:r w:rsidRPr="007E598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 {</w:t>
      </w:r>
    </w:p>
    <w:p w14:paraId="0206BDFF" w14:textId="3E952948" w:rsidR="007E5982" w:rsidRPr="007E5982" w:rsidRDefault="007E5982" w:rsidP="007E598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7E598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  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действие</w:t>
      </w:r>
    </w:p>
    <w:p w14:paraId="21179737" w14:textId="0A03DF95" w:rsidR="002377F0" w:rsidRDefault="007E5982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7E598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}</w:t>
      </w:r>
    </w:p>
    <w:p w14:paraId="5431F493" w14:textId="77777777" w:rsidR="002377F0" w:rsidRDefault="002377F0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0727FEF" w14:textId="77777777" w:rsidR="002377F0" w:rsidRDefault="002377F0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Каков синтаксис оператора </w:t>
      </w:r>
      <w:proofErr w:type="spellStart"/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while</w:t>
      </w:r>
      <w:proofErr w:type="spellEnd"/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на </w:t>
      </w:r>
      <w:proofErr w:type="spellStart"/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669A3883" w14:textId="77777777" w:rsidR="00B8574E" w:rsidRPr="00B8574E" w:rsidRDefault="00B8574E" w:rsidP="00B8574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B8574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while</w:t>
      </w:r>
      <w:proofErr w:type="spellEnd"/>
      <w:r w:rsidRPr="00B8574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(условие) {</w:t>
      </w:r>
    </w:p>
    <w:p w14:paraId="4A26F3EF" w14:textId="3B31ADFA" w:rsidR="00B8574E" w:rsidRPr="00B8574E" w:rsidRDefault="00360F17" w:rsidP="00B8574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i/>
          <w:iCs/>
          <w:color w:val="000000"/>
          <w:sz w:val="32"/>
          <w:szCs w:val="32"/>
          <w:lang w:eastAsia="ru-RU"/>
        </w:rPr>
        <w:t xml:space="preserve">    </w:t>
      </w:r>
      <w:r w:rsidR="00B8574E" w:rsidRPr="00B8574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тело цикла</w:t>
      </w:r>
    </w:p>
    <w:p w14:paraId="0437ECC9" w14:textId="2962BDE0" w:rsidR="002377F0" w:rsidRDefault="00B8574E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B8574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}</w:t>
      </w:r>
    </w:p>
    <w:p w14:paraId="7F2450A7" w14:textId="77777777" w:rsidR="002377F0" w:rsidRDefault="002377F0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5EE2C62" w14:textId="77777777" w:rsidR="002377F0" w:rsidRDefault="002377F0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.3 Каков синтаксис оператора </w:t>
      </w:r>
      <w:proofErr w:type="spellStart"/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do-while</w:t>
      </w:r>
      <w:proofErr w:type="spellEnd"/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на </w:t>
      </w:r>
      <w:proofErr w:type="spellStart"/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0DEE3019" w14:textId="77777777" w:rsidR="00360F17" w:rsidRPr="00360F17" w:rsidRDefault="00360F17" w:rsidP="00360F17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360F1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do</w:t>
      </w:r>
      <w:proofErr w:type="spellEnd"/>
      <w:r w:rsidRPr="00360F1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{</w:t>
      </w:r>
    </w:p>
    <w:p w14:paraId="0BBDFD2D" w14:textId="7BEC216A" w:rsidR="00360F17" w:rsidRPr="00B8574E" w:rsidRDefault="00360F17" w:rsidP="00360F17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   </w:t>
      </w:r>
      <w:r w:rsidRPr="00B8574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тело цикла</w:t>
      </w:r>
    </w:p>
    <w:p w14:paraId="7C9AA12D" w14:textId="77777777" w:rsidR="00360F17" w:rsidRPr="00360F17" w:rsidRDefault="00360F17" w:rsidP="00360F17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360F1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} </w:t>
      </w:r>
      <w:proofErr w:type="spellStart"/>
      <w:r w:rsidRPr="00360F1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while</w:t>
      </w:r>
      <w:proofErr w:type="spellEnd"/>
      <w:r w:rsidRPr="00360F1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(условие)</w:t>
      </w:r>
    </w:p>
    <w:p w14:paraId="74ECDED3" w14:textId="77777777" w:rsidR="002377F0" w:rsidRDefault="002377F0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5CBE965" w14:textId="66282060" w:rsidR="00BB23C5" w:rsidRDefault="002377F0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.4 Какие операторы досрочного выхода из цикла применяются в </w:t>
      </w:r>
      <w:proofErr w:type="spellStart"/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7F5EE2CE" w14:textId="77777777" w:rsidR="002036A2" w:rsidRPr="002036A2" w:rsidRDefault="002036A2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2036A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break</w:t>
      </w:r>
      <w:proofErr w:type="spellEnd"/>
      <w:r w:rsidRPr="002036A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 (полный выход), </w:t>
      </w:r>
    </w:p>
    <w:p w14:paraId="7042DE95" w14:textId="77777777" w:rsidR="002036A2" w:rsidRPr="00FE25F5" w:rsidRDefault="002036A2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2036A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continue</w:t>
      </w:r>
      <w:proofErr w:type="spellEnd"/>
      <w:r w:rsidRPr="002036A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 (пропуск итерации)</w:t>
      </w:r>
      <w:r w:rsidRPr="00FE25F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</w:t>
      </w:r>
    </w:p>
    <w:p w14:paraId="027ACA7C" w14:textId="7A7E83BB" w:rsidR="002377F0" w:rsidRPr="00D154B7" w:rsidRDefault="002036A2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2036A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return</w:t>
      </w:r>
      <w:proofErr w:type="spellEnd"/>
      <w:r w:rsidRPr="002036A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 (выход из функции)</w:t>
      </w:r>
      <w:r w:rsidR="00FE25F5"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36692F62" w14:textId="77777777" w:rsidR="002377F0" w:rsidRPr="00950B5A" w:rsidRDefault="002377F0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AC5ADBF" w14:textId="77777777" w:rsidR="00BB23C5" w:rsidRDefault="00BB23C5" w:rsidP="00BB23C5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466D03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150D4E7F" w14:textId="10A0C653" w:rsidR="00466D03" w:rsidRDefault="00466D03" w:rsidP="00BB23C5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Изучили</w:t>
      </w:r>
      <w:r w:rsidRPr="00466D0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процесс разработки циклических алгоритмов в приложениях на </w:t>
      </w:r>
      <w:proofErr w:type="spellStart"/>
      <w:r w:rsidRPr="00466D0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55A1542D" w14:textId="2FA2E939" w:rsidR="00CC307E" w:rsidRPr="00E07C73" w:rsidRDefault="00CC307E" w:rsidP="00CC307E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>
        <w:br w:type="page"/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6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703C37" w:rsidRPr="00703C37">
        <w:rPr>
          <w:rFonts w:ascii="Times New Roman" w:hAnsi="Times New Roman" w:cs="Times New Roman"/>
          <w:b/>
          <w:bCs/>
          <w:sz w:val="32"/>
          <w:szCs w:val="32"/>
        </w:rPr>
        <w:t>Разработка и вызов функций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29271C57" w14:textId="080E5210" w:rsidR="00CC307E" w:rsidRDefault="00CC307E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</w:t>
      </w:r>
      <w:r w:rsidR="00D2088D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ы</w:t>
      </w:r>
    </w:p>
    <w:p w14:paraId="5C76EED9" w14:textId="7CD53CCA" w:rsidR="00CC307E" w:rsidRDefault="00703C37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703C3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Изучить процесс разработки функций в приложениях на </w:t>
      </w:r>
      <w:proofErr w:type="spellStart"/>
      <w:r w:rsidRPr="00703C3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703C3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5ACB9DE4" w14:textId="77777777" w:rsidR="00703C37" w:rsidRDefault="00703C37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CA73B25" w14:textId="77777777" w:rsidR="00BB23C5" w:rsidRPr="00950B5A" w:rsidRDefault="00BB23C5" w:rsidP="00BB23C5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03C3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0A7D41BE" w14:textId="77777777" w:rsidR="00406116" w:rsidRDefault="00406116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40611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Каков синтаксис создания функций на </w:t>
      </w:r>
      <w:proofErr w:type="spellStart"/>
      <w:r w:rsidRPr="0040611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40611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6771D697" w14:textId="55624909" w:rsidR="008D5C3E" w:rsidRPr="008D5C3E" w:rsidRDefault="008D5C3E" w:rsidP="008D5C3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8D5C3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Fun</w:t>
      </w:r>
      <w:proofErr w:type="spellEnd"/>
      <w:r w:rsidRPr="008D5C3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8D5C3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имяФункции</w:t>
      </w:r>
      <w:proofErr w:type="spellEnd"/>
      <w:r w:rsidRPr="008D5C3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параметры</w:t>
      </w:r>
      <w:r w:rsidRPr="008D5C3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): 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типВовзрата</w:t>
      </w:r>
      <w:proofErr w:type="spellEnd"/>
      <w:r w:rsidRPr="008D5C3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{</w:t>
      </w:r>
    </w:p>
    <w:p w14:paraId="2246207F" w14:textId="63B2326E" w:rsidR="008D5C3E" w:rsidRPr="008D5C3E" w:rsidRDefault="008D5C3E" w:rsidP="008D5C3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   тело функции</w:t>
      </w:r>
    </w:p>
    <w:p w14:paraId="293AEE31" w14:textId="232A2124" w:rsidR="008D5C3E" w:rsidRPr="008D5C3E" w:rsidRDefault="008D5C3E" w:rsidP="008D5C3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8D5C3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   </w:t>
      </w:r>
      <w:proofErr w:type="spellStart"/>
      <w:r w:rsidRPr="008D5C3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return</w:t>
      </w:r>
      <w:proofErr w:type="spellEnd"/>
      <w:r w:rsidRPr="008D5C3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результат</w:t>
      </w:r>
    </w:p>
    <w:p w14:paraId="4A28A2B7" w14:textId="2B388AB1" w:rsidR="00406116" w:rsidRDefault="008D5C3E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8D5C3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}</w:t>
      </w:r>
    </w:p>
    <w:p w14:paraId="2C3B742A" w14:textId="77777777" w:rsidR="00406116" w:rsidRDefault="00406116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EB650B9" w14:textId="77777777" w:rsidR="00406116" w:rsidRDefault="00406116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40611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Как указать для параметров методов значения по умолчанию на </w:t>
      </w:r>
      <w:proofErr w:type="spellStart"/>
      <w:r w:rsidRPr="0040611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40611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3B3D1BA6" w14:textId="2139DA11" w:rsidR="00406116" w:rsidRDefault="00852355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</w:t>
      </w:r>
      <w:r w:rsidRPr="0085235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спользуется оператор присваивания = после типа параметра в объявлении функции.</w:t>
      </w:r>
    </w:p>
    <w:p w14:paraId="0C92D053" w14:textId="77777777" w:rsidR="00852355" w:rsidRDefault="00852355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7127930" w14:textId="77777777" w:rsidR="00406116" w:rsidRDefault="00406116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40611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.3 Как указать для параметров переменное количество аргументов на </w:t>
      </w:r>
      <w:proofErr w:type="spellStart"/>
      <w:r w:rsidRPr="0040611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40611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36276F51" w14:textId="7254435A" w:rsidR="00406116" w:rsidRPr="000D59F3" w:rsidRDefault="000D59F3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0D59F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Для указания переменного количества аргументов в </w:t>
      </w:r>
      <w:proofErr w:type="spellStart"/>
      <w:r w:rsidRPr="000D59F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0D59F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используется ключевое слово </w:t>
      </w:r>
      <w:proofErr w:type="spellStart"/>
      <w:r w:rsidRPr="000D59F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vararg</w:t>
      </w:r>
      <w:proofErr w:type="spellEnd"/>
      <w:r w:rsidRPr="000D59F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перед именем параметра.</w:t>
      </w:r>
    </w:p>
    <w:p w14:paraId="179D00AD" w14:textId="77777777" w:rsidR="00406116" w:rsidRDefault="00406116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694F493" w14:textId="29B5C457" w:rsidR="00BB23C5" w:rsidRDefault="00406116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40611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.4 Что такое функции высокого порядка в </w:t>
      </w:r>
      <w:proofErr w:type="spellStart"/>
      <w:r w:rsidRPr="0040611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40611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7D181053" w14:textId="626C77D1" w:rsidR="00406116" w:rsidRPr="009F445E" w:rsidRDefault="009F445E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Это функции, у которых в качестве аргумента или типа возврата указываются другие функции.</w:t>
      </w:r>
    </w:p>
    <w:p w14:paraId="75C26331" w14:textId="77777777" w:rsidR="00406116" w:rsidRPr="00950B5A" w:rsidRDefault="00406116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B77883E" w14:textId="77777777" w:rsidR="00BB23C5" w:rsidRDefault="00BB23C5" w:rsidP="00BB23C5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03C3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64C820D1" w14:textId="6D4E3387" w:rsidR="00703C37" w:rsidRDefault="00703C37" w:rsidP="00703C37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Изучили</w:t>
      </w:r>
      <w:r w:rsidRPr="00703C3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процесс разработки функций в приложениях на </w:t>
      </w:r>
      <w:proofErr w:type="spellStart"/>
      <w:r w:rsidRPr="00703C3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703C3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C9FD6A1" w14:textId="77777777" w:rsidR="00703C37" w:rsidRDefault="00703C37" w:rsidP="00703C37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9F7A731" w14:textId="77777777" w:rsidR="00CC307E" w:rsidRDefault="00CC307E" w:rsidP="00CC307E">
      <w:r>
        <w:br w:type="page"/>
      </w:r>
    </w:p>
    <w:p w14:paraId="4B3E2E44" w14:textId="55891739" w:rsidR="00CC307E" w:rsidRPr="00E07C73" w:rsidRDefault="00CC307E" w:rsidP="00CC307E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7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136677" w:rsidRPr="00136677">
        <w:rPr>
          <w:rFonts w:ascii="Times New Roman" w:hAnsi="Times New Roman" w:cs="Times New Roman"/>
          <w:b/>
          <w:bCs/>
          <w:sz w:val="32"/>
          <w:szCs w:val="32"/>
        </w:rPr>
        <w:t>Разработка классов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2B81B7C7" w14:textId="77777777" w:rsidR="00CC307E" w:rsidRDefault="00CC307E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2A74154D" w14:textId="40DBFB4B" w:rsidR="00CC307E" w:rsidRDefault="00136677" w:rsidP="00136677">
      <w:pPr>
        <w:tabs>
          <w:tab w:val="left" w:pos="937"/>
        </w:tabs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3667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Изучить процесс разработки и применения классов на языке </w:t>
      </w:r>
      <w:proofErr w:type="spellStart"/>
      <w:r w:rsidRPr="0013667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13667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53031018" w14:textId="77777777" w:rsidR="00136677" w:rsidRDefault="00136677" w:rsidP="00136677">
      <w:pPr>
        <w:tabs>
          <w:tab w:val="left" w:pos="937"/>
        </w:tabs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4E9EF76" w14:textId="77777777" w:rsidR="000C14ED" w:rsidRPr="00950B5A" w:rsidRDefault="000C14ED" w:rsidP="000C14E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3667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25DF9882" w14:textId="77777777" w:rsidR="00186653" w:rsidRDefault="00186653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18665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Как объявить класс на </w:t>
      </w:r>
      <w:proofErr w:type="spellStart"/>
      <w:r w:rsidRPr="0018665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18665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76C01E8C" w14:textId="43DDF3A5" w:rsidR="00186653" w:rsidRPr="00782EB1" w:rsidRDefault="00782EB1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Класс объявляется при помощи ключевого слова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class</w:t>
      </w:r>
      <w:r w:rsidRPr="00782EB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 имя класса далее.</w:t>
      </w:r>
    </w:p>
    <w:p w14:paraId="3B91A166" w14:textId="77777777" w:rsidR="00186653" w:rsidRDefault="00186653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73821EE" w14:textId="77777777" w:rsidR="00186653" w:rsidRDefault="00186653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18665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Как объявить свойства в </w:t>
      </w:r>
      <w:proofErr w:type="spellStart"/>
      <w:r w:rsidRPr="0018665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18665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65B74712" w14:textId="08AFAB50" w:rsidR="00186653" w:rsidRPr="003334D9" w:rsidRDefault="003334D9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Свойства объявляются внутри классов с помощью ключевых слов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var</w:t>
      </w:r>
      <w:r w:rsidRPr="003334D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/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val</w:t>
      </w:r>
      <w:proofErr w:type="spellEnd"/>
      <w:r w:rsidRPr="003334D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708714F" w14:textId="77777777" w:rsidR="00186653" w:rsidRDefault="00186653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5680C55" w14:textId="77777777" w:rsidR="00186653" w:rsidRDefault="00186653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18665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.3 Каков синтаксис объявления геттера и сеттера свойства в </w:t>
      </w:r>
      <w:proofErr w:type="spellStart"/>
      <w:r w:rsidRPr="0018665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18665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071DE1A2" w14:textId="77777777" w:rsidR="00FB4573" w:rsidRPr="00FB4573" w:rsidRDefault="00FB4573" w:rsidP="00FB457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FB457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var</w:t>
      </w:r>
      <w:proofErr w:type="spellEnd"/>
      <w:r w:rsidRPr="00FB457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FB457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имяСвойства</w:t>
      </w:r>
      <w:proofErr w:type="spellEnd"/>
      <w:r w:rsidRPr="00FB457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: Тип = Инициализатор</w:t>
      </w:r>
    </w:p>
    <w:p w14:paraId="2065BE99" w14:textId="182C2A7D" w:rsidR="00FB4573" w:rsidRPr="004C7859" w:rsidRDefault="00FB4573" w:rsidP="00FB457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835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   </w:t>
      </w:r>
      <w:proofErr w:type="gramStart"/>
      <w:r w:rsidRPr="005F5BFE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get</w:t>
      </w:r>
      <w:r w:rsidRPr="004C785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</w:t>
      </w:r>
      <w:proofErr w:type="gramEnd"/>
      <w:r w:rsidRPr="004C785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) = </w:t>
      </w:r>
      <w:r w:rsidRPr="005F5BFE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field</w:t>
      </w:r>
      <w:r w:rsidRPr="004C785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5F5BFE" w:rsidRPr="004C785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// </w:t>
      </w:r>
      <w:r w:rsidR="005F5B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Геттер</w:t>
      </w:r>
    </w:p>
    <w:p w14:paraId="7A4DB6A4" w14:textId="212E23C5" w:rsidR="00FB4573" w:rsidRPr="005F5BFE" w:rsidRDefault="00FB4573" w:rsidP="00FB457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r w:rsidRPr="004C785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   </w:t>
      </w:r>
      <w:r w:rsidRPr="005F5BFE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set(value) </w:t>
      </w:r>
      <w:proofErr w:type="gramStart"/>
      <w:r w:rsidRPr="005F5BFE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{ </w:t>
      </w:r>
      <w:r w:rsidR="005F5BFE" w:rsidRPr="005F5BFE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/</w:t>
      </w:r>
      <w:proofErr w:type="gramEnd"/>
      <w:r w:rsidR="005F5BFE" w:rsidRPr="005F5BFE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/ </w:t>
      </w:r>
      <w:r w:rsidR="005F5B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Сеттер</w:t>
      </w:r>
    </w:p>
    <w:p w14:paraId="1264A139" w14:textId="02103773" w:rsidR="00FB4573" w:rsidRPr="004C7859" w:rsidRDefault="00FB4573" w:rsidP="00FB457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r w:rsidRPr="005F5BFE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       field</w:t>
      </w:r>
      <w:r w:rsidRPr="004C7859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= </w:t>
      </w:r>
      <w:r w:rsidRPr="005F5BFE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value</w:t>
      </w:r>
    </w:p>
    <w:p w14:paraId="0686A196" w14:textId="3989D40F" w:rsidR="00186653" w:rsidRPr="004C7859" w:rsidRDefault="00FB4573" w:rsidP="00FB457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r w:rsidRPr="004C7859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   }</w:t>
      </w:r>
    </w:p>
    <w:p w14:paraId="07FD0353" w14:textId="77777777" w:rsidR="00FB4573" w:rsidRPr="004C7859" w:rsidRDefault="00FB4573" w:rsidP="00FB457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</w:p>
    <w:p w14:paraId="74D492A9" w14:textId="77777777" w:rsidR="00186653" w:rsidRDefault="00186653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18665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.4 Как объявить конструктор в </w:t>
      </w:r>
      <w:proofErr w:type="spellStart"/>
      <w:r w:rsidRPr="0018665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18665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41A241DD" w14:textId="34D62B14" w:rsidR="00186653" w:rsidRPr="00267121" w:rsidRDefault="00267121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Конструктор объявляется либо прямо в заголовке класса (первичный конструктор) либо в теле класса при помощи ключевого слова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constructor</w:t>
      </w:r>
      <w:r w:rsidRPr="0026712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вторичный конструктор</w:t>
      </w:r>
      <w:r w:rsidRPr="0026712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).</w:t>
      </w:r>
    </w:p>
    <w:p w14:paraId="7435E056" w14:textId="77777777" w:rsidR="00186653" w:rsidRDefault="00186653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D9485D1" w14:textId="1DCEAB9F" w:rsidR="000C14ED" w:rsidRDefault="00186653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18665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.5 Как создать объект в </w:t>
      </w:r>
      <w:proofErr w:type="spellStart"/>
      <w:r w:rsidRPr="0018665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18665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1932D547" w14:textId="340C1CD3" w:rsidR="00186653" w:rsidRDefault="00CB6EBE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Объект создаётся путём вызова конструктора класса:</w:t>
      </w:r>
    </w:p>
    <w:p w14:paraId="444B5E35" w14:textId="2E78B0A7" w:rsidR="00CB6EBE" w:rsidRPr="00691049" w:rsidRDefault="00CB6EBE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var</w:t>
      </w:r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имя = </w:t>
      </w:r>
      <w:proofErr w:type="gramStart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Class</w:t>
      </w:r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</w:t>
      </w:r>
      <w:proofErr w:type="gramEnd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</w:t>
      </w:r>
    </w:p>
    <w:p w14:paraId="2A04E6B0" w14:textId="77777777" w:rsidR="002238B7" w:rsidRPr="00950B5A" w:rsidRDefault="002238B7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5DE77D2" w14:textId="77777777" w:rsidR="000C14ED" w:rsidRDefault="000C14ED" w:rsidP="000C14E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3667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0D045D08" w14:textId="53EC51B3" w:rsidR="00136677" w:rsidRDefault="00136677" w:rsidP="00136677">
      <w:pPr>
        <w:tabs>
          <w:tab w:val="left" w:pos="937"/>
        </w:tabs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Изучили</w:t>
      </w:r>
      <w:r w:rsidRPr="0013667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процесс разработки и применения классов на языке </w:t>
      </w:r>
      <w:proofErr w:type="spellStart"/>
      <w:r w:rsidRPr="0013667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13667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1BE2271A" w14:textId="67F828F5" w:rsidR="00CC307E" w:rsidRPr="00136677" w:rsidRDefault="00CC307E" w:rsidP="00CC307E">
      <w:r>
        <w:br w:type="page"/>
      </w:r>
    </w:p>
    <w:p w14:paraId="0E2F82A8" w14:textId="40F28075" w:rsidR="00CF37E8" w:rsidRPr="00E07C73" w:rsidRDefault="00CF37E8" w:rsidP="00CF37E8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 w:rsidRPr="00136677">
        <w:rPr>
          <w:rFonts w:ascii="Times New Roman" w:hAnsi="Times New Roman" w:cs="Times New Roman"/>
          <w:b/>
          <w:bCs/>
          <w:sz w:val="32"/>
          <w:szCs w:val="32"/>
        </w:rPr>
        <w:t>8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B61074" w:rsidRPr="00B61074">
        <w:rPr>
          <w:rFonts w:ascii="Times New Roman" w:hAnsi="Times New Roman" w:cs="Times New Roman"/>
          <w:b/>
          <w:bCs/>
          <w:sz w:val="32"/>
          <w:szCs w:val="32"/>
        </w:rPr>
        <w:t>Наследование классов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4FB42EE3" w14:textId="77777777" w:rsidR="00CF37E8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4E779BB9" w14:textId="1F1FA89C" w:rsidR="00CF37E8" w:rsidRDefault="00B6107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B6107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Изучить процесс разработки дочерних классов в приложениях на </w:t>
      </w:r>
      <w:proofErr w:type="spellStart"/>
      <w:r w:rsidRPr="00B6107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AC63B6E" w14:textId="77777777" w:rsidR="00B61074" w:rsidRDefault="00B6107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D9DD934" w14:textId="77777777" w:rsidR="00CF37E8" w:rsidRPr="00950B5A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F37E8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5616AA9E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Что такое «наследование»? </w:t>
      </w:r>
    </w:p>
    <w:p w14:paraId="0DA3FE5C" w14:textId="36A4A27E" w:rsidR="00BA7299" w:rsidRPr="009D79ED" w:rsidRDefault="009D79ED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Это принцип ООП, при котором одни объекты (дочерние) могут наследовать реализацию и данные других (родительских).</w:t>
      </w:r>
    </w:p>
    <w:p w14:paraId="187A0978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B90DD9C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Сколько родительских классов может быть у класса в </w:t>
      </w:r>
      <w:proofErr w:type="spellStart"/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3E14C094" w14:textId="76246750" w:rsidR="00BA7299" w:rsidRDefault="009D79ED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Класс может иметь только один родительский класс.</w:t>
      </w:r>
    </w:p>
    <w:p w14:paraId="7ED824A6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C991A7E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.3 Сколько интерфейсов может реализовывать класс в </w:t>
      </w:r>
      <w:proofErr w:type="spellStart"/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0931871F" w14:textId="0F9A6B1D" w:rsidR="00BA7299" w:rsidRDefault="009D79ED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Класс может реализовывать любое количество интерфейсов.</w:t>
      </w:r>
    </w:p>
    <w:p w14:paraId="071C63EE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DDF650A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.4 Как указать родительский класс на </w:t>
      </w:r>
      <w:proofErr w:type="spellStart"/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2361F225" w14:textId="6774573C" w:rsidR="00BA7299" w:rsidRDefault="0004019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Указание родительского класса пишется после первичного конструктора, после двоеточия. </w:t>
      </w:r>
    </w:p>
    <w:p w14:paraId="28A7C1B4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36C77A1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.5 Как переопределить реализацию метода в дочернем классе на </w:t>
      </w:r>
      <w:proofErr w:type="spellStart"/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1DDD14E7" w14:textId="64FDEC05" w:rsidR="00BA7299" w:rsidRPr="007C7F92" w:rsidRDefault="007C7F92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Для переопределения реализации методов в дочернем классе в родительском классе метод должен быть помечен ключевым словом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open</w:t>
      </w:r>
      <w:r w:rsidRPr="007C7F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А в дочернем классе использовать модификатор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override</w:t>
      </w:r>
      <w:r w:rsidRPr="007C7F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1C8AD64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B25295D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.6 Как вызвать реализацию родительского метода в дочернем классе на </w:t>
      </w:r>
      <w:proofErr w:type="spellStart"/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52EEAFE4" w14:textId="2C8BC237" w:rsidR="00BA7299" w:rsidRPr="001E6093" w:rsidRDefault="001E6093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E609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Для вызова метода родительского класса из дочернего в </w:t>
      </w:r>
      <w:proofErr w:type="spellStart"/>
      <w:r w:rsidRPr="001E609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1E609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используется ключевое слово </w:t>
      </w:r>
      <w:proofErr w:type="spellStart"/>
      <w:r w:rsidRPr="001E609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super</w:t>
      </w:r>
      <w:proofErr w:type="spellEnd"/>
      <w:r w:rsidRPr="001E609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2D60A254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A4AB556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.7 Как указать, что класс может быть родительским? </w:t>
      </w:r>
    </w:p>
    <w:p w14:paraId="5CD1FC86" w14:textId="7E0CB4EB" w:rsidR="00BA7299" w:rsidRPr="00E729EE" w:rsidRDefault="00E729EE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E729E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Чтобы сделать класс в </w:t>
      </w:r>
      <w:proofErr w:type="spellStart"/>
      <w:r w:rsidRPr="00E729E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E729E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родительским, его необходимо пометить ключевым словом </w:t>
      </w:r>
      <w:proofErr w:type="spellStart"/>
      <w:r w:rsidRPr="00E729E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open</w:t>
      </w:r>
      <w:proofErr w:type="spellEnd"/>
      <w:r w:rsidRPr="00E729E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 перед ключевым словом </w:t>
      </w:r>
      <w:proofErr w:type="spellStart"/>
      <w:r w:rsidRPr="00E729E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class</w:t>
      </w:r>
      <w:proofErr w:type="spellEnd"/>
      <w:r w:rsidRPr="00E729E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4186BA0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BA2874C" w14:textId="474FFB3A" w:rsidR="00CF37E8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.8 Как выполнить делегирование интерфейса?</w:t>
      </w:r>
    </w:p>
    <w:p w14:paraId="0FA53FEA" w14:textId="32E43C05" w:rsidR="00BA7299" w:rsidRPr="00691049" w:rsidRDefault="00DE3F3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E3F3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Делегирование интерфейса в </w:t>
      </w:r>
      <w:proofErr w:type="spellStart"/>
      <w:r w:rsidRPr="00DE3F3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DE3F3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выполняется с помощью ключевого слова </w:t>
      </w:r>
      <w:proofErr w:type="spellStart"/>
      <w:r w:rsidRPr="00DE3F3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by</w:t>
      </w:r>
      <w:proofErr w:type="spellEnd"/>
      <w:r w:rsidRPr="00DE3F3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393D3908" w14:textId="77777777" w:rsidR="00C93FDA" w:rsidRPr="00950B5A" w:rsidRDefault="00C93FD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52D1532" w14:textId="77777777" w:rsidR="00CF37E8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F37E8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4F45ADD4" w14:textId="75418CE8" w:rsidR="00B61074" w:rsidRDefault="00B61074" w:rsidP="00B610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Изучили</w:t>
      </w:r>
      <w:r w:rsidRPr="00B6107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процесс разработки дочерних классов в приложениях на </w:t>
      </w:r>
      <w:proofErr w:type="spellStart"/>
      <w:r w:rsidRPr="00B6107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5D930DE8" w14:textId="77777777" w:rsidR="00CF37E8" w:rsidRDefault="00CF37E8" w:rsidP="00CF37E8">
      <w:r>
        <w:br w:type="page"/>
      </w:r>
    </w:p>
    <w:p w14:paraId="6D89691A" w14:textId="499428E6" w:rsidR="00CF37E8" w:rsidRPr="00E07C73" w:rsidRDefault="00CF37E8" w:rsidP="00CF37E8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 w:rsidRPr="00D154B7">
        <w:rPr>
          <w:rFonts w:ascii="Times New Roman" w:hAnsi="Times New Roman" w:cs="Times New Roman"/>
          <w:b/>
          <w:bCs/>
          <w:sz w:val="32"/>
          <w:szCs w:val="32"/>
        </w:rPr>
        <w:t>9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1231EC" w:rsidRPr="001231EC">
        <w:rPr>
          <w:rFonts w:ascii="Times New Roman" w:hAnsi="Times New Roman" w:cs="Times New Roman"/>
          <w:b/>
          <w:bCs/>
          <w:sz w:val="32"/>
          <w:szCs w:val="32"/>
        </w:rPr>
        <w:t>Обработка коллекций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4B91F2E5" w14:textId="77777777" w:rsidR="00CF37E8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39201D20" w14:textId="27F0DD4A" w:rsidR="00CF37E8" w:rsidRDefault="001231EC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231E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Изучить процесс работы с коллекциями в приложениях на </w:t>
      </w:r>
      <w:proofErr w:type="spellStart"/>
      <w:r w:rsidRPr="001231E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1231E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93C479F" w14:textId="77777777" w:rsidR="002D6CCC" w:rsidRDefault="002D6CCC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00A179D" w14:textId="77777777" w:rsidR="00CF37E8" w:rsidRPr="00950B5A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F37E8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0557397E" w14:textId="77777777" w:rsidR="00F4089A" w:rsidRDefault="00F4089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Какие стандартные типы данных коллекций имеются в </w:t>
      </w:r>
      <w:proofErr w:type="spellStart"/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415E4085" w14:textId="7D158A5F" w:rsidR="00F4089A" w:rsidRDefault="000847E3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</w:t>
      </w:r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сновные стандартные коллекции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– </w:t>
      </w:r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это List, </w:t>
      </w:r>
      <w:proofErr w:type="spellStart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Set</w:t>
      </w:r>
      <w:proofErr w:type="spellEnd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 </w:t>
      </w:r>
      <w:proofErr w:type="spellStart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Map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B843CDB" w14:textId="77777777" w:rsidR="00F4089A" w:rsidRDefault="00F4089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6FBE34C" w14:textId="77777777" w:rsidR="00F4089A" w:rsidRDefault="00F4089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Как объявить коллекцию в </w:t>
      </w:r>
      <w:proofErr w:type="spellStart"/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0817B6D4" w14:textId="0CAAD048" w:rsidR="00F4089A" w:rsidRDefault="000847E3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Коллекции в </w:t>
      </w:r>
      <w:proofErr w:type="spellStart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объявляются через функции создания, разделяясь на неизменяемые (</w:t>
      </w:r>
      <w:proofErr w:type="spellStart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listOf</w:t>
      </w:r>
      <w:proofErr w:type="spellEnd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setOf</w:t>
      </w:r>
      <w:proofErr w:type="spellEnd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mapOf</w:t>
      </w:r>
      <w:proofErr w:type="spellEnd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 и изменяемые (</w:t>
      </w:r>
      <w:proofErr w:type="spellStart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mutableListOf</w:t>
      </w:r>
      <w:proofErr w:type="spellEnd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mutableSetOf</w:t>
      </w:r>
      <w:proofErr w:type="spellEnd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mutableMapOf</w:t>
      </w:r>
      <w:proofErr w:type="spellEnd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).</w:t>
      </w:r>
    </w:p>
    <w:p w14:paraId="74FB3FB5" w14:textId="77777777" w:rsidR="00F4089A" w:rsidRDefault="00F4089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509840B" w14:textId="77777777" w:rsidR="00F4089A" w:rsidRDefault="00F4089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.3 Как добавить элемент в список в </w:t>
      </w:r>
      <w:proofErr w:type="spellStart"/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52872230" w14:textId="177DDBC7" w:rsidR="000847E3" w:rsidRPr="000847E3" w:rsidRDefault="000847E3" w:rsidP="000847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list.add</w:t>
      </w:r>
      <w:proofErr w:type="spellEnd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("c") - добавление в конец</w:t>
      </w:r>
      <w:r w:rsidR="009C5F1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</w:t>
      </w:r>
    </w:p>
    <w:p w14:paraId="4E9EFA3F" w14:textId="52651CB6" w:rsidR="00F4089A" w:rsidRDefault="000847E3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proofErr w:type="gramStart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list.add</w:t>
      </w:r>
      <w:proofErr w:type="spellEnd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</w:t>
      </w:r>
      <w:proofErr w:type="gramEnd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1, "x") - вставка по индексу</w:t>
      </w:r>
      <w:r w:rsidR="009C5F1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303A056E" w14:textId="77777777" w:rsidR="00F4089A" w:rsidRDefault="00F4089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9972759" w14:textId="77777777" w:rsidR="00F4089A" w:rsidRDefault="00F4089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.4 Как добавить элемент в словарь в </w:t>
      </w:r>
      <w:proofErr w:type="spellStart"/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0EB9EFFF" w14:textId="5040E14F" w:rsidR="002B1143" w:rsidRPr="002B1143" w:rsidRDefault="002B1143" w:rsidP="002B114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2B114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map</w:t>
      </w:r>
      <w:proofErr w:type="spellEnd"/>
      <w:r w:rsidRPr="002B114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["</w:t>
      </w:r>
      <w:r w:rsidR="00845CB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ключ</w:t>
      </w:r>
      <w:r w:rsidRPr="002B114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"] = </w:t>
      </w:r>
      <w:r w:rsidR="00845CB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значение</w:t>
      </w:r>
      <w:r w:rsidRPr="002B114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</w:t>
      </w:r>
    </w:p>
    <w:p w14:paraId="60E3F525" w14:textId="07998129" w:rsidR="002B1143" w:rsidRPr="002B1143" w:rsidRDefault="002B1143" w:rsidP="002B114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proofErr w:type="gramStart"/>
      <w:r w:rsidRPr="002B114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map.put</w:t>
      </w:r>
      <w:proofErr w:type="spellEnd"/>
      <w:r w:rsidRPr="002B114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</w:t>
      </w:r>
      <w:proofErr w:type="gramEnd"/>
      <w:r w:rsidRPr="002B114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"</w:t>
      </w:r>
      <w:r w:rsidR="00845CB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ключ</w:t>
      </w:r>
      <w:r w:rsidR="00845CB0" w:rsidRPr="002B114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2B114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", </w:t>
      </w:r>
      <w:r w:rsidR="00845CB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значение</w:t>
      </w:r>
      <w:r w:rsidRPr="002B114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 - Добавление элемента</w:t>
      </w:r>
    </w:p>
    <w:p w14:paraId="5FFA627E" w14:textId="77777777" w:rsidR="00F4089A" w:rsidRDefault="00F4089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F80B827" w14:textId="77777777" w:rsidR="00F4089A" w:rsidRDefault="00F4089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.5 Как перебрать элементы коллекции в </w:t>
      </w:r>
      <w:proofErr w:type="spellStart"/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2731522D" w14:textId="7912901D" w:rsidR="00F4089A" w:rsidRDefault="00131948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Перебор </w:t>
      </w:r>
      <w:r w:rsidR="009D07A8" w:rsidRPr="009D07A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коллекции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9D07A8" w:rsidRPr="009D07A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выполняется циклами</w:t>
      </w:r>
      <w:r w:rsidR="00E1608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="009D07A8" w:rsidRPr="009D07A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for</w:t>
      </w:r>
      <w:proofErr w:type="spellEnd"/>
      <w:r w:rsidR="00E1608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9D07A8" w:rsidRPr="009D07A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</w:t>
      </w:r>
      <w:proofErr w:type="spellStart"/>
      <w:r w:rsidR="009D07A8" w:rsidRPr="009D07A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item</w:t>
      </w:r>
      <w:proofErr w:type="spellEnd"/>
      <w:r w:rsidR="00E1608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="009D07A8" w:rsidRPr="009D07A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in</w:t>
      </w:r>
      <w:proofErr w:type="spellEnd"/>
      <w:r w:rsidR="009D07A8" w:rsidRPr="009D07A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="009D07A8" w:rsidRPr="009D07A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collection</w:t>
      </w:r>
      <w:proofErr w:type="spellEnd"/>
      <w:r w:rsidR="009D07A8" w:rsidRPr="009D07A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) или функциональным </w:t>
      </w:r>
      <w:proofErr w:type="gramStart"/>
      <w:r w:rsidR="009D07A8" w:rsidRPr="009D07A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методом</w:t>
      </w:r>
      <w:r w:rsidR="00E1608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9D07A8" w:rsidRPr="009D07A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  <w:proofErr w:type="spellStart"/>
      <w:r w:rsidR="009D07A8" w:rsidRPr="009D07A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forEach</w:t>
      </w:r>
      <w:proofErr w:type="spellEnd"/>
      <w:proofErr w:type="gramEnd"/>
      <w:r w:rsidR="009D07A8" w:rsidRPr="009D07A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{ }.</w:t>
      </w:r>
    </w:p>
    <w:p w14:paraId="355F101F" w14:textId="77777777" w:rsidR="00F4089A" w:rsidRDefault="00F4089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E38A459" w14:textId="0E7498BC" w:rsidR="00CF37E8" w:rsidRDefault="00F4089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.6 Какие операции с множествами доступны в </w:t>
      </w:r>
      <w:proofErr w:type="spellStart"/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70774879" w14:textId="77777777" w:rsidR="002D2FD0" w:rsidRDefault="002D2FD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2D2FD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доступны стандартные теоретико-множественные операции: </w:t>
      </w:r>
    </w:p>
    <w:p w14:paraId="256EF0A7" w14:textId="11762BFD" w:rsidR="00F4089A" w:rsidRDefault="002D2FD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2D2FD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объединение (</w:t>
      </w:r>
      <w:proofErr w:type="spellStart"/>
      <w:r w:rsidRPr="002D2FD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union</w:t>
      </w:r>
      <w:proofErr w:type="spellEnd"/>
      <w:r w:rsidRPr="002D2FD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), пересечение (</w:t>
      </w:r>
      <w:proofErr w:type="spellStart"/>
      <w:r w:rsidRPr="002D2FD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intersect</w:t>
      </w:r>
      <w:proofErr w:type="spellEnd"/>
      <w:r w:rsidRPr="002D2FD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), вычитание (</w:t>
      </w:r>
      <w:proofErr w:type="spellStart"/>
      <w:r w:rsidRPr="002D2FD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subtract</w:t>
      </w:r>
      <w:proofErr w:type="spellEnd"/>
      <w:r w:rsidRPr="002D2FD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</w:t>
      </w:r>
      <w:r w:rsidR="004E4E81" w:rsidRPr="004E4E8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2D2FD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проверка вхождения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in</w:t>
      </w:r>
      <w:r w:rsidRPr="004E4E8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</w:t>
      </w:r>
      <w:r w:rsidRPr="002D2FD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D3FF884" w14:textId="77777777" w:rsidR="00F4089A" w:rsidRPr="00950B5A" w:rsidRDefault="00F4089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E05BAA8" w14:textId="77777777" w:rsidR="00CF37E8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F37E8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6EB4F1F2" w14:textId="11AE1312" w:rsidR="001231EC" w:rsidRDefault="001231EC" w:rsidP="001231EC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Изучили</w:t>
      </w:r>
      <w:r w:rsidRPr="001231E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процесс работы с коллекциями в приложениях на </w:t>
      </w:r>
      <w:proofErr w:type="spellStart"/>
      <w:r w:rsidRPr="001231E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1231E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5CD68E14" w14:textId="77777777" w:rsidR="00CF37E8" w:rsidRDefault="00CF37E8" w:rsidP="00CF37E8">
      <w:r>
        <w:br w:type="page"/>
      </w:r>
    </w:p>
    <w:p w14:paraId="2E15874F" w14:textId="65AA83D4" w:rsidR="00CF37E8" w:rsidRPr="00E07C73" w:rsidRDefault="00CF37E8" w:rsidP="00CF37E8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 w:rsidRPr="00D154B7">
        <w:rPr>
          <w:rFonts w:ascii="Times New Roman" w:hAnsi="Times New Roman" w:cs="Times New Roman"/>
          <w:b/>
          <w:bCs/>
          <w:sz w:val="32"/>
          <w:szCs w:val="32"/>
        </w:rPr>
        <w:t>10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996BDC" w:rsidRPr="00996BDC">
        <w:rPr>
          <w:rFonts w:ascii="Times New Roman" w:hAnsi="Times New Roman" w:cs="Times New Roman"/>
          <w:b/>
          <w:bCs/>
          <w:sz w:val="32"/>
          <w:szCs w:val="32"/>
        </w:rPr>
        <w:t xml:space="preserve">Использование </w:t>
      </w:r>
      <w:proofErr w:type="spellStart"/>
      <w:r w:rsidR="00996BDC" w:rsidRPr="00996BDC">
        <w:rPr>
          <w:rFonts w:ascii="Times New Roman" w:hAnsi="Times New Roman" w:cs="Times New Roman"/>
          <w:b/>
          <w:bCs/>
          <w:sz w:val="32"/>
          <w:szCs w:val="32"/>
        </w:rPr>
        <w:t>корутин</w:t>
      </w:r>
      <w:proofErr w:type="spellEnd"/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0AF4A6B6" w14:textId="77777777" w:rsidR="00CF37E8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66AC52C1" w14:textId="7CD628AE" w:rsidR="00CF37E8" w:rsidRDefault="00996BDC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96BD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Изучить процесс создания и использования сопрограмм в приложениях на </w:t>
      </w:r>
      <w:proofErr w:type="spellStart"/>
      <w:r w:rsidRPr="00996BD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996BD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2BB3A202" w14:textId="77777777" w:rsidR="00996BDC" w:rsidRDefault="00996BDC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BEFB09E" w14:textId="77777777" w:rsidR="00CF37E8" w:rsidRPr="00950B5A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F37E8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5F43293E" w14:textId="77777777" w:rsidR="00637824" w:rsidRDefault="0063782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.1 Что такое «</w:t>
      </w:r>
      <w:proofErr w:type="spellStart"/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корутина</w:t>
      </w:r>
      <w:proofErr w:type="spellEnd"/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»? </w:t>
      </w:r>
    </w:p>
    <w:p w14:paraId="339DA509" w14:textId="526FC662" w:rsidR="00637824" w:rsidRDefault="006D0ECE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</w:t>
      </w:r>
      <w:r w:rsidRPr="006D0EC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то легковесные элементы асинхронного программирования, которые могут приостанавливать свое выполнение, освобождая поток для других задач, и возобновлять работу с того же места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0E4684A6" w14:textId="77777777" w:rsidR="00637824" w:rsidRDefault="0063782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9FB1331" w14:textId="77777777" w:rsidR="00637824" w:rsidRDefault="0063782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Для чего используется </w:t>
      </w:r>
      <w:proofErr w:type="spellStart"/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launch</w:t>
      </w:r>
      <w:proofErr w:type="spellEnd"/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4D2CE851" w14:textId="6A7A9A3B" w:rsidR="00637824" w:rsidRDefault="007622A1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Это </w:t>
      </w:r>
      <w:proofErr w:type="spellStart"/>
      <w:r w:rsidRPr="007622A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билдер</w:t>
      </w:r>
      <w:proofErr w:type="spellEnd"/>
      <w:r w:rsidRPr="007622A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7622A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корутин</w:t>
      </w:r>
      <w:proofErr w:type="spellEnd"/>
      <w:r w:rsidRPr="007622A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 используемый для «запуска и забывания» асинхронных задач, которые не возвращают результат вызывающей стороне.</w:t>
      </w:r>
    </w:p>
    <w:p w14:paraId="7EE191AA" w14:textId="77777777" w:rsidR="00637824" w:rsidRDefault="0063782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FA33A18" w14:textId="77777777" w:rsidR="00637824" w:rsidRDefault="0063782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.3 Какие особенности использования у </w:t>
      </w:r>
      <w:proofErr w:type="spellStart"/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suspend</w:t>
      </w:r>
      <w:proofErr w:type="spellEnd"/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-функций? </w:t>
      </w:r>
    </w:p>
    <w:p w14:paraId="306C8ED6" w14:textId="238BFB12" w:rsidR="00637824" w:rsidRDefault="00130E22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Они</w:t>
      </w:r>
      <w:r w:rsidR="007622A1" w:rsidRPr="007622A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могут приостановить выполнение, освобождая поток для других задач, и возобновиться позже без блокировки</w:t>
      </w:r>
    </w:p>
    <w:p w14:paraId="2AC15CEE" w14:textId="77777777" w:rsidR="00637824" w:rsidRDefault="0063782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5FF2C4B" w14:textId="77777777" w:rsidR="00637824" w:rsidRDefault="0063782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.4 Как приостановить выполнение </w:t>
      </w:r>
      <w:proofErr w:type="spellStart"/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корутины</w:t>
      </w:r>
      <w:proofErr w:type="spellEnd"/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10558418" w14:textId="2C0834A1" w:rsidR="00637824" w:rsidRDefault="00130E22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</w:t>
      </w:r>
      <w:r w:rsidRPr="00130E2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ля </w:t>
      </w:r>
      <w:r w:rsidR="00516B8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приостановки</w:t>
      </w:r>
      <w:r w:rsidRPr="00130E2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используется метод </w:t>
      </w:r>
      <w:proofErr w:type="spellStart"/>
      <w:proofErr w:type="gramStart"/>
      <w:r w:rsidR="00516B87" w:rsidRPr="00516B8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delay</w:t>
      </w:r>
      <w:proofErr w:type="spellEnd"/>
      <w:r w:rsidRPr="00130E2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</w:t>
      </w:r>
      <w:proofErr w:type="gramEnd"/>
      <w:r w:rsidRPr="00130E2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</w:t>
      </w:r>
      <w:r w:rsidR="00516B8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516B87" w:rsidRPr="00516B8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на объекте </w:t>
      </w:r>
      <w:proofErr w:type="spellStart"/>
      <w:r w:rsidR="00516B87" w:rsidRPr="00516B8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Job</w:t>
      </w:r>
      <w:proofErr w:type="spellEnd"/>
    </w:p>
    <w:p w14:paraId="172B461C" w14:textId="77777777" w:rsidR="00637824" w:rsidRDefault="0063782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1C363E5" w14:textId="77777777" w:rsidR="00637824" w:rsidRDefault="0063782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.5 Как отменить выполнение </w:t>
      </w:r>
      <w:proofErr w:type="spellStart"/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корутины</w:t>
      </w:r>
      <w:proofErr w:type="spellEnd"/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4DD57EC3" w14:textId="1ED7062E" w:rsidR="00637824" w:rsidRDefault="00516B87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516B8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Отмена </w:t>
      </w:r>
      <w:proofErr w:type="spellStart"/>
      <w:r w:rsidRPr="00516B8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корутины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516B8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осуществляется вызовом метода </w:t>
      </w:r>
      <w:proofErr w:type="spellStart"/>
      <w:proofErr w:type="gramStart"/>
      <w:r w:rsidRPr="00516B8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cancel</w:t>
      </w:r>
      <w:proofErr w:type="spellEnd"/>
      <w:r w:rsidRPr="00516B8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</w:t>
      </w:r>
      <w:proofErr w:type="gramEnd"/>
      <w:r w:rsidRPr="00516B8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 на объекте </w:t>
      </w:r>
      <w:proofErr w:type="spellStart"/>
      <w:r w:rsidRPr="00516B8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Job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7FD37A2" w14:textId="77777777" w:rsidR="00637824" w:rsidRDefault="0063782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BE214AF" w14:textId="29D0FABA" w:rsidR="00637824" w:rsidRDefault="0063782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.6 Как подключить библиотеку для работы с </w:t>
      </w:r>
      <w:proofErr w:type="spellStart"/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корутинами</w:t>
      </w:r>
      <w:proofErr w:type="spellEnd"/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1BCD22EE" w14:textId="47F26DE2" w:rsidR="009F1F5C" w:rsidRDefault="00E36D5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</w:t>
      </w:r>
      <w:r w:rsidRPr="00E36D5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еобходимо добавить зависимость в файл сборки </w:t>
      </w:r>
      <w:proofErr w:type="spellStart"/>
      <w:proofErr w:type="gramStart"/>
      <w:r w:rsidRPr="00E36D5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build.gradle</w:t>
      </w:r>
      <w:proofErr w:type="spellEnd"/>
      <w:proofErr w:type="gram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3ADCF967" w14:textId="77777777" w:rsidR="00E36D54" w:rsidRPr="00950B5A" w:rsidRDefault="00E36D5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D2C0FED" w14:textId="77777777" w:rsidR="00CF37E8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F37E8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4AFF6C32" w14:textId="5CF8CF3A" w:rsidR="00996BDC" w:rsidRDefault="00996BDC" w:rsidP="00996BDC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Изучили</w:t>
      </w:r>
      <w:r w:rsidRPr="00996BD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процесс создания и использования сопрограмм в приложениях на </w:t>
      </w:r>
      <w:proofErr w:type="spellStart"/>
      <w:r w:rsidRPr="00996BD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996BD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CEB58A1" w14:textId="61516B3C" w:rsidR="00CF37E8" w:rsidRPr="00E07C73" w:rsidRDefault="00CF37E8" w:rsidP="00CF37E8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>
        <w:br w:type="page"/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 w:rsidRPr="00982BC1">
        <w:rPr>
          <w:rFonts w:ascii="Times New Roman" w:hAnsi="Times New Roman" w:cs="Times New Roman"/>
          <w:b/>
          <w:bCs/>
          <w:sz w:val="32"/>
          <w:szCs w:val="32"/>
        </w:rPr>
        <w:t>11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982BC1" w:rsidRPr="00982BC1">
        <w:rPr>
          <w:rFonts w:ascii="Times New Roman" w:hAnsi="Times New Roman" w:cs="Times New Roman"/>
          <w:b/>
          <w:bCs/>
          <w:sz w:val="32"/>
          <w:szCs w:val="32"/>
        </w:rPr>
        <w:t>Создание эмуляторов и подключение устройств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6BB41A90" w14:textId="77777777" w:rsidR="00CF37E8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776BECBD" w14:textId="50200753" w:rsidR="00CF37E8" w:rsidRDefault="00982BC1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82BC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1.1 Изучить процесс создания эмуляторов и подключения устройств для мобильной разработки.</w:t>
      </w:r>
    </w:p>
    <w:p w14:paraId="24C68FCE" w14:textId="77777777" w:rsidR="00C72C50" w:rsidRDefault="00C72C5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265F431" w14:textId="77777777" w:rsidR="00CF37E8" w:rsidRPr="00950B5A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F37E8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005A726A" w14:textId="77777777" w:rsidR="00252AA0" w:rsidRDefault="00252AA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252AA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Что такое AVD? </w:t>
      </w:r>
    </w:p>
    <w:p w14:paraId="4FD461B8" w14:textId="13E994CD" w:rsidR="00252AA0" w:rsidRPr="008E0589" w:rsidRDefault="008E058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8E058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AVD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35675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— это</w:t>
      </w:r>
      <w:r w:rsidRPr="008E058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эмулятор, встроенный в 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</w:t>
      </w:r>
      <w:r w:rsidRPr="008E058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Studio</w:t>
      </w:r>
      <w:r w:rsidRPr="008E058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который имитирует физические устройства </w:t>
      </w:r>
      <w:proofErr w:type="spellStart"/>
      <w:r w:rsidRPr="008E058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8E058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на компьютере разработчика.</w:t>
      </w:r>
    </w:p>
    <w:p w14:paraId="4F5885F9" w14:textId="77777777" w:rsidR="00252AA0" w:rsidRDefault="00252AA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BFCA7BC" w14:textId="77777777" w:rsidR="00252AA0" w:rsidRDefault="00252AA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252AA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Что такое эмулятор? </w:t>
      </w:r>
    </w:p>
    <w:p w14:paraId="496A9EAE" w14:textId="46DC8BE0" w:rsidR="00252AA0" w:rsidRDefault="007D726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</w:t>
      </w:r>
      <w:r w:rsidRPr="007D726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то программа, имитирующая работу другого аппаратного или программного обеспечения на вашем устройстве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D18E741" w14:textId="77777777" w:rsidR="00252AA0" w:rsidRDefault="00252AA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F292AEF" w14:textId="77777777" w:rsidR="00252AA0" w:rsidRDefault="00252AA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252AA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.3 Что определяет профиль устройства? </w:t>
      </w:r>
    </w:p>
    <w:p w14:paraId="2ABC7562" w14:textId="0A2368C4" w:rsidR="00252AA0" w:rsidRDefault="00160F52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Профиль устройства — это набор настроек, политик безопасности и технических характеристик, определяющих поведение, ограничения и возможности устройства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0271E965" w14:textId="77777777" w:rsidR="00252AA0" w:rsidRDefault="00252AA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BD587CF" w14:textId="48A2E742" w:rsidR="00252AA0" w:rsidRDefault="00252AA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252AA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.4 Как создать новый эмулятор? </w:t>
      </w:r>
    </w:p>
    <w:p w14:paraId="43ACC75A" w14:textId="0CB6B5A3" w:rsidR="00252AA0" w:rsidRDefault="00160F52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</w:t>
      </w:r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</w:t>
      </w:r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Studio</w:t>
      </w:r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откройте </w:t>
      </w:r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Device</w:t>
      </w:r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Manager</w:t>
      </w:r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нажмите </w:t>
      </w:r>
      <w:proofErr w:type="spellStart"/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Create</w:t>
      </w:r>
      <w:proofErr w:type="spellEnd"/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Device, выберите модель телефона, затем версию </w:t>
      </w:r>
      <w:proofErr w:type="spellStart"/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</w:t>
      </w:r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завершите создание, нажав </w:t>
      </w:r>
      <w:proofErr w:type="spellStart"/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Finish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1ABFBC2E" w14:textId="77777777" w:rsidR="00160F52" w:rsidRDefault="00160F52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23075C3" w14:textId="77777777" w:rsidR="00252AA0" w:rsidRDefault="00252AA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252AA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.5 Как указать расширенные настройки эмулятора? </w:t>
      </w:r>
    </w:p>
    <w:p w14:paraId="7514A316" w14:textId="03F7C08B" w:rsidR="00252AA0" w:rsidRPr="00B845F1" w:rsidRDefault="00B845F1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B845F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Открыть Virtual Device Manager, выбрать нужное устройство и нажать значок карандаша. Нажать кнопку «Show Advanced </w:t>
      </w:r>
      <w:proofErr w:type="spellStart"/>
      <w:r w:rsidRPr="00B845F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Settings</w:t>
      </w:r>
      <w:proofErr w:type="spellEnd"/>
      <w:r w:rsidRPr="00B845F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» внизу окна для настройки оперативной памяти, производительности, камеры и размера хранилища.</w:t>
      </w:r>
    </w:p>
    <w:p w14:paraId="231D781E" w14:textId="77777777" w:rsidR="00252AA0" w:rsidRDefault="00252AA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C55B413" w14:textId="597EB6AD" w:rsidR="00CF37E8" w:rsidRDefault="00252AA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252AA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.6 Какие эмуляторы могут использоваться вместо эмуляторов </w:t>
      </w:r>
      <w:proofErr w:type="spellStart"/>
      <w:r w:rsidRPr="00252AA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252AA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Studio?</w:t>
      </w:r>
    </w:p>
    <w:p w14:paraId="1BD13F44" w14:textId="11D31942" w:rsidR="00252AA0" w:rsidRPr="00F76D25" w:rsidRDefault="00F76D25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Б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олее легкие или специализированные альтернативы: 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Genymotion</w:t>
      </w:r>
      <w:proofErr w:type="spellEnd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BlueStacks</w:t>
      </w:r>
      <w:proofErr w:type="spellEnd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LDPlayer</w:t>
      </w:r>
      <w:proofErr w:type="spellEnd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NoxPlayer</w:t>
      </w:r>
      <w:proofErr w:type="spellEnd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Windows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Subsystem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for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419A3631" w14:textId="77777777" w:rsidR="00F76D25" w:rsidRPr="00F76D25" w:rsidRDefault="00F76D25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EEA0031" w14:textId="77777777" w:rsidR="00CF37E8" w:rsidRPr="00D154B7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154B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3 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Вывод</w:t>
      </w:r>
    </w:p>
    <w:p w14:paraId="5E1A91CA" w14:textId="399845E8" w:rsidR="00982BC1" w:rsidRPr="00D154B7" w:rsidRDefault="00982BC1" w:rsidP="00982BC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Изучили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982BC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процесс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982BC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создания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982BC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эмуляторов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982BC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982BC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подключения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982BC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устройств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982BC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982BC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мобильной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982BC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разработки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189B69B8" w14:textId="77777777" w:rsidR="00982BC1" w:rsidRPr="00D154B7" w:rsidRDefault="00982BC1" w:rsidP="00CF37E8">
      <w:pPr>
        <w:jc w:val="both"/>
      </w:pPr>
    </w:p>
    <w:p w14:paraId="4C356AF6" w14:textId="2CEF0B0A" w:rsidR="00CF37E8" w:rsidRPr="00D154B7" w:rsidRDefault="00CF37E8" w:rsidP="00CF37E8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D154B7">
        <w:br w:type="page"/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</w:t>
      </w:r>
      <w:r w:rsidRPr="00D154B7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работа</w:t>
      </w:r>
      <w:r w:rsidRPr="00D154B7">
        <w:rPr>
          <w:rFonts w:ascii="Times New Roman" w:hAnsi="Times New Roman" w:cs="Times New Roman"/>
          <w:b/>
          <w:bCs/>
          <w:sz w:val="32"/>
          <w:szCs w:val="32"/>
        </w:rPr>
        <w:t xml:space="preserve"> №12 «</w:t>
      </w:r>
      <w:r w:rsidR="00456D84" w:rsidRPr="00456D84">
        <w:rPr>
          <w:rFonts w:ascii="Times New Roman" w:hAnsi="Times New Roman" w:cs="Times New Roman"/>
          <w:b/>
          <w:bCs/>
          <w:sz w:val="32"/>
          <w:szCs w:val="32"/>
        </w:rPr>
        <w:t>Настройка</w:t>
      </w:r>
      <w:r w:rsidR="00456D84" w:rsidRPr="00D154B7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="00456D84" w:rsidRPr="00456D84">
        <w:rPr>
          <w:rFonts w:ascii="Times New Roman" w:hAnsi="Times New Roman" w:cs="Times New Roman"/>
          <w:b/>
          <w:bCs/>
          <w:sz w:val="32"/>
          <w:szCs w:val="32"/>
        </w:rPr>
        <w:t>режима</w:t>
      </w:r>
      <w:r w:rsidR="00456D84" w:rsidRPr="00D154B7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="00456D84" w:rsidRPr="00456D84">
        <w:rPr>
          <w:rFonts w:ascii="Times New Roman" w:hAnsi="Times New Roman" w:cs="Times New Roman"/>
          <w:b/>
          <w:bCs/>
          <w:sz w:val="32"/>
          <w:szCs w:val="32"/>
        </w:rPr>
        <w:t>терминала</w:t>
      </w:r>
      <w:r w:rsidRPr="00D154B7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38553EE7" w14:textId="77777777" w:rsidR="00CF37E8" w:rsidRPr="00D154B7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154B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1 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Цель</w:t>
      </w:r>
      <w:r w:rsidRPr="00D154B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работы</w:t>
      </w:r>
    </w:p>
    <w:p w14:paraId="395AEE19" w14:textId="432AE105" w:rsidR="00CF37E8" w:rsidRPr="00D154B7" w:rsidRDefault="00456D8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</w:t>
      </w:r>
      <w:r w:rsidRPr="00456D8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Изучить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456D8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процесс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456D8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использования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456D8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терминала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456D8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при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456D8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разработке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456D8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мобильных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456D8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приложений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0AD352BE" w14:textId="77777777" w:rsidR="00456D84" w:rsidRPr="00D154B7" w:rsidRDefault="00456D8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06D082D" w14:textId="77777777" w:rsidR="00CF37E8" w:rsidRPr="00D154B7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154B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2 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Контрольные</w:t>
      </w:r>
      <w:r w:rsidRPr="00D154B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вопросы</w:t>
      </w:r>
    </w:p>
    <w:p w14:paraId="72DF59B8" w14:textId="77777777" w:rsidR="00010FA4" w:rsidRPr="00D154B7" w:rsidRDefault="00010FA4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2.1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Что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такое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7D81E8FB" w14:textId="346AE578" w:rsidR="00010FA4" w:rsidRPr="00D154B7" w:rsidRDefault="00E61C12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это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 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консольная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утилита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состава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SDK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обеспечивающая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взаимодействие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компьютера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-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устройством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или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эмулятором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)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через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USB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или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Wi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-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Fi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BD3D473" w14:textId="77777777" w:rsidR="00010FA4" w:rsidRPr="00D154B7" w:rsidRDefault="00010FA4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88A35F1" w14:textId="77777777" w:rsidR="00010FA4" w:rsidRPr="00D154B7" w:rsidRDefault="00010FA4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2.2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Как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узнать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путь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папке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39442343" w14:textId="59BA58B5" w:rsidR="00010FA4" w:rsidRPr="00D154B7" w:rsidRDefault="00CB3F26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CB3F2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AndroidStudio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CB3F2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открываете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File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-&gt;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Project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Structure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 w:rsidRPr="00CB3F2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там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CB3F2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смотрите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CB3F2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путь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CB3F2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до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SDK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CB3F2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находится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CB3F2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CB3F2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папке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platform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-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tools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CB3F2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внутри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SDK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06098A79" w14:textId="77777777" w:rsidR="00010FA4" w:rsidRPr="00D154B7" w:rsidRDefault="00010FA4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8EC1C5F" w14:textId="1C699AFC" w:rsidR="00010FA4" w:rsidRPr="00D154B7" w:rsidRDefault="00010FA4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2.3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Как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запустить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утилиту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25095649" w14:textId="69892411" w:rsidR="00010FA4" w:rsidRPr="00D154B7" w:rsidRDefault="00E61C12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запуска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необходимо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включить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«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Отладку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по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USB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»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настройках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разработчика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на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-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устройстве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установить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SDK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Platform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-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Tools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на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компьютер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открыть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командную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строку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папке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файлом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exe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28F03717" w14:textId="77777777" w:rsidR="00E61C12" w:rsidRPr="00D154B7" w:rsidRDefault="00E61C12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23FE5F7" w14:textId="77777777" w:rsidR="00010FA4" w:rsidRPr="00D154B7" w:rsidRDefault="00010FA4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2.4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Как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узнать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список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доступных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команд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18661E75" w14:textId="1EA099EF" w:rsidR="00010FA4" w:rsidRPr="00D154B7" w:rsidRDefault="00AA362F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Можно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ввести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консоль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команду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без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аргументов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или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--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help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20AB2D5F" w14:textId="77777777" w:rsidR="00010FA4" w:rsidRPr="00D154B7" w:rsidRDefault="00010FA4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1F85832" w14:textId="77777777" w:rsidR="00010FA4" w:rsidRPr="00D154B7" w:rsidRDefault="00010FA4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2.5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Как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подключиться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shell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67419C52" w14:textId="4F03764F" w:rsidR="00010FA4" w:rsidRPr="00D154B7" w:rsidRDefault="003E43B5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Подключить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43B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телефон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43B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по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USB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43B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43B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включенной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«</w:t>
      </w:r>
      <w:r w:rsidRPr="003E43B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Отладкой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43B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по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USB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»,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открыть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43B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терминал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43B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на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43B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ПК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43B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43B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введите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43B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команду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 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shell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2D509017" w14:textId="77777777" w:rsidR="003E43B5" w:rsidRPr="00D154B7" w:rsidRDefault="003E43B5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B16E9B4" w14:textId="77777777" w:rsidR="00010FA4" w:rsidRPr="00D154B7" w:rsidRDefault="00010FA4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2.6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Как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сохранить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скриншот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видеозапись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экрана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6011027C" w14:textId="77777777" w:rsidR="00D3304A" w:rsidRPr="00D154B7" w:rsidRDefault="00D3304A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сохранения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скриншотов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видео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экрана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-</w:t>
      </w: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устройства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через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используют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команды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 screencap </w:t>
      </w: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 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screenrecord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 </w:t>
      </w:r>
    </w:p>
    <w:p w14:paraId="568379AE" w14:textId="77777777" w:rsidR="00D3304A" w:rsidRPr="00D154B7" w:rsidRDefault="00D3304A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Скриншоты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делаются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командой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 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shell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screencap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/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sdcard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/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screenshot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png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;</w:t>
      </w:r>
    </w:p>
    <w:p w14:paraId="6B9190C0" w14:textId="782CCD52" w:rsidR="005C2992" w:rsidRPr="005C2992" w:rsidRDefault="00D3304A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</w:t>
      </w: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идео</w:t>
      </w:r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— </w:t>
      </w:r>
      <w:proofErr w:type="spellStart"/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proofErr w:type="spellEnd"/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shell </w:t>
      </w:r>
      <w:proofErr w:type="spellStart"/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screenrecord</w:t>
      </w:r>
      <w:proofErr w:type="spellEnd"/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/</w:t>
      </w:r>
      <w:proofErr w:type="spellStart"/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sdcard</w:t>
      </w:r>
      <w:proofErr w:type="spellEnd"/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/video.mp4</w:t>
      </w:r>
      <w:r w:rsidR="005C2992"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;</w:t>
      </w:r>
    </w:p>
    <w:p w14:paraId="27DE613D" w14:textId="09360364" w:rsidR="00010FA4" w:rsidRDefault="005C2992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D3304A"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последующим</w:t>
      </w:r>
      <w:r w:rsidR="00D3304A"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D3304A"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переносом</w:t>
      </w:r>
      <w:r w:rsidR="00D3304A"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D3304A"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файлов</w:t>
      </w:r>
      <w:r w:rsidR="00D3304A"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D3304A"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на</w:t>
      </w:r>
      <w:r w:rsidR="00D3304A"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D3304A"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ПК</w:t>
      </w:r>
      <w:r w:rsidR="00D3304A"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D3304A"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командой</w:t>
      </w:r>
      <w:r w:rsidR="00D3304A"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 </w:t>
      </w:r>
      <w:proofErr w:type="spellStart"/>
      <w:r w:rsidR="00D3304A"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proofErr w:type="spellEnd"/>
      <w:r w:rsidR="00D3304A"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D3304A"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pull</w:t>
      </w:r>
      <w:r w:rsidR="00D3304A"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 </w:t>
      </w:r>
    </w:p>
    <w:p w14:paraId="2BB644DE" w14:textId="77777777" w:rsidR="00D3304A" w:rsidRDefault="00D3304A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945184F" w14:textId="77777777" w:rsidR="00010FA4" w:rsidRDefault="00010FA4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.7 Как выполнить обмен файлами между ПК и устройством на </w:t>
      </w:r>
      <w:proofErr w:type="spellStart"/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из </w:t>
      </w:r>
      <w:proofErr w:type="spellStart"/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adb</w:t>
      </w:r>
      <w:proofErr w:type="spellEnd"/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5D655C7F" w14:textId="44D0BD32" w:rsidR="00010FA4" w:rsidRDefault="005C2992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Обмен файлами между ПК и </w:t>
      </w:r>
      <w:proofErr w:type="spellStart"/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через ADB осуществляется командами </w:t>
      </w:r>
      <w:proofErr w:type="spellStart"/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adb</w:t>
      </w:r>
      <w:proofErr w:type="spellEnd"/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push</w:t>
      </w:r>
      <w:proofErr w:type="spellEnd"/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 (на устройство) и </w:t>
      </w:r>
      <w:proofErr w:type="spellStart"/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adb</w:t>
      </w:r>
      <w:proofErr w:type="spellEnd"/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pull</w:t>
      </w:r>
      <w:proofErr w:type="spellEnd"/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 (с устройства) в командной строке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16FFFA2" w14:textId="77777777" w:rsidR="005C2992" w:rsidRPr="00950B5A" w:rsidRDefault="005C2992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38B0006" w14:textId="77777777" w:rsidR="00456D84" w:rsidRDefault="00CF37E8" w:rsidP="00456D8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F37E8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lastRenderedPageBreak/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6FA6B3F5" w14:textId="528378F1" w:rsidR="00CF37E8" w:rsidRPr="00456D84" w:rsidRDefault="00456D84" w:rsidP="00456D84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56D8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Изучить процесс использования терминала при разработке мобильных приложений </w:t>
      </w:r>
      <w:proofErr w:type="spellStart"/>
      <w:r w:rsidRPr="00456D8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456D8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  <w:r w:rsidR="00CF37E8">
        <w:br w:type="page"/>
      </w:r>
    </w:p>
    <w:p w14:paraId="20B9B27F" w14:textId="1BB68E7B" w:rsidR="00CF37E8" w:rsidRPr="00E07C73" w:rsidRDefault="00CF37E8" w:rsidP="00CF37E8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 w:rsidRPr="00456D84">
        <w:rPr>
          <w:rFonts w:ascii="Times New Roman" w:hAnsi="Times New Roman" w:cs="Times New Roman"/>
          <w:b/>
          <w:bCs/>
          <w:sz w:val="32"/>
          <w:szCs w:val="32"/>
        </w:rPr>
        <w:t>13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691049" w:rsidRPr="00691049">
        <w:rPr>
          <w:rFonts w:ascii="Times New Roman" w:hAnsi="Times New Roman" w:cs="Times New Roman"/>
          <w:b/>
          <w:bCs/>
          <w:sz w:val="32"/>
          <w:szCs w:val="32"/>
        </w:rPr>
        <w:t>Создание нового проекта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0F0165FE" w14:textId="77777777" w:rsidR="00CF37E8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145EFEF7" w14:textId="7FBAF1F2" w:rsidR="00691049" w:rsidRDefault="0069104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Изучить процесс создания приложения в </w:t>
      </w:r>
      <w:proofErr w:type="spellStart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Studio.</w:t>
      </w:r>
    </w:p>
    <w:p w14:paraId="657B70AE" w14:textId="5D82849D" w:rsidR="00CF37E8" w:rsidRDefault="00CF37E8" w:rsidP="00691049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561CC8C8" w14:textId="77777777" w:rsidR="00691049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Что такое </w:t>
      </w:r>
      <w:proofErr w:type="spellStart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Jetpack</w:t>
      </w:r>
      <w:proofErr w:type="spellEnd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Compose</w:t>
      </w:r>
      <w:proofErr w:type="spellEnd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6CFDA43F" w14:textId="0BBDB7A2" w:rsidR="00691049" w:rsidRDefault="0098355B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</w:t>
      </w:r>
      <w:r w:rsidRPr="009835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абор инструментов (UI-фреймворк) для создания пользовательских интерфейсов в </w:t>
      </w:r>
      <w:proofErr w:type="spellStart"/>
      <w:r w:rsidRPr="009835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9835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-приложениях с использованием языка </w:t>
      </w:r>
      <w:proofErr w:type="spellStart"/>
      <w:r w:rsidRPr="009835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C4CC21A" w14:textId="77777777" w:rsidR="00691049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0B55C40" w14:textId="77777777" w:rsidR="00691049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Какой тип проекта нужно выбрать, чтобы создать проект с использованием </w:t>
      </w:r>
      <w:proofErr w:type="spellStart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Jetpack</w:t>
      </w:r>
      <w:proofErr w:type="spellEnd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Compose</w:t>
      </w:r>
      <w:proofErr w:type="spellEnd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3F12043C" w14:textId="48600A68" w:rsidR="00691049" w:rsidRPr="00DD1E25" w:rsidRDefault="0098355B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Ш</w:t>
      </w:r>
      <w:r w:rsidRPr="009835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аблон</w:t>
      </w:r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 Empty Compose Activity.</w:t>
      </w:r>
    </w:p>
    <w:p w14:paraId="74714D02" w14:textId="77777777" w:rsidR="00691049" w:rsidRPr="00DD1E25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</w:p>
    <w:p w14:paraId="61BCEC88" w14:textId="77777777" w:rsidR="00691049" w:rsidRPr="00DD1E25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2.3 </w:t>
      </w:r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Что</w:t>
      </w:r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</w:t>
      </w:r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такое</w:t>
      </w:r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Activity? </w:t>
      </w:r>
    </w:p>
    <w:p w14:paraId="350DE8ED" w14:textId="0A0AAF92" w:rsidR="00691049" w:rsidRDefault="0098355B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</w:t>
      </w:r>
      <w:r w:rsidRPr="009835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то основной компонент приложения, представляющий собой отдельный экран с пользовательским интерфейсом, с которым взаимодействует пользователь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298DCA5C" w14:textId="77777777" w:rsidR="00691049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F9B227B" w14:textId="77777777" w:rsidR="00691049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.4 Для чего используется </w:t>
      </w:r>
      <w:proofErr w:type="spellStart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MainActivity</w:t>
      </w:r>
      <w:proofErr w:type="spellEnd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7FD3CED5" w14:textId="4C87E374" w:rsidR="00691049" w:rsidRDefault="0098355B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</w:t>
      </w:r>
      <w:r w:rsidRPr="009835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то основная точка входа, запускаемая при открытии приложения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13D60196" w14:textId="77777777" w:rsidR="00691049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E345C95" w14:textId="77777777" w:rsidR="00691049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.5 Для чего используется функция </w:t>
      </w:r>
      <w:proofErr w:type="spellStart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onCreate</w:t>
      </w:r>
      <w:proofErr w:type="spellEnd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04A80A2F" w14:textId="1F500FC8" w:rsidR="00691049" w:rsidRPr="0098355B" w:rsidRDefault="0098355B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835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Это основной метод жизненного цикла, используется для одноразовой инициализации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0F2C97DE" w14:textId="77777777" w:rsidR="00691049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96E82FD" w14:textId="77777777" w:rsidR="00691049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.6 Что делает функция </w:t>
      </w:r>
      <w:proofErr w:type="spellStart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setContent</w:t>
      </w:r>
      <w:proofErr w:type="spellEnd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7DC6C8E6" w14:textId="224243E4" w:rsidR="00691049" w:rsidRDefault="00FA2BE6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</w:t>
      </w:r>
      <w:r w:rsidRPr="00FA2BE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то метод, используемый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A2BE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FA2BE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ComponentActivity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A2BE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A2BE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установки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A2BE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пользовательского интерфейса экрана.</w:t>
      </w:r>
    </w:p>
    <w:p w14:paraId="3F9400D5" w14:textId="77777777" w:rsidR="00691049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68EEB80" w14:textId="77777777" w:rsidR="00691049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.7 Для чего используется функция @Composable? </w:t>
      </w:r>
    </w:p>
    <w:p w14:paraId="7582A7B2" w14:textId="1F9F2F08" w:rsidR="00691049" w:rsidRDefault="00D1428F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</w:t>
      </w:r>
      <w:r w:rsidRPr="00D142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спользуется для декларативного описания пользовательского интерфейса </w:t>
      </w:r>
      <w:proofErr w:type="spellStart"/>
      <w:r w:rsidRPr="00D142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D142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-приложений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2EFCA604" w14:textId="77777777" w:rsidR="00691049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3265A1E" w14:textId="31585EAC" w:rsidR="00691049" w:rsidRPr="00691049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.8 Для чего указывается @Preview?</w:t>
      </w:r>
    </w:p>
    <w:p w14:paraId="6B91D71B" w14:textId="7A71036A" w:rsidR="0098355B" w:rsidRDefault="00D1428F" w:rsidP="00D1428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142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Аннотация @Preview в </w:t>
      </w:r>
      <w:proofErr w:type="spellStart"/>
      <w:r w:rsidRPr="00D142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Jetpack</w:t>
      </w:r>
      <w:proofErr w:type="spellEnd"/>
      <w:r w:rsidRPr="00D142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D142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Compose</w:t>
      </w:r>
      <w:proofErr w:type="spellEnd"/>
      <w:r w:rsidRPr="00D142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используется для предварительного просмотра </w:t>
      </w:r>
      <w:proofErr w:type="spellStart"/>
      <w:r w:rsidRPr="00D142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Composable</w:t>
      </w:r>
      <w:proofErr w:type="spellEnd"/>
      <w:r w:rsidRPr="00D142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-функций (UI-компонентов) прямо в </w:t>
      </w:r>
      <w:proofErr w:type="spellStart"/>
      <w:r w:rsidRPr="00D142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D142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Studio, без необходимости запускать эмулятор или реальное устройство.</w:t>
      </w:r>
    </w:p>
    <w:p w14:paraId="0B921EF9" w14:textId="77777777" w:rsidR="00D1428F" w:rsidRPr="00D1428F" w:rsidRDefault="00D1428F" w:rsidP="00D1428F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21626A1" w14:textId="56DAAD87" w:rsidR="00CF37E8" w:rsidRDefault="00CF37E8" w:rsidP="00691049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1E3FFE4B" w14:textId="49F45883" w:rsidR="00691049" w:rsidRPr="00691049" w:rsidRDefault="00691049" w:rsidP="00691049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Изучили процесс создания приложения в </w:t>
      </w:r>
      <w:proofErr w:type="spellStart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Studio.</w:t>
      </w:r>
    </w:p>
    <w:p w14:paraId="1E6C0384" w14:textId="29668BB3" w:rsidR="00454B14" w:rsidRDefault="00454B14">
      <w:r>
        <w:br w:type="page"/>
      </w:r>
    </w:p>
    <w:p w14:paraId="432B6465" w14:textId="101CC610" w:rsidR="00454B14" w:rsidRPr="00E07C73" w:rsidRDefault="00454B14" w:rsidP="00454B14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14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Pr="00454B14">
        <w:rPr>
          <w:rFonts w:ascii="Times New Roman" w:hAnsi="Times New Roman" w:cs="Times New Roman"/>
          <w:b/>
          <w:bCs/>
          <w:sz w:val="32"/>
          <w:szCs w:val="32"/>
        </w:rPr>
        <w:t>Изучение и комментирование кода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7E1D7D20" w14:textId="5D7D2108" w:rsidR="00454B14" w:rsidRDefault="00454B14" w:rsidP="00454B1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4C5636A0" w14:textId="7399D8C2" w:rsidR="00454B14" w:rsidRDefault="00454B14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1.1 Изучить процесс документирования и комментирования приложения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cr/>
      </w:r>
    </w:p>
    <w:p w14:paraId="6456EB2A" w14:textId="6A5FF789" w:rsidR="00454B14" w:rsidRPr="00691049" w:rsidRDefault="00454B14" w:rsidP="00454B1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04A67D13" w14:textId="2998490C" w:rsidR="00083B63" w:rsidRPr="00D81492" w:rsidRDefault="00454B14" w:rsidP="00083B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.1 Как оформляются комментарии в с</w:t>
      </w:r>
      <w:r w:rsidR="00D814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</w:t>
      </w:r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иле </w:t>
      </w:r>
      <w:proofErr w:type="spellStart"/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KDoc</w:t>
      </w:r>
      <w:proofErr w:type="spellEnd"/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424C1909" w14:textId="059B76DC" w:rsidR="00454B14" w:rsidRPr="0007669E" w:rsidRDefault="0007669E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Пишутся перед функциями или классами, используются ключевые слова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Javadoc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либо применение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markdown</w:t>
      </w:r>
      <w:r w:rsidR="00647544" w:rsidRPr="009835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4D71495" w14:textId="77777777" w:rsidR="0007669E" w:rsidRDefault="0007669E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881F866" w14:textId="7F6F3263" w:rsidR="00083B63" w:rsidRDefault="00454B14" w:rsidP="00083B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Какая общая форма комментария в стиле </w:t>
      </w:r>
      <w:proofErr w:type="spellStart"/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KDoc</w:t>
      </w:r>
      <w:proofErr w:type="spellEnd"/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2D234F5A" w14:textId="77777777" w:rsidR="00083B63" w:rsidRDefault="00083B63" w:rsidP="00083B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</w:t>
      </w:r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бщая форма комментария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в стиле 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KDo</w:t>
      </w:r>
      <w:proofErr w:type="spellEnd"/>
      <w:r w:rsidRPr="00083B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:</w:t>
      </w:r>
    </w:p>
    <w:p w14:paraId="3EA7F18F" w14:textId="77777777" w:rsidR="00083B63" w:rsidRPr="00083B63" w:rsidRDefault="00083B63" w:rsidP="00083B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083B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/**</w:t>
      </w:r>
    </w:p>
    <w:p w14:paraId="4BEAC7D3" w14:textId="77777777" w:rsidR="00083B63" w:rsidRPr="00083B63" w:rsidRDefault="00083B63" w:rsidP="00083B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835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*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комментарии</w:t>
      </w:r>
    </w:p>
    <w:p w14:paraId="4B0C7512" w14:textId="67ED0077" w:rsidR="00454B14" w:rsidRDefault="00083B63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835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*/</w:t>
      </w:r>
    </w:p>
    <w:p w14:paraId="27450456" w14:textId="77777777" w:rsidR="00454B14" w:rsidRDefault="00454B14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25262B0" w14:textId="77777777" w:rsidR="00454B14" w:rsidRDefault="00454B14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.3 Как в комментарии </w:t>
      </w:r>
      <w:proofErr w:type="spellStart"/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KDoc</w:t>
      </w:r>
      <w:proofErr w:type="spellEnd"/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описать свойства класса? </w:t>
      </w:r>
    </w:p>
    <w:p w14:paraId="3DCF6C21" w14:textId="7F6DE907" w:rsidR="00454B14" w:rsidRPr="00D81492" w:rsidRDefault="00D81492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Для описания свойства класса используется ключевое слово </w:t>
      </w:r>
      <w:r w:rsidRPr="00D814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@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property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531B04A9" w14:textId="77777777" w:rsidR="00454B14" w:rsidRDefault="00454B14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86EE16D" w14:textId="77777777" w:rsidR="00454B14" w:rsidRDefault="00454B14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.4 Как в комментарии </w:t>
      </w:r>
      <w:proofErr w:type="spellStart"/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KDoc</w:t>
      </w:r>
      <w:proofErr w:type="spellEnd"/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описать параметры функции? </w:t>
      </w:r>
    </w:p>
    <w:p w14:paraId="6C2EE619" w14:textId="5CED18AF" w:rsidR="00D81492" w:rsidRPr="00D81492" w:rsidRDefault="00D81492" w:rsidP="00D814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 описания параметра</w:t>
      </w:r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функции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используется ключевое слово </w:t>
      </w:r>
      <w:r w:rsidRPr="00D814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@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param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1E76CB90" w14:textId="77777777" w:rsidR="00454B14" w:rsidRDefault="00454B14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588A776" w14:textId="3D508804" w:rsidR="00454B14" w:rsidRPr="00454B14" w:rsidRDefault="00454B14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.5 Как в комментарии </w:t>
      </w:r>
      <w:proofErr w:type="spellStart"/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KDoc</w:t>
      </w:r>
      <w:proofErr w:type="spellEnd"/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описать возвращаемое значение функции?</w:t>
      </w:r>
    </w:p>
    <w:p w14:paraId="7E7B4A3A" w14:textId="5AEBF81D" w:rsidR="00454B14" w:rsidRPr="00916005" w:rsidRDefault="00886151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Для описания возвращаемого значения функции используется ключевое слов </w:t>
      </w:r>
      <w:r w:rsidRPr="0088615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@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return</w:t>
      </w:r>
      <w:r w:rsidR="00916005" w:rsidRPr="0091600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E4B0271" w14:textId="77777777" w:rsidR="00454B14" w:rsidRPr="00454B14" w:rsidRDefault="00454B14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504F60C" w14:textId="23C30A9C" w:rsidR="00454B14" w:rsidRDefault="00454B14" w:rsidP="00454B1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0AA8662F" w14:textId="701D8BE0" w:rsidR="00454B14" w:rsidRPr="00454B14" w:rsidRDefault="00454B14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Изучили </w:t>
      </w:r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процесс документирования и комментирования приложения</w:t>
      </w:r>
    </w:p>
    <w:p w14:paraId="0C7AD150" w14:textId="7964DE9B" w:rsidR="00454B14" w:rsidRDefault="00454B14" w:rsidP="00454B14">
      <w:pP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proofErr w:type="spellStart"/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cr/>
      </w: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br w:type="page"/>
      </w:r>
    </w:p>
    <w:p w14:paraId="5EBCA298" w14:textId="3D90B8B2" w:rsidR="00454B14" w:rsidRPr="00E07C73" w:rsidRDefault="00454B14" w:rsidP="00454B14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15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941490">
        <w:rPr>
          <w:rFonts w:ascii="TimesNewRomanPS-BoldMT" w:hAnsi="TimesNewRomanPS-BoldMT"/>
          <w:b/>
          <w:bCs/>
          <w:color w:val="000000"/>
          <w:sz w:val="30"/>
          <w:szCs w:val="30"/>
        </w:rPr>
        <w:t>Изменение элементов дизайна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05B69014" w14:textId="77777777" w:rsidR="00454B14" w:rsidRDefault="00454B14" w:rsidP="00454B1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47C20BCF" w14:textId="571FD881" w:rsidR="00454B14" w:rsidRPr="00DD1E25" w:rsidRDefault="00DD1E25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Изучить процесс изменения элементов дизайна приложения в </w:t>
      </w:r>
      <w:proofErr w:type="spellStart"/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Studio.</w:t>
      </w:r>
    </w:p>
    <w:p w14:paraId="7BC1B024" w14:textId="77777777" w:rsidR="00DD1E25" w:rsidRDefault="00DD1E25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A4BD50B" w14:textId="77777777" w:rsidR="00454B14" w:rsidRPr="00691049" w:rsidRDefault="00454B14" w:rsidP="00454B1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6510D81F" w14:textId="20E7B525" w:rsidR="00DD1E25" w:rsidRPr="00DD1E25" w:rsidRDefault="00DD1E25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Какой синтаксис у применения модификаторов? </w:t>
      </w:r>
    </w:p>
    <w:p w14:paraId="7C3963A1" w14:textId="332A45DE" w:rsidR="00DD1E25" w:rsidRPr="003772E3" w:rsidRDefault="005D5C9D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Модификаторы применяются при создании объектов в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Jetpack</w:t>
      </w:r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Compose</w:t>
      </w:r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указывается свойство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modifier</w:t>
      </w:r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</w:t>
      </w:r>
      <w:r w:rsid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1716EFBC" w14:textId="77777777" w:rsidR="00DD1E25" w:rsidRPr="00DD1E25" w:rsidRDefault="00DD1E25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AECF74B" w14:textId="17F74785" w:rsidR="00DD1E25" w:rsidRPr="00DD1E25" w:rsidRDefault="00DD1E25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Как указать фон элемента? </w:t>
      </w:r>
    </w:p>
    <w:p w14:paraId="38EDA1C6" w14:textId="13EAD641" w:rsidR="00DD1E25" w:rsidRPr="005D5C9D" w:rsidRDefault="005D5C9D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В </w:t>
      </w:r>
      <w:proofErr w:type="spellStart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Jetpack</w:t>
      </w:r>
      <w:proofErr w:type="spellEnd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Compose</w:t>
      </w:r>
      <w:proofErr w:type="spellEnd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цвет фона э</w:t>
      </w:r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лементов задается через модификаторы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proofErr w:type="gramStart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Modifie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r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background</w:t>
      </w:r>
      <w:proofErr w:type="gramEnd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Color</w:t>
      </w:r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цвет</w:t>
      </w:r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</w:t>
      </w:r>
      <w:r w:rsid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E8BB9D1" w14:textId="77777777" w:rsidR="00DD1E25" w:rsidRPr="00DD1E25" w:rsidRDefault="00DD1E25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E4A75E5" w14:textId="28D0AA29" w:rsidR="00DD1E25" w:rsidRPr="00DD1E25" w:rsidRDefault="00DD1E25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.3 Как указать размер элемента? </w:t>
      </w:r>
    </w:p>
    <w:p w14:paraId="24BA7F7D" w14:textId="6D4BE707" w:rsidR="00DD1E25" w:rsidRDefault="005D5C9D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В </w:t>
      </w:r>
      <w:proofErr w:type="spellStart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Jetpack</w:t>
      </w:r>
      <w:proofErr w:type="spellEnd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Compose</w:t>
      </w:r>
      <w:proofErr w:type="spellEnd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размер элементов задается через модификаторы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Modifier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 пикселях плотности (</w:t>
      </w:r>
      <w:proofErr w:type="spellStart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dp</w:t>
      </w:r>
      <w:proofErr w:type="spellEnd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). Основные методы</w:t>
      </w:r>
      <w:proofErr w:type="gramStart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: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  <w:proofErr w:type="spellStart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size</w:t>
      </w:r>
      <w:proofErr w:type="spellEnd"/>
      <w:proofErr w:type="gramEnd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</w:t>
      </w:r>
      <w:proofErr w:type="spellStart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dp</w:t>
      </w:r>
      <w:proofErr w:type="spellEnd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),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  <w:proofErr w:type="spellStart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width</w:t>
      </w:r>
      <w:proofErr w:type="spellEnd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</w:t>
      </w:r>
      <w:proofErr w:type="spellStart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dp</w:t>
      </w:r>
      <w:proofErr w:type="spellEnd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),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  <w:proofErr w:type="spellStart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height</w:t>
      </w:r>
      <w:proofErr w:type="spellEnd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</w:t>
      </w:r>
      <w:proofErr w:type="spellStart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dp</w:t>
      </w:r>
      <w:proofErr w:type="spellEnd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</w:t>
      </w:r>
      <w:r w:rsid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08675153" w14:textId="77777777" w:rsidR="00DD1E25" w:rsidRPr="00DD1E25" w:rsidRDefault="00DD1E25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24FDA1B" w14:textId="2E26EB7E" w:rsidR="00DD1E25" w:rsidRPr="00DD1E25" w:rsidRDefault="00DD1E25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.4 Как указать отступы элемента? </w:t>
      </w:r>
    </w:p>
    <w:p w14:paraId="50B0E199" w14:textId="326BD15F" w:rsidR="00DD1E25" w:rsidRPr="003772E3" w:rsidRDefault="00785D4D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В </w:t>
      </w:r>
      <w:proofErr w:type="spellStart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Jetpack</w:t>
      </w:r>
      <w:proofErr w:type="spellEnd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Compose</w:t>
      </w:r>
      <w:proofErr w:type="spellEnd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отступы </w:t>
      </w:r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элементов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задаются</w:t>
      </w:r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через модификаторы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Modifier</w:t>
      </w:r>
      <w:proofErr w:type="spellEnd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– </w:t>
      </w:r>
      <w:proofErr w:type="gramStart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функция </w:t>
      </w:r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padding</w:t>
      </w:r>
      <w:proofErr w:type="gramEnd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()</w:t>
      </w:r>
      <w:r w:rsid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F38D894" w14:textId="77777777" w:rsidR="00DD1E25" w:rsidRPr="00DD1E25" w:rsidRDefault="00DD1E25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4017707" w14:textId="775597E5" w:rsidR="00DD1E25" w:rsidRPr="00DD1E25" w:rsidRDefault="00DD1E25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.5 Как указать настройки текста элемента? </w:t>
      </w:r>
    </w:p>
    <w:p w14:paraId="1D6836A9" w14:textId="0D09220C" w:rsidR="00DD1E25" w:rsidRPr="003772E3" w:rsidRDefault="00785D4D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Настройки текста в </w:t>
      </w:r>
      <w:proofErr w:type="spellStart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Jetpack</w:t>
      </w:r>
      <w:proofErr w:type="spellEnd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Compose</w:t>
      </w:r>
      <w:proofErr w:type="spellEnd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указываются через параметры функции </w:t>
      </w:r>
      <w:proofErr w:type="gramStart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Text(</w:t>
      </w:r>
      <w:proofErr w:type="gramEnd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), такие как </w:t>
      </w:r>
      <w:proofErr w:type="spellStart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color</w:t>
      </w:r>
      <w:proofErr w:type="spellEnd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proofErr w:type="spellStart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fontSize</w:t>
      </w:r>
      <w:proofErr w:type="spellEnd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proofErr w:type="spellStart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fontWeight</w:t>
      </w:r>
      <w:proofErr w:type="spellEnd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proofErr w:type="spellStart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fontFamily</w:t>
      </w:r>
      <w:proofErr w:type="spellEnd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proofErr w:type="spellStart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textAlign</w:t>
      </w:r>
      <w:proofErr w:type="spellEnd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proofErr w:type="spellStart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lineHeight</w:t>
      </w:r>
      <w:proofErr w:type="spellEnd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 Модификаторы используются для внешних настроек, таких как отступы, фон и размеры, что позволяет гибко стилизовать текстовые элементы</w:t>
      </w:r>
      <w:r w:rsid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31F7B5E5" w14:textId="77777777" w:rsidR="00DD1E25" w:rsidRPr="00DD1E25" w:rsidRDefault="00DD1E25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A3906D3" w14:textId="0CB07410" w:rsidR="00454B14" w:rsidRPr="00DD1E25" w:rsidRDefault="00DD1E25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.6 Как отображать изображения?</w:t>
      </w:r>
    </w:p>
    <w:p w14:paraId="56182F18" w14:textId="25D23A09" w:rsidR="00DD1E25" w:rsidRPr="00785D4D" w:rsidRDefault="00785D4D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</w:t>
      </w:r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ля отображения изображений в </w:t>
      </w:r>
      <w:proofErr w:type="spellStart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Jetpack</w:t>
      </w:r>
      <w:proofErr w:type="spellEnd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Compose</w:t>
      </w:r>
      <w:proofErr w:type="spellEnd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gramStart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Image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</w:t>
      </w:r>
      <w:proofErr w:type="gram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</w:t>
      </w:r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 Она принимает </w:t>
      </w:r>
      <w:proofErr w:type="spellStart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painter</w:t>
      </w:r>
      <w:proofErr w:type="spellEnd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(источник изображения), описание (</w:t>
      </w:r>
      <w:proofErr w:type="spellStart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contentDescription</w:t>
      </w:r>
      <w:proofErr w:type="spellEnd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), а также параметры размера и стиля через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Modifier</w:t>
      </w:r>
      <w:proofErr w:type="spellEnd"/>
      <w:r w:rsid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7D30F3D" w14:textId="77777777" w:rsidR="00785D4D" w:rsidRPr="00785D4D" w:rsidRDefault="00785D4D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8C7A200" w14:textId="3EC45B60" w:rsidR="00454B14" w:rsidRDefault="00454B14" w:rsidP="00454B1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4AB4EAD5" w14:textId="5799FD87" w:rsidR="00DD1E25" w:rsidRPr="00DD1E25" w:rsidRDefault="00DD1E25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Изучили </w:t>
      </w:r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процесс изменения элементов дизайна приложения в </w:t>
      </w:r>
      <w:proofErr w:type="spellStart"/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Studio.</w:t>
      </w:r>
    </w:p>
    <w:p w14:paraId="0DF257EE" w14:textId="1EBCC3EC" w:rsidR="00454B14" w:rsidRDefault="00454B14">
      <w:pP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br w:type="page"/>
      </w:r>
    </w:p>
    <w:p w14:paraId="25240813" w14:textId="340C1920" w:rsidR="00454B14" w:rsidRPr="00E07C73" w:rsidRDefault="00454B14" w:rsidP="00454B14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16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DD1E25" w:rsidRPr="00DD1E25">
        <w:rPr>
          <w:rFonts w:ascii="Times New Roman" w:hAnsi="Times New Roman" w:cs="Times New Roman"/>
          <w:b/>
          <w:bCs/>
          <w:sz w:val="32"/>
          <w:szCs w:val="32"/>
        </w:rPr>
        <w:t>Использование ресурсов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725686BC" w14:textId="77777777" w:rsidR="00454B14" w:rsidRDefault="00454B14" w:rsidP="00454B1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7C7BBF39" w14:textId="126679CE" w:rsidR="00454B14" w:rsidRPr="00FE5AFE" w:rsidRDefault="00DD1E25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Изучить процесс добавления и применения ресурсов при разработке мобильных приложений </w:t>
      </w:r>
      <w:proofErr w:type="spellStart"/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005B9F5E" w14:textId="77777777" w:rsidR="00DD1E25" w:rsidRDefault="00DD1E25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263E153" w14:textId="77777777" w:rsidR="00454B14" w:rsidRPr="00691049" w:rsidRDefault="00454B14" w:rsidP="00454B1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3BCFC0CF" w14:textId="2D945125" w:rsidR="00FE5AFE" w:rsidRPr="00FE5AFE" w:rsidRDefault="00FE5AFE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2.1 Что хранится в папке </w:t>
      </w:r>
      <w:proofErr w:type="spellStart"/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res</w:t>
      </w:r>
      <w:proofErr w:type="spellEnd"/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14690F22" w14:textId="4DFAAED1" w:rsidR="00FE5AFE" w:rsidRDefault="001E7064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Х</w:t>
      </w:r>
      <w:r w:rsidRPr="001E706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ранятся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1E706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статические файлы, не являющиеся кодом: изображения (</w:t>
      </w:r>
      <w:proofErr w:type="spellStart"/>
      <w:r w:rsidRPr="001E706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drawable</w:t>
      </w:r>
      <w:proofErr w:type="spellEnd"/>
      <w:r w:rsidRPr="001E706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), строковые ресурсы (strings.xml), цвета (colors.xml), шрифты и значки</w:t>
      </w:r>
      <w:r w:rsid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2EB423E6" w14:textId="77777777" w:rsidR="00FE5AFE" w:rsidRPr="00FE5AFE" w:rsidRDefault="00FE5AFE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04EAEE8" w14:textId="1BF8E91C" w:rsidR="00FE5AFE" w:rsidRPr="00FE5AFE" w:rsidRDefault="00FE5AFE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2.2 Что хранится в папке </w:t>
      </w:r>
      <w:proofErr w:type="spellStart"/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values</w:t>
      </w:r>
      <w:proofErr w:type="spellEnd"/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43ECE6A7" w14:textId="5BA7C342" w:rsidR="00FE5AFE" w:rsidRDefault="001E7064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E706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 папке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1E706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values</w:t>
      </w:r>
      <w:proofErr w:type="spellEnd"/>
      <w:r w:rsidRPr="001E706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хранятся XML-файлы с типизированными ресурсами приложения: строки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 w:rsidRPr="001E706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цвета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</w:t>
      </w:r>
      <w:r w:rsidRPr="001E706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размеры и стили</w:t>
      </w:r>
      <w:r w:rsid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B0D7A24" w14:textId="77777777" w:rsidR="001E7064" w:rsidRPr="00FE5AFE" w:rsidRDefault="001E7064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F785427" w14:textId="620742C4" w:rsidR="00FE5AFE" w:rsidRPr="00FE5AFE" w:rsidRDefault="00FE5AFE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2.3 Что хранится в папке </w:t>
      </w:r>
      <w:proofErr w:type="spellStart"/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drawable</w:t>
      </w:r>
      <w:proofErr w:type="spellEnd"/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6BB3DF93" w14:textId="0A82EC16" w:rsidR="00FE5AFE" w:rsidRDefault="00AE62B2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AE62B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 папке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AE62B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drawable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AE62B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хранятся графические ресурсы приложения: изображения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 w:rsidRPr="00AE62B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векторная графика и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AE62B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файлы с описанием состояний фигур или фонов</w:t>
      </w:r>
      <w:r w:rsid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C9ADB44" w14:textId="77777777" w:rsidR="00FE5AFE" w:rsidRPr="00FE5AFE" w:rsidRDefault="00FE5AFE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235A28F" w14:textId="79696F89" w:rsidR="00FE5AFE" w:rsidRPr="00FE5AFE" w:rsidRDefault="00FE5AFE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2.4 Для чего используется Resource Manager?</w:t>
      </w:r>
    </w:p>
    <w:p w14:paraId="2462A011" w14:textId="7E22722C" w:rsidR="00FE5AFE" w:rsidRDefault="000971EA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</w:t>
      </w:r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то инструмент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 визуального управления ресурсами проекта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позволяющий импортировать, просматривать, упорядочивать и добавлять их </w:t>
      </w:r>
      <w:proofErr w:type="spellStart"/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drag-and-drop</w:t>
      </w:r>
      <w:proofErr w:type="spellEnd"/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методом</w:t>
      </w:r>
      <w:r w:rsid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001500C" w14:textId="77777777" w:rsidR="00FE5AFE" w:rsidRPr="00FE5AFE" w:rsidRDefault="00FE5AFE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939A60E" w14:textId="5CE8D07B" w:rsidR="00FE5AFE" w:rsidRPr="00FE5AFE" w:rsidRDefault="00FE5AFE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2.5 Как использовать строковые ресурсы?</w:t>
      </w:r>
    </w:p>
    <w:p w14:paraId="43946538" w14:textId="3149FAAC" w:rsidR="00FE5AFE" w:rsidRDefault="000971EA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</w:t>
      </w:r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троковые ресурсы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получаются</w:t>
      </w:r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через функцию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stringResource</w:t>
      </w:r>
      <w:proofErr w:type="spellEnd"/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</w:t>
      </w:r>
      <w:proofErr w:type="spellStart"/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id</w:t>
      </w:r>
      <w:proofErr w:type="spellEnd"/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), которая принимает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gramStart"/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R.string.id</w:t>
      </w:r>
      <w:proofErr w:type="gram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 возвращает строку с учетом локализации</w:t>
      </w:r>
      <w:r w:rsid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26CEE0EE" w14:textId="77777777" w:rsidR="00FE5AFE" w:rsidRPr="00FE5AFE" w:rsidRDefault="00FE5AFE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0CEDE5D" w14:textId="6A92E64F" w:rsidR="00FE5AFE" w:rsidRPr="00FE5AFE" w:rsidRDefault="00FE5AFE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2.6 Как использовать ресурсы изображения?</w:t>
      </w:r>
    </w:p>
    <w:p w14:paraId="7703389A" w14:textId="2A9500BC" w:rsidR="00FE5AFE" w:rsidRDefault="000971EA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Ресурсы изображения получаются через функцию </w:t>
      </w:r>
      <w:proofErr w:type="spellStart"/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painterResource</w:t>
      </w:r>
      <w:proofErr w:type="spellEnd"/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</w:t>
      </w:r>
      <w:proofErr w:type="spellStart"/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id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), которая принимает </w:t>
      </w:r>
      <w:proofErr w:type="spellStart"/>
      <w:proofErr w:type="gramStart"/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R.drawable</w:t>
      </w:r>
      <w:proofErr w:type="gramEnd"/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.image_name</w:t>
      </w:r>
      <w:proofErr w:type="spellEnd"/>
      <w:r w:rsid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030450D0" w14:textId="77777777" w:rsidR="00FE5AFE" w:rsidRPr="00FE5AFE" w:rsidRDefault="00FE5AFE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CC7EB1E" w14:textId="3EA0DE65" w:rsidR="00454B14" w:rsidRPr="00FE5AFE" w:rsidRDefault="00FE5AFE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2.7 Как использовать массивы из ресурсов?</w:t>
      </w:r>
    </w:p>
    <w:p w14:paraId="5FDFA551" w14:textId="49F08116" w:rsidR="000971EA" w:rsidRPr="00FE5AFE" w:rsidRDefault="000971EA" w:rsidP="000971EA">
      <w:pPr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Ресурсы изображения получаются через функцию </w:t>
      </w:r>
      <w:proofErr w:type="spellStart"/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stringArrayResource</w:t>
      </w:r>
      <w:proofErr w:type="spellEnd"/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</w:t>
      </w:r>
      <w:proofErr w:type="spellStart"/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id</w:t>
      </w:r>
      <w:proofErr w:type="spellEnd"/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которая принимает </w:t>
      </w:r>
      <w:proofErr w:type="spellStart"/>
      <w:proofErr w:type="gramStart"/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R.array.my</w:t>
      </w:r>
      <w:proofErr w:type="gramEnd"/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_array</w:t>
      </w:r>
      <w:proofErr w:type="spellEnd"/>
      <w:r w:rsid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3A490748" w14:textId="77777777" w:rsidR="00FE5AFE" w:rsidRPr="00691049" w:rsidRDefault="00FE5AFE" w:rsidP="00454B1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C93C00E" w14:textId="77777777" w:rsidR="00454B14" w:rsidRPr="00691049" w:rsidRDefault="00454B14" w:rsidP="00454B1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3A6B3B07" w14:textId="25115AB9" w:rsidR="00454B14" w:rsidRDefault="00FE5AFE" w:rsidP="0041626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Изучили </w:t>
      </w:r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процесс добавления и применения ресурсов при разработке мобильных приложений </w:t>
      </w:r>
      <w:proofErr w:type="spellStart"/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C1547D9" w14:textId="154F9EA2" w:rsidR="00454B14" w:rsidRPr="00E07C73" w:rsidRDefault="00454B14" w:rsidP="00454B14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17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941490">
        <w:rPr>
          <w:rFonts w:ascii="TimesNewRomanPS-BoldMT" w:hAnsi="TimesNewRomanPS-BoldMT"/>
          <w:b/>
          <w:bCs/>
          <w:color w:val="000000"/>
          <w:sz w:val="30"/>
          <w:szCs w:val="30"/>
        </w:rPr>
        <w:t>Настройка элементов управления для ввода данных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57724C23" w14:textId="77777777" w:rsidR="00454B14" w:rsidRDefault="00454B14" w:rsidP="00454B1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56DFC1BD" w14:textId="48FE8AC3" w:rsidR="00454B14" w:rsidRPr="003772E3" w:rsidRDefault="00941490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1.1 Изучить процесс настройки и использования элементов управления</w:t>
      </w:r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br/>
        <w:t xml:space="preserve">для ввода данных приложения </w:t>
      </w:r>
      <w:proofErr w:type="spellStart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81E338E" w14:textId="77777777" w:rsidR="00941490" w:rsidRDefault="00941490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118667F" w14:textId="77777777" w:rsidR="00454B14" w:rsidRPr="00691049" w:rsidRDefault="00454B14" w:rsidP="00454B1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42FE2E81" w14:textId="415E1772" w:rsidR="00C502F1" w:rsidRPr="003772E3" w:rsidRDefault="00C502F1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2.1 Какие элементы позволяют ввести текстовые значения?</w:t>
      </w:r>
    </w:p>
    <w:p w14:paraId="51B654AB" w14:textId="33CA5B6A" w:rsidR="00C502F1" w:rsidRPr="003772E3" w:rsidRDefault="003772E3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Jetpack</w:t>
      </w:r>
      <w:proofErr w:type="spellEnd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Compose</w:t>
      </w:r>
      <w:proofErr w:type="spellEnd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для ввода текста используются компоненты </w:t>
      </w:r>
      <w:proofErr w:type="spellStart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TextField</w:t>
      </w:r>
      <w:proofErr w:type="spellEnd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 </w:t>
      </w:r>
      <w:proofErr w:type="spellStart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OutlinedTextField</w:t>
      </w:r>
      <w:proofErr w:type="spellEnd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1E8155B7" w14:textId="77777777" w:rsidR="00C502F1" w:rsidRPr="003772E3" w:rsidRDefault="00C502F1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0859695" w14:textId="5744F4F0" w:rsidR="00C502F1" w:rsidRPr="003772E3" w:rsidRDefault="00C502F1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2.2 Как настроить тип клавиатуры?</w:t>
      </w:r>
    </w:p>
    <w:p w14:paraId="0AD11595" w14:textId="0ACC8995" w:rsidR="003772E3" w:rsidRPr="003772E3" w:rsidRDefault="003772E3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Для настройки типа клавиатуры в </w:t>
      </w:r>
      <w:proofErr w:type="spellStart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Jetpack</w:t>
      </w:r>
      <w:proofErr w:type="spellEnd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Compose</w:t>
      </w:r>
      <w:proofErr w:type="spellEnd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используйте параметр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keyboardOptions</w:t>
      </w:r>
      <w:proofErr w:type="spellEnd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 указывая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KeyboardType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 Например</w:t>
      </w:r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: </w:t>
      </w:r>
    </w:p>
    <w:p w14:paraId="131FBB9C" w14:textId="5BEAA603" w:rsidR="003772E3" w:rsidRPr="00D004CF" w:rsidRDefault="003772E3" w:rsidP="00D46F66">
      <w:pPr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keyboardOptions</w:t>
      </w:r>
      <w:proofErr w:type="spellEnd"/>
      <w:r w:rsidRPr="00D004C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= </w:t>
      </w:r>
      <w:proofErr w:type="spellStart"/>
      <w:proofErr w:type="gramStart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KeyboardOptions</w:t>
      </w:r>
      <w:proofErr w:type="spellEnd"/>
      <w:r w:rsidRPr="00D004C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</w:t>
      </w:r>
      <w:proofErr w:type="spellStart"/>
      <w:proofErr w:type="gramEnd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keyboardType</w:t>
      </w:r>
      <w:proofErr w:type="spellEnd"/>
      <w:r w:rsidRPr="00D004C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= </w:t>
      </w:r>
      <w:proofErr w:type="spellStart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KeyboardType</w:t>
      </w:r>
      <w:proofErr w:type="spellEnd"/>
      <w:r w:rsidRPr="00D004C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Number</w:t>
      </w:r>
      <w:r w:rsidRPr="00D004C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).</w:t>
      </w:r>
    </w:p>
    <w:p w14:paraId="44CB2BDA" w14:textId="77777777" w:rsidR="00C502F1" w:rsidRPr="00D004CF" w:rsidRDefault="00C502F1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8B2260B" w14:textId="62C2030D" w:rsidR="00C502F1" w:rsidRPr="003772E3" w:rsidRDefault="00C502F1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2.3 Как связать значение из элемента управления с переменной?</w:t>
      </w:r>
    </w:p>
    <w:p w14:paraId="47FC050E" w14:textId="443F2544" w:rsidR="00C502F1" w:rsidRDefault="00D46F66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46F6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Используется </w:t>
      </w:r>
      <w:proofErr w:type="spellStart"/>
      <w:r w:rsidRPr="00D46F6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mutableStateOf</w:t>
      </w:r>
      <w:proofErr w:type="spellEnd"/>
      <w:r w:rsidRPr="00D46F6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 вместе с </w:t>
      </w:r>
      <w:proofErr w:type="spellStart"/>
      <w:r w:rsidRPr="00D46F6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remember</w:t>
      </w:r>
      <w:proofErr w:type="spellEnd"/>
      <w:r w:rsidRPr="00D46F6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 для создания наблюдаемой переменной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0FC6F6C8" w14:textId="77777777" w:rsidR="00D46F66" w:rsidRPr="00D46F66" w:rsidRDefault="00D46F66" w:rsidP="00D46F6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r w:rsidRPr="00D46F66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var text by remember </w:t>
      </w:r>
      <w:proofErr w:type="gramStart"/>
      <w:r w:rsidRPr="00D46F66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{ </w:t>
      </w:r>
      <w:proofErr w:type="spellStart"/>
      <w:r w:rsidRPr="00D46F66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mutableStateOf</w:t>
      </w:r>
      <w:proofErr w:type="spellEnd"/>
      <w:proofErr w:type="gramEnd"/>
      <w:r w:rsidRPr="00D46F66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("") }</w:t>
      </w:r>
    </w:p>
    <w:p w14:paraId="2A51F2A8" w14:textId="4DE54B94" w:rsidR="00D46F66" w:rsidRPr="00D5066A" w:rsidRDefault="00D46F66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proofErr w:type="spellStart"/>
      <w:proofErr w:type="gramStart"/>
      <w:r w:rsidRPr="00D46F66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TextField</w:t>
      </w:r>
      <w:proofErr w:type="spellEnd"/>
      <w:r w:rsidRPr="00D46F66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(</w:t>
      </w:r>
      <w:proofErr w:type="gramEnd"/>
      <w:r w:rsidRPr="00D46F66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value = text, </w:t>
      </w:r>
      <w:proofErr w:type="spellStart"/>
      <w:r w:rsidRPr="00D46F66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onValueChange</w:t>
      </w:r>
      <w:proofErr w:type="spellEnd"/>
      <w:r w:rsidRPr="00D46F66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= { </w:t>
      </w:r>
      <w:proofErr w:type="spellStart"/>
      <w:r w:rsidRPr="00D46F66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newText</w:t>
      </w:r>
      <w:proofErr w:type="spellEnd"/>
      <w:r w:rsidRPr="00D46F66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-&gt; text = </w:t>
      </w:r>
      <w:proofErr w:type="spellStart"/>
      <w:r w:rsidRPr="00D46F66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newText</w:t>
      </w:r>
      <w:proofErr w:type="spellEnd"/>
      <w:r w:rsidRPr="00D46F66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})</w:t>
      </w:r>
    </w:p>
    <w:p w14:paraId="76FE6E0F" w14:textId="77777777" w:rsidR="00C502F1" w:rsidRPr="00D5066A" w:rsidRDefault="00C502F1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</w:p>
    <w:p w14:paraId="332FE0B1" w14:textId="19D1380D" w:rsidR="00C502F1" w:rsidRPr="003772E3" w:rsidRDefault="00C502F1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2.4 Для чего используется </w:t>
      </w:r>
      <w:proofErr w:type="spellStart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combobox</w:t>
      </w:r>
      <w:proofErr w:type="spellEnd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 какие его основные настройки?</w:t>
      </w:r>
    </w:p>
    <w:p w14:paraId="2DA3303E" w14:textId="1D59751C" w:rsidR="00C502F1" w:rsidRDefault="00D5066A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D5066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ComboBox</w:t>
      </w:r>
      <w:proofErr w:type="spellEnd"/>
      <w:r w:rsidRPr="00D5066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в </w:t>
      </w:r>
      <w:proofErr w:type="spellStart"/>
      <w:r w:rsidRPr="00D5066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Jetpack</w:t>
      </w:r>
      <w:proofErr w:type="spellEnd"/>
      <w:r w:rsidRPr="00D5066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D5066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Compose</w:t>
      </w:r>
      <w:proofErr w:type="spellEnd"/>
      <w:r w:rsidRPr="00D5066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используется для выбора одного значения из выпадающего списка, объединяя текстовое поле и меню.</w:t>
      </w:r>
      <w:r w:rsid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840156"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Основные настройки включают состояние развернутости (</w:t>
      </w:r>
      <w:proofErr w:type="spellStart"/>
      <w:r w:rsidR="00840156"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expanded</w:t>
      </w:r>
      <w:proofErr w:type="spellEnd"/>
      <w:r w:rsidR="00840156"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), управление выбранным значением (</w:t>
      </w:r>
      <w:proofErr w:type="spellStart"/>
      <w:r w:rsidR="00840156"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onValueChange</w:t>
      </w:r>
      <w:proofErr w:type="spellEnd"/>
      <w:r w:rsidR="00840156"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), стилизацию (</w:t>
      </w:r>
      <w:proofErr w:type="spellStart"/>
      <w:r w:rsidR="00840156"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modifier</w:t>
      </w:r>
      <w:proofErr w:type="spellEnd"/>
      <w:r w:rsidR="00840156"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 и список опций.</w:t>
      </w:r>
    </w:p>
    <w:p w14:paraId="54F013F3" w14:textId="77777777" w:rsidR="00840156" w:rsidRPr="003772E3" w:rsidRDefault="00840156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1B041A6" w14:textId="687E890C" w:rsidR="00C502F1" w:rsidRPr="003772E3" w:rsidRDefault="00C502F1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2.5 Для чего используется </w:t>
      </w:r>
      <w:proofErr w:type="spellStart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radiobutton</w:t>
      </w:r>
      <w:proofErr w:type="spellEnd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 какие его основные настройки?</w:t>
      </w:r>
    </w:p>
    <w:p w14:paraId="595C78FC" w14:textId="05FACB12" w:rsidR="00C502F1" w:rsidRPr="003772E3" w:rsidRDefault="00840156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</w:t>
      </w:r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спользуется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 выбора одного варианта из группы взаимоисключающих, где выбор одного автоматически отменяет выбор другого. Основные настройки включают состояние выбора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</w:t>
      </w:r>
      <w:proofErr w:type="spellStart"/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selected</w:t>
      </w:r>
      <w:proofErr w:type="spellEnd"/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),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обработка нажатия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</w:t>
      </w:r>
      <w:proofErr w:type="spellStart"/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onClick</w:t>
      </w:r>
      <w:proofErr w:type="spellEnd"/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), размеры/отступы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</w:t>
      </w:r>
      <w:proofErr w:type="spellStart"/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modifier</w:t>
      </w:r>
      <w:proofErr w:type="spellEnd"/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 и цвета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</w:t>
      </w:r>
      <w:proofErr w:type="spellStart"/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colors</w:t>
      </w:r>
      <w:proofErr w:type="spellEnd"/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7327ACC" w14:textId="77777777" w:rsidR="00C502F1" w:rsidRPr="003772E3" w:rsidRDefault="00C502F1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9B747AA" w14:textId="669DD0E7" w:rsidR="00C502F1" w:rsidRPr="003772E3" w:rsidRDefault="00C502F1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2.6 Для чего используется </w:t>
      </w:r>
      <w:proofErr w:type="spellStart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slider</w:t>
      </w:r>
      <w:proofErr w:type="spellEnd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 какие его основные настройки?</w:t>
      </w:r>
    </w:p>
    <w:p w14:paraId="4E0CFA89" w14:textId="4FE4E123" w:rsidR="00840156" w:rsidRPr="00840156" w:rsidRDefault="00840156" w:rsidP="0084015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</w:t>
      </w:r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спользуется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 выбора числового значения из заданного диапазона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перетаскивая ползунок вдоль линии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 Можно настраивать т</w:t>
      </w:r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екущее значение </w:t>
      </w:r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lastRenderedPageBreak/>
        <w:t>ползунка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 д</w:t>
      </w:r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иапазон значений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 к</w:t>
      </w:r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оличество дискретных делений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цвет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а</w:t>
      </w:r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лини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й</w:t>
      </w:r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 ползунка и фона.</w:t>
      </w:r>
    </w:p>
    <w:p w14:paraId="160D2175" w14:textId="77777777" w:rsidR="003772E3" w:rsidRPr="003772E3" w:rsidRDefault="003772E3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020F320" w14:textId="7CC8A8F1" w:rsidR="00454B14" w:rsidRPr="003772E3" w:rsidRDefault="00C502F1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2.7 Для чего используется </w:t>
      </w:r>
      <w:proofErr w:type="spellStart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switch</w:t>
      </w:r>
      <w:proofErr w:type="spellEnd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 какие его основные настройки?</w:t>
      </w:r>
    </w:p>
    <w:p w14:paraId="1F0A9761" w14:textId="08A8AC41" w:rsidR="00C502F1" w:rsidRDefault="00840156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Используется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 переключения между двумя состояниями, обычно для настроек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 Можно настраивать т</w:t>
      </w:r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екущее состояние переключателя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 размер, отступы или позиционирование, активность переключателя, цвета трека в разных состояниях.</w:t>
      </w:r>
    </w:p>
    <w:p w14:paraId="0B70B7A8" w14:textId="77777777" w:rsidR="00840156" w:rsidRPr="003772E3" w:rsidRDefault="00840156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B1BD610" w14:textId="77777777" w:rsidR="00454B14" w:rsidRPr="00691049" w:rsidRDefault="00454B14" w:rsidP="00454B1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1EAB15F8" w14:textId="521F4303" w:rsidR="00941490" w:rsidRPr="003772E3" w:rsidRDefault="00941490" w:rsidP="0094149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Изучили процесс настройки и использования элементов управления</w:t>
      </w:r>
      <w:r w:rsid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для ввода данных приложения </w:t>
      </w:r>
      <w:proofErr w:type="spellStart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49CE3B57" w14:textId="77EC651E" w:rsidR="00203FCD" w:rsidRDefault="00203FCD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br w:type="page"/>
      </w:r>
    </w:p>
    <w:p w14:paraId="109AE7FD" w14:textId="00B5DC15" w:rsidR="00203FCD" w:rsidRPr="00E07C73" w:rsidRDefault="00203FCD" w:rsidP="00203FCD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18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970034" w:rsidRPr="00970034">
        <w:rPr>
          <w:rFonts w:ascii="Times New Roman" w:hAnsi="Times New Roman" w:cs="Times New Roman"/>
          <w:b/>
          <w:bCs/>
          <w:sz w:val="32"/>
          <w:szCs w:val="32"/>
        </w:rPr>
        <w:t>Настройка кнопок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21C29CB2" w14:textId="77777777" w:rsidR="00203FCD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63A9D1F9" w14:textId="1D42E2CB" w:rsidR="00203FCD" w:rsidRPr="00970034" w:rsidRDefault="00970034" w:rsidP="00203FC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7003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Изучить процесс настройки и использования элементов управления кнопок в приложениях </w:t>
      </w:r>
      <w:proofErr w:type="spellStart"/>
      <w:r w:rsidRPr="0097003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97003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E8DDB36" w14:textId="77777777" w:rsidR="00970034" w:rsidRPr="00F074C2" w:rsidRDefault="00970034" w:rsidP="00203FC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4E9247D" w14:textId="77777777" w:rsidR="00203FCD" w:rsidRPr="00F074C2" w:rsidRDefault="00203FCD" w:rsidP="00F074C2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F074C2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 Контрольные вопросы</w:t>
      </w:r>
    </w:p>
    <w:p w14:paraId="0B74A864" w14:textId="77777777" w:rsidR="00970034" w:rsidRPr="00970034" w:rsidRDefault="00970034" w:rsidP="0097003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7003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2.1 Как объявить </w:t>
      </w:r>
      <w:proofErr w:type="spellStart"/>
      <w:r w:rsidRPr="0097003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button</w:t>
      </w:r>
      <w:proofErr w:type="spellEnd"/>
      <w:r w:rsidRPr="0097003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04CBE2EB" w14:textId="2C562D2B" w:rsidR="00970034" w:rsidRPr="00970034" w:rsidRDefault="00165520" w:rsidP="0097003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</w:t>
      </w:r>
      <w:r w:rsidRPr="0016552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нопка объявляется с помощью функции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16552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Button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  <w:r w:rsidRPr="0016552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Основные параметры: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16552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onClick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16552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(обработчик нажатия) и </w:t>
      </w:r>
      <w:proofErr w:type="spellStart"/>
      <w:r w:rsidRPr="0016552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content</w:t>
      </w:r>
      <w:proofErr w:type="spellEnd"/>
      <w:r w:rsidRPr="0016552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(содержимое кнопки).</w:t>
      </w:r>
    </w:p>
    <w:p w14:paraId="15B418A8" w14:textId="77777777" w:rsidR="00970034" w:rsidRPr="00970034" w:rsidRDefault="00970034" w:rsidP="0097003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716A1E7" w14:textId="77777777" w:rsidR="00970034" w:rsidRPr="00970034" w:rsidRDefault="00970034" w:rsidP="0097003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7003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2.2 Что такое «</w:t>
      </w:r>
      <w:proofErr w:type="spellStart"/>
      <w:r w:rsidRPr="0097003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IconButton</w:t>
      </w:r>
      <w:proofErr w:type="spellEnd"/>
      <w:r w:rsidRPr="0097003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»? </w:t>
      </w:r>
    </w:p>
    <w:p w14:paraId="3AD911FA" w14:textId="07D1A51C" w:rsidR="00970034" w:rsidRPr="00970034" w:rsidRDefault="00BE4C2C" w:rsidP="0097003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</w:t>
      </w:r>
      <w:r w:rsidRPr="00BE4C2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то компонент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кнопка</w:t>
      </w:r>
      <w:r w:rsidRPr="00BE4C2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 предназначенный для размещения иконок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 w:rsidRPr="00BE4C2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который выполняет действие при нажатии.</w:t>
      </w:r>
    </w:p>
    <w:p w14:paraId="1A28C3FB" w14:textId="77777777" w:rsidR="00970034" w:rsidRPr="00970034" w:rsidRDefault="00970034" w:rsidP="0097003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EF10884" w14:textId="34938381" w:rsidR="00970034" w:rsidRPr="00970034" w:rsidRDefault="00970034" w:rsidP="0097003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7003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2.3 Что такое «</w:t>
      </w:r>
      <w:proofErr w:type="spellStart"/>
      <w:r w:rsidRPr="0097003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IconToggleButton</w:t>
      </w:r>
      <w:proofErr w:type="spellEnd"/>
      <w:r w:rsidRPr="0097003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»? </w:t>
      </w:r>
    </w:p>
    <w:p w14:paraId="69CD0089" w14:textId="6DC0B4F1" w:rsidR="00970034" w:rsidRPr="00970034" w:rsidRDefault="00BE4C2C" w:rsidP="0097003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BE4C2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Это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BE4C2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переключаемая кнопка, которая хранит состояние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</w:t>
      </w:r>
      <w:r w:rsidRPr="00BE4C2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ключено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или </w:t>
      </w:r>
      <w:r w:rsidRPr="00BE4C2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выключено.</w:t>
      </w:r>
    </w:p>
    <w:p w14:paraId="1E0D0BCC" w14:textId="77777777" w:rsidR="00970034" w:rsidRPr="00970034" w:rsidRDefault="00970034" w:rsidP="0097003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B35C92A" w14:textId="77777777" w:rsidR="00970034" w:rsidRPr="00165520" w:rsidRDefault="00970034" w:rsidP="0097003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6552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2.4 </w:t>
      </w:r>
      <w:r w:rsidRPr="0097003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Что</w:t>
      </w:r>
      <w:r w:rsidRPr="0016552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97003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такое</w:t>
      </w:r>
      <w:r w:rsidRPr="0016552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«</w:t>
      </w:r>
      <w:proofErr w:type="spellStart"/>
      <w:r w:rsidRPr="00F074C2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FloatingActionButton</w:t>
      </w:r>
      <w:proofErr w:type="spellEnd"/>
      <w:r w:rsidRPr="0016552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»? </w:t>
      </w:r>
    </w:p>
    <w:p w14:paraId="72175345" w14:textId="551CD109" w:rsidR="00970034" w:rsidRPr="00BE4C2C" w:rsidRDefault="00BE4C2C" w:rsidP="0097003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BE4C2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Это </w:t>
      </w:r>
      <w:proofErr w:type="spellStart"/>
      <w:r w:rsidRPr="00BE4C2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Material</w:t>
      </w:r>
      <w:proofErr w:type="spellEnd"/>
      <w:r w:rsidRPr="00BE4C2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Design компонент, представляющий собой круглую плавающую кнопку, которая «парит» над основным контентом.</w:t>
      </w:r>
    </w:p>
    <w:p w14:paraId="1FBA555B" w14:textId="77777777" w:rsidR="00970034" w:rsidRPr="00165520" w:rsidRDefault="00970034" w:rsidP="0097003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2427C22" w14:textId="77777777" w:rsidR="00970034" w:rsidRPr="00165520" w:rsidRDefault="00970034" w:rsidP="0097003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6552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2.5 </w:t>
      </w:r>
      <w:r w:rsidRPr="0097003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Что</w:t>
      </w:r>
      <w:r w:rsidRPr="0016552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97003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такое</w:t>
      </w:r>
      <w:r w:rsidRPr="0016552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«</w:t>
      </w:r>
      <w:proofErr w:type="spellStart"/>
      <w:r w:rsidRPr="00F074C2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ExtendedFloatingActionButton</w:t>
      </w:r>
      <w:proofErr w:type="spellEnd"/>
      <w:r w:rsidRPr="0016552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»? </w:t>
      </w:r>
    </w:p>
    <w:p w14:paraId="5AD14922" w14:textId="7585BD9E" w:rsidR="00970034" w:rsidRPr="00165520" w:rsidRDefault="00BE4C2C" w:rsidP="0097003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Это </w:t>
      </w:r>
      <w:r w:rsidRPr="00BE4C2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расширенная плавающая кнопка действия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 w:rsidRPr="00BE4C2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элемент </w:t>
      </w:r>
      <w:proofErr w:type="spellStart"/>
      <w:r w:rsidRPr="00BE4C2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Material</w:t>
      </w:r>
      <w:proofErr w:type="spellEnd"/>
      <w:r w:rsidRPr="00BE4C2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Design, используемый для основного действия на экране. В отличие от обычного FAB (только иконка), она содержит иконку и текст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6E6D47E" w14:textId="77777777" w:rsidR="00970034" w:rsidRPr="00165520" w:rsidRDefault="00970034" w:rsidP="0097003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E128844" w14:textId="29EF92FE" w:rsidR="00203FCD" w:rsidRPr="00970034" w:rsidRDefault="00970034" w:rsidP="0097003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7003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2.6 Какие параметры нужно указать при создании объекта </w:t>
      </w:r>
      <w:proofErr w:type="spellStart"/>
      <w:r w:rsidRPr="0097003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Icon</w:t>
      </w:r>
      <w:proofErr w:type="spellEnd"/>
      <w:r w:rsidRPr="0097003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50FD9126" w14:textId="33A70BF4" w:rsidR="00970034" w:rsidRPr="00970034" w:rsidRDefault="00BE4C2C" w:rsidP="0097003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</w:t>
      </w:r>
      <w:r w:rsidRPr="00BE4C2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бязательными являются параметры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BE4C2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imageVector</w:t>
      </w:r>
      <w:proofErr w:type="spellEnd"/>
      <w:r w:rsidRPr="00BE4C2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для изображения и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BE4C2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contentDescription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BE4C2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 доступности.</w:t>
      </w:r>
    </w:p>
    <w:p w14:paraId="0DF412C9" w14:textId="77777777" w:rsidR="00970034" w:rsidRPr="00970034" w:rsidRDefault="00970034" w:rsidP="0097003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8029469" w14:textId="77777777" w:rsidR="00203FCD" w:rsidRPr="00970034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6C163FA8" w14:textId="0A07FD00" w:rsidR="00970034" w:rsidRPr="00970034" w:rsidRDefault="00970034" w:rsidP="0097003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Изучили </w:t>
      </w:r>
      <w:r w:rsidRPr="0097003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процесс настройки и использования элементов управления кнопок в приложениях </w:t>
      </w:r>
      <w:proofErr w:type="spellStart"/>
      <w:r w:rsidRPr="0097003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97003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42F01D25" w14:textId="373C9211" w:rsidR="00203FCD" w:rsidRDefault="00203FCD" w:rsidP="0097003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br w:type="page"/>
      </w:r>
    </w:p>
    <w:p w14:paraId="3C3C2579" w14:textId="14389B38" w:rsidR="00203FCD" w:rsidRPr="00E07C73" w:rsidRDefault="00203FCD" w:rsidP="00203FCD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19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4470D3" w:rsidRPr="004470D3">
        <w:rPr>
          <w:rFonts w:ascii="Times New Roman" w:hAnsi="Times New Roman" w:cs="Times New Roman"/>
          <w:b/>
          <w:bCs/>
          <w:sz w:val="32"/>
          <w:szCs w:val="32"/>
        </w:rPr>
        <w:t>Отображение списков и таблиц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6A765CC2" w14:textId="77777777" w:rsidR="00203FCD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59D17B75" w14:textId="21AD9926" w:rsidR="00203FCD" w:rsidRPr="004470D3" w:rsidRDefault="004470D3" w:rsidP="00203FC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Изучить процесс настройки и использования элементов управления для отображения списков в приложении </w:t>
      </w:r>
      <w:proofErr w:type="spellStart"/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08C3E658" w14:textId="77777777" w:rsidR="004470D3" w:rsidRPr="004470D3" w:rsidRDefault="004470D3" w:rsidP="00203FC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47A1071" w14:textId="77777777" w:rsidR="00203FCD" w:rsidRPr="00691049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79CDB969" w14:textId="26C781CF" w:rsidR="004470D3" w:rsidRPr="004470D3" w:rsidRDefault="004470D3" w:rsidP="004470D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2.1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Что такое «</w:t>
      </w:r>
      <w:proofErr w:type="spellStart"/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LazyColumn</w:t>
      </w:r>
      <w:proofErr w:type="spellEnd"/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»?</w:t>
      </w:r>
    </w:p>
    <w:p w14:paraId="239EA45E" w14:textId="0425815C" w:rsidR="004470D3" w:rsidRPr="004470D3" w:rsidRDefault="004470D3" w:rsidP="004470D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Это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элемен</w:t>
      </w: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компоновки</w:t>
      </w: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предназначенный для отображения вертикальных списков данных. Он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загружает </w:t>
      </w: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 </w:t>
      </w:r>
      <w:proofErr w:type="spellStart"/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отрисовывает</w:t>
      </w:r>
      <w:proofErr w:type="spellEnd"/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только видимые на экране элементы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0D14F5D" w14:textId="77777777" w:rsidR="004470D3" w:rsidRPr="004470D3" w:rsidRDefault="004470D3" w:rsidP="004470D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09E3C75" w14:textId="47223B35" w:rsidR="004470D3" w:rsidRPr="004470D3" w:rsidRDefault="004470D3" w:rsidP="004470D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2.2 Что такое «</w:t>
      </w:r>
      <w:proofErr w:type="spellStart"/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LazyRow</w:t>
      </w:r>
      <w:proofErr w:type="spellEnd"/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»?</w:t>
      </w:r>
    </w:p>
    <w:p w14:paraId="6D1D383D" w14:textId="796B02DC" w:rsidR="004470D3" w:rsidRPr="004470D3" w:rsidRDefault="004470D3" w:rsidP="004470D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Это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элемен</w:t>
      </w: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компоновки</w:t>
      </w: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предназначенный для отображения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горизонтальных</w:t>
      </w: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списков данных. Он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загружает </w:t>
      </w: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 </w:t>
      </w:r>
      <w:proofErr w:type="spellStart"/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отрисовывает</w:t>
      </w:r>
      <w:proofErr w:type="spellEnd"/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только видимые на экране элементы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407F1C46" w14:textId="77777777" w:rsidR="004470D3" w:rsidRPr="004470D3" w:rsidRDefault="004470D3" w:rsidP="004470D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FAF6EA0" w14:textId="77777777" w:rsidR="004470D3" w:rsidRPr="004470D3" w:rsidRDefault="004470D3" w:rsidP="004470D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2.3 Что такое «</w:t>
      </w:r>
      <w:proofErr w:type="spellStart"/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LazyVerticalGrid</w:t>
      </w:r>
      <w:proofErr w:type="spellEnd"/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»?</w:t>
      </w:r>
    </w:p>
    <w:p w14:paraId="0730CAE3" w14:textId="6891EA3D" w:rsidR="004470D3" w:rsidRPr="004470D3" w:rsidRDefault="005C46FF" w:rsidP="004470D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Это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элемен</w:t>
      </w: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компоновки</w:t>
      </w: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предназначенный для отображения </w:t>
      </w:r>
      <w:r w:rsidRPr="005C46F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элементов в виде сетки с вертикальной прокруткой</w:t>
      </w: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 Он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загружает </w:t>
      </w: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 </w:t>
      </w:r>
      <w:proofErr w:type="spellStart"/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отрисовывает</w:t>
      </w:r>
      <w:proofErr w:type="spellEnd"/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только видимые на экране элементы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4B53BDC2" w14:textId="77777777" w:rsidR="004470D3" w:rsidRPr="004470D3" w:rsidRDefault="004470D3" w:rsidP="004470D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9D5B031" w14:textId="75E41DAF" w:rsidR="00203FCD" w:rsidRPr="004470D3" w:rsidRDefault="004470D3" w:rsidP="004470D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2.4 Что такое «</w:t>
      </w:r>
      <w:proofErr w:type="spellStart"/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LazyHorizontalGrid</w:t>
      </w:r>
      <w:proofErr w:type="spellEnd"/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»?</w:t>
      </w:r>
    </w:p>
    <w:p w14:paraId="76FEDBF1" w14:textId="7ABC7EBE" w:rsidR="005C46FF" w:rsidRPr="004470D3" w:rsidRDefault="005C46FF" w:rsidP="005C46F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Это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элемен</w:t>
      </w: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компоновки</w:t>
      </w: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предназначенный для отображения </w:t>
      </w:r>
      <w:r w:rsidRPr="005C46F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элементов в виде сетки с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горизонтальной</w:t>
      </w:r>
      <w:r w:rsidRPr="005C46F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прокруткой</w:t>
      </w: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 Он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загружает </w:t>
      </w: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 </w:t>
      </w:r>
      <w:proofErr w:type="spellStart"/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отрисовывает</w:t>
      </w:r>
      <w:proofErr w:type="spellEnd"/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только видимые на экране элементы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2A70AF72" w14:textId="77777777" w:rsidR="004470D3" w:rsidRPr="004470D3" w:rsidRDefault="004470D3" w:rsidP="004470D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C61FC07" w14:textId="34C6B7D3" w:rsidR="004470D3" w:rsidRDefault="00203FCD" w:rsidP="004470D3">
      <w:pPr>
        <w:pStyle w:val="a8"/>
        <w:numPr>
          <w:ilvl w:val="0"/>
          <w:numId w:val="25"/>
        </w:num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val="en-US" w:eastAsia="ru-RU"/>
        </w:rPr>
      </w:pPr>
      <w:r w:rsidRPr="004470D3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Вывод</w:t>
      </w:r>
    </w:p>
    <w:p w14:paraId="7FE37213" w14:textId="2240B3C4" w:rsidR="004470D3" w:rsidRPr="004470D3" w:rsidRDefault="004470D3" w:rsidP="004470D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Изучили </w:t>
      </w: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процесс настройки и использования элементов управления для отображения списков в приложении </w:t>
      </w:r>
      <w:proofErr w:type="spellStart"/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29BC6A06" w14:textId="741F8098" w:rsidR="00203FCD" w:rsidRDefault="00203FCD" w:rsidP="004470D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br w:type="page"/>
      </w:r>
    </w:p>
    <w:p w14:paraId="3297665D" w14:textId="35E5F08C" w:rsidR="00203FCD" w:rsidRPr="00E07C73" w:rsidRDefault="00203FCD" w:rsidP="00203FCD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20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0440C0" w:rsidRPr="000440C0">
        <w:rPr>
          <w:rFonts w:ascii="Times New Roman" w:hAnsi="Times New Roman" w:cs="Times New Roman"/>
          <w:b/>
          <w:bCs/>
          <w:sz w:val="32"/>
          <w:szCs w:val="32"/>
        </w:rPr>
        <w:t>Обработка событий: переключение между экранами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753EDAEB" w14:textId="77777777" w:rsidR="00203FCD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0761611C" w14:textId="1DACC691" w:rsidR="00203FCD" w:rsidRDefault="000440C0" w:rsidP="00203FC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Изучить процесс настройки и реализации перехода между экранами в приложении </w:t>
      </w:r>
      <w:proofErr w:type="spellStart"/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084A6320" w14:textId="77777777" w:rsidR="000440C0" w:rsidRDefault="000440C0" w:rsidP="00203FC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DD72CD7" w14:textId="77777777" w:rsidR="00203FCD" w:rsidRPr="00691049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7BF13C6B" w14:textId="76FDCE8B" w:rsidR="000440C0" w:rsidRPr="00D52370" w:rsidRDefault="000440C0" w:rsidP="000440C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2.1 Какую зависимость нужно добавить в </w:t>
      </w:r>
      <w:proofErr w:type="spellStart"/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Gradle</w:t>
      </w:r>
      <w:proofErr w:type="spellEnd"/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для поддержки навигации? </w:t>
      </w:r>
      <w:r w:rsidR="00D5237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Нужно добавить зависимость </w:t>
      </w:r>
      <w:r w:rsidR="00D52370" w:rsidRPr="00D5237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"</w:t>
      </w:r>
      <w:proofErr w:type="gramStart"/>
      <w:r w:rsidR="00D52370" w:rsidRPr="00D5237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androidx.n</w:t>
      </w:r>
      <w:r w:rsidR="007842D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avigation</w:t>
      </w:r>
      <w:proofErr w:type="gramEnd"/>
      <w:r w:rsidR="007842D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:navigation-compose:2.9</w:t>
      </w:r>
      <w:r w:rsidR="00D52370" w:rsidRPr="00D5237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.x"</w:t>
      </w:r>
      <w:r w:rsidR="00B648E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C1373C5" w14:textId="77777777" w:rsidR="00F05B68" w:rsidRPr="000440C0" w:rsidRDefault="00F05B68" w:rsidP="000440C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860026A" w14:textId="77777777" w:rsidR="000440C0" w:rsidRPr="000440C0" w:rsidRDefault="000440C0" w:rsidP="000440C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2.2 Для чего предназначен </w:t>
      </w:r>
      <w:proofErr w:type="spellStart"/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NavHost</w:t>
      </w:r>
      <w:proofErr w:type="spellEnd"/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260422EB" w14:textId="77A7E968" w:rsidR="000440C0" w:rsidRDefault="00B648E2" w:rsidP="000440C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B648E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Он предназначен для создания контейнера навигации, который отображает текущий экран в зависимости от заданного маршру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та, управляет стеком переходов</w:t>
      </w:r>
      <w:r w:rsidRPr="00B648E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связывает контроллер навигации</w:t>
      </w:r>
      <w:r w:rsidRPr="00B648E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с графом навигации, определяя начальный экран приложени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я.</w:t>
      </w:r>
    </w:p>
    <w:p w14:paraId="0CAC3FB1" w14:textId="77777777" w:rsidR="00F05B68" w:rsidRPr="000440C0" w:rsidRDefault="00F05B68" w:rsidP="000440C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71F7F9E" w14:textId="77777777" w:rsidR="000440C0" w:rsidRPr="000440C0" w:rsidRDefault="000440C0" w:rsidP="000440C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2.3 Для чего предназначен </w:t>
      </w:r>
      <w:proofErr w:type="spellStart"/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NavController</w:t>
      </w:r>
      <w:proofErr w:type="spellEnd"/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507A8E72" w14:textId="0434AD53" w:rsidR="000440C0" w:rsidRDefault="009317BE" w:rsidP="000440C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317B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Он предназначен</w:t>
      </w:r>
      <w:r w:rsidR="00B25BF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9317B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 управления навигацией между экранами в приложении</w:t>
      </w:r>
    </w:p>
    <w:p w14:paraId="0E94D421" w14:textId="77777777" w:rsidR="00F05B68" w:rsidRPr="000440C0" w:rsidRDefault="00F05B68" w:rsidP="000440C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3EF185E" w14:textId="77777777" w:rsidR="000440C0" w:rsidRPr="000440C0" w:rsidRDefault="000440C0" w:rsidP="000440C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2.4 Что указывается в графе навигации? </w:t>
      </w:r>
    </w:p>
    <w:p w14:paraId="16660C68" w14:textId="010FEBAC" w:rsidR="000440C0" w:rsidRDefault="009317BE" w:rsidP="000440C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 графе навигации</w:t>
      </w:r>
      <w:r w:rsidR="00F36F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9317B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указываются</w:t>
      </w:r>
      <w:r w:rsidR="00B25BFB" w:rsidRPr="00B25BF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9317B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все доступн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ые экраны приложения, маршруты</w:t>
      </w:r>
      <w:r w:rsidRPr="009317B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для перехода между ними, а также аргументы и поведение при переходе.</w:t>
      </w:r>
    </w:p>
    <w:p w14:paraId="02752363" w14:textId="77777777" w:rsidR="00F05B68" w:rsidRPr="000440C0" w:rsidRDefault="00F05B68" w:rsidP="000440C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7423901" w14:textId="77777777" w:rsidR="000440C0" w:rsidRPr="000440C0" w:rsidRDefault="000440C0" w:rsidP="000440C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2.5 В каких случаях для организации маршрутов используется </w:t>
      </w:r>
      <w:proofErr w:type="spellStart"/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sealed</w:t>
      </w:r>
      <w:proofErr w:type="spellEnd"/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class</w:t>
      </w:r>
      <w:proofErr w:type="spellEnd"/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08187DA4" w14:textId="547A20B5" w:rsidR="000440C0" w:rsidRDefault="00B25BFB" w:rsidP="000440C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B25BF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Использование </w:t>
      </w:r>
      <w:proofErr w:type="spellStart"/>
      <w:r w:rsidRPr="00B25BF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Sealed</w:t>
      </w:r>
      <w:proofErr w:type="spellEnd"/>
      <w:r w:rsidRPr="00B25BF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B25BF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class</w:t>
      </w:r>
      <w:proofErr w:type="spellEnd"/>
      <w:r w:rsidRPr="00B25BF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для маршрутов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подходит</w:t>
      </w:r>
      <w:r w:rsidRPr="00B25BF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чтобы создать строгую, типизированную и ограниченную иерархию экранов.</w:t>
      </w:r>
    </w:p>
    <w:p w14:paraId="7B21F612" w14:textId="77777777" w:rsidR="00F05B68" w:rsidRPr="000440C0" w:rsidRDefault="00F05B68" w:rsidP="000440C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731D42C" w14:textId="77777777" w:rsidR="000440C0" w:rsidRPr="000440C0" w:rsidRDefault="000440C0" w:rsidP="000440C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2.6 В каких случаях для организации маршрутов используется </w:t>
      </w:r>
      <w:proofErr w:type="spellStart"/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enum</w:t>
      </w:r>
      <w:proofErr w:type="spellEnd"/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6A33D00C" w14:textId="795E5C26" w:rsidR="000440C0" w:rsidRDefault="00B25BFB" w:rsidP="000440C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B25BF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Использование </w:t>
      </w:r>
      <w:proofErr w:type="spellStart"/>
      <w:r w:rsidRPr="00B25BF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enum</w:t>
      </w:r>
      <w:proofErr w:type="spellEnd"/>
      <w:r w:rsidRPr="00B25BF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для маршрутов подходит для простых приложений с фиксированным набором экранов, не требующих передачи сложных аргументов.</w:t>
      </w:r>
    </w:p>
    <w:p w14:paraId="1BBA20BB" w14:textId="77777777" w:rsidR="00F05B68" w:rsidRPr="000440C0" w:rsidRDefault="00F05B68" w:rsidP="000440C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2DFFA64" w14:textId="77777777" w:rsidR="00203FCD" w:rsidRPr="000440C0" w:rsidRDefault="000440C0" w:rsidP="000440C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2.7 Как считать параметры, переданные при навигации?</w:t>
      </w:r>
    </w:p>
    <w:p w14:paraId="6CDC085B" w14:textId="4293B37D" w:rsidR="000440C0" w:rsidRDefault="00B25BFB" w:rsidP="000440C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B25BF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Параметры считываются через объект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B25BF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backStackEntry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4B0E8FC4" w14:textId="77777777" w:rsidR="00F05B68" w:rsidRPr="000440C0" w:rsidRDefault="00F05B68" w:rsidP="000440C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5959057" w14:textId="60C13992" w:rsidR="00203FCD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77953822" w14:textId="45C1EE61" w:rsidR="00B25BFB" w:rsidRDefault="000440C0" w:rsidP="00B25BFB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Изучили </w:t>
      </w:r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процесс настройки и реализации перехода между экранами в приложении </w:t>
      </w:r>
      <w:proofErr w:type="spellStart"/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07C43512" w14:textId="13864428" w:rsidR="00203FCD" w:rsidRPr="00E07C73" w:rsidRDefault="00203FCD" w:rsidP="00203FCD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21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574250" w:rsidRPr="00574250">
        <w:rPr>
          <w:rFonts w:ascii="Times New Roman" w:hAnsi="Times New Roman" w:cs="Times New Roman"/>
          <w:b/>
          <w:bCs/>
          <w:sz w:val="32"/>
          <w:szCs w:val="32"/>
        </w:rPr>
        <w:t>Обработка событий: подсказки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0D34AA2A" w14:textId="77777777" w:rsidR="00203FCD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3870D0B2" w14:textId="0689393B" w:rsidR="00203FCD" w:rsidRDefault="00574250" w:rsidP="0057425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57425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1.1 Изучить процесс настройки и использования элементов управления для отображения уведомлений и подсказок.</w:t>
      </w:r>
    </w:p>
    <w:p w14:paraId="59654694" w14:textId="77777777" w:rsidR="00574250" w:rsidRDefault="00574250" w:rsidP="0057425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B03026C" w14:textId="77777777" w:rsidR="00203FCD" w:rsidRPr="00691049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253D9720" w14:textId="77777777" w:rsidR="00574250" w:rsidRPr="00574250" w:rsidRDefault="00574250" w:rsidP="0057425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57425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2.1 Какой класс позволяет описать диалоговое окно? </w:t>
      </w:r>
    </w:p>
    <w:p w14:paraId="6D29EEEB" w14:textId="7C54EAD8" w:rsidR="00574250" w:rsidRPr="003E726D" w:rsidRDefault="003E726D" w:rsidP="0057425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3E726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Используется компонент – </w:t>
      </w:r>
      <w:proofErr w:type="spellStart"/>
      <w:r w:rsidRPr="003E726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AlertDialog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25F1B10F" w14:textId="77777777" w:rsidR="00574250" w:rsidRPr="00574250" w:rsidRDefault="00574250" w:rsidP="0057425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6F8CF57" w14:textId="77777777" w:rsidR="00574250" w:rsidRPr="00574250" w:rsidRDefault="00574250" w:rsidP="0057425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57425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2.2 Какая общая форма описания диалогового окна? </w:t>
      </w:r>
    </w:p>
    <w:p w14:paraId="51B6B36B" w14:textId="77777777" w:rsidR="00CB5296" w:rsidRPr="00D004CF" w:rsidRDefault="0099030F" w:rsidP="0099030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proofErr w:type="gramStart"/>
      <w:r w:rsidRPr="0099030F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AlertDialog</w:t>
      </w:r>
      <w:proofErr w:type="spellEnd"/>
      <w:r w:rsidRPr="0099030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</w:t>
      </w:r>
      <w:proofErr w:type="gramEnd"/>
    </w:p>
    <w:p w14:paraId="325C5D4E" w14:textId="2076B267" w:rsidR="0099030F" w:rsidRPr="00D004CF" w:rsidRDefault="0099030F" w:rsidP="0099030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99030F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onDismissRequest</w:t>
      </w:r>
      <w:proofErr w:type="spellEnd"/>
      <w:r w:rsidRPr="00D004C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= </w:t>
      </w:r>
      <w:r w:rsidRPr="0099030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Логика</w:t>
      </w:r>
      <w:r w:rsidRPr="00D004C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99030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закрытия</w:t>
      </w:r>
      <w:r w:rsidRPr="00D004C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 w:rsidRPr="0099030F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title</w:t>
      </w:r>
      <w:r w:rsidRPr="00D004C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= </w:t>
      </w:r>
      <w:r w:rsidRPr="0099030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Заголовок</w:t>
      </w:r>
      <w:r w:rsidRPr="00D004C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</w:p>
    <w:p w14:paraId="76773FDB" w14:textId="04A6D943" w:rsidR="00CB5296" w:rsidRPr="00D0416A" w:rsidRDefault="0099030F" w:rsidP="0099030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9030F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text</w:t>
      </w:r>
      <w:r w:rsidRPr="0099030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= Описание диалогового окна,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</w:t>
      </w:r>
      <w:proofErr w:type="spellStart"/>
      <w:r w:rsidRPr="0099030F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onfirmButton</w:t>
      </w:r>
      <w:proofErr w:type="spellEnd"/>
      <w:r w:rsidRPr="0099030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=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99030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Действие </w:t>
      </w:r>
      <w:r w:rsidR="00D0416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Подтверждени</w:t>
      </w:r>
      <w:r w:rsidR="007854F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я</w:t>
      </w:r>
      <w:r w:rsidRPr="0099030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</w:p>
    <w:p w14:paraId="496A224C" w14:textId="1CAAF2BD" w:rsidR="00574250" w:rsidRPr="00D0416A" w:rsidRDefault="0099030F" w:rsidP="0057425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99030F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dismissButton</w:t>
      </w:r>
      <w:proofErr w:type="spellEnd"/>
      <w:r w:rsidRPr="0099030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= Действие </w:t>
      </w:r>
      <w:r w:rsidR="00D0416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Отмены</w:t>
      </w:r>
      <w:r w:rsidRPr="0099030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</w:t>
      </w:r>
      <w:r w:rsidR="003D21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2258F3F0" w14:textId="77777777" w:rsidR="00574250" w:rsidRPr="00574250" w:rsidRDefault="00574250" w:rsidP="0057425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9141294" w14:textId="77777777" w:rsidR="00574250" w:rsidRPr="00574250" w:rsidRDefault="00574250" w:rsidP="0057425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57425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2.3 Какой класс позволяет описать настройки всплывающего сообщения?</w:t>
      </w:r>
    </w:p>
    <w:p w14:paraId="5B4129FA" w14:textId="63D293A3" w:rsidR="00574250" w:rsidRPr="00527C50" w:rsidRDefault="00527C50" w:rsidP="0057425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527C5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 настройки внешнего вида, поведения и содержимого всплывающего сообщения используется класс </w:t>
      </w:r>
      <w:proofErr w:type="spellStart"/>
      <w:r w:rsidRPr="00527C5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SnackbarData</w:t>
      </w:r>
      <w:proofErr w:type="spellEnd"/>
      <w:r w:rsidRPr="00527C5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0C8DB002" w14:textId="77777777" w:rsidR="00574250" w:rsidRPr="00574250" w:rsidRDefault="00574250" w:rsidP="0057425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0F0223B" w14:textId="77777777" w:rsidR="00574250" w:rsidRPr="00574250" w:rsidRDefault="00574250" w:rsidP="0057425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57425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2.4 Для чего в диалоговых окнах используется функция </w:t>
      </w:r>
      <w:proofErr w:type="spellStart"/>
      <w:r w:rsidRPr="0057425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onDismissRequest</w:t>
      </w:r>
      <w:proofErr w:type="spellEnd"/>
      <w:r w:rsidRPr="0057425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185A2DDD" w14:textId="69C744E5" w:rsidR="00574250" w:rsidRDefault="003D219A" w:rsidP="0057425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3D21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Функция </w:t>
      </w:r>
      <w:proofErr w:type="spellStart"/>
      <w:r w:rsidRPr="003D21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onDismissRequest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D21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используется для обработки попытки пользователя закрыть диалоговое окн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о.</w:t>
      </w:r>
    </w:p>
    <w:p w14:paraId="75F49F7A" w14:textId="77777777" w:rsidR="00574250" w:rsidRPr="00574250" w:rsidRDefault="00574250" w:rsidP="0057425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D80C732" w14:textId="675DE655" w:rsidR="00203FCD" w:rsidRPr="00574250" w:rsidRDefault="00574250" w:rsidP="0057425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57425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2.5 Для чего применяется объект </w:t>
      </w:r>
      <w:proofErr w:type="spellStart"/>
      <w:r w:rsidRPr="0057425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SnackbarHost</w:t>
      </w:r>
      <w:proofErr w:type="spellEnd"/>
      <w:r w:rsidRPr="0057425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23D0C279" w14:textId="69FA3013" w:rsidR="00574250" w:rsidRPr="00574250" w:rsidRDefault="003C0C26" w:rsidP="0057425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3C0C2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SnackbarHost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C0C2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применяется для отображения временных всплывающих сообщений в нижней части экрана, обеспечивая их корректное позиционирование, очередь показа и управление состоянием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0710CFFB" w14:textId="77777777" w:rsidR="00574250" w:rsidRPr="00574250" w:rsidRDefault="00574250" w:rsidP="0057425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0669A75" w14:textId="77777777" w:rsidR="00203FCD" w:rsidRPr="00691049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6BC88C88" w14:textId="74FEF93F" w:rsidR="00203FCD" w:rsidRDefault="00574250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Изучили </w:t>
      </w:r>
      <w:r w:rsidRPr="0057425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процесс настройки и использования элементов управления для отображения уведомлений и подсказок.</w:t>
      </w:r>
      <w:r w:rsidR="00203F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br w:type="page"/>
      </w:r>
    </w:p>
    <w:p w14:paraId="369131BC" w14:textId="7FC66ED6" w:rsidR="00203FCD" w:rsidRPr="00E07C73" w:rsidRDefault="00203FCD" w:rsidP="00203FCD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22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D004CF" w:rsidRPr="001D05D9">
        <w:rPr>
          <w:rFonts w:ascii="Times New Roman" w:hAnsi="Times New Roman" w:cs="Times New Roman"/>
          <w:b/>
          <w:bCs/>
          <w:sz w:val="32"/>
          <w:szCs w:val="32"/>
        </w:rPr>
        <w:t>Обработка событий: индикация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7B2DDA40" w14:textId="77777777" w:rsidR="00203FCD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291ACB1A" w14:textId="11CFACE3" w:rsidR="00203FCD" w:rsidRPr="00D004CF" w:rsidRDefault="00D004CF" w:rsidP="00D004CF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004C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Изучить процесс изменения интерфейса для информирования пользователей в приложениях </w:t>
      </w:r>
      <w:proofErr w:type="spellStart"/>
      <w:r w:rsidRPr="00D004C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D004C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7284A7E" w14:textId="77777777" w:rsidR="00D004CF" w:rsidRDefault="00D004CF" w:rsidP="00D004CF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3EE760C" w14:textId="77777777" w:rsidR="00203FCD" w:rsidRPr="00691049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68B022AD" w14:textId="77777777" w:rsidR="00D004CF" w:rsidRPr="00D004CF" w:rsidRDefault="00D004CF" w:rsidP="00D004CF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004C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2.1 Какие классы индикаторов прогресса используются в приложениях </w:t>
      </w:r>
      <w:proofErr w:type="spellStart"/>
      <w:r w:rsidRPr="00D004C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D004C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2F1EEB2D" w14:textId="3E848074" w:rsidR="004A0936" w:rsidRDefault="004A0936" w:rsidP="00D004CF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A093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Используются </w:t>
      </w:r>
      <w:proofErr w:type="spellStart"/>
      <w:r w:rsidRPr="004A0936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CircularProgressIndicator</w:t>
      </w:r>
      <w:proofErr w:type="spellEnd"/>
      <w:r w:rsidRPr="004A093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proofErr w:type="spellStart"/>
      <w:r w:rsidRPr="004A0936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LinearProgressIndicator</w:t>
      </w:r>
      <w:proofErr w:type="spellEnd"/>
      <w:r w:rsidRPr="004A093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 </w:t>
      </w:r>
    </w:p>
    <w:p w14:paraId="7C40AEA4" w14:textId="77777777" w:rsidR="003C1F51" w:rsidRPr="00D004CF" w:rsidRDefault="003C1F51" w:rsidP="00D004CF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C847B19" w14:textId="77777777" w:rsidR="00D004CF" w:rsidRPr="00D004CF" w:rsidRDefault="00D004CF" w:rsidP="00D004CF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004C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2.2 Как указать шаг в индикаторах прогресса? </w:t>
      </w:r>
    </w:p>
    <w:p w14:paraId="24D51E59" w14:textId="1F63BF14" w:rsidR="007F4BFD" w:rsidRPr="007F4BFD" w:rsidRDefault="007F4BFD" w:rsidP="0064055F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7F4BF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Шаг указывается через обновление переменной </w:t>
      </w:r>
      <w:r w:rsidR="003E540E" w:rsidRPr="007F4BF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состояния,</w:t>
      </w:r>
      <w:r w:rsidRPr="007F4BF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к которой привязан параметр </w:t>
      </w:r>
      <w:proofErr w:type="spellStart"/>
      <w:r w:rsidRPr="007F4BF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progress</w:t>
      </w:r>
      <w:proofErr w:type="spellEnd"/>
      <w:r w:rsidRPr="007F4BF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индикатора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5EB28C4" w14:textId="77777777" w:rsidR="007F4BFD" w:rsidRPr="00D004CF" w:rsidRDefault="007F4BFD" w:rsidP="00D004CF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CE01F63" w14:textId="77777777" w:rsidR="00D004CF" w:rsidRPr="00D004CF" w:rsidRDefault="00D004CF" w:rsidP="00D004CF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004C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2.3 Как указать задержку в индикаторах прогресса? </w:t>
      </w:r>
    </w:p>
    <w:p w14:paraId="4F3E71FD" w14:textId="42CD50A2" w:rsidR="00D004CF" w:rsidRDefault="00367A84" w:rsidP="00D004CF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Можно запускать 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корутину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или 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LaunchedEffect</w:t>
      </w:r>
      <w:proofErr w:type="spellEnd"/>
      <w:r w:rsidRPr="00367A8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вместе с циклом и функцией </w:t>
      </w:r>
      <w:proofErr w:type="gramStart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delay</w:t>
      </w:r>
      <w:r w:rsidRPr="00367A8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</w:t>
      </w:r>
      <w:proofErr w:type="gramEnd"/>
      <w:r w:rsidRPr="00367A8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 Например:</w:t>
      </w:r>
    </w:p>
    <w:p w14:paraId="599B3410" w14:textId="18455F85" w:rsidR="005B1264" w:rsidRPr="00BE134F" w:rsidRDefault="005B1264" w:rsidP="005B1264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5B1264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var</w:t>
      </w:r>
      <w:r w:rsidRPr="00BE134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5B1264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scope</w:t>
      </w:r>
      <w:r w:rsidRPr="00BE134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= </w:t>
      </w:r>
      <w:proofErr w:type="spellStart"/>
      <w:proofErr w:type="gramStart"/>
      <w:r w:rsidRPr="005B1264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rememberCoroutineScope</w:t>
      </w:r>
      <w:proofErr w:type="spellEnd"/>
      <w:r w:rsidRPr="00BE134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</w:t>
      </w:r>
      <w:proofErr w:type="gramEnd"/>
      <w:r w:rsidRPr="00BE134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</w:t>
      </w:r>
    </w:p>
    <w:p w14:paraId="1D6CF8D4" w14:textId="1FE952C7" w:rsidR="00367A84" w:rsidRPr="00BE134F" w:rsidRDefault="00367A84" w:rsidP="00D004CF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gramStart"/>
      <w:r w:rsidRPr="00367A84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scope</w:t>
      </w:r>
      <w:r w:rsidRPr="00BE134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  <w:r w:rsidRPr="00367A84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launch</w:t>
      </w:r>
      <w:proofErr w:type="gramEnd"/>
      <w:r w:rsidRPr="00BE134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{ </w:t>
      </w:r>
      <w:r w:rsidRPr="00367A84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while</w:t>
      </w:r>
      <w:r w:rsidRPr="00BE134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</w:t>
      </w:r>
      <w:r w:rsidRPr="00367A84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true</w:t>
      </w:r>
      <w:r w:rsidRPr="00BE134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) { </w:t>
      </w:r>
      <w:r w:rsidRPr="00367A84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delay</w:t>
      </w:r>
      <w:r w:rsidRPr="00BE134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(100) } }</w:t>
      </w:r>
    </w:p>
    <w:p w14:paraId="5F3DF397" w14:textId="77777777" w:rsidR="00367A84" w:rsidRPr="00BE134F" w:rsidRDefault="00367A84" w:rsidP="00D004CF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4921C1B" w14:textId="77777777" w:rsidR="00D004CF" w:rsidRPr="00D004CF" w:rsidRDefault="00D004CF" w:rsidP="00D004CF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004C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2.4 Как настроить цвет в индикаторах прогресса? </w:t>
      </w:r>
    </w:p>
    <w:p w14:paraId="549230B6" w14:textId="3BD7D5C1" w:rsidR="00D004CF" w:rsidRDefault="00FD2CA4" w:rsidP="00D004CF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Для этого используются свойства 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trackColor</w:t>
      </w:r>
      <w:proofErr w:type="spellEnd"/>
      <w:r w:rsidRPr="00FD2CA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color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2302527" w14:textId="77777777" w:rsidR="00FD2CA4" w:rsidRPr="00FD2CA4" w:rsidRDefault="00FD2CA4" w:rsidP="00D004CF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0E443B2" w14:textId="18D4BD12" w:rsidR="00D004CF" w:rsidRPr="00D004CF" w:rsidRDefault="00D004CF" w:rsidP="00D004CF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004C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2.5 Для чего используется </w:t>
      </w:r>
      <w:proofErr w:type="spellStart"/>
      <w:r w:rsidRPr="00D004C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BadgedBox</w:t>
      </w:r>
      <w:proofErr w:type="spellEnd"/>
      <w:r w:rsidRPr="00D004C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1A0A06D1" w14:textId="7C05CA78" w:rsidR="00D004CF" w:rsidRDefault="008042BE" w:rsidP="00D004CF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Это контейнер для отображения индикатора над элементом в разметке.</w:t>
      </w:r>
    </w:p>
    <w:p w14:paraId="7691CC75" w14:textId="77777777" w:rsidR="008042BE" w:rsidRPr="00D004CF" w:rsidRDefault="008042BE" w:rsidP="00D004CF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2871938" w14:textId="77777777" w:rsidR="00203FCD" w:rsidRPr="00691049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1A39CD99" w14:textId="506DAE21" w:rsidR="00203FCD" w:rsidRDefault="00D004CF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Изучили </w:t>
      </w:r>
      <w:r w:rsidRPr="00D004C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процесс изменения интерфейса для информирования пользователей в приложениях </w:t>
      </w:r>
      <w:proofErr w:type="spellStart"/>
      <w:r w:rsidRPr="00D004C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50153963" w14:textId="0CBB9607" w:rsidR="00203FCD" w:rsidRPr="00E07C73" w:rsidRDefault="00203FCD" w:rsidP="00203FCD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23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BE134F" w:rsidRPr="00BE134F">
        <w:rPr>
          <w:rFonts w:ascii="Times New Roman" w:hAnsi="Times New Roman" w:cs="Times New Roman"/>
          <w:b/>
          <w:bCs/>
          <w:sz w:val="32"/>
          <w:szCs w:val="32"/>
        </w:rPr>
        <w:t>Настройка тем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594767BA" w14:textId="77777777" w:rsidR="00203FCD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23631F77" w14:textId="6023B906" w:rsidR="00203FCD" w:rsidRDefault="00BE134F" w:rsidP="00203FC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BE134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Изучить процесс изменения интерфейса пользователя в приложениях </w:t>
      </w:r>
      <w:proofErr w:type="spellStart"/>
      <w:r w:rsidRPr="00BE134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BE134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B486F74" w14:textId="77777777" w:rsidR="00BE134F" w:rsidRDefault="00BE134F" w:rsidP="00203FC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CBAEA5A" w14:textId="77777777" w:rsidR="00203FCD" w:rsidRPr="00691049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3D64415D" w14:textId="2BB1D766" w:rsidR="00BE134F" w:rsidRDefault="00BE134F" w:rsidP="00BE134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BE134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Что такое </w:t>
      </w:r>
      <w:proofErr w:type="spellStart"/>
      <w:r w:rsidRPr="00BE134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MaterialTheme</w:t>
      </w:r>
      <w:proofErr w:type="spellEnd"/>
      <w:r w:rsidRPr="00BE134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2175DBD0" w14:textId="472D5DFF" w:rsidR="00BE134F" w:rsidRDefault="00426910" w:rsidP="00BE134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2691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Центральный компонент, определяющий визуальный стиль приложения (цвета, шрифты, формы) на основе системы </w:t>
      </w:r>
      <w:proofErr w:type="spellStart"/>
      <w:r w:rsidRPr="0042691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Material</w:t>
      </w:r>
      <w:proofErr w:type="spellEnd"/>
      <w:r w:rsidRPr="0042691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Design.</w:t>
      </w:r>
    </w:p>
    <w:p w14:paraId="2385BABD" w14:textId="77777777" w:rsidR="00BE134F" w:rsidRDefault="00BE134F" w:rsidP="00BE134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62551C0" w14:textId="77777777" w:rsidR="00BE134F" w:rsidRDefault="00BE134F" w:rsidP="00BE134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BE134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Как настроить палитру? </w:t>
      </w:r>
    </w:p>
    <w:p w14:paraId="6CCC5FC4" w14:textId="711F2170" w:rsidR="00BE134F" w:rsidRDefault="00234042" w:rsidP="00BE134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23404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Настройка палитры в </w:t>
      </w:r>
      <w:proofErr w:type="spellStart"/>
      <w:r w:rsidRPr="0023404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Jetpack</w:t>
      </w:r>
      <w:proofErr w:type="spellEnd"/>
      <w:r w:rsidRPr="0023404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23404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Compose</w:t>
      </w:r>
      <w:proofErr w:type="spellEnd"/>
      <w:r w:rsidRPr="0023404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осуществляется через определение цветов в файле </w:t>
      </w:r>
      <w:proofErr w:type="spellStart"/>
      <w:r w:rsidRPr="0023404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Color.kt</w:t>
      </w:r>
      <w:proofErr w:type="spellEnd"/>
      <w:r w:rsidRPr="0023404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 их использование в теме </w:t>
      </w:r>
      <w:proofErr w:type="spellStart"/>
      <w:r w:rsidRPr="0023404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Theme.kt</w:t>
      </w:r>
      <w:proofErr w:type="spellEnd"/>
      <w:r w:rsidRPr="0023404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через </w:t>
      </w:r>
      <w:proofErr w:type="spellStart"/>
      <w:r w:rsidRPr="0023404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MaterialTheme</w:t>
      </w:r>
      <w:proofErr w:type="spellEnd"/>
      <w:r w:rsidRPr="0023404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0B93E2E" w14:textId="77777777" w:rsidR="00BE134F" w:rsidRDefault="00BE134F" w:rsidP="00BE134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90895F1" w14:textId="77777777" w:rsidR="00BE134F" w:rsidRDefault="00BE134F" w:rsidP="00BE134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BE134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.3 Как настроить типографику? </w:t>
      </w:r>
    </w:p>
    <w:p w14:paraId="3CBFFE4C" w14:textId="096B3C58" w:rsidR="00BE134F" w:rsidRPr="00815E88" w:rsidRDefault="00815E88" w:rsidP="00BE134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815E8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Настройка типографики в </w:t>
      </w:r>
      <w:proofErr w:type="spellStart"/>
      <w:r w:rsidRPr="00815E8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Jetpack</w:t>
      </w:r>
      <w:proofErr w:type="spellEnd"/>
      <w:r w:rsidRPr="00815E8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815E8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Compose</w:t>
      </w:r>
      <w:proofErr w:type="spellEnd"/>
      <w:r w:rsidRPr="00815E8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осуществляется через определение объекта </w:t>
      </w:r>
      <w:proofErr w:type="spellStart"/>
      <w:r w:rsidRPr="00815E8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Typography</w:t>
      </w:r>
      <w:proofErr w:type="spellEnd"/>
      <w:r w:rsidRPr="00815E8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в теме приложения.</w:t>
      </w:r>
    </w:p>
    <w:p w14:paraId="7F4D03CD" w14:textId="77777777" w:rsidR="00BE134F" w:rsidRDefault="00BE134F" w:rsidP="00BE134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9BD5B89" w14:textId="60C33CEE" w:rsidR="00203FCD" w:rsidRPr="00BE134F" w:rsidRDefault="00BE134F" w:rsidP="00BE134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BE134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.4 Как сменить тему на светлую/темную?</w:t>
      </w:r>
    </w:p>
    <w:p w14:paraId="12AFCB8F" w14:textId="175B1ACB" w:rsidR="00BE134F" w:rsidRDefault="00426910" w:rsidP="00BE134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</w:t>
      </w:r>
      <w:r w:rsidR="00F5211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спользуется </w:t>
      </w:r>
      <w:proofErr w:type="spellStart"/>
      <w:r w:rsidRPr="0042691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MaterialTheme</w:t>
      </w:r>
      <w:proofErr w:type="spellEnd"/>
      <w:r w:rsidRPr="0042691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 внутри которого проверяется состояние</w:t>
      </w:r>
      <w:r w:rsidR="00A27EF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proofErr w:type="gramStart"/>
      <w:r w:rsidRPr="0042691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isSystemInDarkTheme</w:t>
      </w:r>
      <w:proofErr w:type="spellEnd"/>
      <w:r w:rsidRPr="0042691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</w:t>
      </w:r>
      <w:proofErr w:type="gramEnd"/>
      <w:r w:rsidRPr="0042691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</w:t>
      </w:r>
      <w:r w:rsidR="00A27EF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 </w:t>
      </w:r>
      <w:r w:rsidR="00A27EF8" w:rsidRPr="00A27EF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Основная логика находится в файле</w:t>
      </w:r>
      <w:r w:rsidR="00A27EF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="00A27EF8" w:rsidRPr="00A27EF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Theme.kt</w:t>
      </w:r>
      <w:proofErr w:type="spellEnd"/>
      <w:r w:rsidR="00A27EF8" w:rsidRPr="00A27EF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 где палитра</w:t>
      </w:r>
      <w:r w:rsidR="00A27EF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="00A27EF8" w:rsidRPr="00A27EF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darkColorScheme</w:t>
      </w:r>
      <w:proofErr w:type="spellEnd"/>
      <w:r w:rsidR="00A27EF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A27EF8" w:rsidRPr="00A27EF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или</w:t>
      </w:r>
      <w:r w:rsidR="00A27EF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="00A27EF8" w:rsidRPr="00A27EF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lightColorScheme</w:t>
      </w:r>
      <w:proofErr w:type="spellEnd"/>
      <w:r w:rsidR="00A27EF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A27EF8" w:rsidRPr="00A27EF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передается в компонент</w:t>
      </w:r>
      <w:r w:rsidR="00A27EF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="00A27EF8" w:rsidRPr="00A27EF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MaterialTheme</w:t>
      </w:r>
      <w:proofErr w:type="spellEnd"/>
      <w:r w:rsidR="00A27EF8" w:rsidRPr="00A27EF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D60BD84" w14:textId="77777777" w:rsidR="00426910" w:rsidRPr="00BE134F" w:rsidRDefault="00426910" w:rsidP="00BE134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06D4C46" w14:textId="6D5FFBC8" w:rsidR="00203FCD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12D4BC66" w14:textId="77777777" w:rsidR="00F5211C" w:rsidRDefault="00F5211C" w:rsidP="00F5211C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Изучили </w:t>
      </w:r>
      <w:r w:rsidRPr="00BE134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процесс изменения интерфейса пользователя в приложениях </w:t>
      </w:r>
      <w:proofErr w:type="spellStart"/>
      <w:r w:rsidRPr="00BE134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BE134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164B150E" w14:textId="72A08329" w:rsidR="00F5211C" w:rsidRPr="00F5211C" w:rsidRDefault="00F5211C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</w:p>
    <w:p w14:paraId="46B48E46" w14:textId="77777777" w:rsidR="00203FCD" w:rsidRDefault="00203FCD">
      <w:pP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br w:type="page"/>
      </w:r>
    </w:p>
    <w:p w14:paraId="17C2EEEB" w14:textId="194E0100" w:rsidR="00203FCD" w:rsidRPr="00E07C73" w:rsidRDefault="00203FCD" w:rsidP="00203FCD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24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76239A" w:rsidRPr="0076239A">
        <w:rPr>
          <w:rFonts w:ascii="Times New Roman" w:hAnsi="Times New Roman" w:cs="Times New Roman"/>
          <w:b/>
          <w:bCs/>
          <w:sz w:val="32"/>
          <w:szCs w:val="32"/>
        </w:rPr>
        <w:t>Настройка анимации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2C547EE5" w14:textId="77777777" w:rsidR="00203FCD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4094E2A5" w14:textId="773A9126" w:rsidR="00203FCD" w:rsidRPr="00F56622" w:rsidRDefault="00F56622" w:rsidP="00203FC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F5662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Изучить процесс настройки анимации интерфейса приложений </w:t>
      </w:r>
      <w:proofErr w:type="spellStart"/>
      <w:r w:rsidRPr="00F5662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F5662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1CDF551E" w14:textId="77777777" w:rsidR="00F56622" w:rsidRDefault="00F56622" w:rsidP="00203FC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AC7AA69" w14:textId="77777777" w:rsidR="00203FCD" w:rsidRPr="00691049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59EBABCE" w14:textId="77777777" w:rsidR="00F56622" w:rsidRDefault="00F56622" w:rsidP="00F5662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F5662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Для чего используется анимация в приложениях? </w:t>
      </w:r>
    </w:p>
    <w:p w14:paraId="27DC88C4" w14:textId="3D19F77E" w:rsidR="00F56622" w:rsidRDefault="00A00D33" w:rsidP="00F5662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Она используется для различных целей, </w:t>
      </w:r>
      <w:r w:rsidR="00683A7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например,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разнообразия интерфейса.</w:t>
      </w:r>
    </w:p>
    <w:p w14:paraId="4B9733E4" w14:textId="77777777" w:rsidR="00F56622" w:rsidRDefault="00F56622" w:rsidP="00F5662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9B749F0" w14:textId="77777777" w:rsidR="00F56622" w:rsidRDefault="00F56622" w:rsidP="00F5662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F5662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На какие виды делится анимация в </w:t>
      </w:r>
      <w:proofErr w:type="spellStart"/>
      <w:r w:rsidRPr="00F5662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Jetpack</w:t>
      </w:r>
      <w:proofErr w:type="spellEnd"/>
      <w:r w:rsidRPr="00F5662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F5662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Compose</w:t>
      </w:r>
      <w:proofErr w:type="spellEnd"/>
      <w:r w:rsidRPr="00F5662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514CF6DB" w14:textId="6FE61F07" w:rsidR="00F56622" w:rsidRPr="003E540E" w:rsidRDefault="00A00D33" w:rsidP="00F5662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Она</w:t>
      </w:r>
      <w:r w:rsidRPr="003E540E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делиться</w:t>
      </w:r>
      <w:r w:rsidRPr="003E540E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на</w:t>
      </w:r>
      <w:r w:rsidRPr="003E540E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: (Animate*</w:t>
      </w:r>
      <w:proofErr w:type="spellStart"/>
      <w:r w:rsidRPr="003E540E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AsState</w:t>
      </w:r>
      <w:proofErr w:type="spellEnd"/>
      <w:r w:rsidRPr="003E540E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), (Animatable), (</w:t>
      </w:r>
      <w:proofErr w:type="spellStart"/>
      <w:r w:rsidRPr="003E540E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UpdateTransition</w:t>
      </w:r>
      <w:proofErr w:type="spellEnd"/>
      <w:r w:rsidRPr="003E540E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), (</w:t>
      </w:r>
      <w:proofErr w:type="spellStart"/>
      <w:r w:rsidRPr="003E540E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InfiniteTransition</w:t>
      </w:r>
      <w:proofErr w:type="spellEnd"/>
      <w:r w:rsidRPr="003E540E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).</w:t>
      </w:r>
    </w:p>
    <w:p w14:paraId="73CCD7F7" w14:textId="77777777" w:rsidR="00F56622" w:rsidRPr="003E540E" w:rsidRDefault="00F56622" w:rsidP="00F5662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</w:p>
    <w:p w14:paraId="09ED2CC1" w14:textId="049E707C" w:rsidR="00F56622" w:rsidRDefault="00F56622" w:rsidP="00F5662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F5662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.3 Для чего использу</w:t>
      </w:r>
      <w:r w:rsidR="00174FD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ется анимация </w:t>
      </w:r>
      <w:proofErr w:type="spellStart"/>
      <w:r w:rsidR="00174FD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Animate</w:t>
      </w:r>
      <w:proofErr w:type="spellEnd"/>
      <w:r w:rsidR="00174FD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*</w:t>
      </w:r>
      <w:proofErr w:type="spellStart"/>
      <w:r w:rsidR="00174FD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AsState</w:t>
      </w:r>
      <w:proofErr w:type="spellEnd"/>
      <w:r w:rsidR="00174FD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61EE463D" w14:textId="33A28ACA" w:rsidR="00F56622" w:rsidRDefault="00C1482B" w:rsidP="00F5662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</w:t>
      </w:r>
      <w:r w:rsidRPr="00C1482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ля автоматической, плавной анимации изменений одного значения при переключении состояний.</w:t>
      </w:r>
    </w:p>
    <w:p w14:paraId="3F5E3834" w14:textId="77777777" w:rsidR="00F56622" w:rsidRDefault="00F56622" w:rsidP="00F5662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4F32DE4" w14:textId="77777777" w:rsidR="00F56622" w:rsidRDefault="00F56622" w:rsidP="00F5662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F5662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.4 Для чего используе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тся анимация 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UpdateTransition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6C54B2DD" w14:textId="703BEC24" w:rsidR="00F56622" w:rsidRDefault="00616BDE" w:rsidP="00F5662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616BD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Используется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616BD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 управления сложными, взаимосвязанными переходами между состояниями UI.</w:t>
      </w:r>
    </w:p>
    <w:p w14:paraId="32505C3E" w14:textId="77777777" w:rsidR="00F56622" w:rsidRDefault="00F56622" w:rsidP="00F5662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8E14926" w14:textId="4FEF9130" w:rsidR="00203FCD" w:rsidRDefault="00F56622" w:rsidP="00F5662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F5662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.5 Для чего используется анимация </w:t>
      </w:r>
      <w:proofErr w:type="spellStart"/>
      <w:r w:rsidRPr="00F5662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InfiniteTransition</w:t>
      </w:r>
      <w:proofErr w:type="spellEnd"/>
      <w:r w:rsidRPr="00F5662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34A1B009" w14:textId="49C69480" w:rsidR="00F56622" w:rsidRDefault="00D8030C" w:rsidP="00F5662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8030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Используется для создания непрерывных, бесконечно повторяющихся анимаций.</w:t>
      </w:r>
    </w:p>
    <w:p w14:paraId="0B9227A7" w14:textId="77777777" w:rsidR="00F56622" w:rsidRPr="00F56622" w:rsidRDefault="00F56622" w:rsidP="00F5662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5C009D4" w14:textId="77777777" w:rsidR="00203FCD" w:rsidRPr="00D8030C" w:rsidRDefault="00203FCD" w:rsidP="00D8030C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32"/>
          <w:szCs w:val="32"/>
          <w:lang w:eastAsia="ru-RU"/>
        </w:rPr>
      </w:pPr>
      <w:r w:rsidRPr="00D8030C">
        <w:rPr>
          <w:rFonts w:ascii="Times New Roman" w:eastAsia="Times New Roman" w:hAnsi="Times New Roman" w:cs="Times New Roman"/>
          <w:b/>
          <w:color w:val="000000"/>
          <w:sz w:val="32"/>
          <w:szCs w:val="32"/>
          <w:lang w:eastAsia="ru-RU"/>
        </w:rPr>
        <w:t>3 Вывод</w:t>
      </w:r>
    </w:p>
    <w:p w14:paraId="0DF7F280" w14:textId="0C73105B" w:rsidR="00203FCD" w:rsidRPr="00F56622" w:rsidRDefault="00F56622" w:rsidP="00DE5B5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Изучили </w:t>
      </w:r>
      <w:r w:rsidRPr="00F5662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процесс настройки анимации</w:t>
      </w:r>
      <w:r w:rsidR="00DE5B5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интерфейса приложений </w:t>
      </w:r>
      <w:proofErr w:type="spellStart"/>
      <w:r w:rsidR="00DE5B5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="00DE5B5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2DCA9725" w14:textId="6DEE19F3" w:rsidR="0037377D" w:rsidRDefault="0037377D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br w:type="page"/>
      </w:r>
    </w:p>
    <w:p w14:paraId="11A29E85" w14:textId="0CEED1A1" w:rsidR="0037377D" w:rsidRPr="00E07C73" w:rsidRDefault="0037377D" w:rsidP="0037377D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25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242494" w:rsidRPr="00242494">
        <w:rPr>
          <w:rFonts w:ascii="Times New Roman" w:hAnsi="Times New Roman" w:cs="Times New Roman"/>
          <w:b/>
          <w:bCs/>
          <w:sz w:val="32"/>
          <w:szCs w:val="32"/>
        </w:rPr>
        <w:t>Работа с файловой системой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26A80B2A" w14:textId="77777777" w:rsidR="0037377D" w:rsidRDefault="0037377D" w:rsidP="0037377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17C1229A" w14:textId="46580C83" w:rsidR="0037377D" w:rsidRDefault="00242494" w:rsidP="0037377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24249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Изучить процесс работы с файлами в приложениях </w:t>
      </w:r>
      <w:proofErr w:type="spellStart"/>
      <w:r w:rsidRPr="0024249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24249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0B5F5B52" w14:textId="77777777" w:rsidR="00242494" w:rsidRDefault="00242494" w:rsidP="0037377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7592757" w14:textId="77777777" w:rsidR="0037377D" w:rsidRPr="00691049" w:rsidRDefault="0037377D" w:rsidP="0037377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6B9FB562" w14:textId="77777777" w:rsidR="005B5561" w:rsidRPr="005B5561" w:rsidRDefault="005B5561" w:rsidP="005B556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5B556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2.1 Как добавить папку </w:t>
      </w:r>
      <w:proofErr w:type="spellStart"/>
      <w:r w:rsidRPr="005B556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assets</w:t>
      </w:r>
      <w:proofErr w:type="spellEnd"/>
      <w:r w:rsidRPr="005B556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в проект? </w:t>
      </w:r>
    </w:p>
    <w:p w14:paraId="03A4E750" w14:textId="390914F1" w:rsidR="005B5561" w:rsidRPr="00530241" w:rsidRDefault="00530241" w:rsidP="005B556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Нужно кликнуть на папку проекта в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</w:t>
      </w:r>
      <w:r w:rsidRPr="0053024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Studio</w:t>
      </w:r>
      <w:r w:rsidRPr="0053024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app</w:t>
      </w:r>
      <w:r w:rsidRPr="0053024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New</w:t>
      </w:r>
      <w:r>
        <w:rPr>
          <w:lang w:val="en-US"/>
        </w:rPr>
        <w:t> 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&gt; Folder &gt; Assets Folder</w:t>
      </w:r>
      <w:r w:rsidR="001F1ED1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.</w:t>
      </w:r>
    </w:p>
    <w:p w14:paraId="5A7CF813" w14:textId="77777777" w:rsidR="005B5561" w:rsidRPr="004C7859" w:rsidRDefault="005B5561" w:rsidP="005B556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</w:p>
    <w:p w14:paraId="37A0EBF3" w14:textId="77777777" w:rsidR="005B5561" w:rsidRPr="004C7859" w:rsidRDefault="005B5561" w:rsidP="005B556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r w:rsidRPr="004C7859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2.2 </w:t>
      </w:r>
      <w:r w:rsidRPr="005B556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Как</w:t>
      </w:r>
      <w:r w:rsidRPr="004C7859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</w:t>
      </w:r>
      <w:r w:rsidRPr="005B556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открыть</w:t>
      </w:r>
      <w:r w:rsidRPr="004C7859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</w:t>
      </w:r>
      <w:r w:rsidRPr="005B556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файл</w:t>
      </w:r>
      <w:r w:rsidRPr="004C7859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</w:t>
      </w:r>
      <w:r w:rsidRPr="005B556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</w:t>
      </w:r>
      <w:r w:rsidRPr="004C7859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assets? </w:t>
      </w:r>
    </w:p>
    <w:p w14:paraId="1C84A076" w14:textId="4726EDCF" w:rsidR="005B5561" w:rsidRPr="004C7859" w:rsidRDefault="000E6277" w:rsidP="005B556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</w:t>
      </w:r>
      <w:r w:rsidRPr="004C7859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этого</w:t>
      </w:r>
      <w:r w:rsidRPr="004C7859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используется</w:t>
      </w:r>
      <w:r w:rsidRPr="004C7859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</w:t>
      </w:r>
      <w:proofErr w:type="spellStart"/>
      <w:proofErr w:type="gramStart"/>
      <w:r w:rsidRPr="004C7859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LocalContext.current.assets</w:t>
      </w:r>
      <w:proofErr w:type="gramEnd"/>
      <w:r w:rsidRPr="004C7859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.open</w:t>
      </w:r>
      <w:proofErr w:type="spellEnd"/>
      <w:r w:rsidRPr="004C7859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("filename").</w:t>
      </w:r>
    </w:p>
    <w:p w14:paraId="5E99F923" w14:textId="77777777" w:rsidR="005B5561" w:rsidRPr="004C7859" w:rsidRDefault="005B5561" w:rsidP="005B556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</w:p>
    <w:p w14:paraId="26671657" w14:textId="77777777" w:rsidR="005B5561" w:rsidRPr="005B5561" w:rsidRDefault="005B5561" w:rsidP="005B556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5B556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2.3 Как получить путь к папке приложения? </w:t>
      </w:r>
    </w:p>
    <w:p w14:paraId="75015FA1" w14:textId="35681A2C" w:rsidR="005B5561" w:rsidRPr="005B5561" w:rsidRDefault="000E6277" w:rsidP="005B556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Для этого используется </w:t>
      </w:r>
      <w:proofErr w:type="spellStart"/>
      <w:r w:rsidRPr="000E627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LocalContext.current.filesDir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0E627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или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proofErr w:type="gramStart"/>
      <w:r w:rsidRPr="000E627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context.cacheDir</w:t>
      </w:r>
      <w:proofErr w:type="spellEnd"/>
      <w:proofErr w:type="gram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33B2B879" w14:textId="77777777" w:rsidR="005B5561" w:rsidRPr="005B5561" w:rsidRDefault="005B5561" w:rsidP="005B556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039D640" w14:textId="77777777" w:rsidR="005B5561" w:rsidRPr="005B5561" w:rsidRDefault="005B5561" w:rsidP="005B556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5B556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2.4 Как считать данные из файла? </w:t>
      </w:r>
    </w:p>
    <w:p w14:paraId="24100904" w14:textId="0C005C43" w:rsidR="004719EA" w:rsidRPr="004719EA" w:rsidRDefault="004719EA" w:rsidP="004719EA">
      <w:pPr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Внутри</w:t>
      </w:r>
      <w:r w:rsidR="000E6C4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="000E6C42" w:rsidRPr="000E6C4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LaunchedEffect</w:t>
      </w:r>
      <w:proofErr w:type="spellEnd"/>
      <w:r w:rsidR="000E6C4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0E6C42" w:rsidRPr="000E6C4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 асинхронной загрузки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: </w:t>
      </w:r>
      <w:proofErr w:type="spellStart"/>
      <w:proofErr w:type="gramStart"/>
      <w:r w:rsidRPr="004719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context.openFileInput</w:t>
      </w:r>
      <w:proofErr w:type="spellEnd"/>
      <w:proofErr w:type="gramEnd"/>
      <w:r w:rsidRPr="004719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("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fileName</w:t>
      </w:r>
      <w:proofErr w:type="spellEnd"/>
      <w:r w:rsidRPr="004719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").</w:t>
      </w:r>
      <w:proofErr w:type="spellStart"/>
      <w:r w:rsidRPr="004719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bufferedReader</w:t>
      </w:r>
      <w:proofErr w:type="spellEnd"/>
      <w:r w:rsidRPr="004719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().</w:t>
      </w:r>
      <w:proofErr w:type="spellStart"/>
      <w:r w:rsidRPr="004719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use</w:t>
      </w:r>
      <w:proofErr w:type="spellEnd"/>
      <w:r w:rsidRPr="004719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{ </w:t>
      </w:r>
      <w:proofErr w:type="spellStart"/>
      <w:r w:rsidRPr="004719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it.readText</w:t>
      </w:r>
      <w:proofErr w:type="spellEnd"/>
      <w:r w:rsidRPr="004719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() }</w:t>
      </w:r>
      <w:r w:rsidR="000F5E5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52C3683" w14:textId="77777777" w:rsidR="005B5561" w:rsidRPr="005B5561" w:rsidRDefault="005B5561" w:rsidP="005B556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A01D1C5" w14:textId="6B4D47C7" w:rsidR="005B5561" w:rsidRPr="005B5561" w:rsidRDefault="005B5561" w:rsidP="005B556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5B556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2.5 Как записать данные в файл? </w:t>
      </w:r>
    </w:p>
    <w:p w14:paraId="5D722033" w14:textId="22AAC2D0" w:rsidR="002E112E" w:rsidRPr="002E112E" w:rsidRDefault="002E112E" w:rsidP="002E112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proofErr w:type="spellStart"/>
      <w:proofErr w:type="gramStart"/>
      <w:r w:rsidRPr="002E112E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context.openFileOutput</w:t>
      </w:r>
      <w:proofErr w:type="spellEnd"/>
      <w:proofErr w:type="gramEnd"/>
      <w:r w:rsidRPr="002E112E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(filename, </w:t>
      </w:r>
      <w:proofErr w:type="spellStart"/>
      <w:r w:rsidRPr="002E112E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Context.MODE_PRIVATE</w:t>
      </w:r>
      <w:proofErr w:type="spellEnd"/>
      <w:r w:rsidRPr="002E112E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).use { output -&gt;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запись</w:t>
      </w:r>
      <w:r w:rsidRPr="002E112E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</w:t>
      </w:r>
      <w:r w:rsidRPr="002E112E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файл</w:t>
      </w:r>
      <w:r w:rsidRPr="002E112E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}</w:t>
      </w:r>
      <w:r w:rsidR="000F5E5D" w:rsidRPr="000F5E5D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.</w:t>
      </w:r>
    </w:p>
    <w:p w14:paraId="4FB1E3FD" w14:textId="77777777" w:rsidR="005B5561" w:rsidRPr="002E112E" w:rsidRDefault="005B5561" w:rsidP="005B556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</w:p>
    <w:p w14:paraId="4CBA07CC" w14:textId="262797EA" w:rsidR="005B5561" w:rsidRPr="005B5561" w:rsidRDefault="005B5561" w:rsidP="005B556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5B556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2.6 Как вызвать диалог выбора файла? </w:t>
      </w:r>
    </w:p>
    <w:p w14:paraId="3A6F95D0" w14:textId="5EEFD235" w:rsidR="005B5561" w:rsidRPr="004C7859" w:rsidRDefault="000E6277" w:rsidP="005B556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Используется</w:t>
      </w:r>
      <w:r w:rsidRPr="004C7859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</w:t>
      </w:r>
      <w:proofErr w:type="spellStart"/>
      <w:r w:rsidRPr="004C7859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rememberLauncherForActivityResult</w:t>
      </w:r>
      <w:proofErr w:type="spellEnd"/>
      <w:r w:rsidRPr="004C7859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</w:t>
      </w:r>
      <w:r w:rsidRPr="000E627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</w:t>
      </w:r>
      <w:r w:rsidRPr="004C7859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</w:t>
      </w:r>
      <w:r w:rsidRPr="000E627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контракто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м</w:t>
      </w:r>
      <w:r w:rsidRPr="004C7859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</w:t>
      </w:r>
      <w:proofErr w:type="spellStart"/>
      <w:r w:rsidRPr="004C7859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ActivityResultContracts.GetContent</w:t>
      </w:r>
      <w:proofErr w:type="spellEnd"/>
      <w:r w:rsidRPr="004C7859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() </w:t>
      </w:r>
      <w:r w:rsidRPr="000E627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или</w:t>
      </w:r>
      <w:r w:rsidRPr="004C7859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</w:t>
      </w:r>
      <w:proofErr w:type="gramStart"/>
      <w:r w:rsidRPr="004C7859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OpenDocument(</w:t>
      </w:r>
      <w:proofErr w:type="gramEnd"/>
      <w:r w:rsidRPr="004C7859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).</w:t>
      </w:r>
    </w:p>
    <w:p w14:paraId="6DDFECD5" w14:textId="77777777" w:rsidR="005B5561" w:rsidRPr="004C7859" w:rsidRDefault="005B5561" w:rsidP="005B556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</w:p>
    <w:p w14:paraId="624713B0" w14:textId="557273C5" w:rsidR="0037377D" w:rsidRPr="005B5561" w:rsidRDefault="005B5561" w:rsidP="005B556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5B556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2.7 Как вызвать диалог сохранения файла?</w:t>
      </w:r>
    </w:p>
    <w:p w14:paraId="385F7DCE" w14:textId="3BDBACAE" w:rsidR="005B5561" w:rsidRPr="004C7859" w:rsidRDefault="004C0016" w:rsidP="005B556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Используется</w:t>
      </w:r>
      <w:r w:rsidRPr="004C7859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</w:t>
      </w:r>
      <w:proofErr w:type="spellStart"/>
      <w:r w:rsidRPr="004C7859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rememberLauncherForActivityResult</w:t>
      </w:r>
      <w:proofErr w:type="spellEnd"/>
      <w:r w:rsidRPr="004C7859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</w:t>
      </w:r>
      <w:r w:rsidRPr="000E627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</w:t>
      </w:r>
      <w:r w:rsidRPr="004C7859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</w:t>
      </w:r>
      <w:r w:rsidRPr="000E627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контракто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м</w:t>
      </w:r>
      <w:r w:rsidRPr="004C7859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</w:t>
      </w:r>
      <w:proofErr w:type="spellStart"/>
      <w:r w:rsidRPr="004C7859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ActivityResultContracts.CreateDocument</w:t>
      </w:r>
      <w:proofErr w:type="spellEnd"/>
      <w:r w:rsidRPr="004C7859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().</w:t>
      </w:r>
    </w:p>
    <w:p w14:paraId="4DA2650D" w14:textId="77777777" w:rsidR="005B5561" w:rsidRPr="004C7859" w:rsidRDefault="005B5561" w:rsidP="005B556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</w:p>
    <w:p w14:paraId="5BCB3408" w14:textId="77777777" w:rsidR="0037377D" w:rsidRPr="004C7859" w:rsidRDefault="0037377D" w:rsidP="0037377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C7859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3 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Вывод</w:t>
      </w:r>
    </w:p>
    <w:p w14:paraId="62668253" w14:textId="45E0DAB9" w:rsidR="00365B9B" w:rsidRDefault="00242494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Изучили </w:t>
      </w:r>
      <w:r w:rsidRPr="0024249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процесс работы с файлами в приложениях </w:t>
      </w:r>
      <w:proofErr w:type="spellStart"/>
      <w:r w:rsidRPr="0024249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24249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  <w:r w:rsidR="00365B9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br w:type="page"/>
      </w:r>
    </w:p>
    <w:p w14:paraId="5277EA9F" w14:textId="2E6E2344" w:rsidR="00365B9B" w:rsidRPr="00E07C73" w:rsidRDefault="00365B9B" w:rsidP="00365B9B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26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36399F" w:rsidRPr="0036399F">
        <w:rPr>
          <w:rFonts w:ascii="Times New Roman" w:hAnsi="Times New Roman" w:cs="Times New Roman"/>
          <w:b/>
          <w:bCs/>
          <w:sz w:val="32"/>
          <w:szCs w:val="32"/>
        </w:rPr>
        <w:t>Подготовка стандартных модулей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5D70B9B7" w14:textId="77777777" w:rsidR="00365B9B" w:rsidRDefault="00365B9B" w:rsidP="00365B9B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48918728" w14:textId="499E5089" w:rsidR="00365B9B" w:rsidRPr="0036399F" w:rsidRDefault="0036399F" w:rsidP="00365B9B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36399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Изучить процесс создания стандартных модулей в приложении </w:t>
      </w:r>
      <w:proofErr w:type="spellStart"/>
      <w:r w:rsidRPr="0036399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36399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09900B6E" w14:textId="77777777" w:rsidR="0036399F" w:rsidRPr="0036399F" w:rsidRDefault="0036399F" w:rsidP="00365B9B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1FAF608" w14:textId="77777777" w:rsidR="00365B9B" w:rsidRPr="00691049" w:rsidRDefault="00365B9B" w:rsidP="00365B9B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100A38B2" w14:textId="77777777" w:rsidR="00C62421" w:rsidRDefault="00C62421" w:rsidP="00C6242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C6242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Для чего используется модульный подход? </w:t>
      </w:r>
    </w:p>
    <w:p w14:paraId="3DE6B8C4" w14:textId="471B7078" w:rsidR="00C62421" w:rsidRDefault="00D7633C" w:rsidP="00C6242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</w:t>
      </w:r>
      <w:r w:rsidRPr="00D7633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ля масштабируемости,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вторичного использования</w:t>
      </w:r>
      <w:r w:rsidRPr="00D7633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компонентов, ускорения сборки проекта и четкого разделения ответственности</w:t>
      </w:r>
      <w:r w:rsidR="00CF41F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05358320" w14:textId="77777777" w:rsidR="00C62421" w:rsidRDefault="00C62421" w:rsidP="00C6242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17BF889" w14:textId="77777777" w:rsidR="00C62421" w:rsidRDefault="00C62421" w:rsidP="00C6242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C6242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Что такое </w:t>
      </w:r>
      <w:proofErr w:type="spellStart"/>
      <w:r w:rsidRPr="00C6242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data</w:t>
      </w:r>
      <w:proofErr w:type="spellEnd"/>
      <w:r w:rsidRPr="00C6242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C6242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class</w:t>
      </w:r>
      <w:proofErr w:type="spellEnd"/>
      <w:r w:rsidRPr="00C6242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 какие у него особенности? </w:t>
      </w:r>
    </w:p>
    <w:p w14:paraId="048816CB" w14:textId="742149A6" w:rsidR="00C62421" w:rsidRDefault="00CF41FD" w:rsidP="00C6242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</w:t>
      </w:r>
      <w:r w:rsidRPr="00CF41F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то специализированный класс, предназначенный для хранения данных, который автоматически генерирует полезные методы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CF41F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на основе свойств первичного конструктора.</w:t>
      </w:r>
    </w:p>
    <w:p w14:paraId="52D55557" w14:textId="77777777" w:rsidR="00C62421" w:rsidRDefault="00C62421" w:rsidP="00C6242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3BD44FB" w14:textId="4354EE99" w:rsidR="00365B9B" w:rsidRPr="00C62421" w:rsidRDefault="00C62421" w:rsidP="00C6242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C6242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.3 Что такое MVVM?</w:t>
      </w:r>
    </w:p>
    <w:p w14:paraId="168BD67F" w14:textId="708508D4" w:rsidR="00C62421" w:rsidRDefault="006F07EF" w:rsidP="00C6242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А</w:t>
      </w:r>
      <w:r w:rsidRPr="006F07E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рхитектурный шаблон, разделяющий приложение на логику данных (Model), интерфейс (View) и посредник (</w:t>
      </w:r>
      <w:proofErr w:type="spellStart"/>
      <w:r w:rsidRPr="006F07E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ViewModel</w:t>
      </w:r>
      <w:proofErr w:type="spellEnd"/>
      <w:r w:rsidRPr="006F07E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4F3A5EF0" w14:textId="77777777" w:rsidR="006F07EF" w:rsidRPr="00C62421" w:rsidRDefault="006F07EF" w:rsidP="00C6242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F0C343C" w14:textId="77777777" w:rsidR="00365B9B" w:rsidRPr="00691049" w:rsidRDefault="00365B9B" w:rsidP="00365B9B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423CE6F2" w14:textId="75A79FB3" w:rsidR="00365B9B" w:rsidRDefault="0036399F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Изучили </w:t>
      </w:r>
      <w:r w:rsidRPr="0036399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процесс создания стандартных модулей в приложении </w:t>
      </w:r>
      <w:proofErr w:type="spellStart"/>
      <w:r w:rsidRPr="0036399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36399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  <w:r w:rsidR="00365B9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br w:type="page"/>
      </w:r>
    </w:p>
    <w:p w14:paraId="3FE0BCE0" w14:textId="3246A928" w:rsidR="00365B9B" w:rsidRPr="00E07C73" w:rsidRDefault="00365B9B" w:rsidP="00365B9B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27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4C7859" w:rsidRPr="004C7859">
        <w:rPr>
          <w:rFonts w:ascii="Times New Roman" w:hAnsi="Times New Roman" w:cs="Times New Roman"/>
          <w:b/>
          <w:bCs/>
          <w:sz w:val="32"/>
          <w:szCs w:val="32"/>
        </w:rPr>
        <w:t>Передача данных между модулями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2BBAA742" w14:textId="77777777" w:rsidR="00365B9B" w:rsidRDefault="00365B9B" w:rsidP="00365B9B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32AF4633" w14:textId="75FB0939" w:rsidR="00365B9B" w:rsidRPr="004C7859" w:rsidRDefault="004C7859" w:rsidP="004C7859">
      <w:pPr>
        <w:tabs>
          <w:tab w:val="left" w:pos="1982"/>
        </w:tabs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C785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</w:t>
      </w:r>
      <w:r w:rsidRPr="004C785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Изучить процесс передачи данных между модулями в приложении </w:t>
      </w:r>
      <w:proofErr w:type="spellStart"/>
      <w:r w:rsidRPr="004C785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4C785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51555C4E" w14:textId="77777777" w:rsidR="004C7859" w:rsidRPr="004C7859" w:rsidRDefault="004C7859" w:rsidP="004C7859">
      <w:pPr>
        <w:tabs>
          <w:tab w:val="left" w:pos="1982"/>
        </w:tabs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924E75A" w14:textId="77777777" w:rsidR="00365B9B" w:rsidRPr="00691049" w:rsidRDefault="00365B9B" w:rsidP="00365B9B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6C1C8625" w14:textId="77777777" w:rsidR="00056482" w:rsidRPr="00056482" w:rsidRDefault="00056482" w:rsidP="007B683A">
      <w:pPr>
        <w:tabs>
          <w:tab w:val="left" w:pos="1982"/>
        </w:tabs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05648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2.1 Как передать параметры между модулями?</w:t>
      </w:r>
    </w:p>
    <w:p w14:paraId="1D5317B4" w14:textId="77777777" w:rsidR="00056482" w:rsidRPr="00056482" w:rsidRDefault="00056482" w:rsidP="007B683A">
      <w:pPr>
        <w:tabs>
          <w:tab w:val="left" w:pos="1982"/>
        </w:tabs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05648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Параметры между модулями передают через аргументы методов, статические переменные, </w:t>
      </w:r>
      <w:proofErr w:type="spellStart"/>
      <w:r w:rsidRPr="0005648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Dependency</w:t>
      </w:r>
      <w:proofErr w:type="spellEnd"/>
      <w:r w:rsidRPr="0005648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05648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Injection</w:t>
      </w:r>
      <w:proofErr w:type="spellEnd"/>
      <w:r w:rsidRPr="0005648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 файлы конфигурации, события или параметры командной строки.</w:t>
      </w:r>
    </w:p>
    <w:p w14:paraId="17C11B5A" w14:textId="77777777" w:rsidR="00056482" w:rsidRPr="00056482" w:rsidRDefault="00056482" w:rsidP="007B683A">
      <w:pPr>
        <w:tabs>
          <w:tab w:val="left" w:pos="1982"/>
        </w:tabs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642FFB2" w14:textId="77777777" w:rsidR="00056482" w:rsidRPr="00056482" w:rsidRDefault="00056482" w:rsidP="007B683A">
      <w:pPr>
        <w:tabs>
          <w:tab w:val="left" w:pos="1982"/>
        </w:tabs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05648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2.2 Как передать значение простого типа с использованием навигации?</w:t>
      </w:r>
    </w:p>
    <w:p w14:paraId="33582BC1" w14:textId="77777777" w:rsidR="00056482" w:rsidRPr="00056482" w:rsidRDefault="00056482" w:rsidP="007B683A">
      <w:pPr>
        <w:tabs>
          <w:tab w:val="left" w:pos="1982"/>
        </w:tabs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05648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При навигации значение простого типа передается как параметр в метод навигации (например, </w:t>
      </w:r>
      <w:proofErr w:type="spellStart"/>
      <w:proofErr w:type="gramStart"/>
      <w:r w:rsidRPr="0005648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Navigate</w:t>
      </w:r>
      <w:proofErr w:type="spellEnd"/>
      <w:r w:rsidRPr="0005648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</w:t>
      </w:r>
      <w:proofErr w:type="spellStart"/>
      <w:proofErr w:type="gramEnd"/>
      <w:r w:rsidRPr="0005648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new</w:t>
      </w:r>
      <w:proofErr w:type="spellEnd"/>
      <w:r w:rsidRPr="0005648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Page(), </w:t>
      </w:r>
      <w:proofErr w:type="spellStart"/>
      <w:r w:rsidRPr="0005648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value</w:t>
      </w:r>
      <w:proofErr w:type="spellEnd"/>
      <w:r w:rsidRPr="0005648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)), а на целевой странице принимается через </w:t>
      </w:r>
      <w:proofErr w:type="spellStart"/>
      <w:r w:rsidRPr="0005648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e.Parameter</w:t>
      </w:r>
      <w:proofErr w:type="spellEnd"/>
      <w:r w:rsidRPr="0005648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в методе </w:t>
      </w:r>
      <w:proofErr w:type="spellStart"/>
      <w:r w:rsidRPr="0005648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OnNavigatedTo</w:t>
      </w:r>
      <w:proofErr w:type="spellEnd"/>
      <w:r w:rsidRPr="0005648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589347A7" w14:textId="77777777" w:rsidR="00056482" w:rsidRPr="00056482" w:rsidRDefault="00056482" w:rsidP="007B683A">
      <w:pPr>
        <w:tabs>
          <w:tab w:val="left" w:pos="1982"/>
        </w:tabs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530C8E1" w14:textId="77777777" w:rsidR="00056482" w:rsidRPr="00056482" w:rsidRDefault="00056482" w:rsidP="007B683A">
      <w:pPr>
        <w:tabs>
          <w:tab w:val="left" w:pos="1982"/>
        </w:tabs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05648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2.3 Как передать объект с использованием навигации?</w:t>
      </w:r>
    </w:p>
    <w:p w14:paraId="5B973934" w14:textId="77777777" w:rsidR="00056482" w:rsidRPr="00056482" w:rsidRDefault="00056482" w:rsidP="007B683A">
      <w:pPr>
        <w:tabs>
          <w:tab w:val="left" w:pos="1982"/>
        </w:tabs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05648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Объект передается как параметр навигации (например, </w:t>
      </w:r>
      <w:proofErr w:type="spellStart"/>
      <w:proofErr w:type="gramStart"/>
      <w:r w:rsidRPr="0005648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Navigate</w:t>
      </w:r>
      <w:proofErr w:type="spellEnd"/>
      <w:r w:rsidRPr="0005648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</w:t>
      </w:r>
      <w:proofErr w:type="spellStart"/>
      <w:proofErr w:type="gramEnd"/>
      <w:r w:rsidRPr="0005648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new</w:t>
      </w:r>
      <w:proofErr w:type="spellEnd"/>
      <w:r w:rsidRPr="0005648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Page(), объект)), а на целевой странице принимается через </w:t>
      </w:r>
      <w:proofErr w:type="spellStart"/>
      <w:r w:rsidRPr="0005648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e.Parameter</w:t>
      </w:r>
      <w:proofErr w:type="spellEnd"/>
      <w:r w:rsidRPr="0005648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с приведением к нужному типу.</w:t>
      </w:r>
    </w:p>
    <w:p w14:paraId="67CC0C7C" w14:textId="77777777" w:rsidR="00365B9B" w:rsidRPr="007B683A" w:rsidRDefault="00365B9B" w:rsidP="007B683A">
      <w:pPr>
        <w:tabs>
          <w:tab w:val="left" w:pos="1982"/>
        </w:tabs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A07D202" w14:textId="77777777" w:rsidR="00365B9B" w:rsidRPr="00691049" w:rsidRDefault="00365B9B" w:rsidP="00365B9B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39104BDA" w14:textId="0F8D54E0" w:rsidR="00365B9B" w:rsidRPr="00056482" w:rsidRDefault="00056482" w:rsidP="00365B9B">
      <w:pP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r w:rsidRPr="0005648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Изучили процесс передачи данных между модулями в приложении </w:t>
      </w:r>
      <w:proofErr w:type="spellStart"/>
      <w:r w:rsidRPr="0005648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05648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12B55B30" w14:textId="04109717" w:rsidR="00365B9B" w:rsidRDefault="00365B9B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br w:type="page"/>
      </w:r>
    </w:p>
    <w:p w14:paraId="70852BFA" w14:textId="0C3449D4" w:rsidR="00365B9B" w:rsidRPr="00E07C73" w:rsidRDefault="00365B9B" w:rsidP="00365B9B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28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6C446A" w:rsidRPr="006C446A">
        <w:rPr>
          <w:rFonts w:ascii="Times New Roman" w:hAnsi="Times New Roman" w:cs="Times New Roman"/>
          <w:b/>
          <w:bCs/>
          <w:sz w:val="32"/>
          <w:szCs w:val="32"/>
        </w:rPr>
        <w:t>Работа с БД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3FF50EAE" w14:textId="77777777" w:rsidR="00365B9B" w:rsidRDefault="00365B9B" w:rsidP="00365B9B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7BBDC7D7" w14:textId="4D40816E" w:rsidR="006C446A" w:rsidRPr="006C446A" w:rsidRDefault="006C446A" w:rsidP="009F0592">
      <w:pPr>
        <w:tabs>
          <w:tab w:val="left" w:pos="1982"/>
        </w:tabs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6C446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</w:t>
      </w:r>
      <w:r w:rsidRPr="006C446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Изучить процесс работы с БД в приложении </w:t>
      </w:r>
      <w:proofErr w:type="spellStart"/>
      <w:r w:rsidRPr="006C446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6C446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3741029A" w14:textId="3AA88F4C" w:rsidR="00365B9B" w:rsidRPr="006C446A" w:rsidRDefault="00365B9B" w:rsidP="009F0592">
      <w:pPr>
        <w:tabs>
          <w:tab w:val="left" w:pos="1982"/>
        </w:tabs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40D9C2B" w14:textId="77777777" w:rsidR="00365B9B" w:rsidRPr="00691049" w:rsidRDefault="00365B9B" w:rsidP="00365B9B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0FAB2C3B" w14:textId="77777777" w:rsidR="009F0592" w:rsidRPr="009F0592" w:rsidRDefault="009F0592" w:rsidP="009F0592">
      <w:pPr>
        <w:tabs>
          <w:tab w:val="left" w:pos="1982"/>
        </w:tabs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F05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2.1 Как создать БД </w:t>
      </w:r>
      <w:proofErr w:type="spellStart"/>
      <w:r w:rsidRPr="009F05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SQLite</w:t>
      </w:r>
      <w:proofErr w:type="spellEnd"/>
      <w:r w:rsidRPr="009F05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в приложении </w:t>
      </w:r>
      <w:proofErr w:type="spellStart"/>
      <w:r w:rsidRPr="009F05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9F05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34CC7F58" w14:textId="77777777" w:rsidR="009F0592" w:rsidRPr="009F0592" w:rsidRDefault="009F0592" w:rsidP="009F0592">
      <w:pPr>
        <w:tabs>
          <w:tab w:val="left" w:pos="1982"/>
        </w:tabs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F05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Создать класс, унаследованный от </w:t>
      </w:r>
      <w:proofErr w:type="spellStart"/>
      <w:r w:rsidRPr="009F05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SQLiteOpenHelper</w:t>
      </w:r>
      <w:proofErr w:type="spellEnd"/>
      <w:r w:rsidRPr="009F05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переопределить </w:t>
      </w:r>
      <w:proofErr w:type="spellStart"/>
      <w:proofErr w:type="gramStart"/>
      <w:r w:rsidRPr="009F05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onCreate</w:t>
      </w:r>
      <w:proofErr w:type="spellEnd"/>
      <w:r w:rsidRPr="009F05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</w:t>
      </w:r>
      <w:proofErr w:type="gramEnd"/>
      <w:r w:rsidRPr="009F05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) и </w:t>
      </w:r>
      <w:proofErr w:type="spellStart"/>
      <w:r w:rsidRPr="009F05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onUpgrade</w:t>
      </w:r>
      <w:proofErr w:type="spellEnd"/>
      <w:r w:rsidRPr="009F05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(), затем получить БД через </w:t>
      </w:r>
      <w:proofErr w:type="spellStart"/>
      <w:r w:rsidRPr="009F05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getWritableDatabase</w:t>
      </w:r>
      <w:proofErr w:type="spellEnd"/>
      <w:r w:rsidRPr="009F05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().</w:t>
      </w:r>
    </w:p>
    <w:p w14:paraId="243E1761" w14:textId="77777777" w:rsidR="009F0592" w:rsidRPr="009F0592" w:rsidRDefault="009F0592" w:rsidP="009F0592">
      <w:pPr>
        <w:tabs>
          <w:tab w:val="left" w:pos="1982"/>
        </w:tabs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D13B7DB" w14:textId="77777777" w:rsidR="009F0592" w:rsidRPr="009F0592" w:rsidRDefault="009F0592" w:rsidP="009F0592">
      <w:pPr>
        <w:tabs>
          <w:tab w:val="left" w:pos="1982"/>
        </w:tabs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F05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2.2 Как получить список строк таблицы БД </w:t>
      </w:r>
      <w:proofErr w:type="spellStart"/>
      <w:r w:rsidRPr="009F05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SQLite</w:t>
      </w:r>
      <w:proofErr w:type="spellEnd"/>
      <w:r w:rsidRPr="009F05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в приложении </w:t>
      </w:r>
      <w:proofErr w:type="spellStart"/>
      <w:r w:rsidRPr="009F05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9F05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788141AB" w14:textId="77777777" w:rsidR="009F0592" w:rsidRPr="009F0592" w:rsidRDefault="009F0592" w:rsidP="009F0592">
      <w:pPr>
        <w:tabs>
          <w:tab w:val="left" w:pos="1982"/>
        </w:tabs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F05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Выполнить </w:t>
      </w:r>
      <w:proofErr w:type="spellStart"/>
      <w:proofErr w:type="gramStart"/>
      <w:r w:rsidRPr="009F05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query</w:t>
      </w:r>
      <w:proofErr w:type="spellEnd"/>
      <w:r w:rsidRPr="009F05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</w:t>
      </w:r>
      <w:proofErr w:type="gramEnd"/>
      <w:r w:rsidRPr="009F05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) или </w:t>
      </w:r>
      <w:proofErr w:type="spellStart"/>
      <w:r w:rsidRPr="009F05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rawQuery</w:t>
      </w:r>
      <w:proofErr w:type="spellEnd"/>
      <w:r w:rsidRPr="009F05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() на </w:t>
      </w:r>
      <w:proofErr w:type="spellStart"/>
      <w:r w:rsidRPr="009F05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SQLiteDatabase</w:t>
      </w:r>
      <w:proofErr w:type="spellEnd"/>
      <w:r w:rsidRPr="009F05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получить </w:t>
      </w:r>
      <w:proofErr w:type="spellStart"/>
      <w:r w:rsidRPr="009F05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Cursor</w:t>
      </w:r>
      <w:proofErr w:type="spellEnd"/>
      <w:r w:rsidRPr="009F05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пройти по нему через </w:t>
      </w:r>
      <w:proofErr w:type="spellStart"/>
      <w:r w:rsidRPr="009F05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moveToNext</w:t>
      </w:r>
      <w:proofErr w:type="spellEnd"/>
      <w:r w:rsidRPr="009F05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() и извлечь данные с помощью </w:t>
      </w:r>
      <w:proofErr w:type="spellStart"/>
      <w:r w:rsidRPr="009F05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getString</w:t>
      </w:r>
      <w:proofErr w:type="spellEnd"/>
      <w:r w:rsidRPr="009F05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(), </w:t>
      </w:r>
      <w:proofErr w:type="spellStart"/>
      <w:r w:rsidRPr="009F05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getInt</w:t>
      </w:r>
      <w:proofErr w:type="spellEnd"/>
      <w:r w:rsidRPr="009F05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() и т.д. Не забыть закрыть курсор.</w:t>
      </w:r>
    </w:p>
    <w:p w14:paraId="11C139BB" w14:textId="77777777" w:rsidR="009F0592" w:rsidRPr="009F0592" w:rsidRDefault="009F0592" w:rsidP="009F0592">
      <w:pPr>
        <w:tabs>
          <w:tab w:val="left" w:pos="1982"/>
        </w:tabs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CD0711B" w14:textId="77777777" w:rsidR="009F0592" w:rsidRPr="009F0592" w:rsidRDefault="009F0592" w:rsidP="009F0592">
      <w:pPr>
        <w:tabs>
          <w:tab w:val="left" w:pos="1982"/>
        </w:tabs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F05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2.3 Как добавить новую строку в таблицу БД </w:t>
      </w:r>
      <w:proofErr w:type="spellStart"/>
      <w:r w:rsidRPr="009F05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SQLite</w:t>
      </w:r>
      <w:proofErr w:type="spellEnd"/>
      <w:r w:rsidRPr="009F05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в приложении </w:t>
      </w:r>
      <w:proofErr w:type="spellStart"/>
      <w:r w:rsidRPr="009F05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9F05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238FFF2A" w14:textId="77777777" w:rsidR="009F0592" w:rsidRPr="009F0592" w:rsidRDefault="009F0592" w:rsidP="009F0592">
      <w:pPr>
        <w:tabs>
          <w:tab w:val="left" w:pos="1982"/>
        </w:tabs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F05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Создать </w:t>
      </w:r>
      <w:proofErr w:type="spellStart"/>
      <w:r w:rsidRPr="009F05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ContentValues</w:t>
      </w:r>
      <w:proofErr w:type="spellEnd"/>
      <w:r w:rsidRPr="009F05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заполнить его данными, вызвать </w:t>
      </w:r>
      <w:proofErr w:type="spellStart"/>
      <w:proofErr w:type="gramStart"/>
      <w:r w:rsidRPr="009F05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insert</w:t>
      </w:r>
      <w:proofErr w:type="spellEnd"/>
      <w:r w:rsidRPr="009F05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</w:t>
      </w:r>
      <w:proofErr w:type="gramEnd"/>
      <w:r w:rsidRPr="009F05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) на </w:t>
      </w:r>
      <w:proofErr w:type="spellStart"/>
      <w:r w:rsidRPr="009F05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SQLiteDatabase</w:t>
      </w:r>
      <w:proofErr w:type="spellEnd"/>
      <w:r w:rsidRPr="009F05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 указав имя таблицы.</w:t>
      </w:r>
    </w:p>
    <w:p w14:paraId="663CA661" w14:textId="77777777" w:rsidR="009F0592" w:rsidRPr="009F0592" w:rsidRDefault="009F0592" w:rsidP="009F0592">
      <w:pPr>
        <w:tabs>
          <w:tab w:val="left" w:pos="1982"/>
        </w:tabs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FC7B2F3" w14:textId="77777777" w:rsidR="009F0592" w:rsidRPr="009F0592" w:rsidRDefault="009F0592" w:rsidP="009F0592">
      <w:pPr>
        <w:tabs>
          <w:tab w:val="left" w:pos="1982"/>
        </w:tabs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F05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2.4 Как изменить существующую строку в таблице БД </w:t>
      </w:r>
      <w:proofErr w:type="spellStart"/>
      <w:r w:rsidRPr="009F05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SQLite</w:t>
      </w:r>
      <w:proofErr w:type="spellEnd"/>
      <w:r w:rsidRPr="009F05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в приложении </w:t>
      </w:r>
      <w:proofErr w:type="spellStart"/>
      <w:r w:rsidRPr="009F05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9F05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6B28FAB4" w14:textId="77777777" w:rsidR="009F0592" w:rsidRPr="009F0592" w:rsidRDefault="009F0592" w:rsidP="009F0592">
      <w:pPr>
        <w:tabs>
          <w:tab w:val="left" w:pos="1982"/>
        </w:tabs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F05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Создать </w:t>
      </w:r>
      <w:proofErr w:type="spellStart"/>
      <w:r w:rsidRPr="009F05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ContentValues</w:t>
      </w:r>
      <w:proofErr w:type="spellEnd"/>
      <w:r w:rsidRPr="009F05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с новыми значениями, вызвать </w:t>
      </w:r>
      <w:proofErr w:type="spellStart"/>
      <w:proofErr w:type="gramStart"/>
      <w:r w:rsidRPr="009F05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update</w:t>
      </w:r>
      <w:proofErr w:type="spellEnd"/>
      <w:r w:rsidRPr="009F05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</w:t>
      </w:r>
      <w:proofErr w:type="gramEnd"/>
      <w:r w:rsidRPr="009F05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) на </w:t>
      </w:r>
      <w:proofErr w:type="spellStart"/>
      <w:r w:rsidRPr="009F05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SQLiteDatabase</w:t>
      </w:r>
      <w:proofErr w:type="spellEnd"/>
      <w:r w:rsidRPr="009F05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 указав таблицу, условие WHERE и аргументы.</w:t>
      </w:r>
    </w:p>
    <w:p w14:paraId="1E26B0D9" w14:textId="77777777" w:rsidR="009F0592" w:rsidRPr="009F0592" w:rsidRDefault="009F0592" w:rsidP="009F0592">
      <w:pPr>
        <w:tabs>
          <w:tab w:val="left" w:pos="1982"/>
        </w:tabs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D5B2636" w14:textId="77777777" w:rsidR="009F0592" w:rsidRPr="009F0592" w:rsidRDefault="009F0592" w:rsidP="009F0592">
      <w:pPr>
        <w:tabs>
          <w:tab w:val="left" w:pos="1982"/>
        </w:tabs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F05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2.5 Как добавить удалить строку из таблицы БД </w:t>
      </w:r>
      <w:proofErr w:type="spellStart"/>
      <w:r w:rsidRPr="009F05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SQLite</w:t>
      </w:r>
      <w:proofErr w:type="spellEnd"/>
      <w:r w:rsidRPr="009F05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в приложении </w:t>
      </w:r>
      <w:proofErr w:type="spellStart"/>
      <w:r w:rsidRPr="009F05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9F05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3CD5B3FE" w14:textId="77777777" w:rsidR="009F0592" w:rsidRPr="009F0592" w:rsidRDefault="009F0592" w:rsidP="009F0592">
      <w:pPr>
        <w:tabs>
          <w:tab w:val="left" w:pos="1982"/>
        </w:tabs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F05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Вызвать метод </w:t>
      </w:r>
      <w:proofErr w:type="spellStart"/>
      <w:proofErr w:type="gramStart"/>
      <w:r w:rsidRPr="009F05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delete</w:t>
      </w:r>
      <w:proofErr w:type="spellEnd"/>
      <w:r w:rsidRPr="009F05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</w:t>
      </w:r>
      <w:proofErr w:type="gramEnd"/>
      <w:r w:rsidRPr="009F05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) на </w:t>
      </w:r>
      <w:proofErr w:type="spellStart"/>
      <w:r w:rsidRPr="009F05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SQLiteDatabase</w:t>
      </w:r>
      <w:proofErr w:type="spellEnd"/>
      <w:r w:rsidRPr="009F05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 указав таблицу, условие WHERE и аргументы.</w:t>
      </w:r>
    </w:p>
    <w:p w14:paraId="292D0FBD" w14:textId="77777777" w:rsidR="00365B9B" w:rsidRPr="00691049" w:rsidRDefault="00365B9B" w:rsidP="00365B9B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0C191A3" w14:textId="77777777" w:rsidR="00365B9B" w:rsidRPr="00691049" w:rsidRDefault="00365B9B" w:rsidP="00365B9B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5CFCFB18" w14:textId="77777777" w:rsidR="00365B9B" w:rsidRPr="00941490" w:rsidRDefault="00365B9B" w:rsidP="00365B9B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B810ABA" w14:textId="4B586302" w:rsidR="00365B9B" w:rsidRDefault="00365B9B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br w:type="page"/>
      </w:r>
    </w:p>
    <w:p w14:paraId="2A1E08EF" w14:textId="18118A1E" w:rsidR="00365B9B" w:rsidRPr="00E07C73" w:rsidRDefault="00365B9B" w:rsidP="00365B9B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29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«»</w:t>
      </w:r>
    </w:p>
    <w:p w14:paraId="5D498639" w14:textId="77777777" w:rsidR="00365B9B" w:rsidRDefault="00365B9B" w:rsidP="00365B9B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68AF2AE5" w14:textId="77777777" w:rsidR="00365B9B" w:rsidRDefault="00365B9B" w:rsidP="00365B9B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30D8C81" w14:textId="77777777" w:rsidR="00365B9B" w:rsidRPr="00691049" w:rsidRDefault="00365B9B" w:rsidP="00365B9B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59D3E743" w14:textId="77777777" w:rsidR="00365B9B" w:rsidRPr="00691049" w:rsidRDefault="00365B9B" w:rsidP="00365B9B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15BCA3C" w14:textId="77777777" w:rsidR="00365B9B" w:rsidRPr="00691049" w:rsidRDefault="00365B9B" w:rsidP="00365B9B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296A31EC" w14:textId="77777777" w:rsidR="00365B9B" w:rsidRPr="00941490" w:rsidRDefault="00365B9B" w:rsidP="00365B9B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0674AC4" w14:textId="0B06FC4D" w:rsidR="00365B9B" w:rsidRDefault="00365B9B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br w:type="page"/>
      </w:r>
    </w:p>
    <w:p w14:paraId="62B2993B" w14:textId="080CA7C5" w:rsidR="00365B9B" w:rsidRPr="00E07C73" w:rsidRDefault="00365B9B" w:rsidP="00365B9B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30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«»</w:t>
      </w:r>
    </w:p>
    <w:p w14:paraId="78AD47D8" w14:textId="77777777" w:rsidR="00365B9B" w:rsidRDefault="00365B9B" w:rsidP="00365B9B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2AAA1A63" w14:textId="77777777" w:rsidR="00365B9B" w:rsidRDefault="00365B9B" w:rsidP="00365B9B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AC3179D" w14:textId="77777777" w:rsidR="00365B9B" w:rsidRPr="00691049" w:rsidRDefault="00365B9B" w:rsidP="00365B9B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096DBF1A" w14:textId="77777777" w:rsidR="00365B9B" w:rsidRPr="00691049" w:rsidRDefault="00365B9B" w:rsidP="00365B9B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248EC7C" w14:textId="77777777" w:rsidR="00365B9B" w:rsidRPr="00691049" w:rsidRDefault="00365B9B" w:rsidP="00365B9B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2609D810" w14:textId="77777777" w:rsidR="00454B14" w:rsidRPr="00941490" w:rsidRDefault="00454B14" w:rsidP="00454B14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sectPr w:rsidR="00454B14" w:rsidRPr="00941490" w:rsidSect="00815E88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TimesNewRomanPS-BoldMT">
    <w:altName w:val="Times New Roman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6F9AF10A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2B209B7"/>
    <w:multiLevelType w:val="multilevel"/>
    <w:tmpl w:val="A80AF278"/>
    <w:lvl w:ilvl="0">
      <w:start w:val="1"/>
      <w:numFmt w:val="decimal"/>
      <w:lvlText w:val="%1"/>
      <w:lvlJc w:val="left"/>
      <w:pPr>
        <w:ind w:left="480" w:hanging="480"/>
      </w:pPr>
    </w:lvl>
    <w:lvl w:ilvl="1">
      <w:start w:val="1"/>
      <w:numFmt w:val="decimal"/>
      <w:lvlText w:val="%1.%2"/>
      <w:lvlJc w:val="left"/>
      <w:pPr>
        <w:ind w:left="720" w:hanging="720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1080" w:hanging="1080"/>
      </w:pPr>
    </w:lvl>
    <w:lvl w:ilvl="4">
      <w:start w:val="1"/>
      <w:numFmt w:val="decimal"/>
      <w:lvlText w:val="%1.%2.%3.%4.%5"/>
      <w:lvlJc w:val="left"/>
      <w:pPr>
        <w:ind w:left="1440" w:hanging="1440"/>
      </w:pPr>
    </w:lvl>
    <w:lvl w:ilvl="5">
      <w:start w:val="1"/>
      <w:numFmt w:val="decimal"/>
      <w:lvlText w:val="%1.%2.%3.%4.%5.%6"/>
      <w:lvlJc w:val="left"/>
      <w:pPr>
        <w:ind w:left="1440" w:hanging="1440"/>
      </w:pPr>
    </w:lvl>
    <w:lvl w:ilvl="6">
      <w:start w:val="1"/>
      <w:numFmt w:val="decimal"/>
      <w:lvlText w:val="%1.%2.%3.%4.%5.%6.%7"/>
      <w:lvlJc w:val="left"/>
      <w:pPr>
        <w:ind w:left="1800" w:hanging="1800"/>
      </w:pPr>
    </w:lvl>
    <w:lvl w:ilvl="7">
      <w:start w:val="1"/>
      <w:numFmt w:val="decimal"/>
      <w:lvlText w:val="%1.%2.%3.%4.%5.%6.%7.%8"/>
      <w:lvlJc w:val="left"/>
      <w:pPr>
        <w:ind w:left="2160" w:hanging="2160"/>
      </w:pPr>
    </w:lvl>
    <w:lvl w:ilvl="8">
      <w:start w:val="1"/>
      <w:numFmt w:val="decimal"/>
      <w:lvlText w:val="%1.%2.%3.%4.%5.%6.%7.%8.%9"/>
      <w:lvlJc w:val="left"/>
      <w:pPr>
        <w:ind w:left="2160" w:hanging="2160"/>
      </w:pPr>
    </w:lvl>
  </w:abstractNum>
  <w:abstractNum w:abstractNumId="2" w15:restartNumberingAfterBreak="0">
    <w:nsid w:val="051938A6"/>
    <w:multiLevelType w:val="hybridMultilevel"/>
    <w:tmpl w:val="9A7C2BD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ADC480D"/>
    <w:multiLevelType w:val="multilevel"/>
    <w:tmpl w:val="D2E6466C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4" w15:restartNumberingAfterBreak="0">
    <w:nsid w:val="0BC40DC8"/>
    <w:multiLevelType w:val="multilevel"/>
    <w:tmpl w:val="E85CA5FE"/>
    <w:lvl w:ilvl="0">
      <w:start w:val="2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5" w15:restartNumberingAfterBreak="0">
    <w:nsid w:val="0BD05114"/>
    <w:multiLevelType w:val="hybridMultilevel"/>
    <w:tmpl w:val="AD982740"/>
    <w:lvl w:ilvl="0" w:tplc="D34EF07E">
      <w:start w:val="1"/>
      <w:numFmt w:val="decimal"/>
      <w:lvlText w:val="%1)"/>
      <w:lvlJc w:val="left"/>
      <w:pPr>
        <w:ind w:left="43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55" w:hanging="360"/>
      </w:pPr>
    </w:lvl>
    <w:lvl w:ilvl="2" w:tplc="0419001B" w:tentative="1">
      <w:start w:val="1"/>
      <w:numFmt w:val="lowerRoman"/>
      <w:lvlText w:val="%3."/>
      <w:lvlJc w:val="right"/>
      <w:pPr>
        <w:ind w:left="1875" w:hanging="180"/>
      </w:pPr>
    </w:lvl>
    <w:lvl w:ilvl="3" w:tplc="0419000F" w:tentative="1">
      <w:start w:val="1"/>
      <w:numFmt w:val="decimal"/>
      <w:lvlText w:val="%4."/>
      <w:lvlJc w:val="left"/>
      <w:pPr>
        <w:ind w:left="2595" w:hanging="360"/>
      </w:pPr>
    </w:lvl>
    <w:lvl w:ilvl="4" w:tplc="04190019" w:tentative="1">
      <w:start w:val="1"/>
      <w:numFmt w:val="lowerLetter"/>
      <w:lvlText w:val="%5."/>
      <w:lvlJc w:val="left"/>
      <w:pPr>
        <w:ind w:left="3315" w:hanging="360"/>
      </w:pPr>
    </w:lvl>
    <w:lvl w:ilvl="5" w:tplc="0419001B" w:tentative="1">
      <w:start w:val="1"/>
      <w:numFmt w:val="lowerRoman"/>
      <w:lvlText w:val="%6."/>
      <w:lvlJc w:val="right"/>
      <w:pPr>
        <w:ind w:left="4035" w:hanging="180"/>
      </w:pPr>
    </w:lvl>
    <w:lvl w:ilvl="6" w:tplc="0419000F" w:tentative="1">
      <w:start w:val="1"/>
      <w:numFmt w:val="decimal"/>
      <w:lvlText w:val="%7."/>
      <w:lvlJc w:val="left"/>
      <w:pPr>
        <w:ind w:left="4755" w:hanging="360"/>
      </w:pPr>
    </w:lvl>
    <w:lvl w:ilvl="7" w:tplc="04190019" w:tentative="1">
      <w:start w:val="1"/>
      <w:numFmt w:val="lowerLetter"/>
      <w:lvlText w:val="%8."/>
      <w:lvlJc w:val="left"/>
      <w:pPr>
        <w:ind w:left="5475" w:hanging="360"/>
      </w:pPr>
    </w:lvl>
    <w:lvl w:ilvl="8" w:tplc="0419001B" w:tentative="1">
      <w:start w:val="1"/>
      <w:numFmt w:val="lowerRoman"/>
      <w:lvlText w:val="%9."/>
      <w:lvlJc w:val="right"/>
      <w:pPr>
        <w:ind w:left="6195" w:hanging="180"/>
      </w:pPr>
    </w:lvl>
  </w:abstractNum>
  <w:abstractNum w:abstractNumId="6" w15:restartNumberingAfterBreak="0">
    <w:nsid w:val="0F0724D8"/>
    <w:multiLevelType w:val="multilevel"/>
    <w:tmpl w:val="504A7BEA"/>
    <w:lvl w:ilvl="0">
      <w:start w:val="2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7" w15:restartNumberingAfterBreak="0">
    <w:nsid w:val="1A254174"/>
    <w:multiLevelType w:val="multilevel"/>
    <w:tmpl w:val="39560FEC"/>
    <w:lvl w:ilvl="0">
      <w:start w:val="1"/>
      <w:numFmt w:val="decimal"/>
      <w:lvlText w:val="2.%1"/>
      <w:lvlJc w:val="left"/>
      <w:pPr>
        <w:ind w:left="360" w:hanging="360"/>
      </w:pPr>
      <w:rPr>
        <w:rFonts w:hint="default"/>
        <w:b w:val="0"/>
        <w:bCs w:val="0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8" w15:restartNumberingAfterBreak="0">
    <w:nsid w:val="253D5607"/>
    <w:multiLevelType w:val="multilevel"/>
    <w:tmpl w:val="39087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6984F15"/>
    <w:multiLevelType w:val="hybridMultilevel"/>
    <w:tmpl w:val="D8221C60"/>
    <w:lvl w:ilvl="0" w:tplc="CE1C9418">
      <w:start w:val="1"/>
      <w:numFmt w:val="decimal"/>
      <w:lvlText w:val="%1)"/>
      <w:lvlJc w:val="left"/>
      <w:pPr>
        <w:ind w:left="43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55" w:hanging="360"/>
      </w:pPr>
    </w:lvl>
    <w:lvl w:ilvl="2" w:tplc="0419001B" w:tentative="1">
      <w:start w:val="1"/>
      <w:numFmt w:val="lowerRoman"/>
      <w:lvlText w:val="%3."/>
      <w:lvlJc w:val="right"/>
      <w:pPr>
        <w:ind w:left="1875" w:hanging="180"/>
      </w:pPr>
    </w:lvl>
    <w:lvl w:ilvl="3" w:tplc="0419000F" w:tentative="1">
      <w:start w:val="1"/>
      <w:numFmt w:val="decimal"/>
      <w:lvlText w:val="%4."/>
      <w:lvlJc w:val="left"/>
      <w:pPr>
        <w:ind w:left="2595" w:hanging="360"/>
      </w:pPr>
    </w:lvl>
    <w:lvl w:ilvl="4" w:tplc="04190019" w:tentative="1">
      <w:start w:val="1"/>
      <w:numFmt w:val="lowerLetter"/>
      <w:lvlText w:val="%5."/>
      <w:lvlJc w:val="left"/>
      <w:pPr>
        <w:ind w:left="3315" w:hanging="360"/>
      </w:pPr>
    </w:lvl>
    <w:lvl w:ilvl="5" w:tplc="0419001B" w:tentative="1">
      <w:start w:val="1"/>
      <w:numFmt w:val="lowerRoman"/>
      <w:lvlText w:val="%6."/>
      <w:lvlJc w:val="right"/>
      <w:pPr>
        <w:ind w:left="4035" w:hanging="180"/>
      </w:pPr>
    </w:lvl>
    <w:lvl w:ilvl="6" w:tplc="0419000F" w:tentative="1">
      <w:start w:val="1"/>
      <w:numFmt w:val="decimal"/>
      <w:lvlText w:val="%7."/>
      <w:lvlJc w:val="left"/>
      <w:pPr>
        <w:ind w:left="4755" w:hanging="360"/>
      </w:pPr>
    </w:lvl>
    <w:lvl w:ilvl="7" w:tplc="04190019" w:tentative="1">
      <w:start w:val="1"/>
      <w:numFmt w:val="lowerLetter"/>
      <w:lvlText w:val="%8."/>
      <w:lvlJc w:val="left"/>
      <w:pPr>
        <w:ind w:left="5475" w:hanging="360"/>
      </w:pPr>
    </w:lvl>
    <w:lvl w:ilvl="8" w:tplc="0419001B" w:tentative="1">
      <w:start w:val="1"/>
      <w:numFmt w:val="lowerRoman"/>
      <w:lvlText w:val="%9."/>
      <w:lvlJc w:val="right"/>
      <w:pPr>
        <w:ind w:left="6195" w:hanging="180"/>
      </w:pPr>
    </w:lvl>
  </w:abstractNum>
  <w:abstractNum w:abstractNumId="10" w15:restartNumberingAfterBreak="0">
    <w:nsid w:val="27F06D32"/>
    <w:multiLevelType w:val="multilevel"/>
    <w:tmpl w:val="B0AA1146"/>
    <w:lvl w:ilvl="0">
      <w:start w:val="1"/>
      <w:numFmt w:val="decimal"/>
      <w:lvlText w:val="%1"/>
      <w:lvlJc w:val="left"/>
      <w:pPr>
        <w:ind w:left="765" w:hanging="76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65" w:hanging="76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65" w:hanging="765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1" w15:restartNumberingAfterBreak="0">
    <w:nsid w:val="28226DA5"/>
    <w:multiLevelType w:val="multilevel"/>
    <w:tmpl w:val="45AEB8EE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8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2" w15:restartNumberingAfterBreak="0">
    <w:nsid w:val="2D15466C"/>
    <w:multiLevelType w:val="multilevel"/>
    <w:tmpl w:val="9E00E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1B36AAB"/>
    <w:multiLevelType w:val="hybridMultilevel"/>
    <w:tmpl w:val="11600732"/>
    <w:lvl w:ilvl="0" w:tplc="6E64530A">
      <w:start w:val="1"/>
      <w:numFmt w:val="decimal"/>
      <w:lvlText w:val="%1)"/>
      <w:lvlJc w:val="left"/>
      <w:pPr>
        <w:ind w:left="43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55" w:hanging="360"/>
      </w:pPr>
    </w:lvl>
    <w:lvl w:ilvl="2" w:tplc="0419001B" w:tentative="1">
      <w:start w:val="1"/>
      <w:numFmt w:val="lowerRoman"/>
      <w:lvlText w:val="%3."/>
      <w:lvlJc w:val="right"/>
      <w:pPr>
        <w:ind w:left="1875" w:hanging="180"/>
      </w:pPr>
    </w:lvl>
    <w:lvl w:ilvl="3" w:tplc="0419000F" w:tentative="1">
      <w:start w:val="1"/>
      <w:numFmt w:val="decimal"/>
      <w:lvlText w:val="%4."/>
      <w:lvlJc w:val="left"/>
      <w:pPr>
        <w:ind w:left="2595" w:hanging="360"/>
      </w:pPr>
    </w:lvl>
    <w:lvl w:ilvl="4" w:tplc="04190019" w:tentative="1">
      <w:start w:val="1"/>
      <w:numFmt w:val="lowerLetter"/>
      <w:lvlText w:val="%5."/>
      <w:lvlJc w:val="left"/>
      <w:pPr>
        <w:ind w:left="3315" w:hanging="360"/>
      </w:pPr>
    </w:lvl>
    <w:lvl w:ilvl="5" w:tplc="0419001B" w:tentative="1">
      <w:start w:val="1"/>
      <w:numFmt w:val="lowerRoman"/>
      <w:lvlText w:val="%6."/>
      <w:lvlJc w:val="right"/>
      <w:pPr>
        <w:ind w:left="4035" w:hanging="180"/>
      </w:pPr>
    </w:lvl>
    <w:lvl w:ilvl="6" w:tplc="0419000F" w:tentative="1">
      <w:start w:val="1"/>
      <w:numFmt w:val="decimal"/>
      <w:lvlText w:val="%7."/>
      <w:lvlJc w:val="left"/>
      <w:pPr>
        <w:ind w:left="4755" w:hanging="360"/>
      </w:pPr>
    </w:lvl>
    <w:lvl w:ilvl="7" w:tplc="04190019" w:tentative="1">
      <w:start w:val="1"/>
      <w:numFmt w:val="lowerLetter"/>
      <w:lvlText w:val="%8."/>
      <w:lvlJc w:val="left"/>
      <w:pPr>
        <w:ind w:left="5475" w:hanging="360"/>
      </w:pPr>
    </w:lvl>
    <w:lvl w:ilvl="8" w:tplc="0419001B" w:tentative="1">
      <w:start w:val="1"/>
      <w:numFmt w:val="lowerRoman"/>
      <w:lvlText w:val="%9."/>
      <w:lvlJc w:val="right"/>
      <w:pPr>
        <w:ind w:left="6195" w:hanging="180"/>
      </w:pPr>
    </w:lvl>
  </w:abstractNum>
  <w:abstractNum w:abstractNumId="14" w15:restartNumberingAfterBreak="0">
    <w:nsid w:val="42C55311"/>
    <w:multiLevelType w:val="multilevel"/>
    <w:tmpl w:val="FC0AB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447208C"/>
    <w:multiLevelType w:val="hybridMultilevel"/>
    <w:tmpl w:val="0AEA14A0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1A3257B"/>
    <w:multiLevelType w:val="multilevel"/>
    <w:tmpl w:val="21D433F0"/>
    <w:lvl w:ilvl="0">
      <w:start w:val="1"/>
      <w:numFmt w:val="decimal"/>
      <w:lvlText w:val="%1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7" w15:restartNumberingAfterBreak="0">
    <w:nsid w:val="58CF58A1"/>
    <w:multiLevelType w:val="multilevel"/>
    <w:tmpl w:val="C0808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AFF7DC9"/>
    <w:multiLevelType w:val="hybridMultilevel"/>
    <w:tmpl w:val="0AEC6C62"/>
    <w:lvl w:ilvl="0" w:tplc="6B5896B4">
      <w:start w:val="1"/>
      <w:numFmt w:val="decimal"/>
      <w:lvlText w:val="%1)"/>
      <w:lvlJc w:val="left"/>
      <w:pPr>
        <w:ind w:left="43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55" w:hanging="360"/>
      </w:pPr>
    </w:lvl>
    <w:lvl w:ilvl="2" w:tplc="0419001B" w:tentative="1">
      <w:start w:val="1"/>
      <w:numFmt w:val="lowerRoman"/>
      <w:lvlText w:val="%3."/>
      <w:lvlJc w:val="right"/>
      <w:pPr>
        <w:ind w:left="1875" w:hanging="180"/>
      </w:pPr>
    </w:lvl>
    <w:lvl w:ilvl="3" w:tplc="0419000F" w:tentative="1">
      <w:start w:val="1"/>
      <w:numFmt w:val="decimal"/>
      <w:lvlText w:val="%4."/>
      <w:lvlJc w:val="left"/>
      <w:pPr>
        <w:ind w:left="2595" w:hanging="360"/>
      </w:pPr>
    </w:lvl>
    <w:lvl w:ilvl="4" w:tplc="04190019" w:tentative="1">
      <w:start w:val="1"/>
      <w:numFmt w:val="lowerLetter"/>
      <w:lvlText w:val="%5."/>
      <w:lvlJc w:val="left"/>
      <w:pPr>
        <w:ind w:left="3315" w:hanging="360"/>
      </w:pPr>
    </w:lvl>
    <w:lvl w:ilvl="5" w:tplc="0419001B" w:tentative="1">
      <w:start w:val="1"/>
      <w:numFmt w:val="lowerRoman"/>
      <w:lvlText w:val="%6."/>
      <w:lvlJc w:val="right"/>
      <w:pPr>
        <w:ind w:left="4035" w:hanging="180"/>
      </w:pPr>
    </w:lvl>
    <w:lvl w:ilvl="6" w:tplc="0419000F" w:tentative="1">
      <w:start w:val="1"/>
      <w:numFmt w:val="decimal"/>
      <w:lvlText w:val="%7."/>
      <w:lvlJc w:val="left"/>
      <w:pPr>
        <w:ind w:left="4755" w:hanging="360"/>
      </w:pPr>
    </w:lvl>
    <w:lvl w:ilvl="7" w:tplc="04190019" w:tentative="1">
      <w:start w:val="1"/>
      <w:numFmt w:val="lowerLetter"/>
      <w:lvlText w:val="%8."/>
      <w:lvlJc w:val="left"/>
      <w:pPr>
        <w:ind w:left="5475" w:hanging="360"/>
      </w:pPr>
    </w:lvl>
    <w:lvl w:ilvl="8" w:tplc="0419001B" w:tentative="1">
      <w:start w:val="1"/>
      <w:numFmt w:val="lowerRoman"/>
      <w:lvlText w:val="%9."/>
      <w:lvlJc w:val="right"/>
      <w:pPr>
        <w:ind w:left="6195" w:hanging="180"/>
      </w:pPr>
    </w:lvl>
  </w:abstractNum>
  <w:abstractNum w:abstractNumId="19" w15:restartNumberingAfterBreak="0">
    <w:nsid w:val="6E987E1B"/>
    <w:multiLevelType w:val="multilevel"/>
    <w:tmpl w:val="5E681930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0" w15:restartNumberingAfterBreak="0">
    <w:nsid w:val="704B2D88"/>
    <w:multiLevelType w:val="multilevel"/>
    <w:tmpl w:val="E386177C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1" w15:restartNumberingAfterBreak="0">
    <w:nsid w:val="71F64ADF"/>
    <w:multiLevelType w:val="hybridMultilevel"/>
    <w:tmpl w:val="36E07724"/>
    <w:lvl w:ilvl="0" w:tplc="E46A3F90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72550335"/>
    <w:multiLevelType w:val="multilevel"/>
    <w:tmpl w:val="5302C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2E74915"/>
    <w:multiLevelType w:val="hybridMultilevel"/>
    <w:tmpl w:val="4104A9CE"/>
    <w:lvl w:ilvl="0" w:tplc="9392C990">
      <w:start w:val="3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F3F77C4"/>
    <w:multiLevelType w:val="multilevel"/>
    <w:tmpl w:val="ED080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95250884">
    <w:abstractNumId w:val="3"/>
  </w:num>
  <w:num w:numId="2" w16cid:durableId="427895356">
    <w:abstractNumId w:val="11"/>
  </w:num>
  <w:num w:numId="3" w16cid:durableId="2143771342">
    <w:abstractNumId w:val="10"/>
  </w:num>
  <w:num w:numId="4" w16cid:durableId="479231880">
    <w:abstractNumId w:val="16"/>
  </w:num>
  <w:num w:numId="5" w16cid:durableId="1191140343">
    <w:abstractNumId w:val="19"/>
  </w:num>
  <w:num w:numId="6" w16cid:durableId="1172065320">
    <w:abstractNumId w:val="0"/>
  </w:num>
  <w:num w:numId="7" w16cid:durableId="489754466">
    <w:abstractNumId w:val="23"/>
  </w:num>
  <w:num w:numId="8" w16cid:durableId="2139293721">
    <w:abstractNumId w:val="2"/>
  </w:num>
  <w:num w:numId="9" w16cid:durableId="1318265271">
    <w:abstractNumId w:val="7"/>
  </w:num>
  <w:num w:numId="10" w16cid:durableId="1571844995">
    <w:abstractNumId w:val="21"/>
  </w:num>
  <w:num w:numId="11" w16cid:durableId="188643469">
    <w:abstractNumId w:val="12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2" w16cid:durableId="24604326">
    <w:abstractNumId w:val="12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3" w16cid:durableId="1152596720">
    <w:abstractNumId w:val="12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4" w16cid:durableId="198595486">
    <w:abstractNumId w:val="20"/>
  </w:num>
  <w:num w:numId="15" w16cid:durableId="87193361">
    <w:abstractNumId w:val="24"/>
  </w:num>
  <w:num w:numId="16" w16cid:durableId="1631279336">
    <w:abstractNumId w:val="6"/>
  </w:num>
  <w:num w:numId="17" w16cid:durableId="599067382">
    <w:abstractNumId w:val="8"/>
  </w:num>
  <w:num w:numId="18" w16cid:durableId="825974893">
    <w:abstractNumId w:val="13"/>
  </w:num>
  <w:num w:numId="19" w16cid:durableId="1292592118">
    <w:abstractNumId w:val="9"/>
  </w:num>
  <w:num w:numId="20" w16cid:durableId="1386415829">
    <w:abstractNumId w:val="5"/>
  </w:num>
  <w:num w:numId="21" w16cid:durableId="1345208028">
    <w:abstractNumId w:val="15"/>
  </w:num>
  <w:num w:numId="22" w16cid:durableId="1343433353">
    <w:abstractNumId w:val="18"/>
  </w:num>
  <w:num w:numId="23" w16cid:durableId="1493717763">
    <w:abstractNumId w:val="14"/>
  </w:num>
  <w:num w:numId="24" w16cid:durableId="68961324">
    <w:abstractNumId w:val="22"/>
  </w:num>
  <w:num w:numId="25" w16cid:durableId="161237682">
    <w:abstractNumId w:val="4"/>
  </w:num>
  <w:num w:numId="26" w16cid:durableId="1357854675">
    <w:abstractNumId w:val="17"/>
  </w:num>
  <w:num w:numId="27" w16cid:durableId="45143914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275B"/>
    <w:rsid w:val="0000272A"/>
    <w:rsid w:val="00010FA4"/>
    <w:rsid w:val="0001275B"/>
    <w:rsid w:val="0004019A"/>
    <w:rsid w:val="000440C0"/>
    <w:rsid w:val="00056482"/>
    <w:rsid w:val="0007669E"/>
    <w:rsid w:val="00083B63"/>
    <w:rsid w:val="000847E3"/>
    <w:rsid w:val="000971EA"/>
    <w:rsid w:val="000A3323"/>
    <w:rsid w:val="000B5A26"/>
    <w:rsid w:val="000C14ED"/>
    <w:rsid w:val="000D59F3"/>
    <w:rsid w:val="000D67C5"/>
    <w:rsid w:val="000E23F6"/>
    <w:rsid w:val="000E6277"/>
    <w:rsid w:val="000E6C42"/>
    <w:rsid w:val="000F5E5D"/>
    <w:rsid w:val="00116285"/>
    <w:rsid w:val="00122B57"/>
    <w:rsid w:val="001231EC"/>
    <w:rsid w:val="001256AA"/>
    <w:rsid w:val="00130E22"/>
    <w:rsid w:val="00131948"/>
    <w:rsid w:val="00136677"/>
    <w:rsid w:val="00154F8E"/>
    <w:rsid w:val="00160F52"/>
    <w:rsid w:val="00165520"/>
    <w:rsid w:val="00174FD5"/>
    <w:rsid w:val="00175A71"/>
    <w:rsid w:val="00186653"/>
    <w:rsid w:val="001A7EF8"/>
    <w:rsid w:val="001B2BE5"/>
    <w:rsid w:val="001D05D9"/>
    <w:rsid w:val="001E0659"/>
    <w:rsid w:val="001E2B3D"/>
    <w:rsid w:val="001E6093"/>
    <w:rsid w:val="001E7064"/>
    <w:rsid w:val="001F1ED1"/>
    <w:rsid w:val="001F53C7"/>
    <w:rsid w:val="00200B72"/>
    <w:rsid w:val="002036A2"/>
    <w:rsid w:val="00203FCD"/>
    <w:rsid w:val="00204758"/>
    <w:rsid w:val="002167F9"/>
    <w:rsid w:val="00220AE2"/>
    <w:rsid w:val="002238B7"/>
    <w:rsid w:val="00231E36"/>
    <w:rsid w:val="00234042"/>
    <w:rsid w:val="002377F0"/>
    <w:rsid w:val="00242494"/>
    <w:rsid w:val="00252AA0"/>
    <w:rsid w:val="00267121"/>
    <w:rsid w:val="00282AD6"/>
    <w:rsid w:val="002A7481"/>
    <w:rsid w:val="002B1143"/>
    <w:rsid w:val="002B176A"/>
    <w:rsid w:val="002B3BBB"/>
    <w:rsid w:val="002D2FD0"/>
    <w:rsid w:val="002D6CCC"/>
    <w:rsid w:val="002E112E"/>
    <w:rsid w:val="002F6CA0"/>
    <w:rsid w:val="00305431"/>
    <w:rsid w:val="00305D0B"/>
    <w:rsid w:val="003334D9"/>
    <w:rsid w:val="00335A9C"/>
    <w:rsid w:val="00356754"/>
    <w:rsid w:val="00360F17"/>
    <w:rsid w:val="0036399F"/>
    <w:rsid w:val="00365B9B"/>
    <w:rsid w:val="00367A84"/>
    <w:rsid w:val="00371DB4"/>
    <w:rsid w:val="0037377D"/>
    <w:rsid w:val="003772E3"/>
    <w:rsid w:val="003941B0"/>
    <w:rsid w:val="003A4C9E"/>
    <w:rsid w:val="003C0C26"/>
    <w:rsid w:val="003C1F51"/>
    <w:rsid w:val="003D219A"/>
    <w:rsid w:val="003D7A52"/>
    <w:rsid w:val="003E43B5"/>
    <w:rsid w:val="003E540E"/>
    <w:rsid w:val="003E6FF7"/>
    <w:rsid w:val="003E726D"/>
    <w:rsid w:val="003F7F62"/>
    <w:rsid w:val="00406116"/>
    <w:rsid w:val="0041315B"/>
    <w:rsid w:val="00416266"/>
    <w:rsid w:val="00426910"/>
    <w:rsid w:val="00436E7D"/>
    <w:rsid w:val="00446467"/>
    <w:rsid w:val="004470D3"/>
    <w:rsid w:val="00454B14"/>
    <w:rsid w:val="00456D84"/>
    <w:rsid w:val="00466D03"/>
    <w:rsid w:val="004719EA"/>
    <w:rsid w:val="0047459A"/>
    <w:rsid w:val="00486696"/>
    <w:rsid w:val="00493040"/>
    <w:rsid w:val="004A0936"/>
    <w:rsid w:val="004A7DF6"/>
    <w:rsid w:val="004C0016"/>
    <w:rsid w:val="004C7859"/>
    <w:rsid w:val="004E4E81"/>
    <w:rsid w:val="004E5F14"/>
    <w:rsid w:val="00516B87"/>
    <w:rsid w:val="005208C0"/>
    <w:rsid w:val="00527C50"/>
    <w:rsid w:val="00530241"/>
    <w:rsid w:val="00574250"/>
    <w:rsid w:val="005A60FD"/>
    <w:rsid w:val="005B1264"/>
    <w:rsid w:val="005B5561"/>
    <w:rsid w:val="005C2992"/>
    <w:rsid w:val="005C46FF"/>
    <w:rsid w:val="005D2095"/>
    <w:rsid w:val="005D5C9D"/>
    <w:rsid w:val="005F5BFE"/>
    <w:rsid w:val="00616BDE"/>
    <w:rsid w:val="00637824"/>
    <w:rsid w:val="0064055F"/>
    <w:rsid w:val="00647544"/>
    <w:rsid w:val="00657A53"/>
    <w:rsid w:val="00683A7B"/>
    <w:rsid w:val="00691049"/>
    <w:rsid w:val="006960FF"/>
    <w:rsid w:val="006C446A"/>
    <w:rsid w:val="006D0ECE"/>
    <w:rsid w:val="006F07EF"/>
    <w:rsid w:val="00703C37"/>
    <w:rsid w:val="007143D7"/>
    <w:rsid w:val="007379B3"/>
    <w:rsid w:val="007622A1"/>
    <w:rsid w:val="0076239A"/>
    <w:rsid w:val="007826DA"/>
    <w:rsid w:val="00782EB1"/>
    <w:rsid w:val="007842DE"/>
    <w:rsid w:val="007854FD"/>
    <w:rsid w:val="00785D4D"/>
    <w:rsid w:val="007B0C77"/>
    <w:rsid w:val="007B55EA"/>
    <w:rsid w:val="007B683A"/>
    <w:rsid w:val="007C6A53"/>
    <w:rsid w:val="007C753E"/>
    <w:rsid w:val="007C7F92"/>
    <w:rsid w:val="007D7260"/>
    <w:rsid w:val="007E5982"/>
    <w:rsid w:val="007F4BFD"/>
    <w:rsid w:val="007F75BA"/>
    <w:rsid w:val="008042BE"/>
    <w:rsid w:val="00813E10"/>
    <w:rsid w:val="00815E88"/>
    <w:rsid w:val="008379D1"/>
    <w:rsid w:val="00840156"/>
    <w:rsid w:val="00845CB0"/>
    <w:rsid w:val="00852355"/>
    <w:rsid w:val="008773CD"/>
    <w:rsid w:val="00886151"/>
    <w:rsid w:val="00892679"/>
    <w:rsid w:val="008D5C3E"/>
    <w:rsid w:val="008E0589"/>
    <w:rsid w:val="008E12A7"/>
    <w:rsid w:val="0090095D"/>
    <w:rsid w:val="00916005"/>
    <w:rsid w:val="00921DE5"/>
    <w:rsid w:val="00925125"/>
    <w:rsid w:val="00927397"/>
    <w:rsid w:val="009317BE"/>
    <w:rsid w:val="00941490"/>
    <w:rsid w:val="0095654C"/>
    <w:rsid w:val="00970034"/>
    <w:rsid w:val="00982BC1"/>
    <w:rsid w:val="0098355B"/>
    <w:rsid w:val="0099030F"/>
    <w:rsid w:val="00996BDC"/>
    <w:rsid w:val="009B15C3"/>
    <w:rsid w:val="009C5F19"/>
    <w:rsid w:val="009D07A8"/>
    <w:rsid w:val="009D79ED"/>
    <w:rsid w:val="009F0592"/>
    <w:rsid w:val="009F1F5C"/>
    <w:rsid w:val="009F445E"/>
    <w:rsid w:val="00A00D33"/>
    <w:rsid w:val="00A27EF8"/>
    <w:rsid w:val="00A50363"/>
    <w:rsid w:val="00A511C7"/>
    <w:rsid w:val="00A953A2"/>
    <w:rsid w:val="00AA362F"/>
    <w:rsid w:val="00AB1E2A"/>
    <w:rsid w:val="00AE62B2"/>
    <w:rsid w:val="00B01195"/>
    <w:rsid w:val="00B13CC6"/>
    <w:rsid w:val="00B25BFB"/>
    <w:rsid w:val="00B3050F"/>
    <w:rsid w:val="00B41903"/>
    <w:rsid w:val="00B61074"/>
    <w:rsid w:val="00B648E2"/>
    <w:rsid w:val="00B845F1"/>
    <w:rsid w:val="00B8574E"/>
    <w:rsid w:val="00BA63CC"/>
    <w:rsid w:val="00BA7299"/>
    <w:rsid w:val="00BB23C5"/>
    <w:rsid w:val="00BB7AD4"/>
    <w:rsid w:val="00BE134F"/>
    <w:rsid w:val="00BE4C2C"/>
    <w:rsid w:val="00BF058F"/>
    <w:rsid w:val="00C04CA6"/>
    <w:rsid w:val="00C1482B"/>
    <w:rsid w:val="00C502F1"/>
    <w:rsid w:val="00C62421"/>
    <w:rsid w:val="00C72449"/>
    <w:rsid w:val="00C72C50"/>
    <w:rsid w:val="00C851F7"/>
    <w:rsid w:val="00C93FDA"/>
    <w:rsid w:val="00CB3F26"/>
    <w:rsid w:val="00CB5296"/>
    <w:rsid w:val="00CB6EBE"/>
    <w:rsid w:val="00CC307E"/>
    <w:rsid w:val="00CF37E8"/>
    <w:rsid w:val="00CF41FD"/>
    <w:rsid w:val="00D004CF"/>
    <w:rsid w:val="00D0416A"/>
    <w:rsid w:val="00D1428F"/>
    <w:rsid w:val="00D154B7"/>
    <w:rsid w:val="00D2088D"/>
    <w:rsid w:val="00D3304A"/>
    <w:rsid w:val="00D46F66"/>
    <w:rsid w:val="00D5066A"/>
    <w:rsid w:val="00D52370"/>
    <w:rsid w:val="00D7633C"/>
    <w:rsid w:val="00D8030C"/>
    <w:rsid w:val="00D81492"/>
    <w:rsid w:val="00D940ED"/>
    <w:rsid w:val="00DA55C9"/>
    <w:rsid w:val="00DC6277"/>
    <w:rsid w:val="00DD1E25"/>
    <w:rsid w:val="00DE3F30"/>
    <w:rsid w:val="00DE5B58"/>
    <w:rsid w:val="00DF4C97"/>
    <w:rsid w:val="00E0260C"/>
    <w:rsid w:val="00E16080"/>
    <w:rsid w:val="00E22811"/>
    <w:rsid w:val="00E347B6"/>
    <w:rsid w:val="00E36D54"/>
    <w:rsid w:val="00E61C12"/>
    <w:rsid w:val="00E729EE"/>
    <w:rsid w:val="00EE0B14"/>
    <w:rsid w:val="00F05B68"/>
    <w:rsid w:val="00F074C2"/>
    <w:rsid w:val="00F36D60"/>
    <w:rsid w:val="00F36F31"/>
    <w:rsid w:val="00F4089A"/>
    <w:rsid w:val="00F5211C"/>
    <w:rsid w:val="00F56622"/>
    <w:rsid w:val="00F76D25"/>
    <w:rsid w:val="00F8151D"/>
    <w:rsid w:val="00FA2BE6"/>
    <w:rsid w:val="00FB4573"/>
    <w:rsid w:val="00FC5141"/>
    <w:rsid w:val="00FD2CA4"/>
    <w:rsid w:val="00FE25F5"/>
    <w:rsid w:val="00FE5A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9D2539"/>
  <w15:chartTrackingRefBased/>
  <w15:docId w15:val="{71D4FCDE-C5C7-417C-9973-8BE46F60D1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F5211C"/>
  </w:style>
  <w:style w:type="paragraph" w:styleId="1">
    <w:name w:val="heading 1"/>
    <w:basedOn w:val="a0"/>
    <w:next w:val="a0"/>
    <w:link w:val="10"/>
    <w:uiPriority w:val="9"/>
    <w:qFormat/>
    <w:rsid w:val="00B13C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0"/>
    <w:next w:val="a0"/>
    <w:link w:val="20"/>
    <w:uiPriority w:val="9"/>
    <w:semiHidden/>
    <w:unhideWhenUsed/>
    <w:qFormat/>
    <w:rsid w:val="00B13C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B13CC6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B13C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B13CC6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B13C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B13C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B13C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B13C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B13CC6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B13CC6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B13CC6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B13CC6"/>
    <w:rPr>
      <w:rFonts w:eastAsiaTheme="majorEastAsia" w:cstheme="majorBidi"/>
      <w:i/>
      <w:iCs/>
      <w:color w:val="2E74B5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B13CC6"/>
    <w:rPr>
      <w:rFonts w:eastAsiaTheme="majorEastAsia" w:cstheme="majorBidi"/>
      <w:color w:val="2E74B5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B13CC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B13CC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B13CC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B13CC6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B13C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B13C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B13C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B13C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0"/>
    <w:next w:val="a0"/>
    <w:link w:val="22"/>
    <w:uiPriority w:val="29"/>
    <w:qFormat/>
    <w:rsid w:val="00B13C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1"/>
    <w:link w:val="21"/>
    <w:uiPriority w:val="29"/>
    <w:rsid w:val="00B13CC6"/>
    <w:rPr>
      <w:i/>
      <w:iCs/>
      <w:color w:val="404040" w:themeColor="text1" w:themeTint="BF"/>
    </w:rPr>
  </w:style>
  <w:style w:type="paragraph" w:styleId="a8">
    <w:name w:val="List Paragraph"/>
    <w:basedOn w:val="a0"/>
    <w:uiPriority w:val="34"/>
    <w:qFormat/>
    <w:rsid w:val="00B13CC6"/>
    <w:pPr>
      <w:ind w:left="720"/>
      <w:contextualSpacing/>
    </w:pPr>
  </w:style>
  <w:style w:type="character" w:styleId="a9">
    <w:name w:val="Intense Emphasis"/>
    <w:basedOn w:val="a1"/>
    <w:uiPriority w:val="21"/>
    <w:qFormat/>
    <w:rsid w:val="00B13CC6"/>
    <w:rPr>
      <w:i/>
      <w:iCs/>
      <w:color w:val="2E74B5" w:themeColor="accent1" w:themeShade="BF"/>
    </w:rPr>
  </w:style>
  <w:style w:type="paragraph" w:styleId="aa">
    <w:name w:val="Intense Quote"/>
    <w:basedOn w:val="a0"/>
    <w:next w:val="a0"/>
    <w:link w:val="ab"/>
    <w:uiPriority w:val="30"/>
    <w:qFormat/>
    <w:rsid w:val="00B13CC6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B13CC6"/>
    <w:rPr>
      <w:i/>
      <w:iCs/>
      <w:color w:val="2E74B5" w:themeColor="accent1" w:themeShade="BF"/>
    </w:rPr>
  </w:style>
  <w:style w:type="character" w:styleId="ac">
    <w:name w:val="Intense Reference"/>
    <w:basedOn w:val="a1"/>
    <w:uiPriority w:val="32"/>
    <w:qFormat/>
    <w:rsid w:val="00B13CC6"/>
    <w:rPr>
      <w:b/>
      <w:bCs/>
      <w:smallCaps/>
      <w:color w:val="2E74B5" w:themeColor="accent1" w:themeShade="BF"/>
      <w:spacing w:val="5"/>
    </w:rPr>
  </w:style>
  <w:style w:type="paragraph" w:styleId="a">
    <w:name w:val="List Bullet"/>
    <w:basedOn w:val="a0"/>
    <w:uiPriority w:val="99"/>
    <w:unhideWhenUsed/>
    <w:rsid w:val="00B13CC6"/>
    <w:pPr>
      <w:numPr>
        <w:numId w:val="6"/>
      </w:numPr>
      <w:contextualSpacing/>
    </w:pPr>
  </w:style>
  <w:style w:type="table" w:styleId="ad">
    <w:name w:val="Table Grid"/>
    <w:basedOn w:val="a2"/>
    <w:uiPriority w:val="39"/>
    <w:rsid w:val="00B13CC6"/>
    <w:pPr>
      <w:spacing w:after="0" w:line="240" w:lineRule="auto"/>
    </w:pPr>
    <w:rPr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e">
    <w:name w:val="Hyperlink"/>
    <w:basedOn w:val="a1"/>
    <w:uiPriority w:val="99"/>
    <w:unhideWhenUsed/>
    <w:rsid w:val="00B13CC6"/>
    <w:rPr>
      <w:color w:val="0563C1" w:themeColor="hyperlink"/>
      <w:u w:val="single"/>
    </w:rPr>
  </w:style>
  <w:style w:type="character" w:customStyle="1" w:styleId="11">
    <w:name w:val="Неразрешенное упоминание1"/>
    <w:basedOn w:val="a1"/>
    <w:uiPriority w:val="99"/>
    <w:semiHidden/>
    <w:unhideWhenUsed/>
    <w:rsid w:val="00B13CC6"/>
    <w:rPr>
      <w:color w:val="605E5C"/>
      <w:shd w:val="clear" w:color="auto" w:fill="E1DFDD"/>
    </w:rPr>
  </w:style>
  <w:style w:type="character" w:styleId="af">
    <w:name w:val="Strong"/>
    <w:basedOn w:val="a1"/>
    <w:uiPriority w:val="22"/>
    <w:qFormat/>
    <w:rsid w:val="00B01195"/>
    <w:rPr>
      <w:b/>
      <w:bCs/>
    </w:rPr>
  </w:style>
  <w:style w:type="character" w:customStyle="1" w:styleId="23">
    <w:name w:val="Неразрешенное упоминание2"/>
    <w:basedOn w:val="a1"/>
    <w:uiPriority w:val="99"/>
    <w:semiHidden/>
    <w:unhideWhenUsed/>
    <w:rsid w:val="00E61C12"/>
    <w:rPr>
      <w:color w:val="605E5C"/>
      <w:shd w:val="clear" w:color="auto" w:fill="E1DFDD"/>
    </w:rPr>
  </w:style>
  <w:style w:type="character" w:customStyle="1" w:styleId="31">
    <w:name w:val="Неразрешенное упоминание3"/>
    <w:basedOn w:val="a1"/>
    <w:uiPriority w:val="99"/>
    <w:semiHidden/>
    <w:unhideWhenUsed/>
    <w:rsid w:val="00785D4D"/>
    <w:rPr>
      <w:color w:val="605E5C"/>
      <w:shd w:val="clear" w:color="auto" w:fill="E1DFDD"/>
    </w:rPr>
  </w:style>
  <w:style w:type="paragraph" w:styleId="HTML">
    <w:name w:val="HTML Preformatted"/>
    <w:basedOn w:val="a0"/>
    <w:link w:val="HTML0"/>
    <w:uiPriority w:val="99"/>
    <w:semiHidden/>
    <w:unhideWhenUsed/>
    <w:rsid w:val="000971EA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1"/>
    <w:link w:val="HTML"/>
    <w:uiPriority w:val="99"/>
    <w:semiHidden/>
    <w:rsid w:val="000971EA"/>
    <w:rPr>
      <w:rFonts w:ascii="Consolas" w:hAnsi="Consolas"/>
      <w:sz w:val="20"/>
      <w:szCs w:val="20"/>
    </w:rPr>
  </w:style>
  <w:style w:type="character" w:styleId="HTML1">
    <w:name w:val="HTML Code"/>
    <w:basedOn w:val="a1"/>
    <w:uiPriority w:val="99"/>
    <w:semiHidden/>
    <w:unhideWhenUsed/>
    <w:rsid w:val="00B648E2"/>
    <w:rPr>
      <w:rFonts w:ascii="Courier New" w:eastAsia="Times New Roman" w:hAnsi="Courier New" w:cs="Courier New"/>
      <w:sz w:val="20"/>
      <w:szCs w:val="20"/>
    </w:rPr>
  </w:style>
  <w:style w:type="character" w:customStyle="1" w:styleId="41">
    <w:name w:val="Неразрешенное упоминание4"/>
    <w:basedOn w:val="a1"/>
    <w:uiPriority w:val="99"/>
    <w:semiHidden/>
    <w:unhideWhenUsed/>
    <w:rsid w:val="00B25BFB"/>
    <w:rPr>
      <w:color w:val="605E5C"/>
      <w:shd w:val="clear" w:color="auto" w:fill="E1DFDD"/>
    </w:rPr>
  </w:style>
  <w:style w:type="character" w:customStyle="1" w:styleId="undefined">
    <w:name w:val="undefined"/>
    <w:basedOn w:val="a1"/>
    <w:rsid w:val="007F4BFD"/>
  </w:style>
  <w:style w:type="character" w:customStyle="1" w:styleId="n9q8lc">
    <w:name w:val="n9q8lc"/>
    <w:basedOn w:val="a1"/>
    <w:rsid w:val="00C1482B"/>
  </w:style>
  <w:style w:type="character" w:customStyle="1" w:styleId="vkekvd">
    <w:name w:val="vkekvd"/>
    <w:basedOn w:val="a1"/>
    <w:rsid w:val="00C1482B"/>
  </w:style>
  <w:style w:type="character" w:styleId="af0">
    <w:name w:val="Unresolved Mention"/>
    <w:basedOn w:val="a1"/>
    <w:uiPriority w:val="99"/>
    <w:semiHidden/>
    <w:unhideWhenUsed/>
    <w:rsid w:val="000E627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032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62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01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2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0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442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1977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9508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436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5092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837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02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247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174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577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135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110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305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816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106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247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4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33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92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635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966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01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997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0754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718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072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798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244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514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43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17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706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290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23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8455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262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40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87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848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68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993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04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80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363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82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373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122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79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533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874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1928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945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8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112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668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63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519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385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254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4743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10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133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67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jpe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419</TotalTime>
  <Pages>39</Pages>
  <Words>5163</Words>
  <Characters>29432</Characters>
  <Application>Microsoft Office Word</Application>
  <DocSecurity>0</DocSecurity>
  <Lines>245</Lines>
  <Paragraphs>69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34526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221</dc:creator>
  <cp:keywords/>
  <dc:description/>
  <cp:lastModifiedBy>vlasov vaceslav</cp:lastModifiedBy>
  <cp:revision>243</cp:revision>
  <dcterms:created xsi:type="dcterms:W3CDTF">2026-01-17T06:18:00Z</dcterms:created>
  <dcterms:modified xsi:type="dcterms:W3CDTF">2026-05-02T10:48:00Z</dcterms:modified>
</cp:coreProperties>
</file>