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Câu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Câu 2: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Câu 3: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