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REACT NATIVE</w:t>
      </w: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Setup code</w:t>
      </w: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1)Dùng web expo</w:t>
      </w: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2) Dùng trên máy ảo (Windown)</w:t>
      </w: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fldChar w:fldCharType="begin"/>
      </w:r>
      <w:r>
        <w:instrText xml:space="preserve"> HYPERLINK "https://mosoftvn.com/khoa-hoc/lap-trinh-react-native-6.html" </w:instrText>
      </w:r>
      <w:r>
        <w:fldChar w:fldCharType="separate"/>
      </w:r>
      <w:r>
        <w:rPr>
          <w:rStyle w:val="3"/>
          <w:rFonts w:asciiTheme="majorHAnsi" w:hAnsiTheme="majorHAnsi" w:cstheme="majorHAnsi"/>
          <w:b/>
          <w:bCs/>
          <w:sz w:val="28"/>
          <w:szCs w:val="28"/>
          <w:lang w:val="en-US"/>
        </w:rPr>
        <w:t>https://mosoftvn.com/khoa-hoc/lap-trinh-react-native-6.html</w:t>
      </w:r>
      <w:r>
        <w:rPr>
          <w:rStyle w:val="3"/>
          <w:rFonts w:asciiTheme="majorHAnsi" w:hAnsiTheme="majorHAnsi" w:cstheme="majorHAnsi"/>
          <w:b/>
          <w:bCs/>
          <w:sz w:val="28"/>
          <w:szCs w:val="28"/>
          <w:lang w:val="en-US"/>
        </w:rPr>
        <w:fldChar w:fldCharType="end"/>
      </w: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-Chuẩn bị</w:t>
      </w:r>
    </w:p>
    <w:p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+Cài đặt Node JS :Vào cmd -&gt; node -v</w:t>
      </w:r>
    </w:p>
    <w:p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+Cài đặt git : Vào cmd -&gt; git</w:t>
      </w:r>
    </w:p>
    <w:p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Cài đặt android studio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Vào more action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SDK Manager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Chọn các yêu cầu trong trang ReactNative.dev</w:t>
      </w:r>
    </w:p>
    <w:p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Cài đặt biến môi trường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Chuột phải thisPC chọn Proper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Advanced system settings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Environment  Variables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ô system variables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Tìm path -&gt; chọn New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ANDROID_HOME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Đường dẫn cài Android (thường ở C) -&gt;Chọn SDK (</w:t>
      </w:r>
      <w:r>
        <w:rPr>
          <w:rFonts w:asciiTheme="majorHAnsi" w:hAnsiTheme="majorHAnsi" w:cstheme="majorHAnsi"/>
          <w:sz w:val="28"/>
          <w:szCs w:val="28"/>
        </w:rPr>
        <w:t>%LOCALAPPDATA%\Android\Sdk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+Tạo project react native (Visual Studio Code)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Tìm nơi lưu bài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Vào cmd gõ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npx create-expo-app tenDuAn (TypeScript) </w:t>
      </w:r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npx create-expo-app@latest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(TypeScript) </w:t>
      </w:r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expo init ten (JavaScript)</w:t>
      </w:r>
    </w:p>
    <w:p>
      <w:pPr>
        <w:pStyle w:val="5"/>
        <w:ind w:left="643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npx create-expo-app tenDuAn --template blank(JavaScript)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npm start</w:t>
      </w:r>
    </w:p>
    <w:p>
      <w:pPr>
        <w:pStyle w:val="5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Nếu lỗi gõ “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npm install -g expo-cli</w:t>
      </w:r>
      <w:r>
        <w:rPr>
          <w:rFonts w:asciiTheme="majorHAnsi" w:hAnsiTheme="majorHAnsi" w:cstheme="majorHAnsi"/>
          <w:sz w:val="28"/>
          <w:szCs w:val="28"/>
          <w:lang w:val="en-US"/>
        </w:rPr>
        <w:t>”  để update phiên bản lớn nhất và “</w:t>
      </w:r>
      <w:bookmarkStart w:id="0" w:name="_GoBack"/>
      <w:r>
        <w:rPr>
          <w:rFonts w:asciiTheme="majorHAnsi" w:hAnsiTheme="majorHAnsi" w:cstheme="majorHAnsi"/>
          <w:sz w:val="28"/>
          <w:szCs w:val="28"/>
        </w:rPr>
        <w:t>npm install expo</w:t>
      </w:r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>
      <w:pPr>
        <w:jc w:val="both"/>
        <w:rPr>
          <w:rFonts w:hint="default"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Nếu lỗi </w:t>
      </w:r>
      <w:r>
        <w:rPr>
          <w:rFonts w:hint="default" w:asciiTheme="majorHAnsi" w:hAnsiTheme="majorHAnsi" w:cstheme="majorHAnsi"/>
          <w:b/>
          <w:bCs/>
          <w:sz w:val="28"/>
          <w:szCs w:val="28"/>
          <w:lang w:val="en-US"/>
        </w:rPr>
        <w:t>khi tạo đồ án React Native bằng TypeScript</w:t>
      </w:r>
    </w:p>
    <w:p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npm install --package-lock-only</w:t>
      </w:r>
    </w:p>
    <w:p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npm audit fix --force</w:t>
      </w: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+Cách sử dụng</w:t>
      </w:r>
    </w:p>
    <w:p>
      <w:pPr>
        <w:pStyle w:val="5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Chạy trên expo go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Download Expo Go (AppStore hoặc CH Play)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+VSC -&gt; View -&gt; Terminal -&gt; npx expo start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+Dùng expo quét mã</w:t>
      </w:r>
    </w:p>
    <w:p>
      <w:pPr>
        <w:pStyle w:val="5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Chạy trên simulator Android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+Chọn more action -&gt; Virtual Device Manager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+Tạo thiết bị (Create Device) -&gt; Chọn thiết bị muốn tạo -&gt; Nên chọn có biểu tượng Play Store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+Chọn run thiết bị lên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+Trong visual studio chọn “a”</w:t>
      </w:r>
    </w:p>
    <w:p>
      <w:pPr>
        <w:pStyle w:val="5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Chạy trên simulator XCode</w:t>
      </w: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3) Dùng trên máy thật</w:t>
      </w: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-Chuẩn bị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-Download airDroid cast in web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-Tải airDroud Cast trên CH play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-Sử dụng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-Chạy airDroid trên laptop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-Mở ứng dụng trên điện thoại quét mã hoặc nhập mã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Lưu ý phải cùng mạng .Còn khác mạng phải trả phí</w:t>
      </w:r>
    </w:p>
    <w:p>
      <w:pPr>
        <w:rPr>
          <w:rFonts w:asciiTheme="majorHAnsi" w:hAnsiTheme="majorHAnsi" w:cstheme="majorHAnsi"/>
          <w:sz w:val="28"/>
          <w:szCs w:val="28"/>
          <w:lang w:val="en-US"/>
        </w:rPr>
      </w:pPr>
    </w:p>
    <w:p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5F0"/>
    <w:multiLevelType w:val="multilevel"/>
    <w:tmpl w:val="0BEB65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95927"/>
    <w:multiLevelType w:val="multilevel"/>
    <w:tmpl w:val="2C295927"/>
    <w:lvl w:ilvl="0" w:tentative="0">
      <w:start w:val="2"/>
      <w:numFmt w:val="bullet"/>
      <w:lvlText w:val=""/>
      <w:lvlJc w:val="left"/>
      <w:pPr>
        <w:ind w:left="643" w:hanging="360"/>
      </w:pPr>
      <w:rPr>
        <w:rFonts w:hint="default" w:ascii="Symbol" w:hAnsi="Symbol" w:eastAsiaTheme="minorHAnsi" w:cstheme="maj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28"/>
    <w:rsid w:val="000F1CAA"/>
    <w:rsid w:val="001975FC"/>
    <w:rsid w:val="002C0B40"/>
    <w:rsid w:val="002E7DB3"/>
    <w:rsid w:val="00492EDE"/>
    <w:rsid w:val="004F3B00"/>
    <w:rsid w:val="005E22D3"/>
    <w:rsid w:val="0063018E"/>
    <w:rsid w:val="00665628"/>
    <w:rsid w:val="00730CC0"/>
    <w:rsid w:val="007F7B56"/>
    <w:rsid w:val="008E24CC"/>
    <w:rsid w:val="00977030"/>
    <w:rsid w:val="009C2EE5"/>
    <w:rsid w:val="00A01087"/>
    <w:rsid w:val="00BA3150"/>
    <w:rsid w:val="00EE4F12"/>
    <w:rsid w:val="00F202D9"/>
    <w:rsid w:val="407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245</Words>
  <Characters>1399</Characters>
  <Lines>11</Lines>
  <Paragraphs>3</Paragraphs>
  <TotalTime>210</TotalTime>
  <ScaleCrop>false</ScaleCrop>
  <LinksUpToDate>false</LinksUpToDate>
  <CharactersWithSpaces>1641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2024-09-23T10:21:00Z</dcterms:created>
  <dc:creator>Nguyên Phan</dc:creator>
  <cp:lastModifiedBy>ACER</cp:lastModifiedBy>
  <dcterms:modified xsi:type="dcterms:W3CDTF">2024-11-02T17:00:51Z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