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F43F8" w14:textId="77777777" w:rsidR="00085740" w:rsidRDefault="002239F9" w:rsidP="00445B46">
      <w:pPr>
        <w:jc w:val="center"/>
      </w:pPr>
      <w:r>
        <w:rPr>
          <w:rFonts w:hint="eastAsia"/>
        </w:rPr>
        <w:t>HTTP</w:t>
      </w:r>
    </w:p>
    <w:p w14:paraId="03DF5697" w14:textId="62E44FCD" w:rsidR="002239F9" w:rsidRDefault="00445B46">
      <w:r>
        <w:rPr>
          <w:rFonts w:hint="eastAsia"/>
        </w:rPr>
        <w:t>&gt;&gt;</w:t>
      </w:r>
    </w:p>
    <w:p w14:paraId="01E20576" w14:textId="186EBB97" w:rsidR="00547129" w:rsidRDefault="0052089B" w:rsidP="001E23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http1.0与http1.1的区别</w:t>
      </w:r>
    </w:p>
    <w:p w14:paraId="7FA28254" w14:textId="0EDAB68D" w:rsidR="001E2314" w:rsidRDefault="00446623" w:rsidP="001E23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http1.0:</w:t>
      </w:r>
      <w:r w:rsidR="00210DC1">
        <w:rPr>
          <w:rFonts w:hint="eastAsia"/>
        </w:rPr>
        <w:t>一次连接只能发送一次请求</w:t>
      </w:r>
    </w:p>
    <w:p w14:paraId="7799E655" w14:textId="58F260E3" w:rsidR="00210DC1" w:rsidRDefault="00210DC1" w:rsidP="001E231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http1.1:一次连接可以发送多次请求</w:t>
      </w:r>
    </w:p>
    <w:p w14:paraId="657BB769" w14:textId="401B6C3C" w:rsidR="00594D93" w:rsidRDefault="00594D93" w:rsidP="00594D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GET和POST的区别</w:t>
      </w:r>
    </w:p>
    <w:p w14:paraId="66C5B7A0" w14:textId="77777777" w:rsidR="00D56AED" w:rsidRDefault="00354BD5" w:rsidP="00354BD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GET：</w:t>
      </w:r>
    </w:p>
    <w:p w14:paraId="19A68B74" w14:textId="4A2275ED" w:rsidR="004F0B21" w:rsidRDefault="00354BD5" w:rsidP="00D56AE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url地址栏带参数?key=val&amp;key2=val2</w:t>
      </w:r>
    </w:p>
    <w:p w14:paraId="2712E828" w14:textId="462E0A9F" w:rsidR="00D56AED" w:rsidRDefault="00D56AED" w:rsidP="00D56AED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get有数据格式大小的限制，主要是浏览器对url</w:t>
      </w:r>
      <w:r w:rsidR="00654DBC">
        <w:rPr>
          <w:rFonts w:hint="eastAsia"/>
        </w:rPr>
        <w:t>的限制</w:t>
      </w:r>
    </w:p>
    <w:p w14:paraId="68D9A614" w14:textId="290AF483" w:rsidR="00404CFE" w:rsidRDefault="00404CFE" w:rsidP="00D56AE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get方式不适合提交敏感信息，因为浏览器会保留访问记录，敏感信息可能会暴露在url中</w:t>
      </w:r>
    </w:p>
    <w:p w14:paraId="310D92C5" w14:textId="77777777" w:rsidR="00EE4B4F" w:rsidRDefault="000A718F" w:rsidP="00414D5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POST:</w:t>
      </w:r>
    </w:p>
    <w:p w14:paraId="06734B16" w14:textId="70C45AA4" w:rsidR="00414D5C" w:rsidRDefault="00770280" w:rsidP="00EE4B4F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参数在请求的实体内容中</w:t>
      </w:r>
      <w:r w:rsidR="00ED7821">
        <w:rPr>
          <w:rFonts w:hint="eastAsia"/>
        </w:rPr>
        <w:t>，key=val&amp;key=val2;</w:t>
      </w:r>
    </w:p>
    <w:p w14:paraId="4B199FA0" w14:textId="59E4BDEB" w:rsidR="00EE4B4F" w:rsidRDefault="00EE4B4F" w:rsidP="00EE4B4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post对数据大小没有限制</w:t>
      </w:r>
    </w:p>
    <w:p w14:paraId="716AFB41" w14:textId="41F068ED" w:rsidR="00414D5C" w:rsidRDefault="00414D5C" w:rsidP="00414D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长连接和短连接的区别：</w:t>
      </w:r>
    </w:p>
    <w:p w14:paraId="77AFD3FD" w14:textId="1DB11322" w:rsidR="000641E4" w:rsidRDefault="000641E4" w:rsidP="000641E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长连接：</w:t>
      </w:r>
      <w:r w:rsidR="00070D42">
        <w:rPr>
          <w:rFonts w:hint="eastAsia"/>
        </w:rPr>
        <w:t>数据传输完成后不断开TCP连接，</w:t>
      </w:r>
      <w:r w:rsidR="00304D00">
        <w:rPr>
          <w:rFonts w:hint="eastAsia"/>
        </w:rPr>
        <w:t>等待同域名下再次传输数据</w:t>
      </w:r>
    </w:p>
    <w:p w14:paraId="55764C30" w14:textId="5928CDF9" w:rsidR="006021C5" w:rsidRDefault="006021C5" w:rsidP="006021C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长连接：</w:t>
      </w:r>
      <w:r w:rsidR="00E726BD">
        <w:rPr>
          <w:rFonts w:hint="eastAsia"/>
        </w:rPr>
        <w:t>connection:</w:t>
      </w:r>
      <w:r>
        <w:rPr>
          <w:rFonts w:hint="eastAsia"/>
        </w:rPr>
        <w:t>keep-alive</w:t>
      </w:r>
      <w:r w:rsidR="00E726BD">
        <w:rPr>
          <w:rFonts w:hint="eastAsia"/>
        </w:rPr>
        <w:tab/>
      </w:r>
    </w:p>
    <w:p w14:paraId="0A14FB68" w14:textId="236ADFFF" w:rsidR="009B1E5D" w:rsidRDefault="009B1E5D" w:rsidP="006021C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长连接时间：keep-alve:timeout=20</w:t>
      </w:r>
      <w:r w:rsidR="003C6084">
        <w:rPr>
          <w:rFonts w:hint="eastAsia"/>
        </w:rPr>
        <w:tab/>
        <w:t>默认单位s</w:t>
      </w:r>
    </w:p>
    <w:p w14:paraId="41437F45" w14:textId="12514994" w:rsidR="006021C5" w:rsidRDefault="002972B4" w:rsidP="000641E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短连接：</w:t>
      </w:r>
    </w:p>
    <w:p w14:paraId="7919C217" w14:textId="4C4E2070" w:rsidR="00F51B9C" w:rsidRDefault="00F93EA5" w:rsidP="00F51B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如何理解HTTP的无状态</w:t>
      </w:r>
    </w:p>
    <w:p w14:paraId="6C3F3E2E" w14:textId="0212CD36" w:rsidR="00F93EA5" w:rsidRDefault="005D2FAC" w:rsidP="00F93E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无状态，以为着当前访问的资源与之前访问的资源和之后访问的资源都</w:t>
      </w:r>
      <w:r>
        <w:rPr>
          <w:rFonts w:hint="eastAsia"/>
        </w:rPr>
        <w:lastRenderedPageBreak/>
        <w:t>没有关系</w:t>
      </w:r>
      <w:r w:rsidR="00992231">
        <w:rPr>
          <w:rFonts w:hint="eastAsia"/>
        </w:rPr>
        <w:t>，他不会记录之前的访问情况。</w:t>
      </w:r>
    </w:p>
    <w:p w14:paraId="26573F4D" w14:textId="60121AC5" w:rsidR="00B613BF" w:rsidRDefault="00B613BF" w:rsidP="00F93E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优点：</w:t>
      </w:r>
      <w:r w:rsidR="00567382">
        <w:rPr>
          <w:rFonts w:hint="eastAsia"/>
        </w:rPr>
        <w:t>解放服务器，每一次请求点到为止，不会造成不必要的连接</w:t>
      </w:r>
      <w:r w:rsidR="001B7C6C">
        <w:rPr>
          <w:rFonts w:hint="eastAsia"/>
        </w:rPr>
        <w:t>占用，缺点是每次都要重传大量重复的数据</w:t>
      </w:r>
    </w:p>
    <w:p w14:paraId="37822DDB" w14:textId="6A9B8B56" w:rsidR="00923BAE" w:rsidRDefault="002A2C8E" w:rsidP="00F93EA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session和cookie技术的出现解决了这个问题。</w:t>
      </w:r>
    </w:p>
    <w:p w14:paraId="087804FC" w14:textId="588AF1EC" w:rsidR="000F76C1" w:rsidRDefault="000F76C1" w:rsidP="00414D5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request</w:t>
      </w:r>
      <w:r w:rsidR="0073639A">
        <w:rPr>
          <w:rFonts w:hint="eastAsia"/>
        </w:rPr>
        <w:t xml:space="preserve"> </w:t>
      </w:r>
      <w:r>
        <w:rPr>
          <w:rFonts w:hint="eastAsia"/>
        </w:rPr>
        <w:t>&amp;</w:t>
      </w:r>
      <w:r w:rsidR="0073639A">
        <w:rPr>
          <w:rFonts w:hint="eastAsia"/>
        </w:rPr>
        <w:t xml:space="preserve"> </w:t>
      </w:r>
      <w:r>
        <w:rPr>
          <w:rFonts w:hint="eastAsia"/>
        </w:rPr>
        <w:t>response</w:t>
      </w:r>
    </w:p>
    <w:p w14:paraId="57E446B1" w14:textId="02BF6C30" w:rsidR="0073639A" w:rsidRDefault="0073639A" w:rsidP="0073639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request</w:t>
      </w:r>
      <w:r w:rsidR="00C91686">
        <w:rPr>
          <w:rFonts w:hint="eastAsia"/>
        </w:rPr>
        <w:t>格式</w:t>
      </w:r>
      <w:r w:rsidR="005132DF">
        <w:rPr>
          <w:rFonts w:hint="eastAsia"/>
        </w:rPr>
        <w:t>：</w:t>
      </w:r>
      <w:r w:rsidR="004B4E7F">
        <w:rPr>
          <w:rFonts w:hint="eastAsia"/>
        </w:rPr>
        <w:t>请求行，请求头，空行，请求体</w:t>
      </w:r>
    </w:p>
    <w:p w14:paraId="7270F225" w14:textId="474625D0" w:rsidR="008E1010" w:rsidRDefault="008E1010" w:rsidP="0073639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response格式：响应状态码，响应头，空行，响应体</w:t>
      </w:r>
    </w:p>
    <w:p w14:paraId="0F96C393" w14:textId="55A3F30F" w:rsidR="00840633" w:rsidRDefault="00840633" w:rsidP="0084063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浏览器输入url访问一个页面的全过程</w:t>
      </w:r>
    </w:p>
    <w:p w14:paraId="22F9E237" w14:textId="28573F58" w:rsidR="008A59C5" w:rsidRDefault="00711281" w:rsidP="008A59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浏览器去解析url，找出对应的域名，</w:t>
      </w:r>
      <w:r w:rsidR="00C34EEB">
        <w:rPr>
          <w:rFonts w:hint="eastAsia"/>
        </w:rPr>
        <w:t>查询获取对应的IP地址</w:t>
      </w:r>
    </w:p>
    <w:p w14:paraId="005D2C5A" w14:textId="48D32410" w:rsidR="00EE2E22" w:rsidRDefault="00EE2E22" w:rsidP="008A59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向对应的IP地址进行TCP连接操作</w:t>
      </w:r>
      <w:r w:rsidR="00236BD4">
        <w:rPr>
          <w:rFonts w:hint="eastAsia"/>
        </w:rPr>
        <w:t>（三次握手）</w:t>
      </w:r>
    </w:p>
    <w:p w14:paraId="6A1F0DB0" w14:textId="6B58BBF4" w:rsidR="00236BD4" w:rsidRDefault="00B34EFF" w:rsidP="008A59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开始进行通信，基于http协议的通信，将数据包装，request请求格式，发送请求</w:t>
      </w:r>
    </w:p>
    <w:p w14:paraId="462F7E6B" w14:textId="5321AD54" w:rsidR="00B34EFF" w:rsidRDefault="00B34EFF" w:rsidP="008A59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服务器收到http请求，解析请求的资源文件，给服务器返回一个response，</w:t>
      </w:r>
    </w:p>
    <w:p w14:paraId="14502203" w14:textId="2AC2B687" w:rsidR="00BA29E3" w:rsidRDefault="00BA29E3" w:rsidP="008A59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浏览器接收到服务器的response后对response中的内容进行解析渲染。</w:t>
      </w:r>
    </w:p>
    <w:p w14:paraId="484AFEE9" w14:textId="2DA545C0" w:rsidR="00DA21FE" w:rsidRDefault="00DA21FE" w:rsidP="008A59C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窗口关闭</w:t>
      </w:r>
      <w:r w:rsidR="00F20423">
        <w:rPr>
          <w:rFonts w:hint="eastAsia"/>
        </w:rPr>
        <w:t>，终止与服务器的连接。</w:t>
      </w:r>
    </w:p>
    <w:p w14:paraId="584CF0FB" w14:textId="1AC94A01" w:rsidR="00C25735" w:rsidRDefault="00C25735" w:rsidP="00C257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TCP的三次握手，四次挥手</w:t>
      </w:r>
    </w:p>
    <w:p w14:paraId="32AFAD55" w14:textId="223A0CA1" w:rsidR="00432A9B" w:rsidRDefault="00341667" w:rsidP="0085675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三次握手：</w:t>
      </w:r>
      <w:r w:rsidR="00AD3FA7">
        <w:rPr>
          <w:rFonts w:hint="eastAsia"/>
        </w:rPr>
        <w:t>客户端向服务器发送一个SYN(seq=x)同步，客户端进入SYN_SEND状态</w:t>
      </w:r>
      <w:r w:rsidR="009974DC">
        <w:rPr>
          <w:rFonts w:hint="eastAsia"/>
        </w:rPr>
        <w:t>，服务器收到后给客户端发送一个SYN（seq=y</w:t>
      </w:r>
      <w:r w:rsidR="009974DC">
        <w:t>）</w:t>
      </w:r>
      <w:r w:rsidR="009974DC">
        <w:rPr>
          <w:rFonts w:hint="eastAsia"/>
        </w:rPr>
        <w:t>ACK=x+1,服务端进入SYN</w:t>
      </w:r>
      <w:r w:rsidR="00000F32">
        <w:rPr>
          <w:rFonts w:hint="eastAsia"/>
        </w:rPr>
        <w:t>_RCVD</w:t>
      </w:r>
      <w:r w:rsidR="00C13FE8">
        <w:rPr>
          <w:rFonts w:hint="eastAsia"/>
        </w:rPr>
        <w:t>,客户端接受到后返回一个ACK（y+1</w:t>
      </w:r>
      <w:r w:rsidR="00C13FE8">
        <w:t>）</w:t>
      </w:r>
      <w:r w:rsidR="00C13FE8">
        <w:rPr>
          <w:rFonts w:hint="eastAsia"/>
        </w:rPr>
        <w:t>,进入ESTABLISED</w:t>
      </w:r>
    </w:p>
    <w:p w14:paraId="6E03F992" w14:textId="3F0CA1E1" w:rsidR="00DC51E1" w:rsidRDefault="00DC51E1" w:rsidP="0085675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四次挥手：</w:t>
      </w:r>
      <w:r w:rsidR="002B0074">
        <w:rPr>
          <w:rFonts w:hint="eastAsia"/>
        </w:rPr>
        <w:t>客户端发送FIN给服务端，进入FIN_WAIT1,服务端给客户端返回一个ACK，进入CLOSE_WAIT，服务端给客户端发送FIN，进入LAST_ACK，客户端收到后返回一个ACK，TIME_WAIT,服务端收到后CLOSED，一段时间后，客户端进入CLOSED阶段</w:t>
      </w:r>
      <w:r w:rsidR="00786FA4">
        <w:rPr>
          <w:rFonts w:hint="eastAsia"/>
        </w:rPr>
        <w:t>。</w:t>
      </w:r>
      <w:bookmarkStart w:id="0" w:name="_GoBack"/>
      <w:bookmarkEnd w:id="0"/>
    </w:p>
    <w:sectPr w:rsidR="00DC51E1" w:rsidSect="004D15B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411E5"/>
    <w:multiLevelType w:val="hybridMultilevel"/>
    <w:tmpl w:val="F498F980"/>
    <w:lvl w:ilvl="0" w:tplc="5A7E31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F9"/>
    <w:rsid w:val="00000F32"/>
    <w:rsid w:val="000641E4"/>
    <w:rsid w:val="00070D42"/>
    <w:rsid w:val="00085740"/>
    <w:rsid w:val="000A718F"/>
    <w:rsid w:val="000F76C1"/>
    <w:rsid w:val="001B7C6C"/>
    <w:rsid w:val="001E2314"/>
    <w:rsid w:val="00210DC1"/>
    <w:rsid w:val="002239F9"/>
    <w:rsid w:val="00236BD4"/>
    <w:rsid w:val="002972B4"/>
    <w:rsid w:val="002A2C8E"/>
    <w:rsid w:val="002B0074"/>
    <w:rsid w:val="00304D00"/>
    <w:rsid w:val="00341667"/>
    <w:rsid w:val="00354BD5"/>
    <w:rsid w:val="003C6084"/>
    <w:rsid w:val="00404CFE"/>
    <w:rsid w:val="00414D5C"/>
    <w:rsid w:val="00423307"/>
    <w:rsid w:val="00432A9B"/>
    <w:rsid w:val="00445B46"/>
    <w:rsid w:val="00446623"/>
    <w:rsid w:val="004B4E7F"/>
    <w:rsid w:val="004D15B6"/>
    <w:rsid w:val="004F0B21"/>
    <w:rsid w:val="005132DF"/>
    <w:rsid w:val="0052089B"/>
    <w:rsid w:val="00547129"/>
    <w:rsid w:val="00567382"/>
    <w:rsid w:val="00594D93"/>
    <w:rsid w:val="005D2FAC"/>
    <w:rsid w:val="006021C5"/>
    <w:rsid w:val="00654DBC"/>
    <w:rsid w:val="00711281"/>
    <w:rsid w:val="0073639A"/>
    <w:rsid w:val="00770280"/>
    <w:rsid w:val="00786FA4"/>
    <w:rsid w:val="00840633"/>
    <w:rsid w:val="00856752"/>
    <w:rsid w:val="008A59C5"/>
    <w:rsid w:val="008E1010"/>
    <w:rsid w:val="00923BAE"/>
    <w:rsid w:val="00992231"/>
    <w:rsid w:val="009974DC"/>
    <w:rsid w:val="009B1E5D"/>
    <w:rsid w:val="00AD3FA7"/>
    <w:rsid w:val="00B34EFF"/>
    <w:rsid w:val="00B360AE"/>
    <w:rsid w:val="00B613BF"/>
    <w:rsid w:val="00BA29E3"/>
    <w:rsid w:val="00C13FE8"/>
    <w:rsid w:val="00C25735"/>
    <w:rsid w:val="00C34EEB"/>
    <w:rsid w:val="00C91686"/>
    <w:rsid w:val="00D56AED"/>
    <w:rsid w:val="00DA21FE"/>
    <w:rsid w:val="00DC51E1"/>
    <w:rsid w:val="00E726BD"/>
    <w:rsid w:val="00ED7821"/>
    <w:rsid w:val="00EE2E22"/>
    <w:rsid w:val="00EE4B4F"/>
    <w:rsid w:val="00F20423"/>
    <w:rsid w:val="00F51B9C"/>
    <w:rsid w:val="00F9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2E9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3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156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60</cp:revision>
  <dcterms:created xsi:type="dcterms:W3CDTF">2017-09-25T17:08:00Z</dcterms:created>
  <dcterms:modified xsi:type="dcterms:W3CDTF">2017-09-27T02:12:00Z</dcterms:modified>
</cp:coreProperties>
</file>