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A3F0CB1" wp14:paraId="7ECEFC33" wp14:textId="0613009B">
      <w:pPr>
        <w:pStyle w:val="ListParagraph"/>
        <w:numPr>
          <w:ilvl w:val="0"/>
          <w:numId w:val="1"/>
        </w:numPr>
        <w:suppressLineNumbers w:val="0"/>
        <w:shd w:val="clear" w:color="auto" w:fill="FFFFFF" w:themeFill="background1"/>
        <w:bidi w:val="0"/>
        <w:spacing w:before="0" w:beforeAutospacing="off" w:after="160" w:afterAutospacing="off" w:line="279" w:lineRule="auto"/>
        <w:ind w:left="720" w:right="0" w:hanging="360"/>
        <w:jc w:val="left"/>
        <w:rPr>
          <w:rFonts w:ascii="Aptos Display" w:hAnsi="Aptos Display" w:eastAsia="Aptos Display" w:cs="Aptos Display" w:asciiTheme="majorAscii" w:hAnsiTheme="majorAscii" w:eastAsiaTheme="majorAscii" w:cstheme="majorAscii"/>
          <w:noProof w:val="0"/>
          <w:color w:val="auto"/>
          <w:sz w:val="28"/>
          <w:szCs w:val="28"/>
          <w:lang w:val="nl-NL"/>
        </w:rPr>
      </w:pPr>
      <w:r w:rsidRPr="6A3F0CB1" w:rsidR="3EDA98FC">
        <w:rPr>
          <w:b w:val="1"/>
          <w:bCs w:val="1"/>
          <w:sz w:val="72"/>
          <w:szCs w:val="72"/>
        </w:rPr>
        <w:t xml:space="preserve">   Verbetervoorstellen</w:t>
      </w:r>
      <w:r w:rsidRPr="6A3F0CB1" w:rsidR="3EDA98FC">
        <w:rPr>
          <w:b w:val="1"/>
          <w:bCs w:val="1"/>
          <w:sz w:val="28"/>
          <w:szCs w:val="28"/>
        </w:rPr>
        <w:t xml:space="preserve"> </w:t>
      </w:r>
      <w:r>
        <w:br/>
      </w:r>
      <w:r>
        <w:br/>
      </w:r>
      <w:r w:rsidRPr="6A3F0CB1" w:rsidR="57C5BEDE">
        <w:rPr>
          <w:b w:val="0"/>
          <w:bCs w:val="0"/>
          <w:sz w:val="28"/>
          <w:szCs w:val="28"/>
        </w:rPr>
        <w:t xml:space="preserve">Naam: </w:t>
      </w:r>
      <w:r w:rsidRPr="6A3F0CB1" w:rsidR="4C6C9884">
        <w:rPr>
          <w:b w:val="0"/>
          <w:bCs w:val="0"/>
          <w:sz w:val="28"/>
          <w:szCs w:val="28"/>
        </w:rPr>
        <w:t>Justin</w:t>
      </w:r>
      <w:r w:rsidRPr="6A3F0CB1" w:rsidR="3976E039">
        <w:rPr>
          <w:b w:val="0"/>
          <w:bCs w:val="0"/>
          <w:sz w:val="28"/>
          <w:szCs w:val="28"/>
        </w:rPr>
        <w:t xml:space="preserve"> Mank</w:t>
      </w:r>
      <w:r>
        <w:br/>
      </w:r>
      <w:r w:rsidRPr="6A3F0CB1" w:rsidR="2AAECCAD">
        <w:rPr>
          <w:b w:val="0"/>
          <w:bCs w:val="0"/>
          <w:sz w:val="28"/>
          <w:szCs w:val="28"/>
        </w:rPr>
        <w:t>Klas: 3A</w:t>
      </w:r>
      <w:r>
        <w:br/>
      </w:r>
      <w:r w:rsidRPr="6A3F0CB1" w:rsidR="447BA603">
        <w:rPr>
          <w:b w:val="0"/>
          <w:bCs w:val="0"/>
          <w:sz w:val="28"/>
          <w:szCs w:val="28"/>
        </w:rPr>
        <w:t>Datum: 13-5-2024</w:t>
      </w:r>
      <w:r>
        <w:br/>
      </w:r>
      <w:r w:rsidRPr="6A3F0CB1" w:rsidR="02FA7CFE">
        <w:rPr>
          <w:b w:val="0"/>
          <w:bCs w:val="0"/>
          <w:sz w:val="28"/>
          <w:szCs w:val="28"/>
        </w:rPr>
        <w:t>Versie: 1.0</w:t>
      </w:r>
      <w:r>
        <w:br/>
      </w:r>
      <w:r>
        <w:br/>
      </w:r>
      <w:r>
        <w:br/>
      </w:r>
      <w:r>
        <w:tab/>
      </w:r>
      <w:r>
        <w:tab/>
      </w:r>
      <w:r>
        <w:tab/>
      </w:r>
      <w:r w:rsidRPr="6A3F0CB1" w:rsidR="17EDEDCD">
        <w:rPr>
          <w:b w:val="0"/>
          <w:bCs w:val="0"/>
          <w:sz w:val="48"/>
          <w:szCs w:val="48"/>
        </w:rPr>
        <w:t xml:space="preserve">            Algemeen</w:t>
      </w:r>
      <w:r>
        <w:br/>
      </w:r>
      <w:r w:rsidRPr="6A3F0CB1" w:rsidR="5F954AF6">
        <w:rPr>
          <w:b w:val="0"/>
          <w:bCs w:val="0"/>
          <w:sz w:val="28"/>
          <w:szCs w:val="28"/>
        </w:rPr>
        <w:t>1. Beter plannen, Ik merk op dat ik mentaal niet erg ready was voor het examen, daarnaast zat ik ook met andere opdrachten van het bedrijf waardoor ik me niet een vol</w:t>
      </w:r>
      <w:r w:rsidRPr="6A3F0CB1" w:rsidR="300DDF01">
        <w:rPr>
          <w:b w:val="0"/>
          <w:bCs w:val="0"/>
          <w:sz w:val="28"/>
          <w:szCs w:val="28"/>
        </w:rPr>
        <w:t>ledige focus had kunnen geven</w:t>
      </w:r>
      <w:r w:rsidRPr="6A3F0CB1" w:rsidR="5B57A98F">
        <w:rPr>
          <w:b w:val="0"/>
          <w:bCs w:val="0"/>
          <w:sz w:val="28"/>
          <w:szCs w:val="28"/>
        </w:rPr>
        <w:t xml:space="preserve"> op het examen en daardoor wat langzamer was op bepaalde onderdelen</w:t>
      </w:r>
      <w:r>
        <w:br/>
      </w:r>
      <w:r>
        <w:br/>
      </w:r>
      <w:r w:rsidRPr="6A3F0CB1" w:rsidR="5B84D1C4">
        <w:rPr>
          <w:b w:val="0"/>
          <w:bCs w:val="0"/>
          <w:sz w:val="28"/>
          <w:szCs w:val="28"/>
        </w:rPr>
        <w:t xml:space="preserve">2. </w:t>
      </w:r>
      <w:r w:rsidRPr="6A3F0CB1" w:rsidR="2EAD0437">
        <w:rPr>
          <w:b w:val="0"/>
          <w:bCs w:val="0"/>
          <w:sz w:val="28"/>
          <w:szCs w:val="28"/>
        </w:rPr>
        <w:t xml:space="preserve">Tempo wat verhogen bij taken, Wanneer ik een taak zat uit te voeren waarbij ik niet echt uitkwam zat ik soms echt </w:t>
      </w:r>
      <w:r w:rsidRPr="6A3F0CB1" w:rsidR="2EAD0437">
        <w:rPr>
          <w:b w:val="0"/>
          <w:bCs w:val="0"/>
          <w:sz w:val="28"/>
          <w:szCs w:val="28"/>
        </w:rPr>
        <w:t>minuten lang</w:t>
      </w:r>
      <w:r w:rsidRPr="6A3F0CB1" w:rsidR="2EAD0437">
        <w:rPr>
          <w:b w:val="0"/>
          <w:bCs w:val="0"/>
          <w:sz w:val="28"/>
          <w:szCs w:val="28"/>
        </w:rPr>
        <w:t xml:space="preserve"> na te denken hoe je het zou kunnen fixen. </w:t>
      </w:r>
      <w:r w:rsidRPr="6A3F0CB1" w:rsidR="2EAD0437">
        <w:rPr>
          <w:b w:val="0"/>
          <w:bCs w:val="0"/>
          <w:sz w:val="28"/>
          <w:szCs w:val="28"/>
        </w:rPr>
        <w:t>Inplaats</w:t>
      </w:r>
      <w:r w:rsidRPr="6A3F0CB1" w:rsidR="2EAD0437">
        <w:rPr>
          <w:b w:val="0"/>
          <w:bCs w:val="0"/>
          <w:sz w:val="28"/>
          <w:szCs w:val="28"/>
        </w:rPr>
        <w:t xml:space="preserve"> daarvan</w:t>
      </w:r>
      <w:r w:rsidRPr="6A3F0CB1" w:rsidR="60F7A3F5">
        <w:rPr>
          <w:b w:val="0"/>
          <w:bCs w:val="0"/>
          <w:sz w:val="28"/>
          <w:szCs w:val="28"/>
        </w:rPr>
        <w:t xml:space="preserve"> in de toekomst is het misschien beter om momenten waarbij ik niet iets begrijp beter kan opschrijven e</w:t>
      </w:r>
      <w:r w:rsidRPr="6A3F0CB1" w:rsidR="714B7270">
        <w:rPr>
          <w:b w:val="0"/>
          <w:bCs w:val="0"/>
          <w:sz w:val="28"/>
          <w:szCs w:val="28"/>
        </w:rPr>
        <w:t>n dit later kan oppakken.</w:t>
      </w:r>
      <w:r>
        <w:br/>
      </w:r>
      <w:r w:rsidRPr="6A3F0CB1" w:rsidR="48787740">
        <w:rPr>
          <w:b w:val="0"/>
          <w:bCs w:val="0"/>
          <w:sz w:val="48"/>
          <w:szCs w:val="48"/>
        </w:rPr>
        <w:t xml:space="preserve">    </w:t>
      </w:r>
      <w:r>
        <w:br/>
      </w:r>
      <w:r>
        <w:tab/>
      </w:r>
      <w:r>
        <w:tab/>
      </w:r>
      <w:r>
        <w:tab/>
      </w:r>
      <w:r w:rsidRPr="6A3F0CB1" w:rsidR="48787740">
        <w:rPr>
          <w:b w:val="0"/>
          <w:bCs w:val="0"/>
          <w:sz w:val="48"/>
          <w:szCs w:val="48"/>
        </w:rPr>
        <w:t xml:space="preserve"> </w:t>
      </w:r>
      <w:r w:rsidRPr="6A3F0CB1" w:rsidR="48787740">
        <w:rPr>
          <w:b w:val="0"/>
          <w:bCs w:val="0"/>
          <w:sz w:val="48"/>
          <w:szCs w:val="48"/>
        </w:rPr>
        <w:t xml:space="preserve">    </w:t>
      </w:r>
      <w:r w:rsidRPr="6A3F0CB1" w:rsidR="48787740">
        <w:rPr>
          <w:b w:val="0"/>
          <w:bCs w:val="0"/>
          <w:sz w:val="48"/>
          <w:szCs w:val="48"/>
        </w:rPr>
        <w:t>(</w:t>
      </w:r>
      <w:r w:rsidRPr="6A3F0CB1" w:rsidR="48787740">
        <w:rPr>
          <w:b w:val="0"/>
          <w:bCs w:val="0"/>
          <w:sz w:val="48"/>
          <w:szCs w:val="48"/>
        </w:rPr>
        <w:t>ac</w:t>
      </w:r>
      <w:r w:rsidRPr="6A3F0CB1" w:rsidR="48787740">
        <w:rPr>
          <w:b w:val="0"/>
          <w:bCs w:val="0"/>
          <w:sz w:val="48"/>
          <w:szCs w:val="48"/>
        </w:rPr>
        <w:t>ceptati</w:t>
      </w:r>
      <w:r w:rsidRPr="6A3F0CB1" w:rsidR="48787740">
        <w:rPr>
          <w:b w:val="0"/>
          <w:bCs w:val="0"/>
          <w:sz w:val="48"/>
          <w:szCs w:val="48"/>
        </w:rPr>
        <w:t>e</w:t>
      </w:r>
      <w:r w:rsidRPr="6A3F0CB1" w:rsidR="48787740">
        <w:rPr>
          <w:b w:val="0"/>
          <w:bCs w:val="0"/>
          <w:sz w:val="48"/>
          <w:szCs w:val="48"/>
        </w:rPr>
        <w:t xml:space="preserve">) </w:t>
      </w:r>
      <w:r w:rsidRPr="6A3F0CB1" w:rsidR="6C76BC87">
        <w:rPr>
          <w:b w:val="0"/>
          <w:bCs w:val="0"/>
          <w:sz w:val="48"/>
          <w:szCs w:val="48"/>
        </w:rPr>
        <w:t>Tes</w:t>
      </w:r>
      <w:r w:rsidRPr="6A3F0CB1" w:rsidR="6FBCCA07">
        <w:rPr>
          <w:b w:val="0"/>
          <w:bCs w:val="0"/>
          <w:sz w:val="48"/>
          <w:szCs w:val="48"/>
        </w:rPr>
        <w:t>t</w:t>
      </w:r>
      <w:r>
        <w:br/>
      </w:r>
      <w:r>
        <w:br/>
      </w:r>
      <w:r w:rsidRPr="6A3F0CB1" w:rsidR="57C9D13B">
        <w:rPr>
          <w:rFonts w:ascii="Aptos Display" w:hAnsi="Aptos Display" w:eastAsia="Aptos Display" w:cs="Aptos Display" w:asciiTheme="majorAscii" w:hAnsiTheme="majorAscii" w:eastAsiaTheme="majorAscii" w:cstheme="majorAscii"/>
          <w:b w:val="0"/>
          <w:bCs w:val="0"/>
          <w:color w:val="auto"/>
          <w:sz w:val="36"/>
          <w:szCs w:val="36"/>
        </w:rPr>
        <w:t xml:space="preserve">1. </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Scheid de verantwoordelijkheden</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Ik merk dat mijn Login-klasse momenteel belast is met zowel het afhandelen van de inloglogica als het beheren van databaseconnecties. Hierdoor wordt mijn klasse minder modulair en complexer om te testen. Misschien moet ik overwegen om de functionaliteit voor het beheren van databaseconnecties naar een aparte klasse te verplaatsen, zoals een</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Da</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tabaseManage</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r</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-k</w:t>
      </w:r>
      <w:r w:rsidRPr="6A3F0CB1" w:rsidR="46D03F2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lasse, zodat mijn Login-klasse zich uitsluitend kan concentreren op inloglogica</w:t>
      </w:r>
      <w:r>
        <w:br/>
      </w:r>
    </w:p>
    <w:p xmlns:wp14="http://schemas.microsoft.com/office/word/2010/wordml" w:rsidP="6A3F0CB1" wp14:paraId="6C9253B0" wp14:textId="55FAC356">
      <w:pPr>
        <w:pStyle w:val="ListParagraph"/>
        <w:numPr>
          <w:ilvl w:val="0"/>
          <w:numId w:val="1"/>
        </w:numPr>
        <w:shd w:val="clear" w:color="auto" w:fill="FFFFFF" w:themeFill="background1"/>
        <w:spacing w:before="240" w:beforeAutospacing="off" w:after="240" w:afterAutospacing="off"/>
        <w:rPr>
          <w:rFonts w:ascii="Aptos Display" w:hAnsi="Aptos Display" w:eastAsia="Aptos Display" w:cs="Aptos Display" w:asciiTheme="majorAscii" w:hAnsiTheme="majorAscii" w:eastAsiaTheme="majorAscii" w:cstheme="majorAscii"/>
          <w:noProof w:val="0"/>
          <w:sz w:val="28"/>
          <w:szCs w:val="28"/>
          <w:lang w:val="nl-NL"/>
        </w:rPr>
      </w:pP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Voeg foutafhandeling toe</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7758258A">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Het lijkt verstandig om de foutafhandeling in mijn code te verbeteren, vooral bij databasebewerkingen. Door te controleren of databasequery's succesvol worden uitgevoerd en het toevoegen van foutmeldingen wanneer er problemen optreden, kunnen zowel gebruikers als ikzelf beter begrijpen wat er fout is gegaan.</w:t>
      </w:r>
      <w:r>
        <w:br/>
      </w:r>
    </w:p>
    <w:p xmlns:wp14="http://schemas.microsoft.com/office/word/2010/wordml" w:rsidP="6A3F0CB1" wp14:paraId="4343CD7E" wp14:textId="22342534">
      <w:pPr>
        <w:pStyle w:val="ListParagraph"/>
        <w:numPr>
          <w:ilvl w:val="0"/>
          <w:numId w:val="1"/>
        </w:numPr>
        <w:shd w:val="clear" w:color="auto" w:fill="FFFFFF" w:themeFill="background1"/>
        <w:spacing w:before="240" w:beforeAutospacing="off" w:after="240" w:afterAutospacing="off"/>
        <w:rPr>
          <w:rFonts w:ascii="Aptos Display" w:hAnsi="Aptos Display" w:eastAsia="Aptos Display" w:cs="Aptos Display" w:asciiTheme="majorAscii" w:hAnsiTheme="majorAscii" w:eastAsiaTheme="majorAscii" w:cstheme="majorAscii"/>
          <w:noProof w:val="0"/>
          <w:sz w:val="28"/>
          <w:szCs w:val="28"/>
          <w:lang w:val="nl-NL"/>
        </w:rPr>
      </w:pP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Gebruik PDO-uitzonderingen</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2B4CFA7A">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Ik zou kunnen overwegen om </w:t>
      </w:r>
      <w:r w:rsidRPr="6A3F0CB1" w:rsidR="2B4CFA7A">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try</w:t>
      </w:r>
      <w:r w:rsidRPr="6A3F0CB1" w:rsidR="2B4CFA7A">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-catch blokken te gebruiken om PDO-uitzonderingen op te vangen bij databasebewerkingen. Op deze manier kan ik databasefouten afhandelen en erop reageren, in plaats van dat mijn applicatie crasht.</w:t>
      </w:r>
      <w:r>
        <w:br/>
      </w:r>
    </w:p>
    <w:p xmlns:wp14="http://schemas.microsoft.com/office/word/2010/wordml" w:rsidP="6A3F0CB1" wp14:paraId="49E7A6A0" wp14:textId="6AB6629A">
      <w:pPr>
        <w:pStyle w:val="ListParagraph"/>
        <w:numPr>
          <w:ilvl w:val="0"/>
          <w:numId w:val="1"/>
        </w:numPr>
        <w:shd w:val="clear" w:color="auto" w:fill="FFFFFF" w:themeFill="background1"/>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pP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Beveilig</w:t>
      </w:r>
      <w:r w:rsidRPr="6A3F0CB1" w:rsidR="30F2E21E">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 xml:space="preserve">ing </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inlogproc</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es</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Betere beveiliging, ik maak gebruik van </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password_verify</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om het wachtwoor</w:t>
      </w:r>
      <w:r w:rsidRPr="6A3F0CB1" w:rsidR="5615AAD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d te laten controleren en ik maak ook gebruik van </w:t>
      </w:r>
      <w:r w:rsidRPr="6A3F0CB1" w:rsidR="5615AAD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hashed_passwords</w:t>
      </w:r>
      <w:r w:rsidRPr="6A3F0CB1" w:rsidR="5615AAD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voor in de database, maar voor de volgende keer overwegen om meer beveiligingsmaatregelen</w:t>
      </w:r>
      <w:r w:rsidRPr="6A3F0CB1" w:rsidR="5FDDE696">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toe te voegen</w:t>
      </w:r>
      <w:r>
        <w:br/>
      </w:r>
    </w:p>
    <w:p xmlns:wp14="http://schemas.microsoft.com/office/word/2010/wordml" w:rsidP="6A3F0CB1" wp14:paraId="210527A5" wp14:textId="7744B974">
      <w:pPr>
        <w:pStyle w:val="ListParagraph"/>
        <w:numPr>
          <w:ilvl w:val="0"/>
          <w:numId w:val="1"/>
        </w:numPr>
        <w:shd w:val="clear" w:color="auto" w:fill="FFFFFF" w:themeFill="background1"/>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pP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 xml:space="preserve">Gebruik </w:t>
      </w:r>
      <w:r w:rsidRPr="6A3F0CB1" w:rsidR="761819D0">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maken van een</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 xml:space="preserve"> </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framework</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Het kan de moeite waard zijn om een PHP-</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framework</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zoals </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Laravel</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(of </w:t>
      </w:r>
      <w:r w:rsidRPr="6A3F0CB1" w:rsidR="01F228C4">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andere </w:t>
      </w:r>
      <w:r w:rsidRPr="6A3F0CB1" w:rsidR="01F228C4">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frameworks</w:t>
      </w:r>
      <w:r w:rsidRPr="6A3F0CB1" w:rsidR="01F228C4">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te overweg</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en. Een </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f</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ramework</w:t>
      </w:r>
      <w:r w:rsidRPr="6A3F0CB1" w:rsidR="69C3727E">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zoals dit biedt een breed variatie aan functionaliteiten voor het ontwikkelen van veilige en schaalbare webapplicaties, inclusief ingebouwde authenticatie- en autorisatiemechanismen.</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w:t>
      </w:r>
      <w:r>
        <w:br/>
      </w:r>
    </w:p>
    <w:p xmlns:wp14="http://schemas.microsoft.com/office/word/2010/wordml" w:rsidP="6A3F0CB1" wp14:paraId="7D54F12C" wp14:textId="77FA2F4C">
      <w:pPr>
        <w:pStyle w:val="ListParagraph"/>
        <w:numPr>
          <w:ilvl w:val="0"/>
          <w:numId w:val="1"/>
        </w:numPr>
        <w:shd w:val="clear" w:color="auto" w:fill="FFFFFF" w:themeFill="background1"/>
        <w:spacing w:before="240" w:beforeAutospacing="off" w:after="240" w:afterAutospacing="off"/>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pP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Testgedreven</w:t>
      </w:r>
      <w:r w:rsidRPr="6A3F0CB1" w:rsidR="57C9D13B">
        <w:rPr>
          <w:rFonts w:ascii="Aptos Display" w:hAnsi="Aptos Display" w:eastAsia="Aptos Display" w:cs="Aptos Display" w:asciiTheme="majorAscii" w:hAnsiTheme="majorAscii" w:eastAsiaTheme="majorAscii" w:cstheme="majorAscii"/>
          <w:b w:val="1"/>
          <w:bCs w:val="1"/>
          <w:i w:val="0"/>
          <w:iCs w:val="0"/>
          <w:caps w:val="0"/>
          <w:smallCaps w:val="0"/>
          <w:noProof w:val="0"/>
          <w:color w:val="auto"/>
          <w:sz w:val="28"/>
          <w:szCs w:val="28"/>
          <w:lang w:val="nl-NL"/>
        </w:rPr>
        <w:t xml:space="preserve"> ontwikkeling</w:t>
      </w:r>
      <w:r w:rsidRPr="6A3F0CB1" w:rsidR="57C9D13B">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w:t>
      </w:r>
      <w:r w:rsidRPr="6A3F0CB1" w:rsidR="31C7D17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Misschien moet ik eens kijken naar </w:t>
      </w:r>
      <w:r w:rsidRPr="6A3F0CB1" w:rsidR="31C7D17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testgedreven</w:t>
      </w:r>
      <w:r w:rsidRPr="6A3F0CB1" w:rsidR="31C7D17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xml:space="preserve"> ontwikkeling (TDD) als ontwikkelingsaanpak. Door eerst tests te schrijven en vervolgens de functionaliteit te implementeren om aan die tests te voldoen, kan ik code produceren die beter </w:t>
      </w:r>
      <w:r w:rsidRPr="6A3F0CB1" w:rsidR="31C7D17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testbaar</w:t>
      </w:r>
      <w:r w:rsidRPr="6A3F0CB1" w:rsidR="31C7D179">
        <w:rPr>
          <w:rFonts w:ascii="Aptos Display" w:hAnsi="Aptos Display" w:eastAsia="Aptos Display" w:cs="Aptos Display" w:asciiTheme="majorAscii" w:hAnsiTheme="majorAscii" w:eastAsiaTheme="majorAscii" w:cstheme="majorAscii"/>
          <w:b w:val="0"/>
          <w:bCs w:val="0"/>
          <w:i w:val="0"/>
          <w:iCs w:val="0"/>
          <w:caps w:val="0"/>
          <w:smallCaps w:val="0"/>
          <w:noProof w:val="0"/>
          <w:color w:val="auto"/>
          <w:sz w:val="28"/>
          <w:szCs w:val="28"/>
          <w:lang w:val="nl-NL"/>
        </w:rPr>
        <w:t>, modulair en onderhoudsvriendelijk is.</w:t>
      </w:r>
    </w:p>
    <w:p xmlns:wp14="http://schemas.microsoft.com/office/word/2010/wordml" w:rsidP="6A3F0CB1" wp14:paraId="7B5CAEB5" wp14:textId="17BFAB41">
      <w:pPr>
        <w:pStyle w:val="Normal"/>
        <w:ind w:firstLine="708"/>
        <w:rPr>
          <w:b w:val="0"/>
          <w:bCs w:val="0"/>
          <w:sz w:val="32"/>
          <w:szCs w:val="32"/>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9fc4a5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92265"/>
    <w:rsid w:val="010756F5"/>
    <w:rsid w:val="01F228C4"/>
    <w:rsid w:val="02FA7CFE"/>
    <w:rsid w:val="06F07A42"/>
    <w:rsid w:val="11165E2A"/>
    <w:rsid w:val="17844F23"/>
    <w:rsid w:val="17A30DEB"/>
    <w:rsid w:val="17EDEDCD"/>
    <w:rsid w:val="21FECC3E"/>
    <w:rsid w:val="286925C9"/>
    <w:rsid w:val="29392265"/>
    <w:rsid w:val="29CA5820"/>
    <w:rsid w:val="2AAECCAD"/>
    <w:rsid w:val="2B4CFA7A"/>
    <w:rsid w:val="2B6CCD0A"/>
    <w:rsid w:val="2EAD0437"/>
    <w:rsid w:val="300DDF01"/>
    <w:rsid w:val="30AE5454"/>
    <w:rsid w:val="30F2E21E"/>
    <w:rsid w:val="31C7D179"/>
    <w:rsid w:val="32462E44"/>
    <w:rsid w:val="3820C760"/>
    <w:rsid w:val="3976E039"/>
    <w:rsid w:val="3B3887DE"/>
    <w:rsid w:val="3BAAFE37"/>
    <w:rsid w:val="3EDA98FC"/>
    <w:rsid w:val="3FE6CB6E"/>
    <w:rsid w:val="400A30DE"/>
    <w:rsid w:val="413BD3AC"/>
    <w:rsid w:val="447BA603"/>
    <w:rsid w:val="46D03F2F"/>
    <w:rsid w:val="484A3AEF"/>
    <w:rsid w:val="48787740"/>
    <w:rsid w:val="4A713E5C"/>
    <w:rsid w:val="4C6C9884"/>
    <w:rsid w:val="4DE8A0A7"/>
    <w:rsid w:val="4F647EFE"/>
    <w:rsid w:val="524D0149"/>
    <w:rsid w:val="54332F6F"/>
    <w:rsid w:val="5615AADB"/>
    <w:rsid w:val="57C5BEDE"/>
    <w:rsid w:val="57C9D13B"/>
    <w:rsid w:val="581F2845"/>
    <w:rsid w:val="5B57A98F"/>
    <w:rsid w:val="5B84D1C4"/>
    <w:rsid w:val="5B9FAB7B"/>
    <w:rsid w:val="5F954AF6"/>
    <w:rsid w:val="5FDDE696"/>
    <w:rsid w:val="60F7A3F5"/>
    <w:rsid w:val="66601F41"/>
    <w:rsid w:val="66CCD3CF"/>
    <w:rsid w:val="69C3727E"/>
    <w:rsid w:val="6A3F0CB1"/>
    <w:rsid w:val="6A70795F"/>
    <w:rsid w:val="6C0A10D1"/>
    <w:rsid w:val="6C76BC87"/>
    <w:rsid w:val="6CFCF50C"/>
    <w:rsid w:val="6FB2349B"/>
    <w:rsid w:val="6FBCCA07"/>
    <w:rsid w:val="714B7270"/>
    <w:rsid w:val="761819D0"/>
    <w:rsid w:val="766C98B9"/>
    <w:rsid w:val="7758258A"/>
    <w:rsid w:val="78A171BD"/>
    <w:rsid w:val="7C26D318"/>
    <w:rsid w:val="7DAB77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2265"/>
  <w15:chartTrackingRefBased/>
  <w15:docId w15:val="{591DA83F-7B0F-4862-BCDC-D5439340046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8c1a96813de432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2024-05-15T10:18:25.0195356Z</dcterms:created>
  <dcterms:modified xsi:type="dcterms:W3CDTF">2024-05-15T10:42:20.9243739Z</dcterms:modified>
  <dc:creator>Justin Mank</dc:creator>
  <lastModifiedBy>Justin Mank</lastModifiedBy>
</coreProperties>
</file>