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734D4" w14:textId="77777777" w:rsidR="00AB71E8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7CE2A744" w14:textId="77777777" w:rsidR="00AB71E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E37DE75" w14:textId="77777777" w:rsidR="00AB71E8" w:rsidRDefault="00AB71E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B71E8" w14:paraId="0FB2D7EB" w14:textId="77777777">
        <w:tc>
          <w:tcPr>
            <w:tcW w:w="4508" w:type="dxa"/>
          </w:tcPr>
          <w:p w14:paraId="605DE0A1" w14:textId="77777777" w:rsidR="00AB71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7F6E30" w14:textId="77777777" w:rsidR="00AB71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AB71E8" w14:paraId="42A3CA0F" w14:textId="77777777">
        <w:tc>
          <w:tcPr>
            <w:tcW w:w="4508" w:type="dxa"/>
          </w:tcPr>
          <w:p w14:paraId="5B1219DA" w14:textId="77777777" w:rsidR="00AB71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076A4F9" w14:textId="77777777" w:rsidR="00AB71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PNT2022TMIDxxxxxx</w:t>
            </w:r>
          </w:p>
        </w:tc>
      </w:tr>
      <w:tr w:rsidR="00AB71E8" w14:paraId="7E7C82EA" w14:textId="77777777">
        <w:tc>
          <w:tcPr>
            <w:tcW w:w="4508" w:type="dxa"/>
          </w:tcPr>
          <w:p w14:paraId="208B86FB" w14:textId="77777777" w:rsidR="00AB71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3C60362" w14:textId="77777777" w:rsidR="00AB71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xxx</w:t>
            </w:r>
          </w:p>
        </w:tc>
      </w:tr>
      <w:tr w:rsidR="00AB71E8" w14:paraId="21A435EB" w14:textId="77777777">
        <w:tc>
          <w:tcPr>
            <w:tcW w:w="4508" w:type="dxa"/>
          </w:tcPr>
          <w:p w14:paraId="09B753AE" w14:textId="77777777" w:rsidR="00AB71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911F9AD" w14:textId="77777777" w:rsidR="00AB71E8" w:rsidRDefault="00AB71E8">
            <w:pPr>
              <w:rPr>
                <w:rFonts w:ascii="Calibri" w:eastAsia="Calibri" w:hAnsi="Calibri" w:cs="Calibri"/>
              </w:rPr>
            </w:pPr>
          </w:p>
        </w:tc>
      </w:tr>
    </w:tbl>
    <w:p w14:paraId="33B54A92" w14:textId="77777777" w:rsidR="00AB71E8" w:rsidRDefault="00AB71E8"/>
    <w:p w14:paraId="4CFA807B" w14:textId="77777777" w:rsidR="00AB71E8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AB71E8" w14:paraId="5D7FC935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FC66D" w14:textId="77777777" w:rsidR="00AB71E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C11F8" w14:textId="77777777" w:rsidR="00AB71E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A5726" w14:textId="77777777" w:rsidR="00AB71E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E109E" w14:textId="77777777" w:rsidR="00AB71E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03FA3" w14:textId="77777777" w:rsidR="00AB71E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61992" w14:textId="77777777" w:rsidR="00AB71E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B71E8" w14:paraId="579F8BB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6E7EC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C1144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F30F3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5AC8D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B961A3" w14:textId="30C57359" w:rsidR="00AB71E8" w:rsidRDefault="00DB7E41">
            <w:pPr>
              <w:widowControl w:val="0"/>
              <w:rPr>
                <w:sz w:val="20"/>
                <w:szCs w:val="20"/>
              </w:rPr>
            </w:pPr>
            <w:r w:rsidRPr="00DB7E41">
              <w:rPr>
                <w:sz w:val="20"/>
                <w:szCs w:val="20"/>
              </w:rPr>
              <w:t>Valid accepted, invalid showed error messages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E35779" w14:textId="6BDC7200" w:rsidR="00AB71E8" w:rsidRDefault="00DB7E4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B71E8" w14:paraId="7680878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F74EC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5573B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02F94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DFCA2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61B1B7" w14:textId="52FFBE90" w:rsidR="00AB71E8" w:rsidRDefault="00DB7E41">
            <w:pPr>
              <w:widowControl w:val="0"/>
              <w:rPr>
                <w:sz w:val="20"/>
                <w:szCs w:val="20"/>
              </w:rPr>
            </w:pPr>
            <w:r w:rsidRPr="00DB7E41">
              <w:rPr>
                <w:sz w:val="20"/>
                <w:szCs w:val="20"/>
              </w:rPr>
              <w:t>Handled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EB6B4F" w14:textId="1D6D6E79" w:rsidR="00AB71E8" w:rsidRDefault="00DB7E4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B71E8" w14:paraId="7B7F902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BE0A5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5DFFF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F3377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669EB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2A48CB" w14:textId="2ED9D6F1" w:rsidR="00AB71E8" w:rsidRDefault="00DB7E41">
            <w:pPr>
              <w:widowControl w:val="0"/>
              <w:rPr>
                <w:sz w:val="20"/>
                <w:szCs w:val="20"/>
              </w:rPr>
            </w:pPr>
            <w:r w:rsidRPr="00DB7E41">
              <w:rPr>
                <w:sz w:val="20"/>
                <w:szCs w:val="20"/>
              </w:rPr>
              <w:t>Blog and resume generated accurately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76738" w14:textId="016083DE" w:rsidR="00AB71E8" w:rsidRDefault="00DB7E4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B71E8" w14:paraId="10AAF2F3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A2CF0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AEE4B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49DCB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659D3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50CEC3" w14:textId="059E6427" w:rsidR="00AB71E8" w:rsidRDefault="00DB7E41">
            <w:pPr>
              <w:widowControl w:val="0"/>
              <w:rPr>
                <w:sz w:val="20"/>
                <w:szCs w:val="20"/>
              </w:rPr>
            </w:pPr>
            <w:r w:rsidRPr="00DB7E41">
              <w:rPr>
                <w:sz w:val="20"/>
                <w:szCs w:val="20"/>
              </w:rPr>
              <w:t>Response received within 2.5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190A3F" w14:textId="6EAF9F3B" w:rsidR="00AB71E8" w:rsidRDefault="00DB7E4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B71E8" w14:paraId="74180F4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70283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811D7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12C11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43C2E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05666F" w14:textId="142B757E" w:rsidR="00AB71E8" w:rsidRDefault="00DB7E41">
            <w:pPr>
              <w:widowControl w:val="0"/>
              <w:rPr>
                <w:sz w:val="20"/>
                <w:szCs w:val="20"/>
              </w:rPr>
            </w:pPr>
            <w:r w:rsidRPr="00DB7E41">
              <w:rPr>
                <w:sz w:val="20"/>
                <w:szCs w:val="20"/>
              </w:rPr>
              <w:t>Average 2.4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37933B" w14:textId="627C947E" w:rsidR="00AB71E8" w:rsidRDefault="00DB7E4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B71E8" w14:paraId="09DB3C3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F169F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3A71C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E8C61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C295A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BB1971" w14:textId="4635F184" w:rsidR="00AB71E8" w:rsidRDefault="00DB7E41">
            <w:pPr>
              <w:widowControl w:val="0"/>
              <w:rPr>
                <w:sz w:val="20"/>
                <w:szCs w:val="20"/>
              </w:rPr>
            </w:pPr>
            <w:r w:rsidRPr="00DB7E41">
              <w:rPr>
                <w:sz w:val="20"/>
                <w:szCs w:val="20"/>
              </w:rPr>
              <w:t>No performance degradation with 5 concurrent calls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CBE349" w14:textId="6059871B" w:rsidR="00AB71E8" w:rsidRDefault="00DB7E4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B71E8" w14:paraId="00DE5243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0E105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53FA7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7C469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6A259" w14:textId="77777777" w:rsidR="00AB71E8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4EFEA2" w14:textId="77777777" w:rsidR="00AB71E8" w:rsidRDefault="00AB71E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8B5F92" w14:textId="77777777" w:rsidR="00AB71E8" w:rsidRDefault="00AB71E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C068F3B" w14:textId="77777777" w:rsidR="00AB71E8" w:rsidRDefault="00AB71E8"/>
    <w:p w14:paraId="52B1C1CB" w14:textId="77777777" w:rsidR="00AB71E8" w:rsidRDefault="00AB71E8"/>
    <w:sectPr w:rsidR="00AB71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1E8"/>
    <w:rsid w:val="00477CCB"/>
    <w:rsid w:val="00AB71E8"/>
    <w:rsid w:val="00DB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ADE9"/>
  <w15:docId w15:val="{D2314648-16F3-4456-AC3B-15CAF406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22BCE10673</cp:lastModifiedBy>
  <cp:revision>2</cp:revision>
  <dcterms:created xsi:type="dcterms:W3CDTF">2025-04-16T19:29:00Z</dcterms:created>
  <dcterms:modified xsi:type="dcterms:W3CDTF">2025-04-16T19:30:00Z</dcterms:modified>
</cp:coreProperties>
</file>