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  <w:highlight w:val="yellow"/>
        </w:rPr>
        <w:t xml:space="preserve">{{ชื่อ-สกุล}}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  <w:highlight w:val="yellow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  <w:highlight w:val="yellow"/>
              </w:rPr>
              <w:t xml:space="preserve">{{วัน}}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  <w:highlight w:val="yellow"/>
              </w:rPr>
              <w:t xml:space="preserve">{{เวลา}}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  <w:highlight w:val="yellow"/>
              </w:rPr>
              <w:t xml:space="preserve">{{ห้องสอบ}}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  <w:highlight w:val="yellow"/>
              </w:rPr>
              <w:t xml:space="preserve">{{กระบวนวิชา/ตอน}}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  <w:highlight w:val="yellow"/>
              </w:rPr>
              <w:t xml:space="preserve">{{หน้าที่}}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  <w:highlight w:val="yellow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  <w:highlight w:val="yellow"/>
              </w:rPr>
              <w:t xml:space="preserve">{{วัน}}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  <w:highlight w:val="yellow"/>
              </w:rPr>
              <w:t xml:space="preserve">{{เวลา}}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  <w:highlight w:val="yellow"/>
              </w:rPr>
              <w:t xml:space="preserve">{{ห้องสอบ}}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  <w:highlight w:val="yellow"/>
              </w:rPr>
              <w:t xml:space="preserve">{{กระบวนวิชา/ตอน}}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  <w:highlight w:val="yellow"/>
              </w:rPr>
              <w:t xml:space="preserve">{{หน้าที่}}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  <w:highlight w:val="yellow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  <w:highlight w:val="yellow"/>
              </w:rPr>
              <w:t xml:space="preserve">{{วัน}}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  <w:highlight w:val="yellow"/>
              </w:rPr>
              <w:t xml:space="preserve">{{เวลา}}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  <w:highlight w:val="yellow"/>
              </w:rPr>
              <w:t xml:space="preserve">{{ห้องสอบ}}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  <w:highlight w:val="yellow"/>
              </w:rPr>
              <w:t xml:space="preserve">{{กระบวนวิชา/ตอน}}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  <w:highlight w:val="yellow"/>
              </w:rPr>
              <w:t xml:space="preserve">{{หน้าที่}}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sectPr>
      <w:pgSz w:w="11906" w:h="16838" w:orient="portrait"/>
      <w:pgMar w:top="1134" w:right="1134" w:bottom="851" w:left="1418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2"/>
        <w:szCs w:val="3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2026-09-28T08:32:26.770Z</dcterms:created>
  <dcterms:modified xsi:type="dcterms:W3CDTF">2026-09-28T08:32:26.774Z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