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86FB3" w14:paraId="147F4E88" w14:textId="77777777" w:rsidTr="00581482">
        <w:tc>
          <w:tcPr>
            <w:tcW w:w="1413" w:type="dxa"/>
          </w:tcPr>
          <w:p w14:paraId="7FBABDC2" w14:textId="54FB7F7D" w:rsidR="00D86FB3" w:rsidRPr="008F6339" w:rsidRDefault="00D86FB3" w:rsidP="00D86FB3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4DAB01B" w:rsidR="00D86FB3" w:rsidRDefault="00D86FB3" w:rsidP="00D86FB3">
            <w:r>
              <w:rPr>
                <w:rFonts w:hint="eastAsia"/>
              </w:rPr>
              <w:t>5</w:t>
            </w:r>
            <w:r w:rsidR="002449E5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7EB6F987" w14:textId="3F2FB538" w:rsidR="002449E5" w:rsidRDefault="002449E5" w:rsidP="002449E5">
            <w:r>
              <w:t>2023.0</w:t>
            </w:r>
            <w:r>
              <w:rPr>
                <w:rFonts w:hint="eastAsia"/>
              </w:rPr>
              <w:t>7.10</w:t>
            </w:r>
            <w:r>
              <w:t>~</w:t>
            </w:r>
          </w:p>
          <w:p w14:paraId="50579DC5" w14:textId="4C8FAEBF" w:rsidR="00D86FB3" w:rsidRDefault="002449E5" w:rsidP="002449E5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7.16</w:t>
            </w:r>
          </w:p>
        </w:tc>
        <w:tc>
          <w:tcPr>
            <w:tcW w:w="1276" w:type="dxa"/>
          </w:tcPr>
          <w:p w14:paraId="4C4C6868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D86FB3" w:rsidRDefault="00D86FB3" w:rsidP="00D86FB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86FB3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D86FB3" w:rsidRDefault="00D86FB3" w:rsidP="00D86FB3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D86FB3" w:rsidRPr="0009168F" w:rsidRDefault="00D86FB3" w:rsidP="00D86FB3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B2661F" w14:textId="2D554A46" w:rsidR="00684369" w:rsidRDefault="00B23B6D" w:rsidP="002449E5">
      <w:pPr>
        <w:widowControl/>
        <w:wordWrap/>
        <w:autoSpaceDE/>
        <w:autoSpaceDN/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0B8BDDB1" w14:textId="0F560996" w:rsidR="00684369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캐릭터 스킬 서버 동기화</w:t>
      </w:r>
      <w:r w:rsidR="00701F14">
        <w:rPr>
          <w:rFonts w:hint="eastAsia"/>
        </w:rPr>
        <w:t xml:space="preserve"> </w:t>
      </w:r>
    </w:p>
    <w:p w14:paraId="7BDD3A2E" w14:textId="5C50C563" w:rsidR="002449E5" w:rsidRDefault="002449E5" w:rsidP="00684369">
      <w:pPr>
        <w:pStyle w:val="a9"/>
        <w:ind w:leftChars="0" w:left="1160"/>
      </w:pPr>
      <w:r>
        <w:rPr>
          <w:rFonts w:hint="eastAsia"/>
        </w:rPr>
        <w:t xml:space="preserve">구현이 되지 않은 암살자 특수 스킬을 제외하고 모든 캐릭터의 일반 스킬과 </w:t>
      </w:r>
      <w:proofErr w:type="spellStart"/>
      <w:r>
        <w:rPr>
          <w:rFonts w:hint="eastAsia"/>
        </w:rPr>
        <w:t>특수스킬의</w:t>
      </w:r>
      <w:proofErr w:type="spellEnd"/>
      <w:r>
        <w:rPr>
          <w:rFonts w:hint="eastAsia"/>
        </w:rPr>
        <w:t xml:space="preserve"> 몽타주 동기화, 스킬 상호작용 동기화 작업을 마침.</w:t>
      </w:r>
    </w:p>
    <w:p w14:paraId="2743D9B1" w14:textId="7A83120F" w:rsidR="002449E5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아이템 서버 동기화</w:t>
      </w:r>
    </w:p>
    <w:p w14:paraId="507972D8" w14:textId="6470B366" w:rsidR="002449E5" w:rsidRDefault="002449E5" w:rsidP="002449E5">
      <w:pPr>
        <w:ind w:left="1160"/>
      </w:pPr>
      <w:r>
        <w:rPr>
          <w:rFonts w:hint="eastAsia"/>
        </w:rPr>
        <w:t>건물 파괴를 제외한 아이템 사용에 따른 적용 동기화 작업을 마침.</w:t>
      </w:r>
    </w:p>
    <w:p w14:paraId="4324B92D" w14:textId="406E13E7" w:rsidR="002449E5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로비 레벨 보</w:t>
      </w:r>
      <w:r w:rsidR="00CA1A5D">
        <w:rPr>
          <w:rFonts w:hint="eastAsia"/>
        </w:rPr>
        <w:t>완</w:t>
      </w:r>
    </w:p>
    <w:p w14:paraId="596D7F57" w14:textId="5EB5A5E1" w:rsidR="002449E5" w:rsidRPr="00684369" w:rsidRDefault="002449E5" w:rsidP="002449E5">
      <w:pPr>
        <w:ind w:left="1160"/>
      </w:pPr>
      <w:r>
        <w:rPr>
          <w:rFonts w:hint="eastAsia"/>
        </w:rPr>
        <w:t>기존에 매칭 시스템만 있는 로비 레벨에서 매칭 중에 캐릭터 조작을 지원하는 기능 추가 중.</w:t>
      </w:r>
    </w:p>
    <w:p w14:paraId="6EB28924" w14:textId="77777777" w:rsidR="009C58CC" w:rsidRDefault="009C58CC" w:rsidP="001C3332"/>
    <w:p w14:paraId="7DDA656F" w14:textId="076BAEBE" w:rsidR="00CA1A5D" w:rsidRDefault="00CA1A5D" w:rsidP="001C3332">
      <w:r>
        <w:rPr>
          <w:rFonts w:hint="eastAsia"/>
        </w:rPr>
        <w:t>남은 계획</w:t>
      </w:r>
    </w:p>
    <w:p w14:paraId="3B2893F7" w14:textId="562CA450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클라우드에 올려서 24시간 작동 및 연결</w:t>
      </w:r>
    </w:p>
    <w:p w14:paraId="1BE09FB0" w14:textId="47D7A6EC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패키징 오류 수정</w:t>
      </w:r>
    </w:p>
    <w:p w14:paraId="19B360F8" w14:textId="56F75477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유리 파괴 재확인</w:t>
      </w:r>
    </w:p>
    <w:p w14:paraId="1397465B" w14:textId="2917B909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로비 레벨 보완</w:t>
      </w:r>
    </w:p>
    <w:p w14:paraId="4954CA10" w14:textId="462DB315" w:rsidR="005420B9" w:rsidRDefault="005420B9" w:rsidP="00CA1A5D">
      <w:pPr>
        <w:pStyle w:val="a9"/>
        <w:numPr>
          <w:ilvl w:val="0"/>
          <w:numId w:val="9"/>
        </w:numPr>
        <w:ind w:leftChars="0"/>
      </w:pPr>
      <w:r>
        <w:t>…</w:t>
      </w:r>
      <w:r>
        <w:rPr>
          <w:rFonts w:hint="eastAsia"/>
        </w:rPr>
        <w:t xml:space="preserve"> 회의 후 추가</w:t>
      </w:r>
    </w:p>
    <w:p w14:paraId="7FAA7B6D" w14:textId="2A5C0E18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17E91F" w:rsidR="00C14697" w:rsidRDefault="00740866" w:rsidP="00C14697">
            <w:r>
              <w:rPr>
                <w:rFonts w:hint="eastAsia"/>
              </w:rPr>
              <w:t>5</w:t>
            </w:r>
            <w:r w:rsidR="002449E5">
              <w:rPr>
                <w:rFonts w:hint="eastAsia"/>
              </w:rPr>
              <w:t>6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1A092265" w:rsidR="00686518" w:rsidRDefault="00686518" w:rsidP="00686518">
            <w:r>
              <w:t>2023.0</w:t>
            </w:r>
            <w:r w:rsidR="00D86FB3">
              <w:rPr>
                <w:rFonts w:hint="eastAsia"/>
              </w:rPr>
              <w:t>7</w:t>
            </w:r>
            <w:r w:rsidR="002449E5">
              <w:rPr>
                <w:rFonts w:hint="eastAsia"/>
              </w:rPr>
              <w:t>.17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6C460091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</w:t>
            </w:r>
            <w:r w:rsidR="002449E5">
              <w:rPr>
                <w:rFonts w:hint="eastAsia"/>
              </w:rPr>
              <w:t>23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31BDE" w14:textId="77777777" w:rsidR="00E16E64" w:rsidRDefault="00E16E64" w:rsidP="008F6339">
      <w:pPr>
        <w:spacing w:after="0" w:line="240" w:lineRule="auto"/>
      </w:pPr>
      <w:r>
        <w:separator/>
      </w:r>
    </w:p>
  </w:endnote>
  <w:endnote w:type="continuationSeparator" w:id="0">
    <w:p w14:paraId="6265A200" w14:textId="77777777" w:rsidR="00E16E64" w:rsidRDefault="00E16E6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DC0ED" w14:textId="77777777" w:rsidR="00E16E64" w:rsidRDefault="00E16E64" w:rsidP="008F6339">
      <w:pPr>
        <w:spacing w:after="0" w:line="240" w:lineRule="auto"/>
      </w:pPr>
      <w:r>
        <w:separator/>
      </w:r>
    </w:p>
  </w:footnote>
  <w:footnote w:type="continuationSeparator" w:id="0">
    <w:p w14:paraId="7DCB9F90" w14:textId="77777777" w:rsidR="00E16E64" w:rsidRDefault="00E16E6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01"/>
    <w:multiLevelType w:val="hybridMultilevel"/>
    <w:tmpl w:val="318C2E4C"/>
    <w:lvl w:ilvl="0" w:tplc="F1C80F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62717D"/>
    <w:multiLevelType w:val="hybridMultilevel"/>
    <w:tmpl w:val="35C04D48"/>
    <w:lvl w:ilvl="0" w:tplc="BCA2458A">
      <w:start w:val="202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20D71D26"/>
    <w:multiLevelType w:val="hybridMultilevel"/>
    <w:tmpl w:val="2BBAF1A0"/>
    <w:lvl w:ilvl="0" w:tplc="62DE76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6438ED"/>
    <w:multiLevelType w:val="hybridMultilevel"/>
    <w:tmpl w:val="2A7093CC"/>
    <w:lvl w:ilvl="0" w:tplc="C212A4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3"/>
  </w:num>
  <w:num w:numId="2" w16cid:durableId="555773931">
    <w:abstractNumId w:val="7"/>
  </w:num>
  <w:num w:numId="3" w16cid:durableId="1224176675">
    <w:abstractNumId w:val="8"/>
  </w:num>
  <w:num w:numId="4" w16cid:durableId="804813473">
    <w:abstractNumId w:val="5"/>
  </w:num>
  <w:num w:numId="5" w16cid:durableId="1922908053">
    <w:abstractNumId w:val="4"/>
  </w:num>
  <w:num w:numId="6" w16cid:durableId="2056198848">
    <w:abstractNumId w:val="6"/>
  </w:num>
  <w:num w:numId="7" w16cid:durableId="1137994054">
    <w:abstractNumId w:val="0"/>
  </w:num>
  <w:num w:numId="8" w16cid:durableId="931474699">
    <w:abstractNumId w:val="2"/>
  </w:num>
  <w:num w:numId="9" w16cid:durableId="174976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018CD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A1103"/>
    <w:rsid w:val="001B6E29"/>
    <w:rsid w:val="001C3332"/>
    <w:rsid w:val="001C5BE8"/>
    <w:rsid w:val="001C662F"/>
    <w:rsid w:val="001C7115"/>
    <w:rsid w:val="001C7AC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49E5"/>
    <w:rsid w:val="00245BE9"/>
    <w:rsid w:val="002618A7"/>
    <w:rsid w:val="00281536"/>
    <w:rsid w:val="002833D6"/>
    <w:rsid w:val="00283A56"/>
    <w:rsid w:val="00286142"/>
    <w:rsid w:val="002921C5"/>
    <w:rsid w:val="00292E64"/>
    <w:rsid w:val="002B48C1"/>
    <w:rsid w:val="002C024B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A67F6"/>
    <w:rsid w:val="004B048F"/>
    <w:rsid w:val="004C36B3"/>
    <w:rsid w:val="004D0B10"/>
    <w:rsid w:val="004D2C85"/>
    <w:rsid w:val="004D3EEE"/>
    <w:rsid w:val="004D4684"/>
    <w:rsid w:val="004E4C67"/>
    <w:rsid w:val="00503BF8"/>
    <w:rsid w:val="00505971"/>
    <w:rsid w:val="005110A5"/>
    <w:rsid w:val="00512E8F"/>
    <w:rsid w:val="005265AB"/>
    <w:rsid w:val="00527865"/>
    <w:rsid w:val="00533691"/>
    <w:rsid w:val="00541A8E"/>
    <w:rsid w:val="005420B9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072C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4369"/>
    <w:rsid w:val="006855C2"/>
    <w:rsid w:val="00686518"/>
    <w:rsid w:val="006903FB"/>
    <w:rsid w:val="006977FE"/>
    <w:rsid w:val="006B2FAE"/>
    <w:rsid w:val="006B6A19"/>
    <w:rsid w:val="006C4571"/>
    <w:rsid w:val="006C4BF8"/>
    <w:rsid w:val="006D0C18"/>
    <w:rsid w:val="006D2E86"/>
    <w:rsid w:val="006E2A43"/>
    <w:rsid w:val="006F2E11"/>
    <w:rsid w:val="006F4AF2"/>
    <w:rsid w:val="006F5106"/>
    <w:rsid w:val="006F5479"/>
    <w:rsid w:val="006F5C4E"/>
    <w:rsid w:val="00701F14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E1007"/>
    <w:rsid w:val="007F1B4C"/>
    <w:rsid w:val="007F2DDD"/>
    <w:rsid w:val="007F6B79"/>
    <w:rsid w:val="007F7849"/>
    <w:rsid w:val="00836D02"/>
    <w:rsid w:val="008372C6"/>
    <w:rsid w:val="0084170B"/>
    <w:rsid w:val="008450AD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C6777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B3D53"/>
    <w:rsid w:val="009C58CC"/>
    <w:rsid w:val="009C6024"/>
    <w:rsid w:val="009C631D"/>
    <w:rsid w:val="009F095E"/>
    <w:rsid w:val="009F1052"/>
    <w:rsid w:val="009F38D1"/>
    <w:rsid w:val="009F78F3"/>
    <w:rsid w:val="00A23B9C"/>
    <w:rsid w:val="00A24B01"/>
    <w:rsid w:val="00A25B14"/>
    <w:rsid w:val="00A54E61"/>
    <w:rsid w:val="00A61FD2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6074C"/>
    <w:rsid w:val="00C708BF"/>
    <w:rsid w:val="00C7497F"/>
    <w:rsid w:val="00C84AD7"/>
    <w:rsid w:val="00C90405"/>
    <w:rsid w:val="00C9119E"/>
    <w:rsid w:val="00CA1A5D"/>
    <w:rsid w:val="00CB1159"/>
    <w:rsid w:val="00CB3315"/>
    <w:rsid w:val="00CB3530"/>
    <w:rsid w:val="00CB7392"/>
    <w:rsid w:val="00CC2D91"/>
    <w:rsid w:val="00CC3E09"/>
    <w:rsid w:val="00CD2BD4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1A71"/>
    <w:rsid w:val="00D867E1"/>
    <w:rsid w:val="00D86FB3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6E64"/>
    <w:rsid w:val="00E17255"/>
    <w:rsid w:val="00E177D2"/>
    <w:rsid w:val="00E22731"/>
    <w:rsid w:val="00E315BA"/>
    <w:rsid w:val="00E43920"/>
    <w:rsid w:val="00E52D14"/>
    <w:rsid w:val="00E5727A"/>
    <w:rsid w:val="00E8511C"/>
    <w:rsid w:val="00E86CDD"/>
    <w:rsid w:val="00E9081C"/>
    <w:rsid w:val="00E91578"/>
    <w:rsid w:val="00E95112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09F3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D70CC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172</cp:revision>
  <dcterms:created xsi:type="dcterms:W3CDTF">2023-07-23T15:40:00Z</dcterms:created>
  <dcterms:modified xsi:type="dcterms:W3CDTF">2024-07-16T15:52:00Z</dcterms:modified>
</cp:coreProperties>
</file>