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23456" w14:textId="77777777" w:rsidR="006F5CB1" w:rsidRPr="006C68F3" w:rsidRDefault="006F5CB1" w:rsidP="006F5CB1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Министерство науки и высшего образования Российской Федерации</w:t>
      </w:r>
    </w:p>
    <w:p w14:paraId="1D8E9698" w14:textId="77777777" w:rsidR="006F5CB1" w:rsidRPr="006C68F3" w:rsidRDefault="006F5CB1" w:rsidP="006F5CB1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02340669" w14:textId="77777777" w:rsidR="006F5CB1" w:rsidRPr="006C68F3" w:rsidRDefault="006F5CB1" w:rsidP="006F5CB1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высшего образования</w:t>
      </w:r>
    </w:p>
    <w:p w14:paraId="20E69EAC" w14:textId="77777777" w:rsidR="006F5CB1" w:rsidRPr="006C68F3" w:rsidRDefault="006F5CB1" w:rsidP="006F5CB1">
      <w:pPr>
        <w:spacing w:after="0"/>
        <w:jc w:val="center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b/>
          <w:bCs/>
          <w:szCs w:val="28"/>
          <w:lang w:eastAsia="ru-RU"/>
        </w:rPr>
        <w:t>«Тверской государственный технический университет»</w:t>
      </w:r>
    </w:p>
    <w:p w14:paraId="4A61ECA0" w14:textId="77777777" w:rsidR="006F5CB1" w:rsidRPr="006C68F3" w:rsidRDefault="006F5CB1" w:rsidP="006F5CB1">
      <w:pPr>
        <w:spacing w:after="0"/>
        <w:jc w:val="center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b/>
          <w:bCs/>
          <w:szCs w:val="28"/>
          <w:lang w:eastAsia="ru-RU"/>
        </w:rPr>
        <w:t>(ТвГТУ)</w:t>
      </w:r>
    </w:p>
    <w:p w14:paraId="29BF9330" w14:textId="77777777" w:rsidR="006F5CB1" w:rsidRPr="006C68F3" w:rsidRDefault="006F5CB1" w:rsidP="006F5CB1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Кафедра Программного обеспечения</w:t>
      </w:r>
    </w:p>
    <w:p w14:paraId="357E62D8" w14:textId="77777777" w:rsidR="006F5CB1" w:rsidRPr="006C68F3" w:rsidRDefault="006F5CB1" w:rsidP="006F5CB1">
      <w:pPr>
        <w:spacing w:after="0"/>
        <w:rPr>
          <w:rFonts w:cs="Times New Roman"/>
          <w:szCs w:val="28"/>
          <w:lang w:eastAsia="ru-RU"/>
        </w:rPr>
      </w:pPr>
    </w:p>
    <w:p w14:paraId="4CA2BA1B" w14:textId="77777777" w:rsidR="006F5CB1" w:rsidRPr="006C68F3" w:rsidRDefault="006F5CB1" w:rsidP="006F5CB1">
      <w:pPr>
        <w:spacing w:after="0"/>
        <w:rPr>
          <w:rFonts w:cs="Times New Roman"/>
          <w:szCs w:val="28"/>
          <w:lang w:eastAsia="ru-RU"/>
        </w:rPr>
      </w:pPr>
    </w:p>
    <w:p w14:paraId="19CA7C25" w14:textId="77777777" w:rsidR="006F5CB1" w:rsidRPr="006C68F3" w:rsidRDefault="006F5CB1" w:rsidP="006F5CB1">
      <w:pPr>
        <w:spacing w:after="0"/>
        <w:rPr>
          <w:rFonts w:cs="Times New Roman"/>
          <w:szCs w:val="28"/>
          <w:lang w:eastAsia="ru-RU"/>
        </w:rPr>
      </w:pPr>
    </w:p>
    <w:p w14:paraId="08096539" w14:textId="77777777" w:rsidR="006F5CB1" w:rsidRDefault="006F5CB1" w:rsidP="006F5CB1">
      <w:pPr>
        <w:spacing w:after="0"/>
        <w:rPr>
          <w:rFonts w:cs="Times New Roman"/>
          <w:szCs w:val="28"/>
          <w:lang w:eastAsia="ru-RU"/>
        </w:rPr>
      </w:pPr>
    </w:p>
    <w:p w14:paraId="6B7CDDA6" w14:textId="77777777" w:rsidR="006F5CB1" w:rsidRDefault="006F5CB1" w:rsidP="006F5CB1">
      <w:pPr>
        <w:spacing w:after="0"/>
        <w:rPr>
          <w:rFonts w:cs="Times New Roman"/>
          <w:szCs w:val="28"/>
          <w:lang w:eastAsia="ru-RU"/>
        </w:rPr>
      </w:pPr>
    </w:p>
    <w:p w14:paraId="30500E02" w14:textId="77777777" w:rsidR="006F5CB1" w:rsidRDefault="006F5CB1" w:rsidP="006F5CB1">
      <w:pPr>
        <w:spacing w:after="0"/>
        <w:rPr>
          <w:rFonts w:cs="Times New Roman"/>
          <w:szCs w:val="28"/>
          <w:lang w:eastAsia="ru-RU"/>
        </w:rPr>
      </w:pPr>
    </w:p>
    <w:p w14:paraId="0A36415D" w14:textId="77777777" w:rsidR="006F5CB1" w:rsidRDefault="006F5CB1" w:rsidP="006F5CB1">
      <w:pPr>
        <w:spacing w:after="0"/>
        <w:rPr>
          <w:rFonts w:cs="Times New Roman"/>
          <w:szCs w:val="28"/>
          <w:lang w:eastAsia="ru-RU"/>
        </w:rPr>
      </w:pPr>
    </w:p>
    <w:p w14:paraId="5E765012" w14:textId="77777777" w:rsidR="006F5CB1" w:rsidRDefault="006F5CB1" w:rsidP="006F5CB1">
      <w:pPr>
        <w:spacing w:after="0"/>
        <w:rPr>
          <w:rFonts w:cs="Times New Roman"/>
          <w:szCs w:val="28"/>
          <w:lang w:eastAsia="ru-RU"/>
        </w:rPr>
      </w:pPr>
    </w:p>
    <w:p w14:paraId="7BEAA0B8" w14:textId="77777777" w:rsidR="006F5CB1" w:rsidRPr="006C68F3" w:rsidRDefault="006F5CB1" w:rsidP="006F5CB1">
      <w:pPr>
        <w:spacing w:after="0"/>
        <w:rPr>
          <w:rFonts w:cs="Times New Roman"/>
          <w:szCs w:val="28"/>
          <w:lang w:eastAsia="ru-RU"/>
        </w:rPr>
      </w:pPr>
    </w:p>
    <w:p w14:paraId="7324BF68" w14:textId="1543CC32" w:rsidR="006F5CB1" w:rsidRPr="00075B21" w:rsidRDefault="006F5CB1" w:rsidP="006F5CB1">
      <w:pPr>
        <w:spacing w:after="0" w:line="360" w:lineRule="auto"/>
        <w:jc w:val="center"/>
        <w:rPr>
          <w:rFonts w:cs="Times New Roman"/>
          <w:b/>
          <w:bCs/>
          <w:sz w:val="40"/>
          <w:szCs w:val="40"/>
          <w:lang w:eastAsia="ru-RU"/>
        </w:rPr>
      </w:pPr>
      <w:r>
        <w:rPr>
          <w:rFonts w:cs="Times New Roman"/>
          <w:b/>
          <w:bCs/>
          <w:sz w:val="40"/>
          <w:szCs w:val="40"/>
          <w:lang w:eastAsia="ru-RU"/>
        </w:rPr>
        <w:t>Лабораторная работа №</w:t>
      </w:r>
      <w:r w:rsidR="0082671D">
        <w:rPr>
          <w:rFonts w:cs="Times New Roman"/>
          <w:b/>
          <w:bCs/>
          <w:sz w:val="40"/>
          <w:szCs w:val="40"/>
          <w:lang w:eastAsia="ru-RU"/>
        </w:rPr>
        <w:t>4</w:t>
      </w:r>
    </w:p>
    <w:p w14:paraId="63CFEFB1" w14:textId="77777777" w:rsidR="006F5CB1" w:rsidRPr="006C68F3" w:rsidRDefault="006F5CB1" w:rsidP="006F5CB1">
      <w:pPr>
        <w:spacing w:after="0" w:line="360" w:lineRule="auto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по дисциплине</w:t>
      </w:r>
    </w:p>
    <w:p w14:paraId="3B2B3D55" w14:textId="77777777" w:rsidR="006F5CB1" w:rsidRPr="006C68F3" w:rsidRDefault="006F5CB1" w:rsidP="006F5CB1">
      <w:pPr>
        <w:spacing w:after="0" w:line="360" w:lineRule="auto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«</w:t>
      </w:r>
      <w:r>
        <w:rPr>
          <w:rFonts w:cs="Times New Roman"/>
          <w:szCs w:val="28"/>
          <w:lang w:eastAsia="ru-RU"/>
        </w:rPr>
        <w:t>Структуры и алгоритмы обработки данных</w:t>
      </w:r>
      <w:r w:rsidRPr="006C68F3">
        <w:rPr>
          <w:rFonts w:cs="Times New Roman"/>
          <w:szCs w:val="28"/>
          <w:lang w:eastAsia="ru-RU"/>
        </w:rPr>
        <w:t>»</w:t>
      </w:r>
    </w:p>
    <w:p w14:paraId="04DCAC2A" w14:textId="77777777" w:rsidR="006F5CB1" w:rsidRPr="006C68F3" w:rsidRDefault="006F5CB1" w:rsidP="006F5CB1">
      <w:pPr>
        <w:spacing w:after="0" w:line="360" w:lineRule="auto"/>
        <w:jc w:val="center"/>
        <w:rPr>
          <w:rFonts w:cs="Times New Roman"/>
          <w:szCs w:val="28"/>
        </w:rPr>
      </w:pPr>
    </w:p>
    <w:p w14:paraId="20C58946" w14:textId="77777777" w:rsidR="006F5CB1" w:rsidRPr="006C68F3" w:rsidRDefault="006F5CB1" w:rsidP="006F5CB1">
      <w:pPr>
        <w:spacing w:after="0"/>
      </w:pPr>
    </w:p>
    <w:p w14:paraId="552FF6E1" w14:textId="77777777" w:rsidR="006F5CB1" w:rsidRPr="006C68F3" w:rsidRDefault="006F5CB1" w:rsidP="006F5CB1">
      <w:pPr>
        <w:spacing w:after="0"/>
      </w:pPr>
    </w:p>
    <w:p w14:paraId="2C1EF546" w14:textId="77777777" w:rsidR="006F5CB1" w:rsidRPr="006C68F3" w:rsidRDefault="006F5CB1" w:rsidP="006F5CB1">
      <w:pPr>
        <w:spacing w:after="0"/>
      </w:pPr>
    </w:p>
    <w:p w14:paraId="3AB4489C" w14:textId="77777777" w:rsidR="006F5CB1" w:rsidRPr="006C68F3" w:rsidRDefault="006F5CB1" w:rsidP="006F5CB1">
      <w:pPr>
        <w:spacing w:after="0"/>
      </w:pPr>
    </w:p>
    <w:p w14:paraId="31525BC5" w14:textId="77777777" w:rsidR="006F5CB1" w:rsidRPr="006C68F3" w:rsidRDefault="006F5CB1" w:rsidP="006F5CB1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Выполнил:</w:t>
      </w:r>
    </w:p>
    <w:p w14:paraId="3F9758E7" w14:textId="77777777" w:rsidR="006F5CB1" w:rsidRPr="006C68F3" w:rsidRDefault="006F5CB1" w:rsidP="006F5CB1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Студент 2 курса</w:t>
      </w:r>
    </w:p>
    <w:p w14:paraId="2C3A6292" w14:textId="77777777" w:rsidR="006F5CB1" w:rsidRPr="006C68F3" w:rsidRDefault="006F5CB1" w:rsidP="006F5CB1">
      <w:pPr>
        <w:spacing w:after="0"/>
        <w:jc w:val="right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Группы</w:t>
      </w:r>
      <w:r w:rsidRPr="006C68F3">
        <w:rPr>
          <w:rFonts w:cs="Times New Roman"/>
          <w:b/>
          <w:bCs/>
          <w:szCs w:val="28"/>
          <w:lang w:eastAsia="ru-RU"/>
        </w:rPr>
        <w:t xml:space="preserve"> </w:t>
      </w:r>
      <w:r w:rsidRPr="006C68F3">
        <w:rPr>
          <w:rFonts w:cs="Times New Roman"/>
          <w:szCs w:val="28"/>
          <w:lang w:eastAsia="ru-RU"/>
        </w:rPr>
        <w:t>Б.ПИН.ИИ.24.16</w:t>
      </w:r>
    </w:p>
    <w:p w14:paraId="56E44DE9" w14:textId="77777777" w:rsidR="006F5CB1" w:rsidRDefault="006F5CB1" w:rsidP="006F5CB1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Левкин Д. А.</w:t>
      </w:r>
    </w:p>
    <w:p w14:paraId="0F8DB971" w14:textId="77777777" w:rsidR="006F5CB1" w:rsidRPr="00897C60" w:rsidRDefault="006F5CB1" w:rsidP="006F5CB1">
      <w:pPr>
        <w:spacing w:after="0"/>
        <w:jc w:val="right"/>
        <w:rPr>
          <w:rFonts w:cs="Times New Roman"/>
          <w:szCs w:val="28"/>
          <w:lang w:eastAsia="ru-RU"/>
        </w:rPr>
      </w:pPr>
    </w:p>
    <w:p w14:paraId="4B0FD6B4" w14:textId="77777777" w:rsidR="006F5CB1" w:rsidRPr="006C68F3" w:rsidRDefault="006F5CB1" w:rsidP="006F5CB1">
      <w:pPr>
        <w:spacing w:after="0"/>
        <w:jc w:val="right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Проверил:</w:t>
      </w:r>
      <w:r w:rsidRPr="006C68F3">
        <w:rPr>
          <w:rFonts w:cs="Times New Roman"/>
          <w:b/>
          <w:bCs/>
          <w:szCs w:val="28"/>
          <w:lang w:eastAsia="ru-RU"/>
        </w:rPr>
        <w:t xml:space="preserve"> </w:t>
      </w:r>
    </w:p>
    <w:p w14:paraId="39AC8923" w14:textId="77777777" w:rsidR="006F5CB1" w:rsidRPr="006C68F3" w:rsidRDefault="006F5CB1" w:rsidP="006F5CB1">
      <w:pPr>
        <w:spacing w:after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Мальков А.А</w:t>
      </w:r>
    </w:p>
    <w:p w14:paraId="2B15E413" w14:textId="77777777" w:rsidR="006F5CB1" w:rsidRPr="006C68F3" w:rsidRDefault="006F5CB1" w:rsidP="006F5CB1">
      <w:pPr>
        <w:spacing w:after="0"/>
        <w:jc w:val="center"/>
      </w:pPr>
    </w:p>
    <w:p w14:paraId="01DB7703" w14:textId="77777777" w:rsidR="006F5CB1" w:rsidRPr="006C68F3" w:rsidRDefault="006F5CB1" w:rsidP="006F5CB1">
      <w:pPr>
        <w:spacing w:after="0"/>
      </w:pPr>
    </w:p>
    <w:p w14:paraId="5B7153DA" w14:textId="77777777" w:rsidR="006F5CB1" w:rsidRDefault="006F5CB1" w:rsidP="006F5CB1">
      <w:pPr>
        <w:spacing w:after="0"/>
      </w:pPr>
    </w:p>
    <w:p w14:paraId="25AAC105" w14:textId="77777777" w:rsidR="006F5CB1" w:rsidRPr="00267C59" w:rsidRDefault="006F5CB1" w:rsidP="006F5CB1">
      <w:pPr>
        <w:spacing w:after="0"/>
      </w:pPr>
    </w:p>
    <w:p w14:paraId="22BB99BC" w14:textId="77777777" w:rsidR="006F5CB1" w:rsidRPr="00267C59" w:rsidRDefault="006F5CB1" w:rsidP="006F5CB1">
      <w:pPr>
        <w:spacing w:after="0"/>
      </w:pPr>
    </w:p>
    <w:p w14:paraId="12058EA0" w14:textId="77777777" w:rsidR="006F5CB1" w:rsidRPr="00267C59" w:rsidRDefault="006F5CB1" w:rsidP="006F5CB1">
      <w:pPr>
        <w:spacing w:after="0"/>
      </w:pPr>
    </w:p>
    <w:p w14:paraId="7A3D54FB" w14:textId="77777777" w:rsidR="006F5CB1" w:rsidRPr="00267C59" w:rsidRDefault="006F5CB1" w:rsidP="006F5CB1">
      <w:pPr>
        <w:spacing w:after="0"/>
      </w:pPr>
    </w:p>
    <w:p w14:paraId="1DF21E9E" w14:textId="77777777" w:rsidR="006F5CB1" w:rsidRDefault="006F5CB1" w:rsidP="006F5CB1">
      <w:pPr>
        <w:spacing w:after="0"/>
      </w:pPr>
    </w:p>
    <w:p w14:paraId="6C8D4992" w14:textId="77777777" w:rsidR="006F5CB1" w:rsidRPr="00075B21" w:rsidRDefault="006F5CB1" w:rsidP="006F5CB1">
      <w:pPr>
        <w:spacing w:after="0"/>
      </w:pPr>
    </w:p>
    <w:p w14:paraId="034C4C65" w14:textId="77777777" w:rsidR="006F5CB1" w:rsidRPr="00267C59" w:rsidRDefault="006F5CB1" w:rsidP="006F5CB1">
      <w:pPr>
        <w:spacing w:after="0"/>
      </w:pPr>
    </w:p>
    <w:p w14:paraId="211B76F7" w14:textId="77777777" w:rsidR="006F5CB1" w:rsidRPr="006C68F3" w:rsidRDefault="006F5CB1" w:rsidP="006F5CB1">
      <w:pPr>
        <w:spacing w:after="0"/>
      </w:pPr>
    </w:p>
    <w:p w14:paraId="35AFA505" w14:textId="75BC8435" w:rsidR="006F5CB1" w:rsidRDefault="006F5CB1" w:rsidP="006F5CB1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 xml:space="preserve">Тверь, </w:t>
      </w:r>
      <w:r>
        <w:rPr>
          <w:rFonts w:cs="Times New Roman"/>
          <w:szCs w:val="28"/>
          <w:lang w:eastAsia="ru-RU"/>
        </w:rPr>
        <w:fldChar w:fldCharType="begin"/>
      </w:r>
      <w:r>
        <w:rPr>
          <w:rFonts w:cs="Times New Roman"/>
          <w:szCs w:val="28"/>
          <w:lang w:eastAsia="ru-RU"/>
        </w:rPr>
        <w:instrText xml:space="preserve"> TIME \@ "yyyy" </w:instrText>
      </w:r>
      <w:r>
        <w:rPr>
          <w:rFonts w:cs="Times New Roman"/>
          <w:szCs w:val="28"/>
          <w:lang w:eastAsia="ru-RU"/>
        </w:rPr>
        <w:fldChar w:fldCharType="separate"/>
      </w:r>
      <w:r w:rsidR="0082671D">
        <w:rPr>
          <w:rFonts w:cs="Times New Roman"/>
          <w:noProof/>
          <w:szCs w:val="28"/>
          <w:lang w:eastAsia="ru-RU"/>
        </w:rPr>
        <w:t>2025</w:t>
      </w:r>
      <w:r>
        <w:rPr>
          <w:rFonts w:cs="Times New Roman"/>
          <w:szCs w:val="28"/>
          <w:lang w:eastAsia="ru-RU"/>
        </w:rPr>
        <w:fldChar w:fldCharType="end"/>
      </w:r>
      <w:r w:rsidRPr="006C68F3">
        <w:rPr>
          <w:rFonts w:cs="Times New Roman"/>
          <w:szCs w:val="28"/>
          <w:lang w:eastAsia="ru-RU"/>
        </w:rPr>
        <w:t xml:space="preserve"> г.</w:t>
      </w:r>
    </w:p>
    <w:p w14:paraId="4178F200" w14:textId="18A81ED0" w:rsidR="00214DEC" w:rsidRPr="00214DEC" w:rsidRDefault="00C624E3" w:rsidP="00C624E3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lastRenderedPageBreak/>
        <w:t>1</w:t>
      </w:r>
      <w:r w:rsidR="00214DEC" w:rsidRPr="00214DEC">
        <w:rPr>
          <w:rFonts w:cs="Times New Roman"/>
          <w:b/>
          <w:bCs/>
          <w:sz w:val="32"/>
          <w:szCs w:val="32"/>
        </w:rPr>
        <w:t>. Постановка задачи</w:t>
      </w:r>
    </w:p>
    <w:p w14:paraId="57E8BCCB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DEC">
        <w:rPr>
          <w:rFonts w:cs="Times New Roman"/>
          <w:szCs w:val="28"/>
        </w:rPr>
        <w:t>Модифицировать алгоритм простых вставок с использованием гистономического поиска (jump search + binary search) для нахождения позиции вставки. Эмпирически определить размер массива, при котором модификация становится эффективнее классической реализации.</w:t>
      </w:r>
    </w:p>
    <w:p w14:paraId="169FACF0" w14:textId="5C6E3D93" w:rsidR="00214DEC" w:rsidRPr="00214DEC" w:rsidRDefault="00C624E3" w:rsidP="00C624E3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  <w:lang w:val="en-US"/>
        </w:rPr>
      </w:pPr>
      <w:r>
        <w:rPr>
          <w:rFonts w:cs="Times New Roman"/>
          <w:b/>
          <w:bCs/>
          <w:sz w:val="32"/>
          <w:szCs w:val="32"/>
        </w:rPr>
        <w:t>2</w:t>
      </w:r>
      <w:r w:rsidR="00214DEC" w:rsidRPr="00214DEC">
        <w:rPr>
          <w:rFonts w:cs="Times New Roman"/>
          <w:b/>
          <w:bCs/>
          <w:sz w:val="32"/>
          <w:szCs w:val="32"/>
          <w:lang w:val="en-US"/>
        </w:rPr>
        <w:t xml:space="preserve">. </w:t>
      </w:r>
      <w:r w:rsidR="00214DEC" w:rsidRPr="00214DEC">
        <w:rPr>
          <w:rFonts w:cs="Times New Roman"/>
          <w:b/>
          <w:bCs/>
          <w:sz w:val="32"/>
          <w:szCs w:val="32"/>
        </w:rPr>
        <w:t>Алгоритм</w:t>
      </w:r>
      <w:r w:rsidR="00214DEC" w:rsidRPr="00214DEC">
        <w:rPr>
          <w:rFonts w:cs="Times New Roman"/>
          <w:b/>
          <w:bCs/>
          <w:sz w:val="32"/>
          <w:szCs w:val="32"/>
          <w:lang w:val="en-US"/>
        </w:rPr>
        <w:t xml:space="preserve"> </w:t>
      </w:r>
      <w:r w:rsidR="00214DEC" w:rsidRPr="00214DEC">
        <w:rPr>
          <w:rFonts w:cs="Times New Roman"/>
          <w:b/>
          <w:bCs/>
          <w:sz w:val="32"/>
          <w:szCs w:val="32"/>
        </w:rPr>
        <w:t>решения</w:t>
      </w:r>
    </w:p>
    <w:p w14:paraId="06BA29F7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DEC">
        <w:rPr>
          <w:rFonts w:cs="Times New Roman"/>
          <w:szCs w:val="28"/>
          <w:lang w:val="en-US"/>
        </w:rPr>
        <w:t>text</w:t>
      </w:r>
    </w:p>
    <w:p w14:paraId="2EE893BE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DEC">
        <w:rPr>
          <w:rFonts w:cs="Times New Roman"/>
          <w:szCs w:val="28"/>
        </w:rPr>
        <w:t>ФУНКЦИЯ</w:t>
      </w:r>
      <w:r w:rsidRPr="00214DEC">
        <w:rPr>
          <w:rFonts w:cs="Times New Roman"/>
          <w:szCs w:val="28"/>
          <w:lang w:val="en-US"/>
        </w:rPr>
        <w:t xml:space="preserve"> GistInsertionSort(a):</w:t>
      </w:r>
    </w:p>
    <w:p w14:paraId="2B789D8B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DEC">
        <w:rPr>
          <w:rFonts w:cs="Times New Roman"/>
          <w:szCs w:val="28"/>
          <w:lang w:val="en-US"/>
        </w:rPr>
        <w:t xml:space="preserve">  </w:t>
      </w:r>
      <w:r w:rsidRPr="00214DEC">
        <w:rPr>
          <w:rFonts w:cs="Times New Roman"/>
          <w:szCs w:val="28"/>
        </w:rPr>
        <w:t>ДЛЯ i ОТ 1 ДО длина(a)-1:</w:t>
      </w:r>
    </w:p>
    <w:p w14:paraId="4D4095D7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DEC">
        <w:rPr>
          <w:rFonts w:cs="Times New Roman"/>
          <w:szCs w:val="28"/>
        </w:rPr>
        <w:t xml:space="preserve">    </w:t>
      </w:r>
      <w:r w:rsidRPr="00214DEC">
        <w:rPr>
          <w:rFonts w:cs="Times New Roman"/>
          <w:szCs w:val="28"/>
          <w:lang w:val="en-US"/>
        </w:rPr>
        <w:t>value = a[i]</w:t>
      </w:r>
    </w:p>
    <w:p w14:paraId="41C149B9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DEC">
        <w:rPr>
          <w:rFonts w:cs="Times New Roman"/>
          <w:szCs w:val="28"/>
          <w:lang w:val="en-US"/>
        </w:rPr>
        <w:t xml:space="preserve">    left = 0</w:t>
      </w:r>
    </w:p>
    <w:p w14:paraId="2F361846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DEC">
        <w:rPr>
          <w:rFonts w:cs="Times New Roman"/>
          <w:szCs w:val="28"/>
          <w:lang w:val="en-US"/>
        </w:rPr>
        <w:t xml:space="preserve">    right = i-1</w:t>
      </w:r>
    </w:p>
    <w:p w14:paraId="494DF5A5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DEC">
        <w:rPr>
          <w:rFonts w:cs="Times New Roman"/>
          <w:szCs w:val="28"/>
          <w:lang w:val="en-US"/>
        </w:rPr>
        <w:t xml:space="preserve">    </w:t>
      </w:r>
    </w:p>
    <w:p w14:paraId="4ED587F8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DEC">
        <w:rPr>
          <w:rFonts w:cs="Times New Roman"/>
          <w:szCs w:val="28"/>
          <w:lang w:val="en-US"/>
        </w:rPr>
        <w:t xml:space="preserve">    </w:t>
      </w:r>
      <w:r w:rsidRPr="00214DEC">
        <w:rPr>
          <w:rFonts w:cs="Times New Roman"/>
          <w:szCs w:val="28"/>
        </w:rPr>
        <w:t>// Jump-search для приблизительного определения позиции</w:t>
      </w:r>
    </w:p>
    <w:p w14:paraId="70CE0471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DEC">
        <w:rPr>
          <w:rFonts w:cs="Times New Roman"/>
          <w:szCs w:val="28"/>
        </w:rPr>
        <w:t xml:space="preserve">    </w:t>
      </w:r>
      <w:r w:rsidRPr="00214DEC">
        <w:rPr>
          <w:rFonts w:cs="Times New Roman"/>
          <w:szCs w:val="28"/>
          <w:lang w:val="en-US"/>
        </w:rPr>
        <w:t>step = sqrt(i)</w:t>
      </w:r>
    </w:p>
    <w:p w14:paraId="2A8D4A9A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DEC">
        <w:rPr>
          <w:rFonts w:cs="Times New Roman"/>
          <w:szCs w:val="28"/>
          <w:lang w:val="en-US"/>
        </w:rPr>
        <w:t xml:space="preserve">    p = right</w:t>
      </w:r>
    </w:p>
    <w:p w14:paraId="0973D0FD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DEC">
        <w:rPr>
          <w:rFonts w:cs="Times New Roman"/>
          <w:szCs w:val="28"/>
          <w:lang w:val="en-US"/>
        </w:rPr>
        <w:t xml:space="preserve">    </w:t>
      </w:r>
      <w:r w:rsidRPr="00214DEC">
        <w:rPr>
          <w:rFonts w:cs="Times New Roman"/>
          <w:szCs w:val="28"/>
        </w:rPr>
        <w:t>ПОКА</w:t>
      </w:r>
      <w:r w:rsidRPr="00214DEC">
        <w:rPr>
          <w:rFonts w:cs="Times New Roman"/>
          <w:szCs w:val="28"/>
          <w:lang w:val="en-US"/>
        </w:rPr>
        <w:t xml:space="preserve"> p &gt;= 0:</w:t>
      </w:r>
    </w:p>
    <w:p w14:paraId="3B25219F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DEC">
        <w:rPr>
          <w:rFonts w:cs="Times New Roman"/>
          <w:szCs w:val="28"/>
          <w:lang w:val="en-US"/>
        </w:rPr>
        <w:t xml:space="preserve">      </w:t>
      </w:r>
      <w:r w:rsidRPr="00214DEC">
        <w:rPr>
          <w:rFonts w:cs="Times New Roman"/>
          <w:szCs w:val="28"/>
        </w:rPr>
        <w:t>ЕСЛИ</w:t>
      </w:r>
      <w:r w:rsidRPr="00214DEC">
        <w:rPr>
          <w:rFonts w:cs="Times New Roman"/>
          <w:szCs w:val="28"/>
          <w:lang w:val="en-US"/>
        </w:rPr>
        <w:t xml:space="preserve"> a[p] &lt;= value:</w:t>
      </w:r>
    </w:p>
    <w:p w14:paraId="1A87B4F2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DEC">
        <w:rPr>
          <w:rFonts w:cs="Times New Roman"/>
          <w:szCs w:val="28"/>
          <w:lang w:val="en-US"/>
        </w:rPr>
        <w:t xml:space="preserve">        left = p</w:t>
      </w:r>
    </w:p>
    <w:p w14:paraId="633555C5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DEC">
        <w:rPr>
          <w:rFonts w:cs="Times New Roman"/>
          <w:szCs w:val="28"/>
          <w:lang w:val="en-US"/>
        </w:rPr>
        <w:t xml:space="preserve">        </w:t>
      </w:r>
      <w:r w:rsidRPr="00214DEC">
        <w:rPr>
          <w:rFonts w:cs="Times New Roman"/>
          <w:szCs w:val="28"/>
        </w:rPr>
        <w:t>ПРЕРВАТЬ</w:t>
      </w:r>
    </w:p>
    <w:p w14:paraId="102846B4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DEC">
        <w:rPr>
          <w:rFonts w:cs="Times New Roman"/>
          <w:szCs w:val="28"/>
        </w:rPr>
        <w:t xml:space="preserve">      p = p - step</w:t>
      </w:r>
    </w:p>
    <w:p w14:paraId="742D1C96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DEC">
        <w:rPr>
          <w:rFonts w:cs="Times New Roman"/>
          <w:szCs w:val="28"/>
        </w:rPr>
        <w:t xml:space="preserve">    </w:t>
      </w:r>
    </w:p>
    <w:p w14:paraId="01AEA55A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DEC">
        <w:rPr>
          <w:rFonts w:cs="Times New Roman"/>
          <w:szCs w:val="28"/>
        </w:rPr>
        <w:t xml:space="preserve">    // Binary search для точного определения позиции</w:t>
      </w:r>
    </w:p>
    <w:p w14:paraId="240A0EBE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DEC">
        <w:rPr>
          <w:rFonts w:cs="Times New Roman"/>
          <w:szCs w:val="28"/>
        </w:rPr>
        <w:t xml:space="preserve">    </w:t>
      </w:r>
      <w:r w:rsidRPr="00214DEC">
        <w:rPr>
          <w:rFonts w:cs="Times New Roman"/>
          <w:szCs w:val="28"/>
          <w:lang w:val="en-US"/>
        </w:rPr>
        <w:t>l = left</w:t>
      </w:r>
    </w:p>
    <w:p w14:paraId="30E44679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DEC">
        <w:rPr>
          <w:rFonts w:cs="Times New Roman"/>
          <w:szCs w:val="28"/>
          <w:lang w:val="en-US"/>
        </w:rPr>
        <w:t xml:space="preserve">    r = right</w:t>
      </w:r>
    </w:p>
    <w:p w14:paraId="40706A52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DEC">
        <w:rPr>
          <w:rFonts w:cs="Times New Roman"/>
          <w:szCs w:val="28"/>
          <w:lang w:val="en-US"/>
        </w:rPr>
        <w:t xml:space="preserve">    </w:t>
      </w:r>
      <w:r w:rsidRPr="00214DEC">
        <w:rPr>
          <w:rFonts w:cs="Times New Roman"/>
          <w:szCs w:val="28"/>
        </w:rPr>
        <w:t>ПОКА</w:t>
      </w:r>
      <w:r w:rsidRPr="00214DEC">
        <w:rPr>
          <w:rFonts w:cs="Times New Roman"/>
          <w:szCs w:val="28"/>
          <w:lang w:val="en-US"/>
        </w:rPr>
        <w:t xml:space="preserve"> l &lt;= r:</w:t>
      </w:r>
    </w:p>
    <w:p w14:paraId="33ABA7E1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DEC">
        <w:rPr>
          <w:rFonts w:cs="Times New Roman"/>
          <w:szCs w:val="28"/>
          <w:lang w:val="en-US"/>
        </w:rPr>
        <w:t xml:space="preserve">      mid = (l + r) / 2</w:t>
      </w:r>
    </w:p>
    <w:p w14:paraId="5B541F47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DEC">
        <w:rPr>
          <w:rFonts w:cs="Times New Roman"/>
          <w:szCs w:val="28"/>
          <w:lang w:val="en-US"/>
        </w:rPr>
        <w:t xml:space="preserve">      </w:t>
      </w:r>
      <w:r w:rsidRPr="00214DEC">
        <w:rPr>
          <w:rFonts w:cs="Times New Roman"/>
          <w:szCs w:val="28"/>
        </w:rPr>
        <w:t>ЕСЛИ</w:t>
      </w:r>
      <w:r w:rsidRPr="00214DEC">
        <w:rPr>
          <w:rFonts w:cs="Times New Roman"/>
          <w:szCs w:val="28"/>
          <w:lang w:val="en-US"/>
        </w:rPr>
        <w:t xml:space="preserve"> a[mid] &lt;= value:</w:t>
      </w:r>
    </w:p>
    <w:p w14:paraId="4540DE01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DEC">
        <w:rPr>
          <w:rFonts w:cs="Times New Roman"/>
          <w:szCs w:val="28"/>
          <w:lang w:val="en-US"/>
        </w:rPr>
        <w:t xml:space="preserve">        l = mid + 1</w:t>
      </w:r>
    </w:p>
    <w:p w14:paraId="6491A5D3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DEC">
        <w:rPr>
          <w:rFonts w:cs="Times New Roman"/>
          <w:szCs w:val="28"/>
          <w:lang w:val="en-US"/>
        </w:rPr>
        <w:lastRenderedPageBreak/>
        <w:t xml:space="preserve">      </w:t>
      </w:r>
      <w:r w:rsidRPr="00214DEC">
        <w:rPr>
          <w:rFonts w:cs="Times New Roman"/>
          <w:szCs w:val="28"/>
        </w:rPr>
        <w:t>ИНАЧЕ</w:t>
      </w:r>
      <w:r w:rsidRPr="00214DEC">
        <w:rPr>
          <w:rFonts w:cs="Times New Roman"/>
          <w:szCs w:val="28"/>
          <w:lang w:val="en-US"/>
        </w:rPr>
        <w:t>:</w:t>
      </w:r>
    </w:p>
    <w:p w14:paraId="42938B36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DEC">
        <w:rPr>
          <w:rFonts w:cs="Times New Roman"/>
          <w:szCs w:val="28"/>
          <w:lang w:val="en-US"/>
        </w:rPr>
        <w:t xml:space="preserve">        r = mid - 1</w:t>
      </w:r>
    </w:p>
    <w:p w14:paraId="31505E40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DEC">
        <w:rPr>
          <w:rFonts w:cs="Times New Roman"/>
          <w:szCs w:val="28"/>
          <w:lang w:val="en-US"/>
        </w:rPr>
        <w:t xml:space="preserve">    </w:t>
      </w:r>
    </w:p>
    <w:p w14:paraId="733C8999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DEC">
        <w:rPr>
          <w:rFonts w:cs="Times New Roman"/>
          <w:szCs w:val="28"/>
          <w:lang w:val="en-US"/>
        </w:rPr>
        <w:t xml:space="preserve">    </w:t>
      </w:r>
      <w:r w:rsidRPr="00214DEC">
        <w:rPr>
          <w:rFonts w:cs="Times New Roman"/>
          <w:szCs w:val="28"/>
        </w:rPr>
        <w:t>pos = l</w:t>
      </w:r>
    </w:p>
    <w:p w14:paraId="7477B64E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DEC">
        <w:rPr>
          <w:rFonts w:cs="Times New Roman"/>
          <w:szCs w:val="28"/>
        </w:rPr>
        <w:t xml:space="preserve">    </w:t>
      </w:r>
    </w:p>
    <w:p w14:paraId="2F99B4C4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DEC">
        <w:rPr>
          <w:rFonts w:cs="Times New Roman"/>
          <w:szCs w:val="28"/>
        </w:rPr>
        <w:t xml:space="preserve">    // Сдвиг элементов и вставка</w:t>
      </w:r>
    </w:p>
    <w:p w14:paraId="36B8825E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DEC">
        <w:rPr>
          <w:rFonts w:cs="Times New Roman"/>
          <w:szCs w:val="28"/>
        </w:rPr>
        <w:t xml:space="preserve">    ДЛЯ j ОТ i ДО pos+1 В ОБРАТНОМ ПОРЯДКЕ:</w:t>
      </w:r>
    </w:p>
    <w:p w14:paraId="5F6E2EB5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DEC">
        <w:rPr>
          <w:rFonts w:cs="Times New Roman"/>
          <w:szCs w:val="28"/>
        </w:rPr>
        <w:t xml:space="preserve">      </w:t>
      </w:r>
      <w:r w:rsidRPr="00214DEC">
        <w:rPr>
          <w:rFonts w:cs="Times New Roman"/>
          <w:szCs w:val="28"/>
          <w:lang w:val="en-US"/>
        </w:rPr>
        <w:t>a[j] = a[j-1]</w:t>
      </w:r>
    </w:p>
    <w:p w14:paraId="2102B870" w14:textId="77777777" w:rsidR="00214DEC" w:rsidRPr="00214DEC" w:rsidRDefault="00214DEC" w:rsidP="00214DE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DEC">
        <w:rPr>
          <w:rFonts w:cs="Times New Roman"/>
          <w:szCs w:val="28"/>
          <w:lang w:val="en-US"/>
        </w:rPr>
        <w:t xml:space="preserve">    a[pos] = value</w:t>
      </w:r>
    </w:p>
    <w:p w14:paraId="006A5CA2" w14:textId="288F9252" w:rsidR="00214DEC" w:rsidRPr="00214DEC" w:rsidRDefault="00214DEC" w:rsidP="00214DEC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3</w:t>
      </w:r>
      <w:r w:rsidRPr="00214DEC">
        <w:rPr>
          <w:rFonts w:cs="Times New Roman"/>
          <w:b/>
          <w:bCs/>
          <w:sz w:val="32"/>
          <w:szCs w:val="32"/>
        </w:rPr>
        <w:t>. Оценка временной эффективности</w:t>
      </w:r>
    </w:p>
    <w:p w14:paraId="0B707252" w14:textId="77777777" w:rsidR="00214DEC" w:rsidRPr="00214DEC" w:rsidRDefault="00214DEC" w:rsidP="00214DEC">
      <w:pPr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 w:rsidRPr="00214DEC">
        <w:rPr>
          <w:rFonts w:cs="Times New Roman"/>
          <w:b/>
          <w:bCs/>
          <w:szCs w:val="28"/>
        </w:rPr>
        <w:t>Классическая сортировка вставками</w:t>
      </w:r>
      <w:r w:rsidRPr="00214DEC">
        <w:rPr>
          <w:rFonts w:cs="Times New Roman"/>
          <w:szCs w:val="28"/>
        </w:rPr>
        <w:t>: O(n²)</w:t>
      </w:r>
    </w:p>
    <w:p w14:paraId="73DE617E" w14:textId="77777777" w:rsidR="00214DEC" w:rsidRPr="00214DEC" w:rsidRDefault="00214DEC" w:rsidP="00214DEC">
      <w:pPr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 w:rsidRPr="00214DEC">
        <w:rPr>
          <w:rFonts w:cs="Times New Roman"/>
          <w:b/>
          <w:bCs/>
          <w:szCs w:val="28"/>
        </w:rPr>
        <w:t>Модифицированная версия</w:t>
      </w:r>
      <w:r w:rsidRPr="00214DEC">
        <w:rPr>
          <w:rFonts w:cs="Times New Roman"/>
          <w:szCs w:val="28"/>
        </w:rPr>
        <w:t>: O(n²) в худшем случае, но с лучшей константой</w:t>
      </w:r>
    </w:p>
    <w:p w14:paraId="354F22D6" w14:textId="77777777" w:rsidR="00214DEC" w:rsidRPr="00214DEC" w:rsidRDefault="00214DEC" w:rsidP="00214DEC">
      <w:pPr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 w:rsidRPr="00214DEC">
        <w:rPr>
          <w:rFonts w:cs="Times New Roman"/>
          <w:b/>
          <w:bCs/>
          <w:szCs w:val="28"/>
        </w:rPr>
        <w:t>Поиск позиции</w:t>
      </w:r>
      <w:r w:rsidRPr="00214DEC">
        <w:rPr>
          <w:rFonts w:cs="Times New Roman"/>
          <w:szCs w:val="28"/>
        </w:rPr>
        <w:t>: O(√n + log n) вместо O(n)</w:t>
      </w:r>
    </w:p>
    <w:p w14:paraId="22E13DD2" w14:textId="360D5E8B" w:rsidR="00214DEC" w:rsidRDefault="00214DEC" w:rsidP="00214DEC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4</w:t>
      </w:r>
      <w:r w:rsidRPr="00214DEC">
        <w:rPr>
          <w:rFonts w:cs="Times New Roman"/>
          <w:b/>
          <w:bCs/>
          <w:sz w:val="32"/>
          <w:szCs w:val="32"/>
        </w:rPr>
        <w:t>. Программный код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14DEC" w14:paraId="374E2FBF" w14:textId="77777777" w:rsidTr="00214DEC">
        <w:tc>
          <w:tcPr>
            <w:tcW w:w="9344" w:type="dxa"/>
            <w:shd w:val="clear" w:color="auto" w:fill="D9D9D9" w:themeFill="background1" w:themeFillShade="D9"/>
          </w:tcPr>
          <w:p w14:paraId="6006E1EF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>using System;</w:t>
            </w:r>
          </w:p>
          <w:p w14:paraId="0316795A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</w:p>
          <w:p w14:paraId="103A17E9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>namespace Lab04_InsertionGistSearch</w:t>
            </w:r>
          </w:p>
          <w:p w14:paraId="1FB4118D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>{</w:t>
            </w:r>
          </w:p>
          <w:p w14:paraId="5A1218C6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</w:t>
            </w:r>
            <w:r w:rsidRPr="00C624E3">
              <w:rPr>
                <w:rFonts w:cs="Times New Roman"/>
                <w:szCs w:val="28"/>
              </w:rPr>
              <w:t>/// &lt;summary&gt;</w:t>
            </w:r>
          </w:p>
          <w:p w14:paraId="034D59DF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</w:rPr>
            </w:pPr>
            <w:r w:rsidRPr="00C624E3">
              <w:rPr>
                <w:rFonts w:cs="Times New Roman"/>
                <w:szCs w:val="28"/>
              </w:rPr>
              <w:t xml:space="preserve">    /// Реализация модифицированной сортировки вставками</w:t>
            </w:r>
          </w:p>
          <w:p w14:paraId="497D6FBE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</w:rPr>
            </w:pPr>
            <w:r w:rsidRPr="00C624E3">
              <w:rPr>
                <w:rFonts w:cs="Times New Roman"/>
                <w:szCs w:val="28"/>
              </w:rPr>
              <w:t xml:space="preserve">    /// (jump search + binary search).</w:t>
            </w:r>
          </w:p>
          <w:p w14:paraId="6C349A8C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</w:rPr>
              <w:t xml:space="preserve">    </w:t>
            </w:r>
            <w:r w:rsidRPr="00C624E3">
              <w:rPr>
                <w:rFonts w:cs="Times New Roman"/>
                <w:szCs w:val="28"/>
                <w:lang w:val="en-US"/>
              </w:rPr>
              <w:t>/// &lt;/summary&gt;</w:t>
            </w:r>
          </w:p>
          <w:p w14:paraId="3919EB7D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public static class GistInsertionSorter</w:t>
            </w:r>
          </w:p>
          <w:p w14:paraId="326BF35A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{</w:t>
            </w:r>
          </w:p>
          <w:p w14:paraId="72638E79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</w:t>
            </w:r>
            <w:r w:rsidRPr="00C624E3">
              <w:rPr>
                <w:rFonts w:cs="Times New Roman"/>
                <w:szCs w:val="28"/>
              </w:rPr>
              <w:t>/// &lt;summary&gt;</w:t>
            </w:r>
          </w:p>
          <w:p w14:paraId="705D9C6F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</w:rPr>
            </w:pPr>
            <w:r w:rsidRPr="00C624E3">
              <w:rPr>
                <w:rFonts w:cs="Times New Roman"/>
                <w:szCs w:val="28"/>
              </w:rPr>
              <w:t xml:space="preserve">        /// Статистика алгоритма: сравнения и сдвиги.</w:t>
            </w:r>
          </w:p>
          <w:p w14:paraId="52473E7E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</w:rPr>
              <w:t xml:space="preserve">        </w:t>
            </w:r>
            <w:r w:rsidRPr="00C624E3">
              <w:rPr>
                <w:rFonts w:cs="Times New Roman"/>
                <w:szCs w:val="28"/>
                <w:lang w:val="en-US"/>
              </w:rPr>
              <w:t>/// &lt;/summary&gt;</w:t>
            </w:r>
          </w:p>
          <w:p w14:paraId="12353E78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public struct SortResult</w:t>
            </w:r>
          </w:p>
          <w:p w14:paraId="1FAA3B24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lastRenderedPageBreak/>
              <w:t xml:space="preserve">        {</w:t>
            </w:r>
          </w:p>
          <w:p w14:paraId="60AB9ABC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public int Comparisons;</w:t>
            </w:r>
          </w:p>
          <w:p w14:paraId="325C0327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</w:t>
            </w:r>
            <w:r w:rsidRPr="00C624E3">
              <w:rPr>
                <w:rFonts w:cs="Times New Roman"/>
                <w:szCs w:val="28"/>
              </w:rPr>
              <w:t>public int Shifts;</w:t>
            </w:r>
          </w:p>
          <w:p w14:paraId="0EF1B561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</w:rPr>
            </w:pPr>
            <w:r w:rsidRPr="00C624E3">
              <w:rPr>
                <w:rFonts w:cs="Times New Roman"/>
                <w:szCs w:val="28"/>
              </w:rPr>
              <w:t xml:space="preserve">        }</w:t>
            </w:r>
          </w:p>
          <w:p w14:paraId="69C80548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</w:rPr>
            </w:pPr>
          </w:p>
          <w:p w14:paraId="397F7A17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</w:rPr>
            </w:pPr>
            <w:r w:rsidRPr="00C624E3">
              <w:rPr>
                <w:rFonts w:cs="Times New Roman"/>
                <w:szCs w:val="28"/>
              </w:rPr>
              <w:t xml:space="preserve">        /// &lt;summary&gt;</w:t>
            </w:r>
          </w:p>
          <w:p w14:paraId="6A7BA383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</w:rPr>
            </w:pPr>
            <w:r w:rsidRPr="00C624E3">
              <w:rPr>
                <w:rFonts w:cs="Times New Roman"/>
                <w:szCs w:val="28"/>
              </w:rPr>
              <w:t xml:space="preserve">        /// Выполняет сортировку массива.</w:t>
            </w:r>
          </w:p>
          <w:p w14:paraId="243CCCA8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</w:rPr>
              <w:t xml:space="preserve">        </w:t>
            </w:r>
            <w:r w:rsidRPr="00C624E3">
              <w:rPr>
                <w:rFonts w:cs="Times New Roman"/>
                <w:szCs w:val="28"/>
                <w:lang w:val="en-US"/>
              </w:rPr>
              <w:t>/// &lt;/summary&gt;</w:t>
            </w:r>
          </w:p>
          <w:p w14:paraId="4B840A5E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public static SortResult Sort(int[] a)</w:t>
            </w:r>
          </w:p>
          <w:p w14:paraId="238EA0FA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{</w:t>
            </w:r>
          </w:p>
          <w:p w14:paraId="31C24EB8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var r = new SortResult();</w:t>
            </w:r>
          </w:p>
          <w:p w14:paraId="0652AFA8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</w:p>
          <w:p w14:paraId="2D296619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for (int i = 1; i &lt; a.Length; i++)</w:t>
            </w:r>
          </w:p>
          <w:p w14:paraId="283E8B0D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{</w:t>
            </w:r>
          </w:p>
          <w:p w14:paraId="02692D85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int value = a[i];</w:t>
            </w:r>
          </w:p>
          <w:p w14:paraId="1803F8D9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int left = 0;</w:t>
            </w:r>
          </w:p>
          <w:p w14:paraId="6B6E52C8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int right = i - 1;</w:t>
            </w:r>
          </w:p>
          <w:p w14:paraId="026AAB1C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</w:p>
          <w:p w14:paraId="51330CBD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// Jump-search</w:t>
            </w:r>
          </w:p>
          <w:p w14:paraId="2E7C9803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int step = (int)Math.Sqrt(i);</w:t>
            </w:r>
          </w:p>
          <w:p w14:paraId="7CE08467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int p = right;</w:t>
            </w:r>
          </w:p>
          <w:p w14:paraId="4C44510A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</w:p>
          <w:p w14:paraId="73E5BC94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while (p &gt;= 0)</w:t>
            </w:r>
          </w:p>
          <w:p w14:paraId="4F8072B3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</w:t>
            </w:r>
            <w:r w:rsidRPr="00C624E3">
              <w:rPr>
                <w:rFonts w:cs="Times New Roman"/>
                <w:szCs w:val="28"/>
              </w:rPr>
              <w:t>{</w:t>
            </w:r>
          </w:p>
          <w:p w14:paraId="0DBD1D77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</w:rPr>
            </w:pPr>
            <w:r w:rsidRPr="00C624E3">
              <w:rPr>
                <w:rFonts w:cs="Times New Roman"/>
                <w:szCs w:val="28"/>
              </w:rPr>
              <w:t xml:space="preserve">                    r.Comparisons++;</w:t>
            </w:r>
          </w:p>
          <w:p w14:paraId="2B2008F1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</w:rPr>
              <w:t xml:space="preserve">                    </w:t>
            </w:r>
            <w:r w:rsidRPr="00C624E3">
              <w:rPr>
                <w:rFonts w:cs="Times New Roman"/>
                <w:szCs w:val="28"/>
                <w:lang w:val="en-US"/>
              </w:rPr>
              <w:t>if (a[p] &lt;= value)</w:t>
            </w:r>
          </w:p>
          <w:p w14:paraId="0703CD90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    {</w:t>
            </w:r>
          </w:p>
          <w:p w14:paraId="37F1AFC8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        left = p;</w:t>
            </w:r>
          </w:p>
          <w:p w14:paraId="4DF15469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        break;</w:t>
            </w:r>
          </w:p>
          <w:p w14:paraId="3E40284C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lastRenderedPageBreak/>
              <w:t xml:space="preserve">                    }</w:t>
            </w:r>
          </w:p>
          <w:p w14:paraId="3E56B185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    p -= step;</w:t>
            </w:r>
          </w:p>
          <w:p w14:paraId="1EE500DA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}</w:t>
            </w:r>
          </w:p>
          <w:p w14:paraId="525E7440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if (p &lt; 0) left = 0;</w:t>
            </w:r>
          </w:p>
          <w:p w14:paraId="0C9E98EA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</w:p>
          <w:p w14:paraId="3B5CFE6F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// Binary search</w:t>
            </w:r>
          </w:p>
          <w:p w14:paraId="7999AF5A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int l = left;</w:t>
            </w:r>
          </w:p>
          <w:p w14:paraId="17E91765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int rgt = right;</w:t>
            </w:r>
          </w:p>
          <w:p w14:paraId="64332F5E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while (l &lt;= rgt)</w:t>
            </w:r>
          </w:p>
          <w:p w14:paraId="1AAD1366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{</w:t>
            </w:r>
          </w:p>
          <w:p w14:paraId="7CCDF942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    int mid = (l + rgt) / 2;</w:t>
            </w:r>
          </w:p>
          <w:p w14:paraId="04E04494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    r.Comparisons++;</w:t>
            </w:r>
          </w:p>
          <w:p w14:paraId="2AB38EF3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    if (a[mid] &lt;= value)</w:t>
            </w:r>
          </w:p>
          <w:p w14:paraId="457FC80F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        l = mid + 1;</w:t>
            </w:r>
          </w:p>
          <w:p w14:paraId="522AC1BD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    else</w:t>
            </w:r>
          </w:p>
          <w:p w14:paraId="4D5744C7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        rgt = mid - 1;</w:t>
            </w:r>
          </w:p>
          <w:p w14:paraId="27F66D52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}</w:t>
            </w:r>
          </w:p>
          <w:p w14:paraId="33CCB343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</w:p>
          <w:p w14:paraId="4F05EE53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int pos = l;</w:t>
            </w:r>
          </w:p>
          <w:p w14:paraId="3194CFF4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</w:p>
          <w:p w14:paraId="0A75EC05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for (int j = i; j &gt; pos; j--)</w:t>
            </w:r>
          </w:p>
          <w:p w14:paraId="68EC26C0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{</w:t>
            </w:r>
          </w:p>
          <w:p w14:paraId="469770A9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    a[j] = a[j - 1];</w:t>
            </w:r>
          </w:p>
          <w:p w14:paraId="3AC9E63A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    r.Shifts++;</w:t>
            </w:r>
          </w:p>
          <w:p w14:paraId="6E9208F2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}</w:t>
            </w:r>
          </w:p>
          <w:p w14:paraId="736E2FDC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    a[pos] = value;</w:t>
            </w:r>
          </w:p>
          <w:p w14:paraId="652F062D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}</w:t>
            </w:r>
          </w:p>
          <w:p w14:paraId="580CE4E8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</w:p>
          <w:p w14:paraId="01B67C17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C624E3">
              <w:rPr>
                <w:rFonts w:cs="Times New Roman"/>
                <w:szCs w:val="28"/>
                <w:lang w:val="en-US"/>
              </w:rPr>
              <w:t xml:space="preserve">            return r;</w:t>
            </w:r>
          </w:p>
          <w:p w14:paraId="50C32FBC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</w:rPr>
            </w:pPr>
            <w:r w:rsidRPr="00C624E3">
              <w:rPr>
                <w:rFonts w:cs="Times New Roman"/>
                <w:szCs w:val="28"/>
                <w:lang w:val="en-US"/>
              </w:rPr>
              <w:lastRenderedPageBreak/>
              <w:t xml:space="preserve">        </w:t>
            </w:r>
            <w:r w:rsidRPr="00C624E3">
              <w:rPr>
                <w:rFonts w:cs="Times New Roman"/>
                <w:szCs w:val="28"/>
              </w:rPr>
              <w:t>}</w:t>
            </w:r>
          </w:p>
          <w:p w14:paraId="6B0B0DAC" w14:textId="77777777" w:rsidR="00C624E3" w:rsidRPr="00C624E3" w:rsidRDefault="00C624E3" w:rsidP="00C624E3">
            <w:pPr>
              <w:spacing w:line="360" w:lineRule="auto"/>
              <w:rPr>
                <w:rFonts w:cs="Times New Roman"/>
                <w:szCs w:val="28"/>
              </w:rPr>
            </w:pPr>
            <w:r w:rsidRPr="00C624E3">
              <w:rPr>
                <w:rFonts w:cs="Times New Roman"/>
                <w:szCs w:val="28"/>
              </w:rPr>
              <w:t xml:space="preserve">    }</w:t>
            </w:r>
          </w:p>
          <w:p w14:paraId="5F0754D4" w14:textId="2218702E" w:rsidR="00214DEC" w:rsidRDefault="00C624E3" w:rsidP="00C624E3">
            <w:pPr>
              <w:spacing w:line="360" w:lineRule="auto"/>
              <w:rPr>
                <w:rFonts w:cs="Times New Roman"/>
                <w:b/>
                <w:bCs/>
                <w:sz w:val="32"/>
                <w:szCs w:val="32"/>
              </w:rPr>
            </w:pPr>
            <w:r w:rsidRPr="00C624E3">
              <w:rPr>
                <w:rFonts w:cs="Times New Roman"/>
                <w:szCs w:val="28"/>
              </w:rPr>
              <w:t>}</w:t>
            </w:r>
          </w:p>
        </w:tc>
      </w:tr>
    </w:tbl>
    <w:p w14:paraId="6701C988" w14:textId="77777777" w:rsidR="00214DEC" w:rsidRPr="00214DEC" w:rsidRDefault="00214DEC" w:rsidP="00214DEC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64D52970" w14:textId="60A393D0" w:rsidR="00C624E3" w:rsidRPr="00214DEC" w:rsidRDefault="00214DEC" w:rsidP="00C624E3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5</w:t>
      </w:r>
      <w:r w:rsidRPr="00214DEC">
        <w:rPr>
          <w:rFonts w:cs="Times New Roman"/>
          <w:b/>
          <w:bCs/>
          <w:sz w:val="32"/>
          <w:szCs w:val="32"/>
        </w:rPr>
        <w:t>. Тестирование и результаты работы</w:t>
      </w:r>
    </w:p>
    <w:p w14:paraId="3678B6AE" w14:textId="35CE4E5B" w:rsidR="00F12C76" w:rsidRDefault="00C624E3" w:rsidP="00C624E3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C624E3">
        <w:rPr>
          <w:rFonts w:cs="Times New Roman"/>
          <w:noProof/>
          <w:szCs w:val="28"/>
        </w:rPr>
        <w:drawing>
          <wp:inline distT="0" distB="0" distL="0" distR="0" wp14:anchorId="46A0BA19" wp14:editId="3895C56B">
            <wp:extent cx="4942854" cy="3114675"/>
            <wp:effectExtent l="0" t="0" r="0" b="0"/>
            <wp:docPr id="651345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45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6043" cy="31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242A" w14:textId="5DBEC8CC" w:rsidR="00C624E3" w:rsidRPr="00C624E3" w:rsidRDefault="00C624E3" w:rsidP="00C624E3">
      <w:pPr>
        <w:spacing w:after="0" w:line="360" w:lineRule="auto"/>
        <w:ind w:firstLine="709"/>
        <w:jc w:val="center"/>
        <w:rPr>
          <w:rFonts w:cs="Times New Roman"/>
          <w:sz w:val="24"/>
          <w:szCs w:val="24"/>
        </w:rPr>
      </w:pPr>
      <w:r w:rsidRPr="00C624E3">
        <w:rPr>
          <w:rFonts w:cs="Times New Roman"/>
          <w:sz w:val="24"/>
          <w:szCs w:val="24"/>
        </w:rPr>
        <w:t>Рис. 1 «Результат выполнения программы»</w:t>
      </w:r>
    </w:p>
    <w:sectPr w:rsidR="00C624E3" w:rsidRPr="00C624E3" w:rsidSect="00B915AC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36099" w14:textId="77777777" w:rsidR="009A3638" w:rsidRDefault="009A3638" w:rsidP="00B915AC">
      <w:pPr>
        <w:spacing w:after="0"/>
      </w:pPr>
      <w:r>
        <w:separator/>
      </w:r>
    </w:p>
  </w:endnote>
  <w:endnote w:type="continuationSeparator" w:id="0">
    <w:p w14:paraId="44282B64" w14:textId="77777777" w:rsidR="009A3638" w:rsidRDefault="009A3638" w:rsidP="00B915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7738361"/>
      <w:docPartObj>
        <w:docPartGallery w:val="Page Numbers (Bottom of Page)"/>
        <w:docPartUnique/>
      </w:docPartObj>
    </w:sdtPr>
    <w:sdtContent>
      <w:p w14:paraId="3D64E21C" w14:textId="0AC0A786" w:rsidR="00B915AC" w:rsidRDefault="00B915AC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B10666" w14:textId="77777777" w:rsidR="00B915AC" w:rsidRDefault="00B915A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CAE0C" w14:textId="77777777" w:rsidR="009A3638" w:rsidRDefault="009A3638" w:rsidP="00B915AC">
      <w:pPr>
        <w:spacing w:after="0"/>
      </w:pPr>
      <w:r>
        <w:separator/>
      </w:r>
    </w:p>
  </w:footnote>
  <w:footnote w:type="continuationSeparator" w:id="0">
    <w:p w14:paraId="00356234" w14:textId="77777777" w:rsidR="009A3638" w:rsidRDefault="009A3638" w:rsidP="00B915A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913B9"/>
    <w:multiLevelType w:val="multilevel"/>
    <w:tmpl w:val="8EFC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93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BC"/>
    <w:rsid w:val="000469BC"/>
    <w:rsid w:val="00214DEC"/>
    <w:rsid w:val="004C635F"/>
    <w:rsid w:val="00585CE7"/>
    <w:rsid w:val="005C5318"/>
    <w:rsid w:val="006C0B77"/>
    <w:rsid w:val="006F5CB1"/>
    <w:rsid w:val="007C1AC4"/>
    <w:rsid w:val="007E5209"/>
    <w:rsid w:val="008242FF"/>
    <w:rsid w:val="0082671D"/>
    <w:rsid w:val="00870751"/>
    <w:rsid w:val="00922C48"/>
    <w:rsid w:val="009A3638"/>
    <w:rsid w:val="00B915AC"/>
    <w:rsid w:val="00B915B7"/>
    <w:rsid w:val="00C624E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6EC12"/>
  <w15:chartTrackingRefBased/>
  <w15:docId w15:val="{3AA1309C-79C7-4642-BE02-5F4FA51BE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5CB1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46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6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69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69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69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69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69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69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69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69B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69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69B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69B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469B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469B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469B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469B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469B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469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6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69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6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6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69B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469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69B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69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69B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469B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14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915AC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B915AC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B915AC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B915AC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5</cp:revision>
  <dcterms:created xsi:type="dcterms:W3CDTF">2025-11-24T12:38:00Z</dcterms:created>
  <dcterms:modified xsi:type="dcterms:W3CDTF">2025-11-24T12:58:00Z</dcterms:modified>
</cp:coreProperties>
</file>